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454" w:rsidRDefault="002639ED" w:rsidP="002639ED">
      <w:pPr>
        <w:spacing w:after="0" w:line="360" w:lineRule="auto"/>
        <w:ind w:hanging="156"/>
        <w:jc w:val="center"/>
      </w:pPr>
      <w:r>
        <w:rPr>
          <w:iCs/>
          <w:noProof/>
          <w:sz w:val="24"/>
          <w:szCs w:val="24"/>
        </w:rPr>
        <w:drawing>
          <wp:inline distT="0" distB="0" distL="0" distR="0">
            <wp:extent cx="6249035" cy="8833485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амообследование.jpe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9035" cy="883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9ED" w:rsidRDefault="002639ED" w:rsidP="002639ED">
      <w:pPr>
        <w:spacing w:after="0" w:line="360" w:lineRule="auto"/>
        <w:ind w:hanging="156"/>
        <w:jc w:val="center"/>
      </w:pPr>
      <w:bookmarkStart w:id="0" w:name="_GoBack"/>
      <w:bookmarkEnd w:id="0"/>
    </w:p>
    <w:p w:rsidR="00684324" w:rsidRPr="00684324" w:rsidRDefault="00684324" w:rsidP="00684324">
      <w:pPr>
        <w:spacing w:after="0" w:line="360" w:lineRule="auto"/>
        <w:jc w:val="center"/>
        <w:rPr>
          <w:b/>
          <w:bCs/>
          <w:sz w:val="24"/>
          <w:szCs w:val="24"/>
        </w:rPr>
      </w:pPr>
      <w:r w:rsidRPr="00684324">
        <w:rPr>
          <w:b/>
          <w:bCs/>
          <w:sz w:val="24"/>
          <w:szCs w:val="24"/>
        </w:rPr>
        <w:lastRenderedPageBreak/>
        <w:t>Отчет о результатах самообследования</w:t>
      </w:r>
    </w:p>
    <w:p w:rsidR="00684324" w:rsidRPr="00684324" w:rsidRDefault="00684324" w:rsidP="00684324">
      <w:pPr>
        <w:spacing w:after="0" w:line="360" w:lineRule="auto"/>
        <w:jc w:val="center"/>
        <w:rPr>
          <w:b/>
          <w:bCs/>
          <w:sz w:val="24"/>
          <w:szCs w:val="24"/>
        </w:rPr>
      </w:pPr>
      <w:r w:rsidRPr="00684324">
        <w:rPr>
          <w:b/>
          <w:bCs/>
          <w:iCs/>
          <w:sz w:val="24"/>
          <w:szCs w:val="24"/>
        </w:rPr>
        <w:t>Муниципального бюджетного общеобразовательного учреждения</w:t>
      </w:r>
    </w:p>
    <w:p w:rsidR="00684324" w:rsidRPr="00684324" w:rsidRDefault="00684324" w:rsidP="00684324">
      <w:pPr>
        <w:spacing w:after="0" w:line="360" w:lineRule="auto"/>
        <w:jc w:val="center"/>
        <w:rPr>
          <w:b/>
          <w:bCs/>
          <w:sz w:val="24"/>
          <w:szCs w:val="24"/>
        </w:rPr>
      </w:pPr>
      <w:r w:rsidRPr="00684324">
        <w:rPr>
          <w:b/>
          <w:bCs/>
          <w:iCs/>
          <w:sz w:val="24"/>
          <w:szCs w:val="24"/>
        </w:rPr>
        <w:t xml:space="preserve">«Школа № 43» </w:t>
      </w:r>
      <w:r w:rsidRPr="00684324">
        <w:rPr>
          <w:b/>
          <w:bCs/>
          <w:sz w:val="24"/>
          <w:szCs w:val="24"/>
        </w:rPr>
        <w:t>за 20</w:t>
      </w:r>
      <w:r w:rsidRPr="00684324">
        <w:rPr>
          <w:b/>
          <w:bCs/>
          <w:iCs/>
          <w:sz w:val="24"/>
          <w:szCs w:val="24"/>
        </w:rPr>
        <w:t>21</w:t>
      </w:r>
      <w:r w:rsidRPr="00684324">
        <w:rPr>
          <w:b/>
          <w:bCs/>
          <w:sz w:val="24"/>
          <w:szCs w:val="24"/>
        </w:rPr>
        <w:t xml:space="preserve"> год</w:t>
      </w:r>
    </w:p>
    <w:p w:rsidR="00684324" w:rsidRPr="00684324" w:rsidRDefault="00684324" w:rsidP="00684324">
      <w:pPr>
        <w:spacing w:after="0" w:line="259" w:lineRule="auto"/>
        <w:ind w:left="-1148" w:right="10989" w:firstLine="0"/>
        <w:jc w:val="left"/>
      </w:pPr>
    </w:p>
    <w:p w:rsidR="00684324" w:rsidRPr="00684324" w:rsidRDefault="00684324" w:rsidP="00684324">
      <w:pPr>
        <w:spacing w:after="122" w:line="259" w:lineRule="auto"/>
        <w:ind w:left="2406" w:right="0" w:firstLine="0"/>
        <w:jc w:val="left"/>
        <w:rPr>
          <w:sz w:val="24"/>
          <w:szCs w:val="24"/>
        </w:rPr>
      </w:pPr>
      <w:r w:rsidRPr="00684324">
        <w:rPr>
          <w:b/>
          <w:color w:val="212121"/>
          <w:sz w:val="24"/>
          <w:szCs w:val="24"/>
        </w:rPr>
        <w:t>I.</w:t>
      </w:r>
      <w:r w:rsidRPr="00684324">
        <w:rPr>
          <w:rFonts w:ascii="Arial" w:eastAsia="Arial" w:hAnsi="Arial" w:cs="Arial"/>
          <w:b/>
          <w:color w:val="212121"/>
          <w:sz w:val="24"/>
          <w:szCs w:val="24"/>
        </w:rPr>
        <w:t xml:space="preserve"> </w:t>
      </w:r>
      <w:r w:rsidRPr="00684324">
        <w:rPr>
          <w:b/>
          <w:color w:val="212121"/>
          <w:sz w:val="24"/>
          <w:szCs w:val="24"/>
        </w:rPr>
        <w:t xml:space="preserve">Общие сведения об образовательной организации </w:t>
      </w:r>
    </w:p>
    <w:p w:rsidR="00684324" w:rsidRPr="00684324" w:rsidRDefault="00684324" w:rsidP="00684324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684324">
        <w:rPr>
          <w:b/>
          <w:color w:val="212121"/>
          <w:sz w:val="24"/>
          <w:szCs w:val="24"/>
        </w:rPr>
        <w:t xml:space="preserve"> </w:t>
      </w:r>
    </w:p>
    <w:tbl>
      <w:tblPr>
        <w:tblStyle w:val="TableGrid"/>
        <w:tblW w:w="9926" w:type="dxa"/>
        <w:tblInd w:w="12" w:type="dxa"/>
        <w:tblCellMar>
          <w:top w:w="18" w:type="dxa"/>
          <w:bottom w:w="9" w:type="dxa"/>
        </w:tblCellMar>
        <w:tblLook w:val="04A0" w:firstRow="1" w:lastRow="0" w:firstColumn="1" w:lastColumn="0" w:noHBand="0" w:noVBand="1"/>
      </w:tblPr>
      <w:tblGrid>
        <w:gridCol w:w="2499"/>
        <w:gridCol w:w="425"/>
        <w:gridCol w:w="7002"/>
      </w:tblGrid>
      <w:tr w:rsidR="00684324" w:rsidRPr="00684324" w:rsidTr="00C96C15">
        <w:trPr>
          <w:trHeight w:val="1052"/>
        </w:trPr>
        <w:tc>
          <w:tcPr>
            <w:tcW w:w="2924" w:type="dxa"/>
            <w:gridSpan w:val="2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vAlign w:val="bottom"/>
          </w:tcPr>
          <w:p w:rsidR="00684324" w:rsidRPr="00684324" w:rsidRDefault="00684324" w:rsidP="00684324">
            <w:pPr>
              <w:spacing w:after="0" w:line="259" w:lineRule="auto"/>
              <w:ind w:left="7" w:right="0" w:firstLine="72"/>
              <w:jc w:val="left"/>
              <w:rPr>
                <w:sz w:val="24"/>
                <w:szCs w:val="24"/>
              </w:rPr>
            </w:pPr>
            <w:r w:rsidRPr="00684324">
              <w:rPr>
                <w:sz w:val="24"/>
                <w:szCs w:val="24"/>
              </w:rPr>
              <w:t xml:space="preserve">Наименование образовательной организации </w:t>
            </w:r>
          </w:p>
        </w:tc>
        <w:tc>
          <w:tcPr>
            <w:tcW w:w="70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vAlign w:val="bottom"/>
          </w:tcPr>
          <w:p w:rsidR="00684324" w:rsidRPr="00684324" w:rsidRDefault="00684324" w:rsidP="00684324">
            <w:pPr>
              <w:spacing w:after="0" w:line="259" w:lineRule="auto"/>
              <w:ind w:left="79" w:right="0" w:firstLine="0"/>
              <w:jc w:val="left"/>
              <w:rPr>
                <w:sz w:val="24"/>
                <w:szCs w:val="24"/>
              </w:rPr>
            </w:pPr>
            <w:r w:rsidRPr="00684324">
              <w:rPr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татарскорусская школа №43 Ново-Савиновского района  г. Казани </w:t>
            </w:r>
          </w:p>
        </w:tc>
      </w:tr>
      <w:tr w:rsidR="00684324" w:rsidRPr="00684324" w:rsidTr="00C96C15">
        <w:trPr>
          <w:trHeight w:val="485"/>
        </w:trPr>
        <w:tc>
          <w:tcPr>
            <w:tcW w:w="2924" w:type="dxa"/>
            <w:gridSpan w:val="2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84324" w:rsidRPr="00684324" w:rsidRDefault="00684324" w:rsidP="00684324">
            <w:pPr>
              <w:spacing w:after="0" w:line="259" w:lineRule="auto"/>
              <w:ind w:left="79" w:right="0" w:firstLine="0"/>
              <w:jc w:val="left"/>
              <w:rPr>
                <w:sz w:val="24"/>
                <w:szCs w:val="24"/>
              </w:rPr>
            </w:pPr>
            <w:r w:rsidRPr="00684324">
              <w:rPr>
                <w:sz w:val="24"/>
                <w:szCs w:val="24"/>
              </w:rPr>
              <w:t xml:space="preserve">Адрес организации </w:t>
            </w:r>
          </w:p>
        </w:tc>
        <w:tc>
          <w:tcPr>
            <w:tcW w:w="70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84324" w:rsidRPr="00684324" w:rsidRDefault="00684324" w:rsidP="00684324">
            <w:pPr>
              <w:spacing w:after="0" w:line="259" w:lineRule="auto"/>
              <w:ind w:left="166" w:right="0" w:firstLine="0"/>
              <w:jc w:val="left"/>
              <w:rPr>
                <w:sz w:val="24"/>
                <w:szCs w:val="24"/>
              </w:rPr>
            </w:pPr>
            <w:r w:rsidRPr="00684324">
              <w:rPr>
                <w:sz w:val="24"/>
                <w:szCs w:val="24"/>
              </w:rPr>
              <w:t xml:space="preserve">420066, г. Казань, ул. Восстания, д. 8а </w:t>
            </w:r>
          </w:p>
        </w:tc>
      </w:tr>
      <w:tr w:rsidR="00684324" w:rsidRPr="00684324" w:rsidTr="00C96C15">
        <w:trPr>
          <w:trHeight w:val="485"/>
        </w:trPr>
        <w:tc>
          <w:tcPr>
            <w:tcW w:w="2924" w:type="dxa"/>
            <w:gridSpan w:val="2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84324" w:rsidRPr="00684324" w:rsidRDefault="00684324" w:rsidP="00684324">
            <w:pPr>
              <w:spacing w:after="0" w:line="259" w:lineRule="auto"/>
              <w:ind w:left="79" w:right="0" w:firstLine="0"/>
              <w:jc w:val="left"/>
              <w:rPr>
                <w:sz w:val="24"/>
                <w:szCs w:val="24"/>
              </w:rPr>
            </w:pPr>
            <w:r w:rsidRPr="00684324">
              <w:rPr>
                <w:sz w:val="24"/>
                <w:szCs w:val="24"/>
              </w:rPr>
              <w:t xml:space="preserve">Телефон, факс </w:t>
            </w:r>
          </w:p>
        </w:tc>
        <w:tc>
          <w:tcPr>
            <w:tcW w:w="70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84324" w:rsidRPr="00684324" w:rsidRDefault="00684324" w:rsidP="00684324">
            <w:pPr>
              <w:spacing w:after="0" w:line="259" w:lineRule="auto"/>
              <w:ind w:left="79" w:right="0" w:firstLine="0"/>
              <w:jc w:val="left"/>
              <w:rPr>
                <w:sz w:val="24"/>
                <w:szCs w:val="24"/>
              </w:rPr>
            </w:pPr>
            <w:r w:rsidRPr="00684324">
              <w:rPr>
                <w:sz w:val="24"/>
                <w:szCs w:val="24"/>
              </w:rPr>
              <w:t xml:space="preserve">+7(843)-520-93-09 </w:t>
            </w:r>
          </w:p>
        </w:tc>
      </w:tr>
      <w:tr w:rsidR="00684324" w:rsidRPr="00684324" w:rsidTr="00C96C15">
        <w:trPr>
          <w:trHeight w:val="730"/>
        </w:trPr>
        <w:tc>
          <w:tcPr>
            <w:tcW w:w="2924" w:type="dxa"/>
            <w:gridSpan w:val="2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vAlign w:val="bottom"/>
          </w:tcPr>
          <w:p w:rsidR="00684324" w:rsidRPr="00684324" w:rsidRDefault="00684324" w:rsidP="00684324">
            <w:pPr>
              <w:spacing w:after="0" w:line="259" w:lineRule="auto"/>
              <w:ind w:left="79" w:right="0" w:firstLine="0"/>
              <w:jc w:val="left"/>
              <w:rPr>
                <w:sz w:val="24"/>
                <w:szCs w:val="24"/>
              </w:rPr>
            </w:pPr>
            <w:r w:rsidRPr="00684324">
              <w:rPr>
                <w:sz w:val="24"/>
                <w:szCs w:val="24"/>
              </w:rPr>
              <w:t xml:space="preserve">Адрес электронной почты, сайта </w:t>
            </w:r>
          </w:p>
        </w:tc>
        <w:tc>
          <w:tcPr>
            <w:tcW w:w="70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84324" w:rsidRPr="00684324" w:rsidRDefault="00684324" w:rsidP="00684324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684324">
              <w:rPr>
                <w:color w:val="0000FF"/>
                <w:sz w:val="24"/>
                <w:szCs w:val="24"/>
              </w:rPr>
              <w:t xml:space="preserve"> </w:t>
            </w:r>
            <w:r w:rsidRPr="00684324">
              <w:rPr>
                <w:color w:val="0000FF"/>
                <w:sz w:val="24"/>
                <w:szCs w:val="24"/>
                <w:u w:val="single" w:color="0000FF"/>
              </w:rPr>
              <w:t>S43.kzn@</w:t>
            </w:r>
            <w:r w:rsidRPr="00684324">
              <w:rPr>
                <w:color w:val="0000FF"/>
                <w:sz w:val="24"/>
                <w:szCs w:val="24"/>
                <w:u w:val="single" w:color="0000FF"/>
                <w:lang w:val="en-US"/>
              </w:rPr>
              <w:t>yandex</w:t>
            </w:r>
            <w:r w:rsidRPr="00684324">
              <w:rPr>
                <w:color w:val="0000FF"/>
                <w:sz w:val="24"/>
                <w:szCs w:val="24"/>
                <w:u w:val="single" w:color="0000FF"/>
              </w:rPr>
              <w:t>.ru</w:t>
            </w:r>
            <w:r w:rsidRPr="00684324">
              <w:rPr>
                <w:color w:val="0000FF"/>
                <w:sz w:val="24"/>
                <w:szCs w:val="24"/>
              </w:rPr>
              <w:t xml:space="preserve"> </w:t>
            </w:r>
          </w:p>
          <w:p w:rsidR="00684324" w:rsidRPr="00684324" w:rsidRDefault="002639ED" w:rsidP="00684324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hyperlink r:id="rId8">
              <w:r w:rsidR="00684324" w:rsidRPr="00684324">
                <w:rPr>
                  <w:sz w:val="24"/>
                  <w:szCs w:val="24"/>
                </w:rPr>
                <w:t xml:space="preserve"> </w:t>
              </w:r>
            </w:hyperlink>
            <w:hyperlink r:id="rId9" w:history="1">
              <w:r w:rsidR="00684324" w:rsidRPr="00684324">
                <w:rPr>
                  <w:color w:val="0563C1"/>
                  <w:sz w:val="24"/>
                  <w:szCs w:val="24"/>
                  <w:u w:val="single" w:color="0000FF"/>
                </w:rPr>
                <w:t>https://edu.tatar.ru/</w:t>
              </w:r>
              <w:r w:rsidR="00684324" w:rsidRPr="00684324">
                <w:rPr>
                  <w:color w:val="0563C1"/>
                  <w:sz w:val="24"/>
                  <w:szCs w:val="24"/>
                  <w:u w:val="single" w:color="0000FF"/>
                  <w:lang w:val="en-US"/>
                </w:rPr>
                <w:t>nsav</w:t>
              </w:r>
              <w:r w:rsidR="00684324" w:rsidRPr="00684324">
                <w:rPr>
                  <w:color w:val="0563C1"/>
                  <w:sz w:val="24"/>
                  <w:szCs w:val="24"/>
                  <w:u w:val="single" w:color="0000FF"/>
                </w:rPr>
                <w:t>/page2304.htm</w:t>
              </w:r>
            </w:hyperlink>
            <w:hyperlink r:id="rId10">
              <w:r w:rsidR="00684324" w:rsidRPr="00684324">
                <w:rPr>
                  <w:sz w:val="24"/>
                  <w:szCs w:val="24"/>
                </w:rPr>
                <w:t xml:space="preserve"> </w:t>
              </w:r>
            </w:hyperlink>
            <w:r w:rsidR="00684324" w:rsidRPr="00684324">
              <w:rPr>
                <w:sz w:val="24"/>
                <w:szCs w:val="24"/>
              </w:rPr>
              <w:t xml:space="preserve"> </w:t>
            </w:r>
          </w:p>
        </w:tc>
      </w:tr>
      <w:tr w:rsidR="00684324" w:rsidRPr="00684324" w:rsidTr="00C96C15">
        <w:trPr>
          <w:trHeight w:val="480"/>
        </w:trPr>
        <w:tc>
          <w:tcPr>
            <w:tcW w:w="2499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nil"/>
            </w:tcBorders>
          </w:tcPr>
          <w:p w:rsidR="00684324" w:rsidRPr="00684324" w:rsidRDefault="00684324" w:rsidP="00684324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684324">
              <w:rPr>
                <w:sz w:val="24"/>
                <w:szCs w:val="24"/>
              </w:rPr>
              <w:t xml:space="preserve">Учредитель </w:t>
            </w:r>
          </w:p>
        </w:tc>
        <w:tc>
          <w:tcPr>
            <w:tcW w:w="425" w:type="dxa"/>
            <w:tcBorders>
              <w:top w:val="single" w:sz="6" w:space="0" w:color="212121"/>
              <w:left w:val="nil"/>
              <w:bottom w:val="single" w:sz="6" w:space="0" w:color="212121"/>
              <w:right w:val="single" w:sz="6" w:space="0" w:color="212121"/>
            </w:tcBorders>
          </w:tcPr>
          <w:p w:rsidR="00684324" w:rsidRPr="00684324" w:rsidRDefault="00684324" w:rsidP="00684324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84324" w:rsidRPr="00684324" w:rsidRDefault="00684324" w:rsidP="00684324">
            <w:pPr>
              <w:spacing w:after="0" w:line="259" w:lineRule="auto"/>
              <w:ind w:left="79" w:right="0" w:firstLine="0"/>
              <w:jc w:val="left"/>
              <w:rPr>
                <w:sz w:val="24"/>
                <w:szCs w:val="24"/>
              </w:rPr>
            </w:pPr>
            <w:r w:rsidRPr="00684324">
              <w:rPr>
                <w:sz w:val="24"/>
                <w:szCs w:val="24"/>
              </w:rPr>
              <w:t xml:space="preserve">Муниципальное образование город Казань </w:t>
            </w:r>
          </w:p>
        </w:tc>
      </w:tr>
      <w:tr w:rsidR="00684324" w:rsidRPr="00684324" w:rsidTr="00C96C15">
        <w:trPr>
          <w:trHeight w:val="485"/>
        </w:trPr>
        <w:tc>
          <w:tcPr>
            <w:tcW w:w="2499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nil"/>
            </w:tcBorders>
          </w:tcPr>
          <w:p w:rsidR="00684324" w:rsidRPr="00684324" w:rsidRDefault="00684324" w:rsidP="00684324">
            <w:pPr>
              <w:spacing w:after="0" w:line="259" w:lineRule="auto"/>
              <w:ind w:left="79" w:right="0" w:firstLine="0"/>
              <w:jc w:val="left"/>
              <w:rPr>
                <w:sz w:val="24"/>
                <w:szCs w:val="24"/>
              </w:rPr>
            </w:pPr>
            <w:r w:rsidRPr="00684324">
              <w:rPr>
                <w:sz w:val="24"/>
                <w:szCs w:val="24"/>
              </w:rPr>
              <w:t xml:space="preserve">Дата создания </w:t>
            </w:r>
          </w:p>
        </w:tc>
        <w:tc>
          <w:tcPr>
            <w:tcW w:w="425" w:type="dxa"/>
            <w:tcBorders>
              <w:top w:val="single" w:sz="6" w:space="0" w:color="212121"/>
              <w:left w:val="nil"/>
              <w:bottom w:val="single" w:sz="6" w:space="0" w:color="212121"/>
              <w:right w:val="single" w:sz="6" w:space="0" w:color="212121"/>
            </w:tcBorders>
          </w:tcPr>
          <w:p w:rsidR="00684324" w:rsidRPr="00684324" w:rsidRDefault="00684324" w:rsidP="00684324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684324" w:rsidRPr="00684324" w:rsidRDefault="00684324" w:rsidP="00684324">
            <w:pPr>
              <w:spacing w:after="0" w:line="259" w:lineRule="auto"/>
              <w:ind w:left="79" w:right="0" w:firstLine="0"/>
              <w:jc w:val="left"/>
              <w:rPr>
                <w:sz w:val="24"/>
                <w:szCs w:val="24"/>
              </w:rPr>
            </w:pPr>
            <w:r w:rsidRPr="00684324">
              <w:rPr>
                <w:sz w:val="24"/>
                <w:szCs w:val="24"/>
              </w:rPr>
              <w:t xml:space="preserve">1962 год </w:t>
            </w:r>
          </w:p>
        </w:tc>
      </w:tr>
      <w:tr w:rsidR="00684324" w:rsidRPr="00684324" w:rsidTr="00C96C15">
        <w:trPr>
          <w:trHeight w:val="1369"/>
        </w:trPr>
        <w:tc>
          <w:tcPr>
            <w:tcW w:w="2499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nil"/>
            </w:tcBorders>
          </w:tcPr>
          <w:p w:rsidR="00684324" w:rsidRPr="00684324" w:rsidRDefault="00684324" w:rsidP="00684324">
            <w:pPr>
              <w:spacing w:after="23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684324">
              <w:rPr>
                <w:b/>
                <w:sz w:val="24"/>
                <w:szCs w:val="24"/>
              </w:rPr>
              <w:t xml:space="preserve"> </w:t>
            </w:r>
          </w:p>
          <w:p w:rsidR="00684324" w:rsidRPr="00684324" w:rsidRDefault="00684324" w:rsidP="00684324">
            <w:pPr>
              <w:spacing w:after="0" w:line="259" w:lineRule="auto"/>
              <w:ind w:left="79" w:right="0" w:firstLine="0"/>
              <w:jc w:val="left"/>
              <w:rPr>
                <w:sz w:val="24"/>
                <w:szCs w:val="24"/>
              </w:rPr>
            </w:pPr>
            <w:r w:rsidRPr="00684324">
              <w:rPr>
                <w:sz w:val="24"/>
                <w:szCs w:val="24"/>
              </w:rPr>
              <w:t xml:space="preserve">Устав </w:t>
            </w:r>
          </w:p>
        </w:tc>
        <w:tc>
          <w:tcPr>
            <w:tcW w:w="425" w:type="dxa"/>
            <w:tcBorders>
              <w:top w:val="single" w:sz="6" w:space="0" w:color="212121"/>
              <w:left w:val="nil"/>
              <w:bottom w:val="single" w:sz="6" w:space="0" w:color="212121"/>
              <w:right w:val="single" w:sz="6" w:space="0" w:color="212121"/>
            </w:tcBorders>
          </w:tcPr>
          <w:p w:rsidR="00684324" w:rsidRPr="00684324" w:rsidRDefault="00684324" w:rsidP="00684324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vAlign w:val="bottom"/>
          </w:tcPr>
          <w:p w:rsidR="00684324" w:rsidRPr="00684324" w:rsidRDefault="00684324" w:rsidP="00684324">
            <w:pPr>
              <w:spacing w:after="51" w:line="239" w:lineRule="auto"/>
              <w:ind w:left="79" w:right="0" w:firstLine="0"/>
              <w:rPr>
                <w:sz w:val="24"/>
                <w:szCs w:val="24"/>
              </w:rPr>
            </w:pPr>
            <w:r w:rsidRPr="00684324">
              <w:rPr>
                <w:sz w:val="24"/>
                <w:szCs w:val="24"/>
              </w:rPr>
              <w:t xml:space="preserve">утверждён в новой редакции Приказом Комитета земельных и имущественных отношений </w:t>
            </w:r>
          </w:p>
          <w:p w:rsidR="00684324" w:rsidRPr="00684324" w:rsidRDefault="00684324" w:rsidP="00684324">
            <w:pPr>
              <w:spacing w:after="23" w:line="259" w:lineRule="auto"/>
              <w:ind w:left="79" w:right="0" w:firstLine="0"/>
              <w:rPr>
                <w:sz w:val="24"/>
                <w:szCs w:val="24"/>
              </w:rPr>
            </w:pPr>
            <w:r w:rsidRPr="00684324">
              <w:rPr>
                <w:sz w:val="24"/>
                <w:szCs w:val="24"/>
              </w:rPr>
              <w:t xml:space="preserve">Исполнительного комитета г.Казани от 12.03.2019 г.         </w:t>
            </w:r>
          </w:p>
          <w:p w:rsidR="00684324" w:rsidRPr="00684324" w:rsidRDefault="00684324" w:rsidP="00684324">
            <w:pPr>
              <w:spacing w:after="0" w:line="259" w:lineRule="auto"/>
              <w:ind w:left="79" w:right="0" w:firstLine="0"/>
              <w:jc w:val="left"/>
              <w:rPr>
                <w:sz w:val="24"/>
                <w:szCs w:val="24"/>
              </w:rPr>
            </w:pPr>
            <w:r w:rsidRPr="00684324">
              <w:rPr>
                <w:sz w:val="24"/>
                <w:szCs w:val="24"/>
              </w:rPr>
              <w:t xml:space="preserve">№ 390/кзио-пк </w:t>
            </w:r>
          </w:p>
        </w:tc>
      </w:tr>
      <w:tr w:rsidR="00684324" w:rsidRPr="00684324" w:rsidTr="00C96C15">
        <w:trPr>
          <w:trHeight w:val="811"/>
        </w:trPr>
        <w:tc>
          <w:tcPr>
            <w:tcW w:w="2499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nil"/>
            </w:tcBorders>
          </w:tcPr>
          <w:p w:rsidR="00684324" w:rsidRPr="00684324" w:rsidRDefault="00684324" w:rsidP="00684324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684324">
              <w:rPr>
                <w:b/>
                <w:sz w:val="24"/>
                <w:szCs w:val="24"/>
              </w:rPr>
              <w:t xml:space="preserve"> </w:t>
            </w:r>
          </w:p>
          <w:p w:rsidR="00684324" w:rsidRPr="00684324" w:rsidRDefault="00684324" w:rsidP="00684324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684324">
              <w:rPr>
                <w:b/>
                <w:sz w:val="24"/>
                <w:szCs w:val="24"/>
              </w:rPr>
              <w:t xml:space="preserve"> </w:t>
            </w:r>
          </w:p>
          <w:p w:rsidR="00684324" w:rsidRPr="00684324" w:rsidRDefault="00684324" w:rsidP="00684324">
            <w:pPr>
              <w:spacing w:after="3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684324">
              <w:rPr>
                <w:b/>
                <w:sz w:val="24"/>
                <w:szCs w:val="24"/>
              </w:rPr>
              <w:t xml:space="preserve"> </w:t>
            </w:r>
          </w:p>
          <w:p w:rsidR="00684324" w:rsidRPr="00684324" w:rsidRDefault="00684324" w:rsidP="00684324">
            <w:pPr>
              <w:spacing w:after="0" w:line="259" w:lineRule="auto"/>
              <w:ind w:left="79" w:right="0" w:firstLine="0"/>
              <w:jc w:val="left"/>
              <w:rPr>
                <w:sz w:val="24"/>
                <w:szCs w:val="24"/>
              </w:rPr>
            </w:pPr>
            <w:r w:rsidRPr="00684324">
              <w:rPr>
                <w:sz w:val="24"/>
                <w:szCs w:val="24"/>
              </w:rPr>
              <w:t xml:space="preserve">Лицензия </w:t>
            </w:r>
          </w:p>
        </w:tc>
        <w:tc>
          <w:tcPr>
            <w:tcW w:w="425" w:type="dxa"/>
            <w:tcBorders>
              <w:top w:val="single" w:sz="6" w:space="0" w:color="212121"/>
              <w:left w:val="nil"/>
              <w:bottom w:val="single" w:sz="6" w:space="0" w:color="212121"/>
              <w:right w:val="single" w:sz="6" w:space="0" w:color="212121"/>
            </w:tcBorders>
          </w:tcPr>
          <w:p w:rsidR="00684324" w:rsidRPr="00684324" w:rsidRDefault="00684324" w:rsidP="00684324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vAlign w:val="bottom"/>
          </w:tcPr>
          <w:p w:rsidR="00684324" w:rsidRPr="00684324" w:rsidRDefault="00684324" w:rsidP="00684324">
            <w:pPr>
              <w:spacing w:after="0" w:line="259" w:lineRule="auto"/>
              <w:ind w:left="79" w:right="0" w:firstLine="0"/>
              <w:jc w:val="left"/>
              <w:rPr>
                <w:sz w:val="24"/>
                <w:szCs w:val="24"/>
              </w:rPr>
            </w:pPr>
            <w:r w:rsidRPr="00684324">
              <w:rPr>
                <w:sz w:val="24"/>
                <w:szCs w:val="24"/>
                <w:lang w:val="tt-RU"/>
              </w:rPr>
              <w:t>От 4июня 2015г,№6632,серия16Л01№0002373,бессрочно</w:t>
            </w:r>
          </w:p>
        </w:tc>
      </w:tr>
      <w:tr w:rsidR="00684324" w:rsidRPr="00684324" w:rsidTr="00C96C15">
        <w:trPr>
          <w:trHeight w:val="1047"/>
        </w:trPr>
        <w:tc>
          <w:tcPr>
            <w:tcW w:w="2499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nil"/>
            </w:tcBorders>
            <w:vAlign w:val="bottom"/>
          </w:tcPr>
          <w:p w:rsidR="00684324" w:rsidRPr="00684324" w:rsidRDefault="00684324" w:rsidP="00684324">
            <w:pPr>
              <w:spacing w:after="0" w:line="259" w:lineRule="auto"/>
              <w:ind w:left="79" w:right="0" w:firstLine="0"/>
              <w:jc w:val="left"/>
              <w:rPr>
                <w:sz w:val="24"/>
                <w:szCs w:val="24"/>
              </w:rPr>
            </w:pPr>
            <w:r w:rsidRPr="00684324">
              <w:rPr>
                <w:sz w:val="24"/>
                <w:szCs w:val="24"/>
              </w:rPr>
              <w:t xml:space="preserve">Свидетельство </w:t>
            </w:r>
            <w:r w:rsidR="002639ED">
              <w:rPr>
                <w:sz w:val="24"/>
                <w:szCs w:val="24"/>
              </w:rPr>
              <w:t xml:space="preserve">о </w:t>
            </w:r>
            <w:r w:rsidRPr="00684324">
              <w:rPr>
                <w:sz w:val="24"/>
                <w:szCs w:val="24"/>
              </w:rPr>
              <w:t xml:space="preserve">государственной аккредитации </w:t>
            </w:r>
          </w:p>
        </w:tc>
        <w:tc>
          <w:tcPr>
            <w:tcW w:w="425" w:type="dxa"/>
            <w:tcBorders>
              <w:top w:val="single" w:sz="6" w:space="0" w:color="212121"/>
              <w:left w:val="nil"/>
              <w:bottom w:val="single" w:sz="6" w:space="0" w:color="212121"/>
              <w:right w:val="single" w:sz="6" w:space="0" w:color="212121"/>
            </w:tcBorders>
          </w:tcPr>
          <w:p w:rsidR="00684324" w:rsidRPr="00684324" w:rsidRDefault="00684324" w:rsidP="006843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vAlign w:val="bottom"/>
          </w:tcPr>
          <w:p w:rsidR="00684324" w:rsidRPr="00684324" w:rsidRDefault="00684324" w:rsidP="00684324">
            <w:pPr>
              <w:spacing w:after="0" w:line="259" w:lineRule="auto"/>
              <w:ind w:left="79" w:right="0" w:firstLine="0"/>
              <w:jc w:val="left"/>
              <w:rPr>
                <w:sz w:val="24"/>
                <w:szCs w:val="24"/>
              </w:rPr>
            </w:pPr>
            <w:r w:rsidRPr="00684324">
              <w:rPr>
                <w:iCs/>
                <w:sz w:val="24"/>
                <w:szCs w:val="24"/>
              </w:rPr>
              <w:t xml:space="preserve">От 18.09.2015 № </w:t>
            </w:r>
            <w:r w:rsidRPr="00684324">
              <w:rPr>
                <w:iCs/>
                <w:sz w:val="24"/>
                <w:szCs w:val="24"/>
                <w:lang w:val="tt-RU"/>
              </w:rPr>
              <w:t>3135</w:t>
            </w:r>
            <w:r w:rsidRPr="00684324">
              <w:rPr>
                <w:iCs/>
                <w:sz w:val="24"/>
                <w:szCs w:val="24"/>
              </w:rPr>
              <w:t>, серия 16 А</w:t>
            </w:r>
            <w:r w:rsidRPr="00684324">
              <w:rPr>
                <w:iCs/>
                <w:sz w:val="24"/>
                <w:szCs w:val="24"/>
                <w:lang w:val="tt-RU"/>
              </w:rPr>
              <w:t xml:space="preserve"> </w:t>
            </w:r>
            <w:r w:rsidRPr="00684324">
              <w:rPr>
                <w:iCs/>
                <w:sz w:val="24"/>
                <w:szCs w:val="24"/>
              </w:rPr>
              <w:t xml:space="preserve">01 № </w:t>
            </w:r>
            <w:r w:rsidRPr="00684324">
              <w:rPr>
                <w:iCs/>
                <w:sz w:val="24"/>
                <w:szCs w:val="24"/>
                <w:lang w:val="tt-RU"/>
              </w:rPr>
              <w:t>0000314</w:t>
            </w:r>
            <w:r w:rsidRPr="00684324">
              <w:rPr>
                <w:iCs/>
                <w:sz w:val="24"/>
                <w:szCs w:val="24"/>
              </w:rPr>
              <w:t xml:space="preserve">; срок действия: до 31 </w:t>
            </w:r>
            <w:r w:rsidRPr="00684324">
              <w:rPr>
                <w:iCs/>
                <w:sz w:val="24"/>
                <w:szCs w:val="24"/>
                <w:lang w:val="tt-RU"/>
              </w:rPr>
              <w:t>мая</w:t>
            </w:r>
            <w:r w:rsidRPr="00684324">
              <w:rPr>
                <w:iCs/>
                <w:sz w:val="24"/>
                <w:szCs w:val="24"/>
              </w:rPr>
              <w:t xml:space="preserve"> 2024 года</w:t>
            </w:r>
          </w:p>
        </w:tc>
      </w:tr>
    </w:tbl>
    <w:p w:rsidR="00684324" w:rsidRPr="00684324" w:rsidRDefault="00684324" w:rsidP="00684324">
      <w:pPr>
        <w:spacing w:after="105" w:line="259" w:lineRule="auto"/>
        <w:ind w:left="581" w:right="0" w:firstLine="0"/>
        <w:jc w:val="left"/>
        <w:rPr>
          <w:sz w:val="24"/>
          <w:szCs w:val="24"/>
        </w:rPr>
      </w:pPr>
      <w:r w:rsidRPr="00684324">
        <w:rPr>
          <w:sz w:val="24"/>
          <w:szCs w:val="24"/>
        </w:rPr>
        <w:t xml:space="preserve"> </w:t>
      </w:r>
    </w:p>
    <w:p w:rsidR="00684324" w:rsidRPr="00684324" w:rsidRDefault="00684324" w:rsidP="00684324">
      <w:pPr>
        <w:ind w:left="-1" w:right="73"/>
        <w:rPr>
          <w:sz w:val="24"/>
          <w:szCs w:val="24"/>
        </w:rPr>
      </w:pPr>
      <w:r w:rsidRPr="00684324">
        <w:rPr>
          <w:sz w:val="24"/>
          <w:szCs w:val="24"/>
        </w:rPr>
        <w:t xml:space="preserve">Основным видом деятельности МБОУ «Школа №43» является реализация общеобразовательных программ начального общего, основного общего и  среднего общего образования. Также школа реализует образовательные программы дополнительного образования детей. </w:t>
      </w:r>
    </w:p>
    <w:p w:rsidR="00684324" w:rsidRPr="00684324" w:rsidRDefault="00684324" w:rsidP="00684324">
      <w:pPr>
        <w:ind w:left="-1" w:right="73"/>
        <w:rPr>
          <w:sz w:val="24"/>
          <w:szCs w:val="24"/>
        </w:rPr>
      </w:pPr>
      <w:r w:rsidRPr="00684324">
        <w:rPr>
          <w:sz w:val="24"/>
          <w:szCs w:val="24"/>
        </w:rPr>
        <w:t xml:space="preserve">Деятельность школы регламентируется его Уставом и локальными нормативными актами, разработанными и принятыми в установленном порядке в соответствии с утвержденной номенклатурой, которые организуют учебно-воспитательный процесс, обеспечивают осуществление прав обучающихся, их родителей (законных представителей) и работников МБОУ «Школа №43». </w:t>
      </w:r>
      <w:r w:rsidRPr="00684324">
        <w:rPr>
          <w:sz w:val="24"/>
          <w:szCs w:val="24"/>
          <w:u w:val="single" w:color="000000"/>
        </w:rPr>
        <w:t>Миссия школы</w:t>
      </w:r>
      <w:r w:rsidRPr="00684324">
        <w:rPr>
          <w:sz w:val="24"/>
          <w:szCs w:val="24"/>
        </w:rPr>
        <w:t xml:space="preserve">  </w:t>
      </w:r>
    </w:p>
    <w:p w:rsidR="00684324" w:rsidRPr="00684324" w:rsidRDefault="00684324" w:rsidP="00684324">
      <w:pPr>
        <w:numPr>
          <w:ilvl w:val="0"/>
          <w:numId w:val="1"/>
        </w:numPr>
        <w:ind w:right="73" w:hanging="346"/>
        <w:rPr>
          <w:sz w:val="24"/>
          <w:szCs w:val="24"/>
        </w:rPr>
      </w:pPr>
      <w:r w:rsidRPr="00684324">
        <w:rPr>
          <w:sz w:val="24"/>
          <w:szCs w:val="24"/>
        </w:rPr>
        <w:t xml:space="preserve">Определение индивидуальных образовательных траекторий для каждого ученика.  </w:t>
      </w:r>
    </w:p>
    <w:p w:rsidR="00684324" w:rsidRPr="00684324" w:rsidRDefault="00684324" w:rsidP="00684324">
      <w:pPr>
        <w:numPr>
          <w:ilvl w:val="0"/>
          <w:numId w:val="1"/>
        </w:numPr>
        <w:ind w:right="73" w:hanging="346"/>
        <w:rPr>
          <w:sz w:val="24"/>
          <w:szCs w:val="24"/>
        </w:rPr>
      </w:pPr>
      <w:r w:rsidRPr="00684324">
        <w:rPr>
          <w:sz w:val="24"/>
          <w:szCs w:val="24"/>
        </w:rPr>
        <w:t xml:space="preserve">Удовлетворение интересов каждого школьника.  </w:t>
      </w:r>
    </w:p>
    <w:p w:rsidR="00684324" w:rsidRPr="00684324" w:rsidRDefault="00684324" w:rsidP="00684324">
      <w:pPr>
        <w:numPr>
          <w:ilvl w:val="0"/>
          <w:numId w:val="1"/>
        </w:numPr>
        <w:ind w:right="73" w:hanging="346"/>
        <w:rPr>
          <w:sz w:val="24"/>
          <w:szCs w:val="24"/>
        </w:rPr>
      </w:pPr>
      <w:r w:rsidRPr="00684324">
        <w:rPr>
          <w:sz w:val="24"/>
          <w:szCs w:val="24"/>
        </w:rPr>
        <w:t xml:space="preserve">Сохранение и укрепление здоровья учащихся.  </w:t>
      </w:r>
    </w:p>
    <w:p w:rsidR="00684324" w:rsidRPr="00684324" w:rsidRDefault="00684324" w:rsidP="00684324">
      <w:pPr>
        <w:numPr>
          <w:ilvl w:val="0"/>
          <w:numId w:val="1"/>
        </w:numPr>
        <w:ind w:right="73" w:hanging="346"/>
        <w:rPr>
          <w:sz w:val="24"/>
          <w:szCs w:val="24"/>
        </w:rPr>
      </w:pPr>
      <w:r w:rsidRPr="00684324">
        <w:rPr>
          <w:sz w:val="24"/>
          <w:szCs w:val="24"/>
        </w:rPr>
        <w:lastRenderedPageBreak/>
        <w:t xml:space="preserve">Ориентация учебно-воспитательного процесса не только на получение знаний, умений и навыков, но и на развитие свободной самоопределяющейся в жизни личности.  </w:t>
      </w:r>
    </w:p>
    <w:p w:rsidR="00684324" w:rsidRPr="00684324" w:rsidRDefault="00684324" w:rsidP="00684324">
      <w:pPr>
        <w:numPr>
          <w:ilvl w:val="0"/>
          <w:numId w:val="1"/>
        </w:numPr>
        <w:spacing w:after="169"/>
        <w:ind w:right="73" w:hanging="346"/>
        <w:rPr>
          <w:sz w:val="24"/>
          <w:szCs w:val="24"/>
        </w:rPr>
      </w:pPr>
      <w:r w:rsidRPr="00684324">
        <w:rPr>
          <w:sz w:val="24"/>
          <w:szCs w:val="24"/>
        </w:rPr>
        <w:t xml:space="preserve">Формирование поведения школьников, адекватного общечеловеческим ценностям.  </w:t>
      </w:r>
    </w:p>
    <w:p w:rsidR="00684324" w:rsidRPr="00684324" w:rsidRDefault="00684324" w:rsidP="00684324">
      <w:pPr>
        <w:ind w:left="-1" w:right="73"/>
        <w:rPr>
          <w:sz w:val="24"/>
          <w:szCs w:val="24"/>
        </w:rPr>
      </w:pPr>
      <w:r w:rsidRPr="00684324">
        <w:rPr>
          <w:sz w:val="24"/>
          <w:szCs w:val="24"/>
        </w:rPr>
        <w:t xml:space="preserve">Для организационно-правового обеспечения образовательной деятельности МБОУ «Школа №43» располагает основным комплектом учредительной, нормативно-правовой и организационно-распорядительной документации, лицензионные требования и нормативы соблюдаются. </w:t>
      </w:r>
    </w:p>
    <w:p w:rsidR="00684324" w:rsidRPr="00684324" w:rsidRDefault="00684324" w:rsidP="00684324">
      <w:pPr>
        <w:spacing w:after="78" w:line="259" w:lineRule="auto"/>
        <w:ind w:left="0" w:right="0" w:firstLine="0"/>
        <w:jc w:val="right"/>
        <w:rPr>
          <w:sz w:val="24"/>
          <w:szCs w:val="24"/>
        </w:rPr>
      </w:pPr>
      <w:r w:rsidRPr="00684324">
        <w:rPr>
          <w:b/>
          <w:color w:val="212121"/>
          <w:sz w:val="24"/>
          <w:szCs w:val="24"/>
        </w:rPr>
        <w:t xml:space="preserve"> </w:t>
      </w:r>
    </w:p>
    <w:p w:rsidR="00684324" w:rsidRPr="00684324" w:rsidRDefault="00684324" w:rsidP="00684324">
      <w:pPr>
        <w:spacing w:after="21" w:line="259" w:lineRule="auto"/>
        <w:ind w:left="0" w:right="122" w:firstLine="0"/>
        <w:jc w:val="center"/>
        <w:rPr>
          <w:sz w:val="24"/>
          <w:szCs w:val="24"/>
        </w:rPr>
      </w:pPr>
      <w:r w:rsidRPr="00684324">
        <w:rPr>
          <w:b/>
          <w:color w:val="212121"/>
          <w:sz w:val="24"/>
          <w:szCs w:val="24"/>
        </w:rPr>
        <w:t>II.</w:t>
      </w:r>
      <w:r w:rsidRPr="00684324">
        <w:rPr>
          <w:rFonts w:eastAsia="Arial"/>
          <w:b/>
          <w:color w:val="212121"/>
          <w:sz w:val="24"/>
          <w:szCs w:val="24"/>
        </w:rPr>
        <w:t xml:space="preserve"> </w:t>
      </w:r>
      <w:r w:rsidRPr="00684324">
        <w:rPr>
          <w:b/>
          <w:color w:val="212121"/>
          <w:sz w:val="24"/>
          <w:szCs w:val="24"/>
        </w:rPr>
        <w:t xml:space="preserve">Система управления организацией </w:t>
      </w:r>
    </w:p>
    <w:p w:rsidR="00684324" w:rsidRPr="00684324" w:rsidRDefault="00684324" w:rsidP="00684324">
      <w:pPr>
        <w:spacing w:after="22" w:line="259" w:lineRule="auto"/>
        <w:ind w:left="725" w:right="0" w:firstLine="0"/>
        <w:jc w:val="left"/>
        <w:rPr>
          <w:sz w:val="24"/>
          <w:szCs w:val="24"/>
        </w:rPr>
      </w:pPr>
      <w:r w:rsidRPr="00684324">
        <w:rPr>
          <w:sz w:val="24"/>
          <w:szCs w:val="24"/>
        </w:rPr>
        <w:t xml:space="preserve"> </w:t>
      </w:r>
    </w:p>
    <w:p w:rsidR="00684324" w:rsidRPr="00684324" w:rsidRDefault="00684324" w:rsidP="00684324">
      <w:pPr>
        <w:ind w:left="-1" w:right="73" w:firstLine="711"/>
        <w:rPr>
          <w:sz w:val="24"/>
          <w:szCs w:val="24"/>
        </w:rPr>
      </w:pPr>
      <w:r w:rsidRPr="00684324">
        <w:rPr>
          <w:sz w:val="24"/>
          <w:szCs w:val="24"/>
        </w:rPr>
        <w:t>Управление осуществляется на принципах единоначалия и коллегиальности.</w:t>
      </w:r>
      <w:r w:rsidRPr="00684324">
        <w:rPr>
          <w:b/>
          <w:i/>
          <w:sz w:val="24"/>
          <w:szCs w:val="24"/>
        </w:rPr>
        <w:t xml:space="preserve"> </w:t>
      </w:r>
    </w:p>
    <w:p w:rsidR="00684324" w:rsidRPr="00684324" w:rsidRDefault="00684324" w:rsidP="00684324">
      <w:pPr>
        <w:ind w:left="725" w:right="73" w:firstLine="0"/>
        <w:rPr>
          <w:sz w:val="24"/>
          <w:szCs w:val="24"/>
        </w:rPr>
      </w:pPr>
      <w:r w:rsidRPr="00684324">
        <w:rPr>
          <w:sz w:val="24"/>
          <w:szCs w:val="24"/>
        </w:rPr>
        <w:t xml:space="preserve">Органы управления, действующие в школе </w:t>
      </w:r>
    </w:p>
    <w:tbl>
      <w:tblPr>
        <w:tblStyle w:val="TableGrid"/>
        <w:tblW w:w="9450" w:type="dxa"/>
        <w:tblInd w:w="168" w:type="dxa"/>
        <w:tblCellMar>
          <w:top w:w="119" w:type="dxa"/>
          <w:left w:w="58" w:type="dxa"/>
        </w:tblCellMar>
        <w:tblLook w:val="04A0" w:firstRow="1" w:lastRow="0" w:firstColumn="1" w:lastColumn="0" w:noHBand="0" w:noVBand="1"/>
      </w:tblPr>
      <w:tblGrid>
        <w:gridCol w:w="2646"/>
        <w:gridCol w:w="6804"/>
      </w:tblGrid>
      <w:tr w:rsidR="00684324" w:rsidRPr="00684324" w:rsidTr="00C96C15">
        <w:trPr>
          <w:trHeight w:val="787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4324" w:rsidRPr="00684324" w:rsidRDefault="00684324" w:rsidP="00684324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684324">
              <w:rPr>
                <w:b/>
                <w:sz w:val="24"/>
                <w:szCs w:val="24"/>
              </w:rPr>
              <w:t>Наименование органа</w:t>
            </w:r>
            <w:r w:rsidRPr="006843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4324" w:rsidRPr="00684324" w:rsidRDefault="00684324" w:rsidP="00684324">
            <w:pPr>
              <w:spacing w:after="0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 w:rsidRPr="00684324">
              <w:rPr>
                <w:b/>
                <w:sz w:val="24"/>
                <w:szCs w:val="24"/>
              </w:rPr>
              <w:t>Функции</w:t>
            </w:r>
            <w:r w:rsidRPr="00684324">
              <w:rPr>
                <w:sz w:val="24"/>
                <w:szCs w:val="24"/>
              </w:rPr>
              <w:t xml:space="preserve"> </w:t>
            </w:r>
          </w:p>
        </w:tc>
      </w:tr>
      <w:tr w:rsidR="00684324" w:rsidRPr="00684324" w:rsidTr="00C96C15">
        <w:trPr>
          <w:trHeight w:val="174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4324" w:rsidRPr="00684324" w:rsidRDefault="00684324" w:rsidP="006843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84324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4324" w:rsidRPr="00684324" w:rsidRDefault="00684324" w:rsidP="00684324">
            <w:pPr>
              <w:spacing w:after="0" w:line="259" w:lineRule="auto"/>
              <w:ind w:left="0" w:right="67" w:firstLine="0"/>
              <w:rPr>
                <w:sz w:val="24"/>
                <w:szCs w:val="24"/>
              </w:rPr>
            </w:pPr>
            <w:r w:rsidRPr="00684324">
              <w:rPr>
                <w:sz w:val="24"/>
                <w:szCs w:val="24"/>
              </w:rP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 </w:t>
            </w:r>
          </w:p>
        </w:tc>
      </w:tr>
      <w:tr w:rsidR="00684324" w:rsidRPr="00684324" w:rsidTr="00C96C15">
        <w:trPr>
          <w:trHeight w:val="4629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4324" w:rsidRPr="00684324" w:rsidRDefault="00684324" w:rsidP="006843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84324">
              <w:rPr>
                <w:sz w:val="24"/>
                <w:szCs w:val="24"/>
              </w:rPr>
              <w:t xml:space="preserve">Педагогический совет 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4324" w:rsidRPr="00684324" w:rsidRDefault="00684324" w:rsidP="00684324">
            <w:pPr>
              <w:spacing w:after="0" w:line="279" w:lineRule="auto"/>
              <w:ind w:left="0" w:right="358" w:firstLine="0"/>
              <w:jc w:val="left"/>
              <w:rPr>
                <w:sz w:val="24"/>
                <w:szCs w:val="24"/>
              </w:rPr>
            </w:pPr>
            <w:r w:rsidRPr="00684324">
              <w:rPr>
                <w:sz w:val="24"/>
                <w:szCs w:val="24"/>
              </w:rPr>
              <w:t xml:space="preserve">Осуществляет текущее руководство образовательной деятельностью школы, в том числе  рассматривает вопросы: </w:t>
            </w:r>
          </w:p>
          <w:p w:rsidR="00684324" w:rsidRPr="00684324" w:rsidRDefault="00684324" w:rsidP="00684324">
            <w:pPr>
              <w:spacing w:after="28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84324">
              <w:rPr>
                <w:sz w:val="24"/>
                <w:szCs w:val="24"/>
              </w:rPr>
              <w:t xml:space="preserve">− развития образовательных услуг; </w:t>
            </w:r>
          </w:p>
          <w:p w:rsidR="00684324" w:rsidRPr="00684324" w:rsidRDefault="00684324" w:rsidP="00684324">
            <w:pPr>
              <w:spacing w:after="27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84324">
              <w:rPr>
                <w:sz w:val="24"/>
                <w:szCs w:val="24"/>
              </w:rPr>
              <w:t xml:space="preserve">− регламентации образовательных отношений; </w:t>
            </w:r>
          </w:p>
          <w:p w:rsidR="00684324" w:rsidRPr="00684324" w:rsidRDefault="00684324" w:rsidP="00684324">
            <w:pPr>
              <w:spacing w:after="27" w:line="259" w:lineRule="auto"/>
              <w:ind w:left="0" w:right="1053" w:firstLine="0"/>
              <w:jc w:val="left"/>
              <w:rPr>
                <w:sz w:val="24"/>
                <w:szCs w:val="24"/>
              </w:rPr>
            </w:pPr>
            <w:r w:rsidRPr="00684324">
              <w:rPr>
                <w:sz w:val="24"/>
                <w:szCs w:val="24"/>
              </w:rPr>
              <w:t xml:space="preserve">− разработки образовательных программ; − выбора учебников, учебных пособий, средств обучения и воспитания; </w:t>
            </w:r>
          </w:p>
          <w:p w:rsidR="00684324" w:rsidRPr="00684324" w:rsidRDefault="00684324" w:rsidP="00684324">
            <w:pPr>
              <w:spacing w:after="0" w:line="27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84324">
              <w:rPr>
                <w:sz w:val="24"/>
                <w:szCs w:val="24"/>
              </w:rPr>
              <w:t xml:space="preserve">− материально-технического обеспечения образовательного процесса; </w:t>
            </w:r>
          </w:p>
          <w:p w:rsidR="00684324" w:rsidRPr="00684324" w:rsidRDefault="00684324" w:rsidP="00684324">
            <w:pPr>
              <w:spacing w:after="0" w:line="280" w:lineRule="auto"/>
              <w:ind w:left="0" w:right="0" w:firstLine="0"/>
              <w:rPr>
                <w:sz w:val="24"/>
                <w:szCs w:val="24"/>
              </w:rPr>
            </w:pPr>
            <w:r w:rsidRPr="00684324">
              <w:rPr>
                <w:sz w:val="24"/>
                <w:szCs w:val="24"/>
              </w:rPr>
              <w:t xml:space="preserve">− аттестации, повышения квалификации педагогических работников; </w:t>
            </w:r>
          </w:p>
          <w:p w:rsidR="00684324" w:rsidRPr="00684324" w:rsidRDefault="00684324" w:rsidP="006843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84324">
              <w:rPr>
                <w:sz w:val="24"/>
                <w:szCs w:val="24"/>
              </w:rPr>
              <w:t xml:space="preserve">− координации деятельности методических объединений </w:t>
            </w:r>
          </w:p>
        </w:tc>
      </w:tr>
      <w:tr w:rsidR="00684324" w:rsidRPr="00684324" w:rsidTr="00C96C15">
        <w:trPr>
          <w:trHeight w:val="1412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4324" w:rsidRPr="00684324" w:rsidRDefault="00684324" w:rsidP="006843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84324">
              <w:rPr>
                <w:sz w:val="24"/>
                <w:szCs w:val="24"/>
              </w:rPr>
              <w:t xml:space="preserve">Общее собрание работников 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4324" w:rsidRPr="00684324" w:rsidRDefault="00684324" w:rsidP="00684324">
            <w:pPr>
              <w:spacing w:after="0" w:line="278" w:lineRule="auto"/>
              <w:ind w:left="0" w:right="186" w:firstLine="0"/>
              <w:jc w:val="left"/>
              <w:rPr>
                <w:sz w:val="24"/>
                <w:szCs w:val="24"/>
              </w:rPr>
            </w:pPr>
            <w:r w:rsidRPr="00684324">
              <w:rPr>
                <w:sz w:val="24"/>
                <w:szCs w:val="24"/>
              </w:rPr>
              <w:t xml:space="preserve">Реализует право работников участвовать в управлении образовательной организацией, в том  числе: </w:t>
            </w:r>
          </w:p>
          <w:p w:rsidR="00684324" w:rsidRPr="00684324" w:rsidRDefault="00684324" w:rsidP="006843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84324">
              <w:rPr>
                <w:sz w:val="24"/>
                <w:szCs w:val="24"/>
              </w:rPr>
              <w:t xml:space="preserve">− участвовать в разработке и принятии коллективного </w:t>
            </w:r>
          </w:p>
        </w:tc>
      </w:tr>
      <w:tr w:rsidR="00684324" w:rsidRPr="00684324" w:rsidTr="00C96C15">
        <w:trPr>
          <w:trHeight w:val="3995"/>
        </w:trPr>
        <w:tc>
          <w:tcPr>
            <w:tcW w:w="26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4324" w:rsidRPr="00684324" w:rsidRDefault="00684324" w:rsidP="00684324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4324" w:rsidRPr="00684324" w:rsidRDefault="00684324" w:rsidP="00684324">
            <w:pPr>
              <w:spacing w:after="0" w:line="279" w:lineRule="auto"/>
              <w:ind w:left="0" w:right="439" w:firstLine="0"/>
              <w:jc w:val="left"/>
              <w:rPr>
                <w:sz w:val="24"/>
                <w:szCs w:val="24"/>
              </w:rPr>
            </w:pPr>
            <w:r w:rsidRPr="00684324">
              <w:rPr>
                <w:sz w:val="24"/>
                <w:szCs w:val="24"/>
              </w:rPr>
              <w:t xml:space="preserve">договора, Правил трудового распорядка,  изменений и дополнений к ним; </w:t>
            </w:r>
          </w:p>
          <w:p w:rsidR="00684324" w:rsidRPr="00684324" w:rsidRDefault="00684324" w:rsidP="00684324">
            <w:pPr>
              <w:spacing w:after="0" w:line="279" w:lineRule="auto"/>
              <w:ind w:left="0" w:right="0" w:firstLine="0"/>
              <w:rPr>
                <w:sz w:val="24"/>
                <w:szCs w:val="24"/>
              </w:rPr>
            </w:pPr>
            <w:r w:rsidRPr="00684324">
              <w:rPr>
                <w:sz w:val="24"/>
                <w:szCs w:val="24"/>
              </w:rPr>
              <w:t xml:space="preserve">− принимать локальные акты, которые регламентируют деятельность образовательной  </w:t>
            </w:r>
          </w:p>
          <w:p w:rsidR="00684324" w:rsidRPr="00684324" w:rsidRDefault="00684324" w:rsidP="00684324">
            <w:pPr>
              <w:spacing w:after="0" w:line="282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84324">
              <w:rPr>
                <w:sz w:val="24"/>
                <w:szCs w:val="24"/>
              </w:rPr>
              <w:t xml:space="preserve">организации и связаны с правами и обязанностями работников; </w:t>
            </w:r>
          </w:p>
          <w:p w:rsidR="00684324" w:rsidRPr="00684324" w:rsidRDefault="00684324" w:rsidP="00684324">
            <w:pPr>
              <w:spacing w:after="0" w:line="27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84324">
              <w:rPr>
                <w:sz w:val="24"/>
                <w:szCs w:val="24"/>
              </w:rPr>
              <w:t xml:space="preserve">− разрешать конфликтные ситуации между работниками и администрацией образовательной  организации; </w:t>
            </w:r>
          </w:p>
          <w:p w:rsidR="00684324" w:rsidRPr="00684324" w:rsidRDefault="00684324" w:rsidP="00684324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84324">
              <w:rPr>
                <w:sz w:val="24"/>
                <w:szCs w:val="24"/>
              </w:rPr>
              <w:t xml:space="preserve">− вносить предложения по корректировке плана мероприятий организации, совершенствованию ее  работы и развитию материальной базы </w:t>
            </w:r>
          </w:p>
        </w:tc>
      </w:tr>
    </w:tbl>
    <w:p w:rsidR="00684324" w:rsidRPr="00684324" w:rsidRDefault="00684324" w:rsidP="00684324">
      <w:pPr>
        <w:spacing w:after="28" w:line="259" w:lineRule="auto"/>
        <w:ind w:left="725" w:right="0" w:firstLine="0"/>
        <w:jc w:val="left"/>
        <w:rPr>
          <w:sz w:val="24"/>
          <w:szCs w:val="24"/>
        </w:rPr>
      </w:pPr>
      <w:r w:rsidRPr="00684324">
        <w:rPr>
          <w:sz w:val="24"/>
          <w:szCs w:val="24"/>
        </w:rPr>
        <w:t xml:space="preserve"> </w:t>
      </w:r>
    </w:p>
    <w:p w:rsidR="00684324" w:rsidRPr="00684324" w:rsidRDefault="00684324" w:rsidP="00684324">
      <w:pPr>
        <w:spacing w:after="15" w:line="305" w:lineRule="auto"/>
        <w:ind w:left="-1" w:right="1237" w:firstLine="566"/>
        <w:jc w:val="left"/>
        <w:rPr>
          <w:sz w:val="24"/>
          <w:szCs w:val="24"/>
        </w:rPr>
      </w:pPr>
      <w:r w:rsidRPr="00684324">
        <w:rPr>
          <w:sz w:val="24"/>
          <w:szCs w:val="24"/>
        </w:rPr>
        <w:t xml:space="preserve">Для осуществления учебно-методической работы в школе созданы предметные методические объединения: </w:t>
      </w:r>
    </w:p>
    <w:p w:rsidR="00684324" w:rsidRPr="00684324" w:rsidRDefault="00684324" w:rsidP="00684324">
      <w:pPr>
        <w:spacing w:after="15" w:line="305" w:lineRule="auto"/>
        <w:ind w:left="0" w:right="1237" w:firstLine="0"/>
        <w:jc w:val="left"/>
        <w:rPr>
          <w:sz w:val="24"/>
          <w:szCs w:val="24"/>
        </w:rPr>
      </w:pPr>
      <w:r w:rsidRPr="00684324">
        <w:rPr>
          <w:sz w:val="24"/>
          <w:szCs w:val="24"/>
        </w:rPr>
        <w:t xml:space="preserve">− учителей начальных классов; </w:t>
      </w:r>
    </w:p>
    <w:p w:rsidR="00684324" w:rsidRPr="00684324" w:rsidRDefault="00684324" w:rsidP="00684324">
      <w:pPr>
        <w:ind w:left="-1" w:right="73" w:firstLine="0"/>
        <w:rPr>
          <w:sz w:val="24"/>
          <w:szCs w:val="24"/>
        </w:rPr>
      </w:pPr>
      <w:r w:rsidRPr="00684324">
        <w:rPr>
          <w:sz w:val="24"/>
          <w:szCs w:val="24"/>
        </w:rPr>
        <w:t xml:space="preserve">− учителей русского языка и литературы; </w:t>
      </w:r>
    </w:p>
    <w:p w:rsidR="00684324" w:rsidRPr="00684324" w:rsidRDefault="00684324" w:rsidP="00684324">
      <w:pPr>
        <w:ind w:left="-1" w:right="73" w:firstLine="0"/>
        <w:rPr>
          <w:sz w:val="24"/>
          <w:szCs w:val="24"/>
        </w:rPr>
      </w:pPr>
      <w:r w:rsidRPr="00684324">
        <w:rPr>
          <w:sz w:val="24"/>
          <w:szCs w:val="24"/>
        </w:rPr>
        <w:t xml:space="preserve">− учителей математики, физики и информатики; </w:t>
      </w:r>
    </w:p>
    <w:p w:rsidR="00684324" w:rsidRPr="00684324" w:rsidRDefault="00684324" w:rsidP="00684324">
      <w:pPr>
        <w:ind w:left="-1" w:right="73" w:firstLine="0"/>
        <w:rPr>
          <w:sz w:val="24"/>
          <w:szCs w:val="24"/>
        </w:rPr>
      </w:pPr>
      <w:r w:rsidRPr="00684324">
        <w:rPr>
          <w:sz w:val="24"/>
          <w:szCs w:val="24"/>
        </w:rPr>
        <w:t xml:space="preserve">− учителей иностранных языков; </w:t>
      </w:r>
    </w:p>
    <w:p w:rsidR="00684324" w:rsidRPr="00684324" w:rsidRDefault="00684324" w:rsidP="00684324">
      <w:pPr>
        <w:ind w:left="-1" w:right="73" w:firstLine="0"/>
        <w:rPr>
          <w:sz w:val="24"/>
          <w:szCs w:val="24"/>
        </w:rPr>
      </w:pPr>
      <w:r w:rsidRPr="00684324">
        <w:rPr>
          <w:sz w:val="24"/>
          <w:szCs w:val="24"/>
        </w:rPr>
        <w:t xml:space="preserve">− учителей естественно-научного цикла; </w:t>
      </w:r>
    </w:p>
    <w:p w:rsidR="00684324" w:rsidRPr="00684324" w:rsidRDefault="00684324" w:rsidP="00684324">
      <w:pPr>
        <w:ind w:left="-1" w:right="73" w:firstLine="0"/>
        <w:rPr>
          <w:sz w:val="24"/>
          <w:szCs w:val="24"/>
        </w:rPr>
      </w:pPr>
      <w:r w:rsidRPr="00684324">
        <w:rPr>
          <w:sz w:val="24"/>
          <w:szCs w:val="24"/>
        </w:rPr>
        <w:t>− учителей родного (татарского) языка и литературы;</w:t>
      </w:r>
      <w:r w:rsidRPr="00684324">
        <w:rPr>
          <w:color w:val="FF0000"/>
          <w:sz w:val="24"/>
          <w:szCs w:val="24"/>
        </w:rPr>
        <w:t xml:space="preserve"> </w:t>
      </w:r>
    </w:p>
    <w:p w:rsidR="00684324" w:rsidRPr="00684324" w:rsidRDefault="00684324" w:rsidP="00684324">
      <w:pPr>
        <w:spacing w:after="15" w:line="305" w:lineRule="auto"/>
        <w:ind w:left="9" w:right="1663" w:hanging="10"/>
        <w:jc w:val="left"/>
        <w:rPr>
          <w:sz w:val="24"/>
          <w:szCs w:val="24"/>
        </w:rPr>
      </w:pPr>
      <w:r w:rsidRPr="00684324">
        <w:rPr>
          <w:sz w:val="24"/>
          <w:szCs w:val="24"/>
        </w:rPr>
        <w:t xml:space="preserve">− учителей физической культуры и ОБЖ, художественно-эстетического воспитания и технологи; </w:t>
      </w:r>
    </w:p>
    <w:p w:rsidR="00684324" w:rsidRPr="00684324" w:rsidRDefault="00684324" w:rsidP="00684324">
      <w:pPr>
        <w:spacing w:after="15" w:line="305" w:lineRule="auto"/>
        <w:ind w:left="9" w:right="1663" w:hanging="10"/>
        <w:jc w:val="left"/>
        <w:rPr>
          <w:sz w:val="24"/>
          <w:szCs w:val="24"/>
        </w:rPr>
      </w:pPr>
      <w:r w:rsidRPr="00684324">
        <w:rPr>
          <w:sz w:val="24"/>
          <w:szCs w:val="24"/>
        </w:rPr>
        <w:t xml:space="preserve">− классных руководителей. </w:t>
      </w:r>
    </w:p>
    <w:p w:rsidR="00684324" w:rsidRPr="00684324" w:rsidRDefault="00684324" w:rsidP="00684324">
      <w:pPr>
        <w:ind w:left="-1" w:right="73"/>
        <w:rPr>
          <w:sz w:val="24"/>
          <w:szCs w:val="24"/>
        </w:rPr>
      </w:pPr>
      <w:r w:rsidRPr="00684324">
        <w:rPr>
          <w:sz w:val="24"/>
          <w:szCs w:val="24"/>
        </w:rPr>
        <w:t xml:space="preserve">Данная структура школы соответствует функциональным задачам образовательного учреждения и Уставу школы. Организованное взаимодействие управляющих и управляемых систем, направленное на оптимизацию и гуманизацию образовательного процесса, на повышение результата образования, воспитания и развития учащихся, содержание и организацию осуществляемой работы позволяет работать образовательному учреждению в режиме, способствующему достижению образовательных целей и целей развития школы. </w:t>
      </w:r>
    </w:p>
    <w:p w:rsidR="00684324" w:rsidRPr="00684324" w:rsidRDefault="00684324" w:rsidP="00684324">
      <w:pPr>
        <w:spacing w:after="83" w:line="259" w:lineRule="auto"/>
        <w:ind w:left="581" w:right="0" w:firstLine="0"/>
        <w:jc w:val="left"/>
        <w:rPr>
          <w:sz w:val="24"/>
          <w:szCs w:val="24"/>
        </w:rPr>
      </w:pPr>
      <w:r w:rsidRPr="00684324">
        <w:rPr>
          <w:sz w:val="24"/>
          <w:szCs w:val="24"/>
        </w:rPr>
        <w:t xml:space="preserve"> </w:t>
      </w:r>
    </w:p>
    <w:p w:rsidR="00684324" w:rsidRPr="00684324" w:rsidRDefault="00684324" w:rsidP="00684324">
      <w:pPr>
        <w:keepNext/>
        <w:keepLines/>
        <w:spacing w:after="4" w:line="271" w:lineRule="auto"/>
        <w:ind w:left="2416" w:right="0" w:hanging="10"/>
        <w:jc w:val="left"/>
        <w:outlineLvl w:val="0"/>
        <w:rPr>
          <w:sz w:val="24"/>
          <w:szCs w:val="24"/>
          <w:u w:val="single" w:color="000000"/>
        </w:rPr>
      </w:pPr>
      <w:r w:rsidRPr="00684324">
        <w:rPr>
          <w:b/>
          <w:sz w:val="24"/>
          <w:szCs w:val="24"/>
          <w:u w:color="000000"/>
        </w:rPr>
        <w:t>III.</w:t>
      </w:r>
      <w:r w:rsidRPr="00684324">
        <w:rPr>
          <w:rFonts w:eastAsia="Arial"/>
          <w:b/>
          <w:sz w:val="24"/>
          <w:szCs w:val="24"/>
          <w:u w:color="000000"/>
        </w:rPr>
        <w:t xml:space="preserve"> </w:t>
      </w:r>
      <w:r w:rsidRPr="00684324">
        <w:rPr>
          <w:b/>
          <w:sz w:val="24"/>
          <w:szCs w:val="24"/>
          <w:u w:color="000000"/>
        </w:rPr>
        <w:t xml:space="preserve">Оценка образовательной деятельности </w:t>
      </w:r>
    </w:p>
    <w:p w:rsidR="00684324" w:rsidRPr="00684324" w:rsidRDefault="00684324" w:rsidP="00684324">
      <w:pPr>
        <w:spacing w:after="28" w:line="259" w:lineRule="auto"/>
        <w:ind w:left="0" w:right="5" w:firstLine="0"/>
        <w:jc w:val="right"/>
        <w:rPr>
          <w:sz w:val="24"/>
          <w:szCs w:val="24"/>
        </w:rPr>
      </w:pPr>
      <w:r w:rsidRPr="00684324">
        <w:rPr>
          <w:b/>
          <w:sz w:val="24"/>
          <w:szCs w:val="24"/>
        </w:rPr>
        <w:t xml:space="preserve"> </w:t>
      </w:r>
    </w:p>
    <w:p w:rsidR="00684324" w:rsidRPr="00684324" w:rsidRDefault="00684324" w:rsidP="00684324">
      <w:pPr>
        <w:ind w:left="-1" w:right="73"/>
        <w:rPr>
          <w:sz w:val="24"/>
          <w:szCs w:val="24"/>
        </w:rPr>
      </w:pPr>
      <w:r w:rsidRPr="00684324">
        <w:rPr>
          <w:sz w:val="24"/>
          <w:szCs w:val="24"/>
        </w:rPr>
        <w:t xml:space="preserve">Школа  реализует образовательные программы начального общего, основного общего, среднего общего образования, дополнительные образовательные программы.  </w:t>
      </w:r>
    </w:p>
    <w:p w:rsidR="00684324" w:rsidRPr="00684324" w:rsidRDefault="00684324" w:rsidP="00684324">
      <w:pPr>
        <w:ind w:left="-1" w:right="73"/>
        <w:rPr>
          <w:sz w:val="24"/>
          <w:szCs w:val="24"/>
        </w:rPr>
      </w:pPr>
      <w:r w:rsidRPr="00684324">
        <w:rPr>
          <w:sz w:val="24"/>
          <w:szCs w:val="24"/>
        </w:rPr>
        <w:t xml:space="preserve">Образовательный процесс по программам начального общего, основного общего и среднего общего образования осуществляется в одну смену, в режиме пятидневной рабочей недели для обучающихся 1-х классов и в режиме шестидневной рабочей недели для обучающихся 2-11 классов. В  целях обеспечения санитарно-эпидемиологических требований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</w:t>
      </w:r>
      <w:r w:rsidRPr="00684324">
        <w:rPr>
          <w:sz w:val="24"/>
          <w:szCs w:val="24"/>
        </w:rPr>
        <w:lastRenderedPageBreak/>
        <w:t xml:space="preserve">инфекции (COVID-19)» в режим работы школы были внесены изменения: новое расписание с разведением потоков, «плавающие» перемены, закрепление за каждым классом кабинетов, Разнообразие образовательных технологий и методов, используемых в учебно-воспитательном процессе – веление времени.  </w:t>
      </w:r>
    </w:p>
    <w:p w:rsidR="00684324" w:rsidRPr="00684324" w:rsidRDefault="00684324" w:rsidP="00684324">
      <w:pPr>
        <w:ind w:left="-1" w:right="73"/>
        <w:rPr>
          <w:sz w:val="24"/>
          <w:szCs w:val="24"/>
        </w:rPr>
      </w:pPr>
      <w:r w:rsidRPr="00684324">
        <w:rPr>
          <w:sz w:val="24"/>
          <w:szCs w:val="24"/>
        </w:rPr>
        <w:t xml:space="preserve">Основные направления воспитательной деятельности: духовнонравственное, гражданско-патриотическое, нравственное, познавательное, спортивное, досуговое, работа в социуме. </w:t>
      </w:r>
      <w:r w:rsidRPr="00684324">
        <w:rPr>
          <w:i/>
          <w:sz w:val="24"/>
          <w:szCs w:val="24"/>
        </w:rPr>
        <w:t xml:space="preserve"> </w:t>
      </w:r>
    </w:p>
    <w:p w:rsidR="00684324" w:rsidRPr="00684324" w:rsidRDefault="00684324" w:rsidP="00684324">
      <w:pPr>
        <w:ind w:left="-1" w:right="73"/>
        <w:rPr>
          <w:sz w:val="24"/>
          <w:szCs w:val="24"/>
        </w:rPr>
      </w:pPr>
      <w:r w:rsidRPr="00684324">
        <w:rPr>
          <w:sz w:val="24"/>
          <w:szCs w:val="24"/>
        </w:rPr>
        <w:t xml:space="preserve">Внеурочная, внеклассная деятельность осуществляется в виде индивидуальных и групповых занятий, занятий в форме факультативов, элективных учебных предметов, кружков, секций, классных часов, классных и общешкольных мероприятий. </w:t>
      </w:r>
    </w:p>
    <w:p w:rsidR="00E619C3" w:rsidRPr="00E619C3" w:rsidRDefault="00E619C3" w:rsidP="00E619C3">
      <w:pPr>
        <w:shd w:val="clear" w:color="auto" w:fill="FFFFFF"/>
        <w:spacing w:line="360" w:lineRule="auto"/>
        <w:ind w:left="0" w:firstLine="0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E619C3">
        <w:rPr>
          <w:b/>
          <w:color w:val="auto"/>
          <w:sz w:val="24"/>
          <w:szCs w:val="24"/>
        </w:rPr>
        <w:t>В рамках реализации программы «Здоровье»</w:t>
      </w:r>
      <w:r w:rsidRPr="00E619C3">
        <w:rPr>
          <w:color w:val="auto"/>
          <w:sz w:val="24"/>
          <w:szCs w:val="24"/>
        </w:rPr>
        <w:t xml:space="preserve"> медицинские работники школы совместно с классными руководителями  проводят диагностику здоровья детей совместно с детской поликлиникой №7, В рамках работы по санитарно-гигиеническому воспитанию ученикам 7-10 классов были прочитаны лекции о гигиене компанией «Проктер Анд Гэмбл» с вручением подарков. </w:t>
      </w:r>
      <w:r w:rsidRPr="00E619C3">
        <w:rPr>
          <w:color w:val="auto"/>
          <w:spacing w:val="-9"/>
          <w:w w:val="106"/>
          <w:sz w:val="24"/>
          <w:szCs w:val="24"/>
        </w:rPr>
        <w:t xml:space="preserve">Школьная стратегия содействия здоровью предполагает </w:t>
      </w:r>
      <w:r w:rsidRPr="00E619C3">
        <w:rPr>
          <w:color w:val="auto"/>
          <w:spacing w:val="-7"/>
          <w:w w:val="106"/>
          <w:sz w:val="24"/>
          <w:szCs w:val="24"/>
        </w:rPr>
        <w:t xml:space="preserve">вовлечение других учебных учреждений района, общественности </w:t>
      </w:r>
      <w:r w:rsidRPr="00E619C3">
        <w:rPr>
          <w:color w:val="auto"/>
          <w:spacing w:val="-3"/>
          <w:w w:val="106"/>
          <w:sz w:val="24"/>
          <w:szCs w:val="24"/>
        </w:rPr>
        <w:t xml:space="preserve">района и города, учреждений охраны здоровья детей, </w:t>
      </w:r>
      <w:r w:rsidRPr="00E619C3">
        <w:rPr>
          <w:color w:val="auto"/>
          <w:spacing w:val="-6"/>
          <w:w w:val="106"/>
          <w:sz w:val="24"/>
          <w:szCs w:val="24"/>
        </w:rPr>
        <w:t>администрации  города.</w:t>
      </w:r>
    </w:p>
    <w:p w:rsidR="00E619C3" w:rsidRPr="00E619C3" w:rsidRDefault="00E619C3" w:rsidP="00E619C3">
      <w:pPr>
        <w:shd w:val="clear" w:color="auto" w:fill="FFFFFF"/>
        <w:spacing w:before="10" w:after="200" w:line="276" w:lineRule="auto"/>
        <w:ind w:left="0" w:right="0" w:firstLine="540"/>
        <w:rPr>
          <w:color w:val="auto"/>
          <w:sz w:val="24"/>
          <w:szCs w:val="24"/>
        </w:rPr>
      </w:pPr>
      <w:r w:rsidRPr="00E619C3">
        <w:rPr>
          <w:color w:val="auto"/>
          <w:sz w:val="24"/>
          <w:szCs w:val="24"/>
        </w:rPr>
        <w:t>Школа принимает участие в районных программах содействия здоровью.</w:t>
      </w:r>
    </w:p>
    <w:p w:rsidR="00E619C3" w:rsidRPr="00E619C3" w:rsidRDefault="00E619C3" w:rsidP="00E619C3">
      <w:pPr>
        <w:shd w:val="clear" w:color="auto" w:fill="FFFFFF"/>
        <w:spacing w:before="10" w:after="200" w:line="276" w:lineRule="auto"/>
        <w:ind w:left="0" w:right="0" w:firstLine="540"/>
        <w:rPr>
          <w:color w:val="auto"/>
          <w:sz w:val="24"/>
          <w:szCs w:val="24"/>
        </w:rPr>
      </w:pPr>
      <w:r w:rsidRPr="00E619C3">
        <w:rPr>
          <w:color w:val="auto"/>
          <w:sz w:val="24"/>
          <w:szCs w:val="24"/>
        </w:rPr>
        <w:t>Программа «Образование и здоровье школьников» Ново-Савиновского района. В рамках этой программы школа принимает участие в акции «День здоровья» (2 раза в год) .</w:t>
      </w:r>
    </w:p>
    <w:p w:rsidR="00E619C3" w:rsidRPr="00E619C3" w:rsidRDefault="00E619C3" w:rsidP="00E619C3">
      <w:pPr>
        <w:shd w:val="clear" w:color="auto" w:fill="FFFFFF"/>
        <w:spacing w:before="10" w:after="200" w:line="276" w:lineRule="auto"/>
        <w:ind w:left="0" w:right="0" w:firstLine="540"/>
        <w:rPr>
          <w:color w:val="auto"/>
          <w:sz w:val="24"/>
          <w:szCs w:val="24"/>
        </w:rPr>
      </w:pPr>
      <w:r w:rsidRPr="00E619C3">
        <w:rPr>
          <w:color w:val="auto"/>
          <w:sz w:val="24"/>
          <w:szCs w:val="24"/>
        </w:rPr>
        <w:t>Школа принимает участие в республиканских программах содействия здоровью:</w:t>
      </w:r>
    </w:p>
    <w:p w:rsidR="00E619C3" w:rsidRPr="00E619C3" w:rsidRDefault="00E619C3" w:rsidP="00E619C3">
      <w:pPr>
        <w:widowControl w:val="0"/>
        <w:numPr>
          <w:ilvl w:val="0"/>
          <w:numId w:val="15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0" w:right="0" w:firstLine="540"/>
        <w:jc w:val="left"/>
        <w:rPr>
          <w:color w:val="auto"/>
          <w:sz w:val="24"/>
          <w:szCs w:val="24"/>
        </w:rPr>
      </w:pPr>
      <w:r w:rsidRPr="00E619C3">
        <w:rPr>
          <w:color w:val="auto"/>
          <w:sz w:val="24"/>
          <w:szCs w:val="24"/>
        </w:rPr>
        <w:t>Всероссийская акция «Спорт вместо наркотиков»</w:t>
      </w:r>
    </w:p>
    <w:p w:rsidR="00E619C3" w:rsidRPr="00E619C3" w:rsidRDefault="00E619C3" w:rsidP="00E619C3">
      <w:pPr>
        <w:widowControl w:val="0"/>
        <w:numPr>
          <w:ilvl w:val="0"/>
          <w:numId w:val="15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0" w:right="0" w:firstLine="540"/>
        <w:jc w:val="left"/>
        <w:rPr>
          <w:color w:val="auto"/>
          <w:sz w:val="24"/>
          <w:szCs w:val="24"/>
        </w:rPr>
      </w:pPr>
      <w:r w:rsidRPr="00E619C3">
        <w:rPr>
          <w:color w:val="auto"/>
          <w:sz w:val="24"/>
          <w:szCs w:val="24"/>
        </w:rPr>
        <w:t>Месячник безопасности детей в общеобразовательных учреждениях</w:t>
      </w:r>
    </w:p>
    <w:p w:rsidR="00E619C3" w:rsidRPr="00E619C3" w:rsidRDefault="00E619C3" w:rsidP="00E619C3">
      <w:pPr>
        <w:widowControl w:val="0"/>
        <w:numPr>
          <w:ilvl w:val="0"/>
          <w:numId w:val="15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0" w:right="0" w:firstLine="540"/>
        <w:jc w:val="left"/>
        <w:rPr>
          <w:color w:val="auto"/>
          <w:sz w:val="24"/>
          <w:szCs w:val="24"/>
        </w:rPr>
      </w:pPr>
      <w:r w:rsidRPr="00E619C3">
        <w:rPr>
          <w:color w:val="auto"/>
          <w:sz w:val="24"/>
          <w:szCs w:val="24"/>
        </w:rPr>
        <w:t xml:space="preserve">Республиканская программа профилактического осмотра учащихся достигших 15 лет на употребление ПАВ. </w:t>
      </w:r>
    </w:p>
    <w:p w:rsidR="00E619C3" w:rsidRPr="00E619C3" w:rsidRDefault="00E619C3" w:rsidP="00E619C3">
      <w:pPr>
        <w:numPr>
          <w:ilvl w:val="0"/>
          <w:numId w:val="15"/>
        </w:numPr>
        <w:shd w:val="clear" w:color="auto" w:fill="FFFFFF"/>
        <w:tabs>
          <w:tab w:val="num" w:pos="0"/>
        </w:tabs>
        <w:spacing w:after="0" w:line="240" w:lineRule="auto"/>
        <w:ind w:left="0" w:right="0" w:firstLine="540"/>
        <w:jc w:val="left"/>
        <w:rPr>
          <w:color w:val="auto"/>
          <w:sz w:val="24"/>
          <w:szCs w:val="24"/>
        </w:rPr>
      </w:pPr>
      <w:r w:rsidRPr="00E619C3">
        <w:rPr>
          <w:color w:val="auto"/>
          <w:sz w:val="24"/>
          <w:szCs w:val="24"/>
        </w:rPr>
        <w:t xml:space="preserve"> День здоровья</w:t>
      </w:r>
    </w:p>
    <w:p w:rsidR="00E619C3" w:rsidRPr="00E619C3" w:rsidRDefault="00E619C3" w:rsidP="00E619C3">
      <w:pPr>
        <w:shd w:val="clear" w:color="auto" w:fill="FFFFFF"/>
        <w:spacing w:after="0" w:line="240" w:lineRule="auto"/>
        <w:ind w:left="540" w:right="0" w:firstLine="0"/>
        <w:rPr>
          <w:color w:val="auto"/>
          <w:sz w:val="24"/>
          <w:szCs w:val="24"/>
        </w:rPr>
      </w:pPr>
    </w:p>
    <w:p w:rsidR="00E619C3" w:rsidRPr="00E619C3" w:rsidRDefault="00E619C3" w:rsidP="00E619C3">
      <w:pPr>
        <w:spacing w:after="200" w:line="276" w:lineRule="auto"/>
        <w:ind w:left="0" w:right="0" w:firstLine="0"/>
        <w:rPr>
          <w:color w:val="auto"/>
          <w:sz w:val="24"/>
          <w:szCs w:val="24"/>
        </w:rPr>
      </w:pPr>
      <w:r w:rsidRPr="00E619C3">
        <w:rPr>
          <w:color w:val="auto"/>
          <w:sz w:val="24"/>
          <w:szCs w:val="24"/>
        </w:rPr>
        <w:t xml:space="preserve">В формировании системы </w:t>
      </w:r>
      <w:r w:rsidRPr="00E619C3">
        <w:rPr>
          <w:b/>
          <w:color w:val="auto"/>
          <w:sz w:val="24"/>
          <w:szCs w:val="24"/>
        </w:rPr>
        <w:t xml:space="preserve">спортивно- оздоровительной работы </w:t>
      </w:r>
      <w:r w:rsidRPr="00E619C3">
        <w:rPr>
          <w:color w:val="auto"/>
          <w:sz w:val="24"/>
          <w:szCs w:val="24"/>
        </w:rPr>
        <w:t xml:space="preserve"> в воспитательном процессе важное место принадлежит организации и проведению спортивных мероприятий: </w:t>
      </w:r>
    </w:p>
    <w:p w:rsidR="00E619C3" w:rsidRPr="00E619C3" w:rsidRDefault="00E619C3" w:rsidP="00E619C3">
      <w:pPr>
        <w:tabs>
          <w:tab w:val="left" w:pos="540"/>
        </w:tabs>
        <w:spacing w:after="200" w:line="276" w:lineRule="auto"/>
        <w:ind w:left="0" w:right="0" w:firstLine="0"/>
        <w:contextualSpacing/>
        <w:rPr>
          <w:color w:val="auto"/>
          <w:sz w:val="24"/>
          <w:szCs w:val="24"/>
        </w:rPr>
      </w:pPr>
      <w:r w:rsidRPr="00E619C3">
        <w:rPr>
          <w:color w:val="auto"/>
          <w:sz w:val="24"/>
          <w:szCs w:val="24"/>
        </w:rPr>
        <w:t xml:space="preserve"> На базе школы работают спортивные секции по футболу, баскетболу, волейболу и шахматам. </w:t>
      </w:r>
    </w:p>
    <w:p w:rsidR="00E619C3" w:rsidRPr="00E619C3" w:rsidRDefault="00E619C3" w:rsidP="00E619C3">
      <w:pPr>
        <w:tabs>
          <w:tab w:val="left" w:pos="540"/>
        </w:tabs>
        <w:spacing w:after="200" w:line="276" w:lineRule="auto"/>
        <w:ind w:left="0" w:right="0" w:firstLine="0"/>
        <w:contextualSpacing/>
        <w:rPr>
          <w:color w:val="auto"/>
          <w:sz w:val="24"/>
          <w:szCs w:val="24"/>
        </w:rPr>
      </w:pPr>
      <w:r w:rsidRPr="00E619C3">
        <w:rPr>
          <w:color w:val="auto"/>
          <w:sz w:val="24"/>
          <w:szCs w:val="24"/>
        </w:rPr>
        <w:t xml:space="preserve">     Учащиеся нашей школы принимали активное участие в следующих городских мероприятиях:</w:t>
      </w:r>
    </w:p>
    <w:p w:rsidR="00E619C3" w:rsidRPr="00E619C3" w:rsidRDefault="00E619C3" w:rsidP="00E619C3">
      <w:pPr>
        <w:widowControl w:val="0"/>
        <w:numPr>
          <w:ilvl w:val="0"/>
          <w:numId w:val="15"/>
        </w:numPr>
        <w:tabs>
          <w:tab w:val="left" w:pos="540"/>
        </w:tabs>
        <w:suppressAutoHyphens/>
        <w:spacing w:after="0" w:line="240" w:lineRule="auto"/>
        <w:ind w:right="0"/>
        <w:contextualSpacing/>
        <w:jc w:val="left"/>
        <w:rPr>
          <w:color w:val="auto"/>
          <w:sz w:val="24"/>
          <w:szCs w:val="24"/>
        </w:rPr>
      </w:pPr>
      <w:r w:rsidRPr="00E619C3">
        <w:rPr>
          <w:color w:val="auto"/>
          <w:sz w:val="24"/>
          <w:szCs w:val="24"/>
        </w:rPr>
        <w:t>Легкоатлетический кросс</w:t>
      </w:r>
    </w:p>
    <w:p w:rsidR="00E619C3" w:rsidRPr="00E619C3" w:rsidRDefault="00E619C3" w:rsidP="00E619C3">
      <w:pPr>
        <w:widowControl w:val="0"/>
        <w:numPr>
          <w:ilvl w:val="0"/>
          <w:numId w:val="15"/>
        </w:numPr>
        <w:tabs>
          <w:tab w:val="left" w:pos="540"/>
        </w:tabs>
        <w:suppressAutoHyphens/>
        <w:spacing w:after="0" w:line="240" w:lineRule="auto"/>
        <w:ind w:right="0"/>
        <w:contextualSpacing/>
        <w:jc w:val="left"/>
        <w:rPr>
          <w:color w:val="auto"/>
          <w:sz w:val="24"/>
          <w:szCs w:val="24"/>
        </w:rPr>
      </w:pPr>
      <w:r w:rsidRPr="00E619C3">
        <w:rPr>
          <w:color w:val="auto"/>
          <w:sz w:val="24"/>
          <w:szCs w:val="24"/>
        </w:rPr>
        <w:t>Мини-футбол</w:t>
      </w:r>
    </w:p>
    <w:p w:rsidR="00E619C3" w:rsidRPr="00E619C3" w:rsidRDefault="00E619C3" w:rsidP="00E619C3">
      <w:pPr>
        <w:widowControl w:val="0"/>
        <w:numPr>
          <w:ilvl w:val="0"/>
          <w:numId w:val="15"/>
        </w:numPr>
        <w:tabs>
          <w:tab w:val="left" w:pos="540"/>
        </w:tabs>
        <w:suppressAutoHyphens/>
        <w:spacing w:after="0" w:line="240" w:lineRule="auto"/>
        <w:ind w:right="0"/>
        <w:contextualSpacing/>
        <w:jc w:val="left"/>
        <w:rPr>
          <w:color w:val="auto"/>
          <w:sz w:val="24"/>
          <w:szCs w:val="24"/>
        </w:rPr>
      </w:pPr>
      <w:r w:rsidRPr="00E619C3">
        <w:rPr>
          <w:color w:val="auto"/>
          <w:sz w:val="24"/>
          <w:szCs w:val="24"/>
        </w:rPr>
        <w:t>Шахматы (кубок Мэра г. Казани)</w:t>
      </w:r>
    </w:p>
    <w:p w:rsidR="00E619C3" w:rsidRPr="00E619C3" w:rsidRDefault="00E619C3" w:rsidP="00E619C3">
      <w:pPr>
        <w:widowControl w:val="0"/>
        <w:numPr>
          <w:ilvl w:val="0"/>
          <w:numId w:val="15"/>
        </w:numPr>
        <w:tabs>
          <w:tab w:val="left" w:pos="540"/>
        </w:tabs>
        <w:suppressAutoHyphens/>
        <w:spacing w:after="0" w:line="240" w:lineRule="auto"/>
        <w:ind w:right="0"/>
        <w:contextualSpacing/>
        <w:jc w:val="left"/>
        <w:rPr>
          <w:color w:val="auto"/>
          <w:sz w:val="24"/>
          <w:szCs w:val="24"/>
        </w:rPr>
      </w:pPr>
      <w:r w:rsidRPr="00E619C3">
        <w:rPr>
          <w:color w:val="auto"/>
          <w:sz w:val="24"/>
          <w:szCs w:val="24"/>
        </w:rPr>
        <w:t xml:space="preserve">Баскетбол (школьная баскетбольная лига </w:t>
      </w:r>
      <w:r>
        <w:rPr>
          <w:color w:val="auto"/>
          <w:sz w:val="24"/>
          <w:szCs w:val="24"/>
        </w:rPr>
        <w:t>)</w:t>
      </w:r>
    </w:p>
    <w:p w:rsidR="00E619C3" w:rsidRPr="00E619C3" w:rsidRDefault="00E619C3" w:rsidP="00E619C3">
      <w:pPr>
        <w:widowControl w:val="0"/>
        <w:numPr>
          <w:ilvl w:val="0"/>
          <w:numId w:val="15"/>
        </w:numPr>
        <w:tabs>
          <w:tab w:val="left" w:pos="540"/>
        </w:tabs>
        <w:suppressAutoHyphens/>
        <w:spacing w:after="0" w:line="240" w:lineRule="auto"/>
        <w:ind w:right="0"/>
        <w:contextualSpacing/>
        <w:jc w:val="left"/>
        <w:rPr>
          <w:color w:val="auto"/>
          <w:sz w:val="24"/>
          <w:szCs w:val="24"/>
        </w:rPr>
      </w:pPr>
      <w:r w:rsidRPr="00E619C3">
        <w:rPr>
          <w:color w:val="auto"/>
          <w:sz w:val="24"/>
          <w:szCs w:val="24"/>
        </w:rPr>
        <w:t>Школьная футбольная лига</w:t>
      </w:r>
    </w:p>
    <w:p w:rsidR="00E619C3" w:rsidRPr="00E619C3" w:rsidRDefault="00E619C3" w:rsidP="00E619C3">
      <w:pPr>
        <w:widowControl w:val="0"/>
        <w:numPr>
          <w:ilvl w:val="0"/>
          <w:numId w:val="15"/>
        </w:numPr>
        <w:tabs>
          <w:tab w:val="left" w:pos="540"/>
        </w:tabs>
        <w:suppressAutoHyphens/>
        <w:spacing w:after="0" w:line="240" w:lineRule="auto"/>
        <w:ind w:right="0"/>
        <w:contextualSpacing/>
        <w:jc w:val="left"/>
        <w:rPr>
          <w:color w:val="auto"/>
          <w:sz w:val="24"/>
          <w:szCs w:val="24"/>
        </w:rPr>
      </w:pPr>
      <w:r w:rsidRPr="00E619C3">
        <w:rPr>
          <w:color w:val="auto"/>
          <w:sz w:val="24"/>
          <w:szCs w:val="24"/>
        </w:rPr>
        <w:t>Волейбол</w:t>
      </w:r>
    </w:p>
    <w:p w:rsidR="00E619C3" w:rsidRPr="00E619C3" w:rsidRDefault="00E619C3" w:rsidP="00E619C3">
      <w:pPr>
        <w:widowControl w:val="0"/>
        <w:numPr>
          <w:ilvl w:val="0"/>
          <w:numId w:val="15"/>
        </w:numPr>
        <w:tabs>
          <w:tab w:val="left" w:pos="540"/>
        </w:tabs>
        <w:suppressAutoHyphens/>
        <w:spacing w:after="0" w:line="240" w:lineRule="auto"/>
        <w:ind w:right="0"/>
        <w:contextualSpacing/>
        <w:jc w:val="left"/>
        <w:rPr>
          <w:color w:val="auto"/>
          <w:sz w:val="24"/>
          <w:szCs w:val="24"/>
        </w:rPr>
      </w:pPr>
      <w:r w:rsidRPr="00E619C3">
        <w:rPr>
          <w:color w:val="auto"/>
          <w:sz w:val="24"/>
          <w:szCs w:val="24"/>
        </w:rPr>
        <w:t>Легкоатлетическая эстафета</w:t>
      </w:r>
    </w:p>
    <w:p w:rsidR="00E619C3" w:rsidRPr="00E619C3" w:rsidRDefault="00E619C3" w:rsidP="00E619C3">
      <w:pPr>
        <w:widowControl w:val="0"/>
        <w:numPr>
          <w:ilvl w:val="0"/>
          <w:numId w:val="15"/>
        </w:numPr>
        <w:tabs>
          <w:tab w:val="left" w:pos="540"/>
        </w:tabs>
        <w:suppressAutoHyphens/>
        <w:spacing w:after="0" w:line="240" w:lineRule="auto"/>
        <w:ind w:right="0"/>
        <w:contextualSpacing/>
        <w:jc w:val="left"/>
        <w:rPr>
          <w:color w:val="auto"/>
          <w:sz w:val="24"/>
          <w:szCs w:val="24"/>
        </w:rPr>
      </w:pPr>
      <w:r w:rsidRPr="00E619C3">
        <w:rPr>
          <w:color w:val="auto"/>
          <w:sz w:val="24"/>
          <w:szCs w:val="24"/>
        </w:rPr>
        <w:t>Легкая атлетика</w:t>
      </w:r>
    </w:p>
    <w:p w:rsidR="00E619C3" w:rsidRPr="00E619C3" w:rsidRDefault="00E619C3" w:rsidP="00E619C3">
      <w:pPr>
        <w:widowControl w:val="0"/>
        <w:numPr>
          <w:ilvl w:val="0"/>
          <w:numId w:val="15"/>
        </w:numPr>
        <w:tabs>
          <w:tab w:val="left" w:pos="540"/>
        </w:tabs>
        <w:suppressAutoHyphens/>
        <w:spacing w:after="0" w:line="240" w:lineRule="auto"/>
        <w:ind w:right="0"/>
        <w:contextualSpacing/>
        <w:jc w:val="left"/>
        <w:rPr>
          <w:color w:val="auto"/>
          <w:sz w:val="24"/>
          <w:szCs w:val="24"/>
        </w:rPr>
      </w:pPr>
      <w:r w:rsidRPr="00E619C3">
        <w:rPr>
          <w:color w:val="auto"/>
          <w:sz w:val="24"/>
          <w:szCs w:val="24"/>
        </w:rPr>
        <w:t>«Кожаный мяч»</w:t>
      </w:r>
    </w:p>
    <w:p w:rsidR="00593454" w:rsidRPr="006A311F" w:rsidRDefault="00593454" w:rsidP="00E619C3">
      <w:pPr>
        <w:spacing w:after="75" w:line="259" w:lineRule="auto"/>
        <w:ind w:left="0" w:right="0" w:firstLine="0"/>
        <w:jc w:val="left"/>
        <w:rPr>
          <w:sz w:val="24"/>
          <w:szCs w:val="24"/>
        </w:rPr>
      </w:pPr>
    </w:p>
    <w:p w:rsidR="00593454" w:rsidRPr="00E619C3" w:rsidRDefault="006A311F">
      <w:pPr>
        <w:pStyle w:val="1"/>
        <w:spacing w:after="80"/>
        <w:ind w:left="9"/>
        <w:rPr>
          <w:b/>
          <w:sz w:val="24"/>
          <w:szCs w:val="24"/>
        </w:rPr>
      </w:pPr>
      <w:r w:rsidRPr="00E619C3">
        <w:rPr>
          <w:b/>
          <w:sz w:val="24"/>
          <w:szCs w:val="24"/>
        </w:rPr>
        <w:lastRenderedPageBreak/>
        <w:t>Воспитательная работа</w:t>
      </w:r>
      <w:r w:rsidRPr="00E619C3">
        <w:rPr>
          <w:b/>
          <w:sz w:val="24"/>
          <w:szCs w:val="24"/>
          <w:u w:val="none"/>
        </w:rPr>
        <w:t xml:space="preserve"> </w:t>
      </w:r>
    </w:p>
    <w:p w:rsidR="00593454" w:rsidRPr="006A311F" w:rsidRDefault="00AC43C4">
      <w:pPr>
        <w:ind w:left="-1" w:right="73" w:firstLine="711"/>
        <w:rPr>
          <w:sz w:val="24"/>
          <w:szCs w:val="24"/>
        </w:rPr>
      </w:pPr>
      <w:r>
        <w:rPr>
          <w:sz w:val="24"/>
          <w:szCs w:val="24"/>
        </w:rPr>
        <w:t>В 2021</w:t>
      </w:r>
      <w:r w:rsidR="006A311F" w:rsidRPr="006A311F">
        <w:rPr>
          <w:sz w:val="24"/>
          <w:szCs w:val="24"/>
        </w:rPr>
        <w:t xml:space="preserve"> году школа определила многообразные формы организации воспитательной работы.  В воспитательном процессе мы ставим перед собой цель - увидеть, разглядеть, не пропустить в ребенке все лучшее, что в нем есть, и дать импульс к самосовершенствованию через развитие творчества.  Приоритетными направлениями, через которые осуществлялась воспитательная работа по традиции стали: </w:t>
      </w:r>
    </w:p>
    <w:p w:rsidR="00593454" w:rsidRPr="006A311F" w:rsidRDefault="006A311F">
      <w:pPr>
        <w:numPr>
          <w:ilvl w:val="0"/>
          <w:numId w:val="2"/>
        </w:numPr>
        <w:spacing w:after="34"/>
        <w:ind w:right="73" w:hanging="566"/>
        <w:rPr>
          <w:sz w:val="24"/>
          <w:szCs w:val="24"/>
        </w:rPr>
      </w:pPr>
      <w:r w:rsidRPr="006A311F">
        <w:rPr>
          <w:sz w:val="24"/>
          <w:szCs w:val="24"/>
        </w:rPr>
        <w:t xml:space="preserve">гражданско-патриотическое воспитание; </w:t>
      </w:r>
    </w:p>
    <w:p w:rsidR="00593454" w:rsidRPr="006A311F" w:rsidRDefault="006A311F">
      <w:pPr>
        <w:numPr>
          <w:ilvl w:val="0"/>
          <w:numId w:val="2"/>
        </w:numPr>
        <w:ind w:right="73" w:hanging="566"/>
        <w:rPr>
          <w:sz w:val="24"/>
          <w:szCs w:val="24"/>
        </w:rPr>
      </w:pPr>
      <w:r w:rsidRPr="006A311F">
        <w:rPr>
          <w:sz w:val="24"/>
          <w:szCs w:val="24"/>
        </w:rPr>
        <w:t xml:space="preserve">нравственно-эстетическое воспитание; </w:t>
      </w:r>
    </w:p>
    <w:p w:rsidR="00593454" w:rsidRPr="006A311F" w:rsidRDefault="006A311F">
      <w:pPr>
        <w:numPr>
          <w:ilvl w:val="0"/>
          <w:numId w:val="2"/>
        </w:numPr>
        <w:ind w:right="73" w:hanging="566"/>
        <w:rPr>
          <w:sz w:val="24"/>
          <w:szCs w:val="24"/>
        </w:rPr>
      </w:pPr>
      <w:r w:rsidRPr="006A311F">
        <w:rPr>
          <w:sz w:val="24"/>
          <w:szCs w:val="24"/>
        </w:rPr>
        <w:t xml:space="preserve">физкультурно-оздоровительное воспитание; </w:t>
      </w:r>
    </w:p>
    <w:p w:rsidR="00593454" w:rsidRPr="006A311F" w:rsidRDefault="006A311F">
      <w:pPr>
        <w:numPr>
          <w:ilvl w:val="0"/>
          <w:numId w:val="2"/>
        </w:numPr>
        <w:ind w:right="73" w:hanging="566"/>
        <w:rPr>
          <w:sz w:val="24"/>
          <w:szCs w:val="24"/>
        </w:rPr>
      </w:pPr>
      <w:r w:rsidRPr="006A311F">
        <w:rPr>
          <w:sz w:val="24"/>
          <w:szCs w:val="24"/>
        </w:rPr>
        <w:t xml:space="preserve">самоуправление; </w:t>
      </w:r>
    </w:p>
    <w:p w:rsidR="00593454" w:rsidRPr="006A311F" w:rsidRDefault="006A311F">
      <w:pPr>
        <w:numPr>
          <w:ilvl w:val="0"/>
          <w:numId w:val="2"/>
        </w:numPr>
        <w:ind w:right="73" w:hanging="566"/>
        <w:rPr>
          <w:sz w:val="24"/>
          <w:szCs w:val="24"/>
        </w:rPr>
      </w:pPr>
      <w:r w:rsidRPr="006A311F">
        <w:rPr>
          <w:sz w:val="24"/>
          <w:szCs w:val="24"/>
        </w:rPr>
        <w:t xml:space="preserve">профилактика правонарушений. </w:t>
      </w:r>
    </w:p>
    <w:p w:rsidR="00593454" w:rsidRPr="006A311F" w:rsidRDefault="00AC43C4">
      <w:pPr>
        <w:ind w:left="-1" w:right="73" w:firstLine="711"/>
        <w:rPr>
          <w:sz w:val="24"/>
          <w:szCs w:val="24"/>
        </w:rPr>
      </w:pPr>
      <w:r>
        <w:rPr>
          <w:sz w:val="24"/>
          <w:szCs w:val="24"/>
        </w:rPr>
        <w:t>2021</w:t>
      </w:r>
      <w:r w:rsidR="006A311F" w:rsidRPr="006A311F">
        <w:rPr>
          <w:sz w:val="24"/>
          <w:szCs w:val="24"/>
        </w:rPr>
        <w:t xml:space="preserve"> год  – нестандартный год по условиям работы для всей воспитательной системы. Сложная эпидемиологическая обстановка привела к запрещению массовых мероприятий, смешению детских коллективов. Как следствие – основная работа по организации воспитательной работы в классе легла на плечи классного руководителя.  </w:t>
      </w:r>
    </w:p>
    <w:p w:rsidR="00593454" w:rsidRPr="006A311F" w:rsidRDefault="006A311F">
      <w:pPr>
        <w:ind w:left="-1" w:right="73" w:firstLine="711"/>
        <w:rPr>
          <w:sz w:val="24"/>
          <w:szCs w:val="24"/>
        </w:rPr>
      </w:pPr>
      <w:r w:rsidRPr="006A311F">
        <w:rPr>
          <w:sz w:val="24"/>
          <w:szCs w:val="24"/>
        </w:rPr>
        <w:t xml:space="preserve">В течение года учащиеся школы с 1 по 11 классы принимали активное участие в традиционных мероприятиях: </w:t>
      </w:r>
    </w:p>
    <w:p w:rsidR="00593454" w:rsidRPr="006A311F" w:rsidRDefault="006A311F">
      <w:pPr>
        <w:numPr>
          <w:ilvl w:val="0"/>
          <w:numId w:val="3"/>
        </w:numPr>
        <w:spacing w:after="74" w:line="259" w:lineRule="auto"/>
        <w:ind w:right="73" w:firstLine="427"/>
        <w:rPr>
          <w:sz w:val="24"/>
          <w:szCs w:val="24"/>
        </w:rPr>
      </w:pPr>
      <w:r w:rsidRPr="006A311F">
        <w:rPr>
          <w:sz w:val="24"/>
          <w:szCs w:val="24"/>
        </w:rPr>
        <w:t xml:space="preserve">Акции </w:t>
      </w:r>
      <w:r w:rsidRPr="006A311F">
        <w:rPr>
          <w:sz w:val="24"/>
          <w:szCs w:val="24"/>
        </w:rPr>
        <w:tab/>
        <w:t xml:space="preserve">«Неделя </w:t>
      </w:r>
      <w:r w:rsidRPr="006A311F">
        <w:rPr>
          <w:sz w:val="24"/>
          <w:szCs w:val="24"/>
        </w:rPr>
        <w:tab/>
        <w:t xml:space="preserve">добра», </w:t>
      </w:r>
      <w:r w:rsidRPr="006A311F">
        <w:rPr>
          <w:sz w:val="24"/>
          <w:szCs w:val="24"/>
        </w:rPr>
        <w:tab/>
        <w:t xml:space="preserve">«Кросс </w:t>
      </w:r>
      <w:r w:rsidRPr="006A311F">
        <w:rPr>
          <w:sz w:val="24"/>
          <w:szCs w:val="24"/>
        </w:rPr>
        <w:tab/>
        <w:t xml:space="preserve">нации», </w:t>
      </w:r>
      <w:r w:rsidRPr="006A311F">
        <w:rPr>
          <w:sz w:val="24"/>
          <w:szCs w:val="24"/>
        </w:rPr>
        <w:tab/>
        <w:t xml:space="preserve">«Лыжня </w:t>
      </w:r>
      <w:r w:rsidRPr="006A311F">
        <w:rPr>
          <w:sz w:val="24"/>
          <w:szCs w:val="24"/>
        </w:rPr>
        <w:tab/>
        <w:t xml:space="preserve">России», Информационная </w:t>
      </w:r>
      <w:r w:rsidRPr="006A311F">
        <w:rPr>
          <w:sz w:val="24"/>
          <w:szCs w:val="24"/>
        </w:rPr>
        <w:tab/>
        <w:t xml:space="preserve">линейка, </w:t>
      </w:r>
      <w:r w:rsidRPr="006A311F">
        <w:rPr>
          <w:sz w:val="24"/>
          <w:szCs w:val="24"/>
        </w:rPr>
        <w:tab/>
        <w:t xml:space="preserve">посвященная </w:t>
      </w:r>
      <w:r w:rsidRPr="006A311F">
        <w:rPr>
          <w:sz w:val="24"/>
          <w:szCs w:val="24"/>
        </w:rPr>
        <w:tab/>
        <w:t xml:space="preserve">«Дню </w:t>
      </w:r>
      <w:r w:rsidRPr="006A311F">
        <w:rPr>
          <w:sz w:val="24"/>
          <w:szCs w:val="24"/>
        </w:rPr>
        <w:tab/>
        <w:t xml:space="preserve">народного </w:t>
      </w:r>
      <w:r w:rsidRPr="006A311F">
        <w:rPr>
          <w:sz w:val="24"/>
          <w:szCs w:val="24"/>
        </w:rPr>
        <w:tab/>
        <w:t xml:space="preserve">единства», </w:t>
      </w:r>
    </w:p>
    <w:p w:rsidR="00593454" w:rsidRPr="003E0497" w:rsidRDefault="006A311F">
      <w:pPr>
        <w:ind w:left="-1" w:right="73" w:firstLine="0"/>
        <w:rPr>
          <w:sz w:val="24"/>
          <w:szCs w:val="24"/>
        </w:rPr>
      </w:pPr>
      <w:r w:rsidRPr="006A311F">
        <w:rPr>
          <w:sz w:val="24"/>
          <w:szCs w:val="24"/>
        </w:rPr>
        <w:t>«Культурны</w:t>
      </w:r>
      <w:r w:rsidR="00684324">
        <w:rPr>
          <w:sz w:val="24"/>
          <w:szCs w:val="24"/>
        </w:rPr>
        <w:t>й дневник», «Дневник добры дел»</w:t>
      </w:r>
      <w:r w:rsidR="003E0497">
        <w:rPr>
          <w:sz w:val="24"/>
          <w:szCs w:val="24"/>
        </w:rPr>
        <w:t>, молодежное движение «Юная армия».</w:t>
      </w:r>
    </w:p>
    <w:p w:rsidR="00593454" w:rsidRPr="006A311F" w:rsidRDefault="006A311F">
      <w:pPr>
        <w:numPr>
          <w:ilvl w:val="0"/>
          <w:numId w:val="3"/>
        </w:numPr>
        <w:ind w:right="73" w:firstLine="427"/>
        <w:rPr>
          <w:sz w:val="24"/>
          <w:szCs w:val="24"/>
        </w:rPr>
      </w:pPr>
      <w:r w:rsidRPr="006A311F">
        <w:rPr>
          <w:sz w:val="24"/>
          <w:szCs w:val="24"/>
        </w:rPr>
        <w:t xml:space="preserve">Благотворительные ярмарки  </w:t>
      </w:r>
    </w:p>
    <w:p w:rsidR="00593454" w:rsidRPr="006A311F" w:rsidRDefault="006A311F">
      <w:pPr>
        <w:numPr>
          <w:ilvl w:val="0"/>
          <w:numId w:val="3"/>
        </w:numPr>
        <w:spacing w:after="74" w:line="259" w:lineRule="auto"/>
        <w:ind w:right="73" w:firstLine="427"/>
        <w:rPr>
          <w:sz w:val="24"/>
          <w:szCs w:val="24"/>
        </w:rPr>
      </w:pPr>
      <w:r w:rsidRPr="006A311F">
        <w:rPr>
          <w:sz w:val="24"/>
          <w:szCs w:val="24"/>
        </w:rPr>
        <w:t xml:space="preserve">Посещение «Урока музыки с оркестром» в БКЗ, «Урока толерантности» в </w:t>
      </w:r>
    </w:p>
    <w:p w:rsidR="00593454" w:rsidRPr="006A311F" w:rsidRDefault="006A311F">
      <w:pPr>
        <w:ind w:left="-1" w:right="73" w:firstLine="0"/>
        <w:rPr>
          <w:sz w:val="24"/>
          <w:szCs w:val="24"/>
        </w:rPr>
      </w:pPr>
      <w:r w:rsidRPr="006A311F">
        <w:rPr>
          <w:sz w:val="24"/>
          <w:szCs w:val="24"/>
        </w:rPr>
        <w:t xml:space="preserve">Доме «Дружбы народов» </w:t>
      </w:r>
    </w:p>
    <w:p w:rsidR="00593454" w:rsidRPr="006A311F" w:rsidRDefault="006A311F">
      <w:pPr>
        <w:numPr>
          <w:ilvl w:val="0"/>
          <w:numId w:val="3"/>
        </w:numPr>
        <w:ind w:right="73" w:firstLine="427"/>
        <w:rPr>
          <w:sz w:val="24"/>
          <w:szCs w:val="24"/>
        </w:rPr>
      </w:pPr>
      <w:r w:rsidRPr="006A311F">
        <w:rPr>
          <w:sz w:val="24"/>
          <w:szCs w:val="24"/>
        </w:rPr>
        <w:t xml:space="preserve">Посещение музеев и выставок </w:t>
      </w:r>
    </w:p>
    <w:p w:rsidR="00593454" w:rsidRPr="006A311F" w:rsidRDefault="006A311F">
      <w:pPr>
        <w:numPr>
          <w:ilvl w:val="0"/>
          <w:numId w:val="3"/>
        </w:numPr>
        <w:ind w:right="73" w:firstLine="427"/>
        <w:rPr>
          <w:sz w:val="24"/>
          <w:szCs w:val="24"/>
        </w:rPr>
      </w:pPr>
      <w:r w:rsidRPr="006A311F">
        <w:rPr>
          <w:sz w:val="24"/>
          <w:szCs w:val="24"/>
        </w:rPr>
        <w:t xml:space="preserve">Посещение театров </w:t>
      </w:r>
    </w:p>
    <w:p w:rsidR="00593454" w:rsidRPr="006A311F" w:rsidRDefault="006A311F">
      <w:pPr>
        <w:numPr>
          <w:ilvl w:val="0"/>
          <w:numId w:val="3"/>
        </w:numPr>
        <w:spacing w:after="15" w:line="305" w:lineRule="auto"/>
        <w:ind w:right="73" w:firstLine="427"/>
        <w:rPr>
          <w:sz w:val="24"/>
          <w:szCs w:val="24"/>
        </w:rPr>
      </w:pPr>
      <w:r w:rsidRPr="006A311F">
        <w:rPr>
          <w:sz w:val="24"/>
          <w:szCs w:val="24"/>
        </w:rPr>
        <w:t xml:space="preserve">«Уроки мужества», классные часы по истории боевых действий с организацией просмотров фильмов о событиях Великой Отечественной войны, о героях войны. </w:t>
      </w:r>
    </w:p>
    <w:p w:rsidR="003E0497" w:rsidRDefault="006A311F">
      <w:pPr>
        <w:numPr>
          <w:ilvl w:val="0"/>
          <w:numId w:val="3"/>
        </w:numPr>
        <w:ind w:right="73" w:firstLine="427"/>
        <w:rPr>
          <w:sz w:val="24"/>
          <w:szCs w:val="24"/>
        </w:rPr>
      </w:pPr>
      <w:r w:rsidRPr="006A311F">
        <w:rPr>
          <w:sz w:val="24"/>
          <w:szCs w:val="24"/>
        </w:rPr>
        <w:t xml:space="preserve">Реализация проекта «Книга памяти «Никто не забыт, ничто не забыто!» </w:t>
      </w:r>
    </w:p>
    <w:p w:rsidR="003E0497" w:rsidRDefault="003E0497">
      <w:pPr>
        <w:numPr>
          <w:ilvl w:val="0"/>
          <w:numId w:val="3"/>
        </w:numPr>
        <w:ind w:right="73" w:firstLine="427"/>
        <w:rPr>
          <w:sz w:val="24"/>
          <w:szCs w:val="24"/>
        </w:rPr>
      </w:pPr>
      <w:r>
        <w:rPr>
          <w:sz w:val="24"/>
          <w:szCs w:val="24"/>
        </w:rPr>
        <w:t>Конференция «Моя семья в годы Великой Отечественной Войны»</w:t>
      </w:r>
    </w:p>
    <w:p w:rsidR="00593454" w:rsidRPr="006A311F" w:rsidRDefault="003E0497">
      <w:pPr>
        <w:numPr>
          <w:ilvl w:val="0"/>
          <w:numId w:val="3"/>
        </w:numPr>
        <w:ind w:right="73" w:firstLine="427"/>
        <w:rPr>
          <w:sz w:val="24"/>
          <w:szCs w:val="24"/>
        </w:rPr>
      </w:pPr>
      <w:r>
        <w:rPr>
          <w:sz w:val="24"/>
          <w:szCs w:val="24"/>
        </w:rPr>
        <w:t>Смотр строя и песн</w:t>
      </w:r>
      <w:r w:rsidR="006A311F" w:rsidRPr="006A311F">
        <w:rPr>
          <w:sz w:val="24"/>
          <w:szCs w:val="24"/>
        </w:rPr>
        <w:t xml:space="preserve">и т.д. </w:t>
      </w:r>
    </w:p>
    <w:p w:rsidR="00593454" w:rsidRPr="006A311F" w:rsidRDefault="006A311F">
      <w:pPr>
        <w:ind w:left="-1" w:right="73"/>
        <w:rPr>
          <w:sz w:val="24"/>
          <w:szCs w:val="24"/>
        </w:rPr>
      </w:pPr>
      <w:r w:rsidRPr="006A311F">
        <w:rPr>
          <w:sz w:val="24"/>
          <w:szCs w:val="24"/>
        </w:rPr>
        <w:t xml:space="preserve">Школа провела работу по формированию здорового образа жизни, профилактике употребления психоактивных веществ (ПАВ) и воспитанию законопослушного поведения обучающихся. Мероприятия проводились с участием обучающихся и их родителей. Проводилась систематическая работа с родителями по разъяснению уголовной и административной ответственности за преступления и правонарушения, связанные с незаконным оборотом наркотиков, незаконным потреблением наркотиков и других ПАВ. </w:t>
      </w:r>
    </w:p>
    <w:p w:rsidR="00593454" w:rsidRPr="006A311F" w:rsidRDefault="006A311F">
      <w:pPr>
        <w:ind w:left="581" w:right="73" w:firstLine="0"/>
        <w:rPr>
          <w:sz w:val="24"/>
          <w:szCs w:val="24"/>
        </w:rPr>
      </w:pPr>
      <w:r w:rsidRPr="006A311F">
        <w:rPr>
          <w:sz w:val="24"/>
          <w:szCs w:val="24"/>
        </w:rPr>
        <w:t xml:space="preserve">Были организованы: </w:t>
      </w:r>
    </w:p>
    <w:p w:rsidR="00593454" w:rsidRPr="006A311F" w:rsidRDefault="006A311F">
      <w:pPr>
        <w:ind w:left="-1" w:right="73"/>
        <w:rPr>
          <w:sz w:val="24"/>
          <w:szCs w:val="24"/>
        </w:rPr>
      </w:pPr>
      <w:r w:rsidRPr="006A311F">
        <w:rPr>
          <w:sz w:val="24"/>
          <w:szCs w:val="24"/>
        </w:rPr>
        <w:t xml:space="preserve">− выступление агитбригад «Мы за здоровый образ жизни»,  участие в акции «Количество свечек зависит от тебя»; </w:t>
      </w:r>
    </w:p>
    <w:p w:rsidR="00593454" w:rsidRPr="006A311F" w:rsidRDefault="006A311F">
      <w:pPr>
        <w:spacing w:after="15" w:line="305" w:lineRule="auto"/>
        <w:ind w:left="-1" w:right="0" w:firstLine="566"/>
        <w:jc w:val="left"/>
        <w:rPr>
          <w:sz w:val="24"/>
          <w:szCs w:val="24"/>
        </w:rPr>
      </w:pPr>
      <w:r w:rsidRPr="006A311F">
        <w:rPr>
          <w:sz w:val="24"/>
          <w:szCs w:val="24"/>
        </w:rPr>
        <w:lastRenderedPageBreak/>
        <w:t xml:space="preserve">− участие в конкурсе социальных плакатов «Мы выбираем жизнь!»; − проведение классных часов и бесед на антинаркотические темы с использованием ИКТ-технологий; </w:t>
      </w:r>
    </w:p>
    <w:p w:rsidR="00593454" w:rsidRPr="006A311F" w:rsidRDefault="006A311F">
      <w:pPr>
        <w:ind w:left="-1" w:right="73" w:firstLine="0"/>
        <w:rPr>
          <w:sz w:val="24"/>
          <w:szCs w:val="24"/>
        </w:rPr>
      </w:pPr>
      <w:r w:rsidRPr="006A311F">
        <w:rPr>
          <w:sz w:val="24"/>
          <w:szCs w:val="24"/>
        </w:rPr>
        <w:t xml:space="preserve">− книжная выставка «Я выбираю жизнь» в школьной библиотеке; </w:t>
      </w:r>
    </w:p>
    <w:p w:rsidR="00593454" w:rsidRPr="006A311F" w:rsidRDefault="006A311F">
      <w:pPr>
        <w:ind w:left="-1" w:right="73" w:firstLine="0"/>
        <w:rPr>
          <w:sz w:val="24"/>
          <w:szCs w:val="24"/>
        </w:rPr>
      </w:pPr>
      <w:r w:rsidRPr="006A311F">
        <w:rPr>
          <w:sz w:val="24"/>
          <w:szCs w:val="24"/>
        </w:rPr>
        <w:t xml:space="preserve">− лекции с участием сотрудников Центра здоровья, сотрудников ШЦПМСС </w:t>
      </w:r>
    </w:p>
    <w:p w:rsidR="00593454" w:rsidRPr="006A311F" w:rsidRDefault="006A311F">
      <w:pPr>
        <w:ind w:left="-1" w:right="73" w:firstLine="0"/>
        <w:rPr>
          <w:sz w:val="24"/>
          <w:szCs w:val="24"/>
        </w:rPr>
      </w:pPr>
      <w:r w:rsidRPr="006A311F">
        <w:rPr>
          <w:sz w:val="24"/>
          <w:szCs w:val="24"/>
        </w:rPr>
        <w:t>«Ресурс»</w:t>
      </w:r>
      <w:r w:rsidR="003E0497">
        <w:rPr>
          <w:sz w:val="24"/>
          <w:szCs w:val="24"/>
        </w:rPr>
        <w:t>, «Сердаш»</w:t>
      </w:r>
      <w:r w:rsidRPr="006A311F">
        <w:rPr>
          <w:sz w:val="24"/>
          <w:szCs w:val="24"/>
        </w:rPr>
        <w:t xml:space="preserve">. </w:t>
      </w:r>
    </w:p>
    <w:p w:rsidR="00E619C3" w:rsidRPr="00E619C3" w:rsidRDefault="006A311F" w:rsidP="00E619C3">
      <w:pPr>
        <w:ind w:firstLine="540"/>
        <w:rPr>
          <w:color w:val="auto"/>
          <w:sz w:val="24"/>
          <w:szCs w:val="24"/>
        </w:rPr>
      </w:pPr>
      <w:r w:rsidRPr="00E619C3">
        <w:rPr>
          <w:color w:val="auto"/>
          <w:sz w:val="24"/>
          <w:szCs w:val="24"/>
        </w:rPr>
        <w:t xml:space="preserve"> </w:t>
      </w:r>
      <w:r w:rsidR="00E619C3" w:rsidRPr="00E619C3">
        <w:rPr>
          <w:color w:val="auto"/>
          <w:sz w:val="24"/>
          <w:szCs w:val="24"/>
        </w:rPr>
        <w:t xml:space="preserve">В рамках реализации </w:t>
      </w:r>
      <w:r w:rsidR="00E619C3" w:rsidRPr="00E619C3">
        <w:rPr>
          <w:b/>
          <w:color w:val="auto"/>
          <w:sz w:val="24"/>
          <w:szCs w:val="24"/>
        </w:rPr>
        <w:t xml:space="preserve">духовно-нравственного воспитания </w:t>
      </w:r>
      <w:r w:rsidR="00E619C3" w:rsidRPr="00E619C3">
        <w:rPr>
          <w:color w:val="auto"/>
          <w:sz w:val="24"/>
          <w:szCs w:val="24"/>
        </w:rPr>
        <w:t xml:space="preserve">традиционно прошла акция «Милосердия», в которой приняли участие все учащиеся, и родители нашей школы. Ежегодно учащиеся начальной школы принимают участие в акции «Дневник Добрых Дел», «Культурный дневник». В рамках этой акции была оказана помощь Дому ребенка. Совет старшеклассников принял участие в ярмарке в рамках акции Добрая Казань. </w:t>
      </w:r>
    </w:p>
    <w:p w:rsidR="00E619C3" w:rsidRPr="00E619C3" w:rsidRDefault="00E619C3" w:rsidP="00E619C3">
      <w:pPr>
        <w:spacing w:after="200" w:line="276" w:lineRule="auto"/>
        <w:ind w:left="426" w:right="0" w:firstLine="283"/>
        <w:rPr>
          <w:color w:val="auto"/>
          <w:sz w:val="24"/>
          <w:szCs w:val="24"/>
        </w:rPr>
      </w:pPr>
      <w:r w:rsidRPr="00E619C3">
        <w:rPr>
          <w:b/>
          <w:color w:val="auto"/>
          <w:sz w:val="24"/>
          <w:szCs w:val="24"/>
        </w:rPr>
        <w:t>Патриотическое воспитание</w:t>
      </w:r>
      <w:r w:rsidRPr="00E619C3">
        <w:rPr>
          <w:color w:val="auto"/>
          <w:sz w:val="24"/>
          <w:szCs w:val="24"/>
        </w:rPr>
        <w:t xml:space="preserve"> подрастающего поколения всегда являлось одной из важнейших задач современной школы, ведь детство и юность – самая благодатная пора для привития священного чувства любви к Родине. Под патриотическим воспитанием понимается постепенное формирование у учащихся любви к своей Родине, постоянной готовности к ее защите. Патриотизм – одна из важнейших черт всесторонне развитой личности и отличительное качество граждан России во все времена. Вместе с тем, воспитание патриотизма – это неустанная работа по созданию у школьников чувства гордости за свою Родину и свой народ, уважения к его великим свершениям и достойным страницам прошлого.</w:t>
      </w:r>
    </w:p>
    <w:p w:rsidR="00E619C3" w:rsidRPr="00E619C3" w:rsidRDefault="00E619C3" w:rsidP="00E619C3">
      <w:pPr>
        <w:spacing w:after="200" w:line="276" w:lineRule="auto"/>
        <w:ind w:left="426" w:right="0" w:firstLine="283"/>
        <w:rPr>
          <w:color w:val="auto"/>
          <w:sz w:val="24"/>
          <w:szCs w:val="24"/>
        </w:rPr>
      </w:pPr>
      <w:r w:rsidRPr="00E619C3">
        <w:rPr>
          <w:color w:val="auto"/>
          <w:sz w:val="24"/>
          <w:szCs w:val="24"/>
        </w:rPr>
        <w:t>Многовековая история наших народов свидетельствует, что без патриотизма немыслимо создать сильную державу, невозможно привить людям понимание их гражданского долга и уважения к закону. Поэтому патриотическое воспитание всегда и везде рассматривается как фактор консолидации всего общества, является источником и средством духовного, политического и экономического возрождения страны, ее государственной целостности и безопасности.</w:t>
      </w:r>
    </w:p>
    <w:p w:rsidR="00E619C3" w:rsidRPr="00E619C3" w:rsidRDefault="00E619C3" w:rsidP="00E619C3">
      <w:pPr>
        <w:spacing w:after="200" w:line="276" w:lineRule="auto"/>
        <w:ind w:left="426" w:right="0" w:firstLine="283"/>
        <w:rPr>
          <w:color w:val="auto"/>
          <w:sz w:val="24"/>
          <w:szCs w:val="24"/>
        </w:rPr>
      </w:pPr>
      <w:r w:rsidRPr="00E619C3">
        <w:rPr>
          <w:color w:val="auto"/>
          <w:sz w:val="24"/>
          <w:szCs w:val="24"/>
        </w:rPr>
        <w:t xml:space="preserve">Ежегодно в школе составляется план работы по гражданско-патриотическому воспитанию. </w:t>
      </w:r>
    </w:p>
    <w:p w:rsidR="00E619C3" w:rsidRPr="00E619C3" w:rsidRDefault="00E619C3" w:rsidP="00E619C3">
      <w:pPr>
        <w:spacing w:after="200" w:line="276" w:lineRule="auto"/>
        <w:ind w:left="0" w:right="0" w:firstLine="708"/>
        <w:rPr>
          <w:color w:val="auto"/>
          <w:sz w:val="24"/>
          <w:szCs w:val="24"/>
        </w:rPr>
      </w:pPr>
      <w:r w:rsidRPr="00E619C3">
        <w:rPr>
          <w:color w:val="auto"/>
          <w:sz w:val="24"/>
          <w:szCs w:val="24"/>
        </w:rPr>
        <w:t>Патриотическое воспитание выступает в качестве важного внутреннего мобилизующего ресурса развития общества, активной гражданской позиции личности, готовности к самоотверженному служению своему Отечества.</w:t>
      </w:r>
    </w:p>
    <w:p w:rsidR="00E619C3" w:rsidRPr="00E619C3" w:rsidRDefault="00E619C3" w:rsidP="00E619C3">
      <w:pPr>
        <w:spacing w:after="200" w:line="276" w:lineRule="auto"/>
        <w:ind w:left="0" w:right="0" w:firstLine="708"/>
        <w:rPr>
          <w:color w:val="auto"/>
          <w:sz w:val="24"/>
          <w:szCs w:val="24"/>
        </w:rPr>
      </w:pPr>
      <w:r w:rsidRPr="00E619C3">
        <w:rPr>
          <w:color w:val="auto"/>
          <w:sz w:val="24"/>
          <w:szCs w:val="24"/>
        </w:rPr>
        <w:t xml:space="preserve">Одним из ежегодных конкурсов для ребят является конкурс </w:t>
      </w:r>
      <w:r w:rsidRPr="00E619C3">
        <w:rPr>
          <w:b/>
          <w:color w:val="auto"/>
          <w:sz w:val="24"/>
          <w:szCs w:val="24"/>
        </w:rPr>
        <w:t xml:space="preserve">«Смотра строя и песни» </w:t>
      </w:r>
      <w:r w:rsidRPr="00E619C3">
        <w:rPr>
          <w:color w:val="auto"/>
          <w:sz w:val="24"/>
          <w:szCs w:val="24"/>
        </w:rPr>
        <w:t>Он проводится для учащихся 1-10 классов.</w:t>
      </w:r>
    </w:p>
    <w:p w:rsidR="00E619C3" w:rsidRPr="00E619C3" w:rsidRDefault="00E619C3" w:rsidP="00E619C3">
      <w:pPr>
        <w:spacing w:after="200" w:line="276" w:lineRule="auto"/>
        <w:ind w:left="0" w:right="0" w:firstLine="708"/>
        <w:rPr>
          <w:color w:val="auto"/>
          <w:sz w:val="24"/>
          <w:szCs w:val="24"/>
        </w:rPr>
      </w:pPr>
      <w:r w:rsidRPr="00E619C3">
        <w:rPr>
          <w:color w:val="auto"/>
          <w:sz w:val="24"/>
          <w:szCs w:val="24"/>
        </w:rPr>
        <w:t>Особое место занимают встречи с ветеранами войны и военной службы: они могут доходчиво объяснить смысл народного подвига, массового героизма, патриотизма и высокой нравственности нашего народа и нашей армии. Глубокое изучение культурного наследия периода Великой Отечественной войны даёт ученикам хороший нравственный импульс: они становятся серьёзнее, вдумчивее, рассудительнее, внимательнее.</w:t>
      </w:r>
    </w:p>
    <w:p w:rsidR="00E619C3" w:rsidRPr="00E619C3" w:rsidRDefault="00E619C3" w:rsidP="00E619C3">
      <w:pPr>
        <w:shd w:val="clear" w:color="auto" w:fill="FFFFFF"/>
        <w:spacing w:after="200" w:line="322" w:lineRule="exact"/>
        <w:ind w:left="0" w:right="0" w:firstLine="567"/>
        <w:rPr>
          <w:color w:val="auto"/>
          <w:sz w:val="24"/>
          <w:szCs w:val="24"/>
        </w:rPr>
      </w:pPr>
      <w:r w:rsidRPr="00E619C3">
        <w:rPr>
          <w:color w:val="auto"/>
          <w:spacing w:val="-1"/>
          <w:sz w:val="24"/>
          <w:szCs w:val="24"/>
        </w:rPr>
        <w:t xml:space="preserve">Торжественным шествиям на 9 Мая, шествию </w:t>
      </w:r>
      <w:r w:rsidRPr="00E619C3">
        <w:rPr>
          <w:b/>
          <w:color w:val="auto"/>
          <w:sz w:val="24"/>
          <w:szCs w:val="24"/>
        </w:rPr>
        <w:t>Бессмертного полка</w:t>
      </w:r>
      <w:r w:rsidRPr="00E619C3">
        <w:rPr>
          <w:color w:val="auto"/>
          <w:sz w:val="24"/>
          <w:szCs w:val="24"/>
        </w:rPr>
        <w:t xml:space="preserve"> мы придаем особое значение, ведь они несут отблеск Великой Победы и тесно сближают фронтовое поколение россиян с нынешним поколением – молодежью.</w:t>
      </w:r>
    </w:p>
    <w:p w:rsidR="00E619C3" w:rsidRPr="00E619C3" w:rsidRDefault="00E619C3" w:rsidP="00E619C3">
      <w:pPr>
        <w:shd w:val="clear" w:color="auto" w:fill="FFFFFF"/>
        <w:spacing w:after="200" w:line="322" w:lineRule="exact"/>
        <w:ind w:left="0" w:right="5" w:firstLine="709"/>
        <w:rPr>
          <w:color w:val="auto"/>
          <w:sz w:val="24"/>
          <w:szCs w:val="24"/>
        </w:rPr>
      </w:pPr>
      <w:r w:rsidRPr="00E619C3">
        <w:rPr>
          <w:color w:val="auto"/>
          <w:sz w:val="24"/>
          <w:szCs w:val="24"/>
        </w:rPr>
        <w:lastRenderedPageBreak/>
        <w:t xml:space="preserve">В МБОУ «Школа №43» ежегодно работает </w:t>
      </w:r>
      <w:r w:rsidRPr="00E619C3">
        <w:rPr>
          <w:b/>
          <w:color w:val="auto"/>
          <w:sz w:val="24"/>
          <w:szCs w:val="24"/>
        </w:rPr>
        <w:t xml:space="preserve">пришкольный летний лагерь  </w:t>
      </w:r>
      <w:r w:rsidRPr="00E619C3">
        <w:rPr>
          <w:color w:val="auto"/>
          <w:sz w:val="24"/>
          <w:szCs w:val="24"/>
        </w:rPr>
        <w:t>в количестве 1</w:t>
      </w:r>
      <w:r>
        <w:rPr>
          <w:color w:val="auto"/>
          <w:sz w:val="24"/>
          <w:szCs w:val="24"/>
        </w:rPr>
        <w:t>1</w:t>
      </w:r>
      <w:r w:rsidRPr="00E619C3">
        <w:rPr>
          <w:color w:val="auto"/>
          <w:sz w:val="24"/>
          <w:szCs w:val="24"/>
        </w:rPr>
        <w:t>0 человек. Программа насыщена экскурсиями в кинотеатр, в боулинг, в зоопарк, в дельфинарий, в театр и много различных мероприятий, способных организовать досуг детей полноценным,  поучительным, интересным.</w:t>
      </w:r>
    </w:p>
    <w:p w:rsidR="00593454" w:rsidRPr="00E619C3" w:rsidRDefault="00E619C3" w:rsidP="00E619C3">
      <w:pPr>
        <w:spacing w:after="200" w:line="276" w:lineRule="auto"/>
        <w:ind w:left="0" w:right="0" w:firstLine="709"/>
        <w:rPr>
          <w:b/>
          <w:color w:val="auto"/>
          <w:sz w:val="24"/>
          <w:szCs w:val="24"/>
        </w:rPr>
      </w:pPr>
      <w:r w:rsidRPr="00E619C3">
        <w:rPr>
          <w:color w:val="auto"/>
          <w:sz w:val="24"/>
          <w:szCs w:val="24"/>
        </w:rPr>
        <w:t>Задачи воспитательной работы достигаются через: систему дополнительного образования, связей с общественными организациями, участие в районных, городских мероприятиях, проведение ключевых и традиционных дел</w:t>
      </w:r>
      <w:r>
        <w:rPr>
          <w:b/>
          <w:color w:val="auto"/>
          <w:sz w:val="24"/>
          <w:szCs w:val="24"/>
        </w:rPr>
        <w:t>.</w:t>
      </w:r>
    </w:p>
    <w:p w:rsidR="00593454" w:rsidRPr="00E619C3" w:rsidRDefault="006A311F">
      <w:pPr>
        <w:pStyle w:val="1"/>
        <w:ind w:left="9"/>
        <w:rPr>
          <w:b/>
          <w:sz w:val="24"/>
          <w:szCs w:val="24"/>
        </w:rPr>
      </w:pPr>
      <w:r w:rsidRPr="00E619C3">
        <w:rPr>
          <w:b/>
          <w:sz w:val="24"/>
          <w:szCs w:val="24"/>
        </w:rPr>
        <w:t>Дополнительное образование</w:t>
      </w:r>
      <w:r w:rsidRPr="00E619C3">
        <w:rPr>
          <w:b/>
          <w:sz w:val="24"/>
          <w:szCs w:val="24"/>
          <w:u w:val="none"/>
        </w:rPr>
        <w:t xml:space="preserve"> </w:t>
      </w:r>
    </w:p>
    <w:p w:rsidR="00593454" w:rsidRPr="006A311F" w:rsidRDefault="006A311F">
      <w:pPr>
        <w:ind w:left="-1" w:right="73"/>
        <w:rPr>
          <w:sz w:val="24"/>
          <w:szCs w:val="24"/>
        </w:rPr>
      </w:pPr>
      <w:r w:rsidRPr="006A311F">
        <w:rPr>
          <w:sz w:val="24"/>
          <w:szCs w:val="24"/>
        </w:rPr>
        <w:t xml:space="preserve">Система дополнительного образования является одним из важных условий полноценного творческого развития ребенка. </w:t>
      </w:r>
    </w:p>
    <w:p w:rsidR="00593454" w:rsidRPr="006A311F" w:rsidRDefault="006A311F">
      <w:pPr>
        <w:ind w:left="-1" w:right="73"/>
        <w:rPr>
          <w:sz w:val="24"/>
          <w:szCs w:val="24"/>
        </w:rPr>
      </w:pPr>
      <w:r w:rsidRPr="006A311F">
        <w:rPr>
          <w:sz w:val="24"/>
          <w:szCs w:val="24"/>
        </w:rPr>
        <w:t xml:space="preserve">Большую помощь в воспитательной работе, в развитии творческих и индивидуальных способностей обучающихся оказывает кружковая работа. В этом учебном году в школе были открыты кружки и спортивные секции: </w:t>
      </w:r>
    </w:p>
    <w:p w:rsidR="00593454" w:rsidRPr="006A311F" w:rsidRDefault="006A311F">
      <w:pPr>
        <w:numPr>
          <w:ilvl w:val="0"/>
          <w:numId w:val="4"/>
        </w:numPr>
        <w:ind w:right="73" w:hanging="567"/>
        <w:rPr>
          <w:sz w:val="24"/>
          <w:szCs w:val="24"/>
        </w:rPr>
      </w:pPr>
      <w:r w:rsidRPr="006A311F">
        <w:rPr>
          <w:sz w:val="24"/>
          <w:szCs w:val="24"/>
        </w:rPr>
        <w:t xml:space="preserve">Вокальный кружок </w:t>
      </w:r>
    </w:p>
    <w:p w:rsidR="00593454" w:rsidRPr="006A311F" w:rsidRDefault="006A311F">
      <w:pPr>
        <w:numPr>
          <w:ilvl w:val="0"/>
          <w:numId w:val="4"/>
        </w:numPr>
        <w:spacing w:after="35"/>
        <w:ind w:right="73" w:hanging="567"/>
        <w:rPr>
          <w:sz w:val="24"/>
          <w:szCs w:val="24"/>
        </w:rPr>
      </w:pPr>
      <w:r w:rsidRPr="006A311F">
        <w:rPr>
          <w:sz w:val="24"/>
          <w:szCs w:val="24"/>
        </w:rPr>
        <w:t xml:space="preserve">ИЗО </w:t>
      </w:r>
    </w:p>
    <w:p w:rsidR="00593454" w:rsidRPr="006A311F" w:rsidRDefault="003E0497">
      <w:pPr>
        <w:numPr>
          <w:ilvl w:val="0"/>
          <w:numId w:val="4"/>
        </w:numPr>
        <w:ind w:right="73" w:hanging="567"/>
        <w:rPr>
          <w:sz w:val="24"/>
          <w:szCs w:val="24"/>
        </w:rPr>
      </w:pPr>
      <w:r>
        <w:rPr>
          <w:sz w:val="24"/>
          <w:szCs w:val="24"/>
        </w:rPr>
        <w:t>ШУС</w:t>
      </w:r>
    </w:p>
    <w:p w:rsidR="00593454" w:rsidRPr="006A311F" w:rsidRDefault="006A311F">
      <w:pPr>
        <w:numPr>
          <w:ilvl w:val="0"/>
          <w:numId w:val="4"/>
        </w:numPr>
        <w:ind w:right="73" w:hanging="567"/>
        <w:rPr>
          <w:sz w:val="24"/>
          <w:szCs w:val="24"/>
        </w:rPr>
      </w:pPr>
      <w:r w:rsidRPr="006A311F">
        <w:rPr>
          <w:sz w:val="24"/>
          <w:szCs w:val="24"/>
        </w:rPr>
        <w:t xml:space="preserve">Волейбол </w:t>
      </w:r>
    </w:p>
    <w:p w:rsidR="00593454" w:rsidRPr="006A311F" w:rsidRDefault="003E0497">
      <w:pPr>
        <w:numPr>
          <w:ilvl w:val="0"/>
          <w:numId w:val="4"/>
        </w:numPr>
        <w:ind w:right="73" w:hanging="567"/>
        <w:rPr>
          <w:sz w:val="24"/>
          <w:szCs w:val="24"/>
        </w:rPr>
      </w:pPr>
      <w:r>
        <w:rPr>
          <w:sz w:val="24"/>
          <w:szCs w:val="24"/>
        </w:rPr>
        <w:t>Хореография</w:t>
      </w:r>
    </w:p>
    <w:p w:rsidR="00593454" w:rsidRPr="006A311F" w:rsidRDefault="003E0497">
      <w:pPr>
        <w:numPr>
          <w:ilvl w:val="0"/>
          <w:numId w:val="4"/>
        </w:numPr>
        <w:ind w:right="73" w:hanging="567"/>
        <w:rPr>
          <w:sz w:val="24"/>
          <w:szCs w:val="24"/>
        </w:rPr>
      </w:pPr>
      <w:r>
        <w:rPr>
          <w:sz w:val="24"/>
          <w:szCs w:val="24"/>
        </w:rPr>
        <w:t>Футбол</w:t>
      </w:r>
    </w:p>
    <w:p w:rsidR="00593454" w:rsidRPr="006A311F" w:rsidRDefault="006A311F">
      <w:pPr>
        <w:ind w:left="-1" w:right="73"/>
        <w:rPr>
          <w:sz w:val="24"/>
          <w:szCs w:val="24"/>
        </w:rPr>
      </w:pPr>
      <w:r w:rsidRPr="006A311F">
        <w:rPr>
          <w:sz w:val="24"/>
          <w:szCs w:val="24"/>
        </w:rPr>
        <w:t>Итоги работы системы дополнительного образования учащихся можно оценить по результатам участия в различных конкурсах, фестивалях, соревнованиях. Необходимо отметить результативную работу всех  руководителей кружков,</w:t>
      </w:r>
      <w:r w:rsidR="003E0497">
        <w:rPr>
          <w:sz w:val="24"/>
          <w:szCs w:val="24"/>
        </w:rPr>
        <w:t xml:space="preserve"> классных руководителей,</w:t>
      </w:r>
      <w:r w:rsidRPr="006A311F">
        <w:rPr>
          <w:sz w:val="24"/>
          <w:szCs w:val="24"/>
        </w:rPr>
        <w:t xml:space="preserve"> чьи воспитанники активно участвовали в общественной жизни школы и занимали призовые места на мероприятиях районного и городского масштаба. Благодаря работе кружков и спортивных секций учащиеся школы принимают активное участие  и  часто  занимают  призовые места в различных творческих и интеллектуальных конкурсах. </w:t>
      </w:r>
    </w:p>
    <w:p w:rsidR="00593454" w:rsidRPr="006A311F" w:rsidRDefault="006A311F" w:rsidP="00EF63E4">
      <w:pPr>
        <w:ind w:left="-1" w:right="73"/>
        <w:rPr>
          <w:sz w:val="24"/>
          <w:szCs w:val="24"/>
        </w:rPr>
      </w:pPr>
      <w:r w:rsidRPr="006A311F">
        <w:rPr>
          <w:sz w:val="24"/>
          <w:szCs w:val="24"/>
        </w:rPr>
        <w:t xml:space="preserve">Выбор профилей осуществлен на основании опроса обучающихся и родителей. По итогам опроса  81% учащихся посещают объединения дополнительного образования. Из них 55, 2%  посещают 1 объединение, 20,8% - 2, а 3,8% - 3 и более. </w:t>
      </w:r>
    </w:p>
    <w:p w:rsidR="00593454" w:rsidRPr="006A311F" w:rsidRDefault="006A311F">
      <w:pPr>
        <w:spacing w:after="109" w:line="259" w:lineRule="auto"/>
        <w:ind w:left="32" w:right="0" w:firstLine="0"/>
        <w:jc w:val="left"/>
        <w:rPr>
          <w:sz w:val="24"/>
          <w:szCs w:val="24"/>
        </w:rPr>
      </w:pPr>
      <w:r w:rsidRPr="006A311F">
        <w:rPr>
          <w:noProof/>
          <w:sz w:val="24"/>
          <w:szCs w:val="24"/>
        </w:rPr>
        <w:drawing>
          <wp:inline distT="0" distB="0" distL="0" distR="0">
            <wp:extent cx="3158490" cy="2355850"/>
            <wp:effectExtent l="0" t="0" r="0" b="0"/>
            <wp:docPr id="1126" name="Picture 1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" name="Picture 112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58490" cy="235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454" w:rsidRPr="006A311F" w:rsidRDefault="006A311F">
      <w:pPr>
        <w:spacing w:after="0" w:line="259" w:lineRule="auto"/>
        <w:ind w:left="720" w:right="0" w:firstLine="0"/>
        <w:jc w:val="left"/>
        <w:rPr>
          <w:sz w:val="24"/>
          <w:szCs w:val="24"/>
        </w:rPr>
      </w:pPr>
      <w:r w:rsidRPr="006A311F">
        <w:rPr>
          <w:sz w:val="24"/>
          <w:szCs w:val="24"/>
        </w:rPr>
        <w:lastRenderedPageBreak/>
        <w:t xml:space="preserve"> </w:t>
      </w:r>
    </w:p>
    <w:p w:rsidR="00593454" w:rsidRPr="006A311F" w:rsidRDefault="006A311F">
      <w:pPr>
        <w:spacing w:after="0" w:line="259" w:lineRule="auto"/>
        <w:ind w:left="720" w:right="0" w:firstLine="0"/>
        <w:jc w:val="left"/>
        <w:rPr>
          <w:sz w:val="24"/>
          <w:szCs w:val="24"/>
        </w:rPr>
      </w:pPr>
      <w:r w:rsidRPr="006A311F">
        <w:rPr>
          <w:sz w:val="24"/>
          <w:szCs w:val="24"/>
        </w:rPr>
        <w:t xml:space="preserve"> </w:t>
      </w:r>
    </w:p>
    <w:p w:rsidR="00593454" w:rsidRPr="006A311F" w:rsidRDefault="006A311F">
      <w:pPr>
        <w:pStyle w:val="1"/>
        <w:tabs>
          <w:tab w:val="center" w:pos="720"/>
          <w:tab w:val="center" w:pos="6423"/>
        </w:tabs>
        <w:spacing w:after="0"/>
        <w:ind w:left="0" w:firstLine="0"/>
        <w:rPr>
          <w:sz w:val="24"/>
          <w:szCs w:val="24"/>
        </w:rPr>
      </w:pPr>
      <w:r w:rsidRPr="006A311F">
        <w:rPr>
          <w:rFonts w:ascii="Calibri" w:eastAsia="Calibri" w:hAnsi="Calibri" w:cs="Calibri"/>
          <w:sz w:val="24"/>
          <w:szCs w:val="24"/>
          <w:u w:val="none"/>
        </w:rPr>
        <w:tab/>
      </w:r>
      <w:r w:rsidRPr="006A311F">
        <w:rPr>
          <w:sz w:val="24"/>
          <w:szCs w:val="24"/>
          <w:u w:val="none"/>
          <w:vertAlign w:val="subscript"/>
        </w:rPr>
        <w:t xml:space="preserve"> </w:t>
      </w:r>
      <w:r w:rsidRPr="006A311F">
        <w:rPr>
          <w:sz w:val="24"/>
          <w:szCs w:val="24"/>
          <w:u w:val="none"/>
          <w:vertAlign w:val="subscript"/>
        </w:rPr>
        <w:tab/>
      </w:r>
      <w:r w:rsidRPr="006A311F">
        <w:rPr>
          <w:rFonts w:ascii="Calibri" w:eastAsia="Calibri" w:hAnsi="Calibri" w:cs="Calibri"/>
          <w:b/>
          <w:sz w:val="24"/>
          <w:szCs w:val="24"/>
          <w:u w:val="none"/>
        </w:rPr>
        <w:t>Занятость учащихся по направлениям</w:t>
      </w:r>
    </w:p>
    <w:p w:rsidR="00593454" w:rsidRPr="006A311F" w:rsidRDefault="006A311F">
      <w:pPr>
        <w:spacing w:after="0" w:line="259" w:lineRule="auto"/>
        <w:ind w:right="0" w:firstLine="0"/>
        <w:jc w:val="left"/>
        <w:rPr>
          <w:sz w:val="24"/>
          <w:szCs w:val="24"/>
        </w:rPr>
      </w:pPr>
      <w:r w:rsidRPr="006A311F">
        <w:rPr>
          <w:rFonts w:ascii="Calibri" w:eastAsia="Calibri" w:hAnsi="Calibri" w:cs="Calibri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6026901" cy="2649924"/>
                <wp:effectExtent l="0" t="0" r="0" b="0"/>
                <wp:docPr id="46868" name="Group 468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6901" cy="2649924"/>
                          <a:chOff x="0" y="0"/>
                          <a:chExt cx="6026901" cy="2649924"/>
                        </a:xfrm>
                      </wpg:grpSpPr>
                      <wps:wsp>
                        <wps:cNvPr id="1111" name="Rectangle 1111"/>
                        <wps:cNvSpPr/>
                        <wps:spPr>
                          <a:xfrm>
                            <a:off x="448361" y="0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2" name="Rectangle 1112"/>
                        <wps:cNvSpPr/>
                        <wps:spPr>
                          <a:xfrm>
                            <a:off x="448361" y="204215"/>
                            <a:ext cx="58781" cy="260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3" name="Rectangle 1113"/>
                        <wps:cNvSpPr/>
                        <wps:spPr>
                          <a:xfrm>
                            <a:off x="448361" y="408432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4" name="Rectangle 1114"/>
                        <wps:cNvSpPr/>
                        <wps:spPr>
                          <a:xfrm>
                            <a:off x="448361" y="612648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5" name="Rectangle 1115"/>
                        <wps:cNvSpPr/>
                        <wps:spPr>
                          <a:xfrm>
                            <a:off x="0" y="816864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6" name="Rectangle 1116"/>
                        <wps:cNvSpPr/>
                        <wps:spPr>
                          <a:xfrm>
                            <a:off x="0" y="1021080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7" name="Rectangle 1117"/>
                        <wps:cNvSpPr/>
                        <wps:spPr>
                          <a:xfrm>
                            <a:off x="448361" y="1225549"/>
                            <a:ext cx="58781" cy="260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8" name="Rectangle 1118"/>
                        <wps:cNvSpPr/>
                        <wps:spPr>
                          <a:xfrm>
                            <a:off x="448361" y="1432814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9" name="Rectangle 1119"/>
                        <wps:cNvSpPr/>
                        <wps:spPr>
                          <a:xfrm>
                            <a:off x="448361" y="1637030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0" name="Rectangle 1120"/>
                        <wps:cNvSpPr/>
                        <wps:spPr>
                          <a:xfrm>
                            <a:off x="448361" y="1841246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1" name="Rectangle 1121"/>
                        <wps:cNvSpPr/>
                        <wps:spPr>
                          <a:xfrm>
                            <a:off x="448361" y="2045487"/>
                            <a:ext cx="58781" cy="260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2" name="Rectangle 1122"/>
                        <wps:cNvSpPr/>
                        <wps:spPr>
                          <a:xfrm>
                            <a:off x="448361" y="2250008"/>
                            <a:ext cx="58781" cy="260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4" name="Rectangle 1124"/>
                        <wps:cNvSpPr/>
                        <wps:spPr>
                          <a:xfrm>
                            <a:off x="0" y="2454224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8" name="Picture 112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583806" y="23207"/>
                            <a:ext cx="3176331" cy="19342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857" name="Rectangle 46857"/>
                        <wps:cNvSpPr/>
                        <wps:spPr>
                          <a:xfrm>
                            <a:off x="5141519" y="341275"/>
                            <a:ext cx="173600" cy="190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>38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858" name="Rectangle 46858"/>
                        <wps:cNvSpPr/>
                        <wps:spPr>
                          <a:xfrm>
                            <a:off x="5271004" y="341275"/>
                            <a:ext cx="123387" cy="190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866" name="Rectangle 46866"/>
                        <wps:cNvSpPr/>
                        <wps:spPr>
                          <a:xfrm>
                            <a:off x="4647384" y="1349344"/>
                            <a:ext cx="123258" cy="1898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865" name="Rectangle 46865"/>
                        <wps:cNvSpPr/>
                        <wps:spPr>
                          <a:xfrm>
                            <a:off x="4517907" y="1349344"/>
                            <a:ext cx="173504" cy="1898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>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864" name="Rectangle 46864"/>
                        <wps:cNvSpPr/>
                        <wps:spPr>
                          <a:xfrm>
                            <a:off x="3586187" y="1314226"/>
                            <a:ext cx="123387" cy="190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863" name="Rectangle 46863"/>
                        <wps:cNvSpPr/>
                        <wps:spPr>
                          <a:xfrm>
                            <a:off x="3456702" y="1314226"/>
                            <a:ext cx="173600" cy="190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>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861" name="Rectangle 46861"/>
                        <wps:cNvSpPr/>
                        <wps:spPr>
                          <a:xfrm>
                            <a:off x="2780272" y="933032"/>
                            <a:ext cx="173504" cy="189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>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862" name="Rectangle 46862"/>
                        <wps:cNvSpPr/>
                        <wps:spPr>
                          <a:xfrm>
                            <a:off x="2909749" y="933032"/>
                            <a:ext cx="123258" cy="189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860" name="Rectangle 46860"/>
                        <wps:cNvSpPr/>
                        <wps:spPr>
                          <a:xfrm>
                            <a:off x="2736978" y="635933"/>
                            <a:ext cx="123386" cy="190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859" name="Rectangle 46859"/>
                        <wps:cNvSpPr/>
                        <wps:spPr>
                          <a:xfrm>
                            <a:off x="2672236" y="635933"/>
                            <a:ext cx="87492" cy="190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856" name="Rectangle 46856"/>
                        <wps:cNvSpPr/>
                        <wps:spPr>
                          <a:xfrm>
                            <a:off x="2962326" y="453588"/>
                            <a:ext cx="123258" cy="1898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855" name="Rectangle 46855"/>
                        <wps:cNvSpPr/>
                        <wps:spPr>
                          <a:xfrm>
                            <a:off x="2897452" y="453588"/>
                            <a:ext cx="87401" cy="1898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854" name="Rectangle 46854"/>
                        <wps:cNvSpPr/>
                        <wps:spPr>
                          <a:xfrm>
                            <a:off x="3574048" y="130932"/>
                            <a:ext cx="123387" cy="190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853" name="Rectangle 46853"/>
                        <wps:cNvSpPr/>
                        <wps:spPr>
                          <a:xfrm>
                            <a:off x="3444563" y="130932"/>
                            <a:ext cx="173600" cy="190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>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012" name="Shape 67012"/>
                        <wps:cNvSpPr/>
                        <wps:spPr>
                          <a:xfrm>
                            <a:off x="2856935" y="2012139"/>
                            <a:ext cx="56648" cy="61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8" h="61265">
                                <a:moveTo>
                                  <a:pt x="0" y="0"/>
                                </a:moveTo>
                                <a:lnTo>
                                  <a:pt x="56648" y="0"/>
                                </a:lnTo>
                                <a:lnTo>
                                  <a:pt x="56648" y="61265"/>
                                </a:lnTo>
                                <a:lnTo>
                                  <a:pt x="0" y="612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72A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2856935" y="2012138"/>
                            <a:ext cx="56648" cy="61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8" h="61265">
                                <a:moveTo>
                                  <a:pt x="0" y="61265"/>
                                </a:moveTo>
                                <a:lnTo>
                                  <a:pt x="56648" y="61265"/>
                                </a:lnTo>
                                <a:lnTo>
                                  <a:pt x="566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050" cap="flat">
                            <a:round/>
                          </a:ln>
                        </wps:spPr>
                        <wps:style>
                          <a:lnRef idx="1">
                            <a:srgbClr val="2D4F7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" name="Rectangle 1139"/>
                        <wps:cNvSpPr/>
                        <wps:spPr>
                          <a:xfrm>
                            <a:off x="2936458" y="1991103"/>
                            <a:ext cx="321034" cy="148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>спорт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013" name="Shape 67013"/>
                        <wps:cNvSpPr/>
                        <wps:spPr>
                          <a:xfrm>
                            <a:off x="3807811" y="2012138"/>
                            <a:ext cx="56648" cy="61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8" h="61265">
                                <a:moveTo>
                                  <a:pt x="0" y="0"/>
                                </a:moveTo>
                                <a:lnTo>
                                  <a:pt x="56648" y="0"/>
                                </a:lnTo>
                                <a:lnTo>
                                  <a:pt x="56648" y="61265"/>
                                </a:lnTo>
                                <a:lnTo>
                                  <a:pt x="0" y="612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464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3807811" y="2012138"/>
                            <a:ext cx="56648" cy="61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8" h="61265">
                                <a:moveTo>
                                  <a:pt x="0" y="61265"/>
                                </a:moveTo>
                                <a:lnTo>
                                  <a:pt x="56648" y="61265"/>
                                </a:lnTo>
                                <a:lnTo>
                                  <a:pt x="566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050" cap="flat">
                            <a:round/>
                          </a:ln>
                        </wps:spPr>
                        <wps:style>
                          <a:lnRef idx="1">
                            <a:srgbClr val="7B2E2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" name="Rectangle 1142"/>
                        <wps:cNvSpPr/>
                        <wps:spPr>
                          <a:xfrm>
                            <a:off x="3887874" y="1991103"/>
                            <a:ext cx="429751" cy="148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>музыка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014" name="Shape 67014"/>
                        <wps:cNvSpPr/>
                        <wps:spPr>
                          <a:xfrm>
                            <a:off x="4758687" y="2012138"/>
                            <a:ext cx="52601" cy="61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601" h="61265">
                                <a:moveTo>
                                  <a:pt x="0" y="0"/>
                                </a:moveTo>
                                <a:lnTo>
                                  <a:pt x="52601" y="0"/>
                                </a:lnTo>
                                <a:lnTo>
                                  <a:pt x="52601" y="61265"/>
                                </a:lnTo>
                                <a:lnTo>
                                  <a:pt x="0" y="612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9A54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4758687" y="2012138"/>
                            <a:ext cx="52601" cy="61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601" h="61265">
                                <a:moveTo>
                                  <a:pt x="0" y="61265"/>
                                </a:moveTo>
                                <a:lnTo>
                                  <a:pt x="52601" y="61265"/>
                                </a:lnTo>
                                <a:lnTo>
                                  <a:pt x="526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050" cap="flat">
                            <a:round/>
                          </a:ln>
                        </wps:spPr>
                        <wps:style>
                          <a:lnRef idx="1">
                            <a:srgbClr val="61773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5" name="Rectangle 1145"/>
                        <wps:cNvSpPr/>
                        <wps:spPr>
                          <a:xfrm>
                            <a:off x="4839182" y="1991103"/>
                            <a:ext cx="351749" cy="148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>худож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015" name="Shape 67015"/>
                        <wps:cNvSpPr/>
                        <wps:spPr>
                          <a:xfrm>
                            <a:off x="2856935" y="2209062"/>
                            <a:ext cx="56648" cy="56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8" h="56890">
                                <a:moveTo>
                                  <a:pt x="0" y="0"/>
                                </a:moveTo>
                                <a:lnTo>
                                  <a:pt x="56648" y="0"/>
                                </a:lnTo>
                                <a:lnTo>
                                  <a:pt x="56648" y="56890"/>
                                </a:lnTo>
                                <a:lnTo>
                                  <a:pt x="0" y="568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158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2856935" y="2209062"/>
                            <a:ext cx="56648" cy="56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8" h="56890">
                                <a:moveTo>
                                  <a:pt x="0" y="56890"/>
                                </a:moveTo>
                                <a:lnTo>
                                  <a:pt x="56648" y="56890"/>
                                </a:lnTo>
                                <a:lnTo>
                                  <a:pt x="566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050" cap="flat">
                            <a:round/>
                          </a:ln>
                        </wps:spPr>
                        <wps:style>
                          <a:lnRef idx="1">
                            <a:srgbClr val="4F3C6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" name="Rectangle 1148"/>
                        <wps:cNvSpPr/>
                        <wps:spPr>
                          <a:xfrm>
                            <a:off x="2936458" y="2185547"/>
                            <a:ext cx="747956" cy="148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>танцы+ театр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016" name="Shape 67016"/>
                        <wps:cNvSpPr/>
                        <wps:spPr>
                          <a:xfrm>
                            <a:off x="3807811" y="2209062"/>
                            <a:ext cx="56648" cy="56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8" h="56890">
                                <a:moveTo>
                                  <a:pt x="0" y="0"/>
                                </a:moveTo>
                                <a:lnTo>
                                  <a:pt x="56648" y="0"/>
                                </a:lnTo>
                                <a:lnTo>
                                  <a:pt x="56648" y="56890"/>
                                </a:lnTo>
                                <a:lnTo>
                                  <a:pt x="0" y="568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98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3807811" y="2209062"/>
                            <a:ext cx="56648" cy="56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8" h="56890">
                                <a:moveTo>
                                  <a:pt x="0" y="56890"/>
                                </a:moveTo>
                                <a:lnTo>
                                  <a:pt x="56648" y="56890"/>
                                </a:lnTo>
                                <a:lnTo>
                                  <a:pt x="566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050" cap="flat">
                            <a:round/>
                          </a:ln>
                        </wps:spPr>
                        <wps:style>
                          <a:lnRef idx="1">
                            <a:srgbClr val="2A6D7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1" name="Rectangle 1151"/>
                        <wps:cNvSpPr/>
                        <wps:spPr>
                          <a:xfrm>
                            <a:off x="3887874" y="2185547"/>
                            <a:ext cx="249229" cy="148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>техн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017" name="Shape 67017"/>
                        <wps:cNvSpPr/>
                        <wps:spPr>
                          <a:xfrm>
                            <a:off x="4758687" y="2209062"/>
                            <a:ext cx="52601" cy="56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601" h="56890">
                                <a:moveTo>
                                  <a:pt x="0" y="0"/>
                                </a:moveTo>
                                <a:lnTo>
                                  <a:pt x="52601" y="0"/>
                                </a:lnTo>
                                <a:lnTo>
                                  <a:pt x="52601" y="56890"/>
                                </a:lnTo>
                                <a:lnTo>
                                  <a:pt x="0" y="568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84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4758687" y="2209062"/>
                            <a:ext cx="52601" cy="56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601" h="56890">
                                <a:moveTo>
                                  <a:pt x="0" y="56890"/>
                                </a:moveTo>
                                <a:lnTo>
                                  <a:pt x="52601" y="56890"/>
                                </a:lnTo>
                                <a:lnTo>
                                  <a:pt x="526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050" cap="flat">
                            <a:round/>
                          </a:ln>
                        </wps:spPr>
                        <wps:style>
                          <a:lnRef idx="1">
                            <a:srgbClr val="A05D2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4" name="Rectangle 1154"/>
                        <wps:cNvSpPr/>
                        <wps:spPr>
                          <a:xfrm>
                            <a:off x="4839182" y="2185547"/>
                            <a:ext cx="737448" cy="148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>англ. + курсы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018" name="Shape 67018"/>
                        <wps:cNvSpPr/>
                        <wps:spPr>
                          <a:xfrm>
                            <a:off x="2856935" y="2401610"/>
                            <a:ext cx="56648" cy="56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8" h="56890">
                                <a:moveTo>
                                  <a:pt x="0" y="0"/>
                                </a:moveTo>
                                <a:lnTo>
                                  <a:pt x="56648" y="0"/>
                                </a:lnTo>
                                <a:lnTo>
                                  <a:pt x="56648" y="56890"/>
                                </a:lnTo>
                                <a:lnTo>
                                  <a:pt x="0" y="568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A9C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2856935" y="2401610"/>
                            <a:ext cx="56648" cy="56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8" h="56890">
                                <a:moveTo>
                                  <a:pt x="0" y="56890"/>
                                </a:moveTo>
                                <a:lnTo>
                                  <a:pt x="56648" y="56890"/>
                                </a:lnTo>
                                <a:lnTo>
                                  <a:pt x="566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050" cap="flat">
                            <a:round/>
                          </a:ln>
                        </wps:spPr>
                        <wps:style>
                          <a:lnRef idx="1">
                            <a:srgbClr val="8794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7" name="Rectangle 1157"/>
                        <wps:cNvSpPr/>
                        <wps:spPr>
                          <a:xfrm>
                            <a:off x="2936458" y="2380137"/>
                            <a:ext cx="870145" cy="148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>Не занимаются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8" name="Shape 1158"/>
                        <wps:cNvSpPr/>
                        <wps:spPr>
                          <a:xfrm>
                            <a:off x="2272868" y="2528517"/>
                            <a:ext cx="37540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4033">
                                <a:moveTo>
                                  <a:pt x="375403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05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6868" o:spid="_x0000_s1026" style="width:474.55pt;height:208.65pt;mso-position-horizontal-relative:char;mso-position-vertical-relative:line" coordsize="60269,26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">
                <v:rect id="Rectangle 1111" o:spid="_x0000_s1027" style="position:absolute;left:4483;width:588;height:2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+WUsUA&#10;AADdAAAADwAAAGRycy9kb3ducmV2LnhtbERPy27CMBC8I/UfrK3UGzjtoSIpJor6EBwpQYLeVvES&#10;R8TrKHZJytfXSEjMaVezM7OzyEfbijP1vnGs4HmWgCCunG64VrArv6ZzED4ga2wdk4I/8pAvHyYL&#10;zLQb+JvO21CLaMI+QwUmhC6T0leGLPqZ64gjd3S9xRDXvpa6xyGa21a+JMmrtNhwTDDY0buh6rT9&#10;tQpW8644rN1lqNvPn9V+s08/yjQo9fQ4Fm8gAo3hfnxTr3V8PwKubeII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35ZSxQAAAN0AAAAPAAAAAAAAAAAAAAAAAJgCAABkcnMv&#10;ZG93bnJldi54bWxQSwUGAAAAAAQABAD1AAAAigMAAAAA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12" o:spid="_x0000_s1028" style="position:absolute;left:4483;top:2042;width:588;height:2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0IJcQA&#10;AADdAAAADwAAAGRycy9kb3ducmV2LnhtbERPTWvCQBC9F/wPywi91U08lJi6imhLcrQqaG9DdkyC&#10;2dmQ3Sapv75bKHibx/uc5Xo0jeipc7VlBfEsAkFcWF1zqeB0/HhJQDiPrLGxTAp+yMF6NXlaYqrt&#10;wJ/UH3wpQgi7FBVU3replK6oyKCb2ZY4cFfbGfQBdqXUHQ4h3DRyHkWv0mDNoaHClrYVFbfDt1GQ&#10;Je3mktv7UDbvX9l5f17sjguv1PN03LyB8DT6h/jfneswP47n8PdNOE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NCCXEAAAA3QAAAA8AAAAAAAAAAAAAAAAAmAIAAGRycy9k&#10;b3ducmV2LnhtbFBLBQYAAAAABAAEAPUAAACJAwAAAAA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13" o:spid="_x0000_s1029" style="position:absolute;left:4483;top:4084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GtvsQA&#10;AADdAAAADwAAAGRycy9kb3ducmV2LnhtbERPTWvCQBC9F/oflil4q5tYEI2uEmqLHqsppL0N2TEJ&#10;zc6G7DaJ/vquIPQ2j/c56+1oGtFT52rLCuJpBIK4sLrmUsFn9v68AOE8ssbGMim4kIPt5vFhjYm2&#10;Ax+pP/lShBB2CSqovG8TKV1RkUE3tS1x4M62M+gD7EqpOxxCuGnkLIrm0mDNoaHCll4rKn5Ov0bB&#10;ftGmXwd7Hcrm7Xuff+TLXbb0Sk2exnQFwtPo/8V390GH+XH8Ar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Brb7EAAAA3QAAAA8AAAAAAAAAAAAAAAAAmAIAAGRycy9k&#10;b3ducmV2LnhtbFBLBQYAAAAABAAEAPUAAACJAwAAAAA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14" o:spid="_x0000_s1030" style="position:absolute;left:4483;top:6126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g1ysQA&#10;AADdAAAADwAAAGRycy9kb3ducmV2LnhtbERPTWvCQBC9F/oflil4q5tIEY2uEmqLHqsppL0N2TEJ&#10;zc6G7DaJ/vquIPQ2j/c56+1oGtFT52rLCuJpBIK4sLrmUsFn9v68AOE8ssbGMim4kIPt5vFhjYm2&#10;Ax+pP/lShBB2CSqovG8TKV1RkUE3tS1x4M62M+gD7EqpOxxCuGnkLIrm0mDNoaHCll4rKn5Ov0bB&#10;ftGmXwd7Hcrm7Xuff+TLXbb0Sk2exnQFwtPo/8V390GH+XH8Ar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oNcrEAAAA3QAAAA8AAAAAAAAAAAAAAAAAmAIAAGRycy9k&#10;b3ducmV2LnhtbFBLBQYAAAAABAAEAPUAAACJAwAAAAA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15" o:spid="_x0000_s1031" style="position:absolute;top:8168;width:587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SQUcQA&#10;AADdAAAADwAAAGRycy9kb3ducmV2LnhtbERPTWvCQBC9F/oflil4q5sIFY2uEmqLHqsppL0N2TEJ&#10;zc6G7DaJ/vquIPQ2j/c56+1oGtFT52rLCuJpBIK4sLrmUsFn9v68AOE8ssbGMim4kIPt5vFhjYm2&#10;Ax+pP/lShBB2CSqovG8TKV1RkUE3tS1x4M62M+gD7EqpOxxCuGnkLIrm0mDNoaHCll4rKn5Ov0bB&#10;ftGmXwd7Hcrm7Xuff+TLXbb0Sk2exnQFwtPo/8V390GH+XH8Ar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kkFHEAAAA3QAAAA8AAAAAAAAAAAAAAAAAmAIAAGRycy9k&#10;b3ducmV2LnhtbFBLBQYAAAAABAAEAPUAAACJAwAAAAA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16" o:spid="_x0000_s1032" style="position:absolute;top:10210;width:587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YOJsQA&#10;AADdAAAADwAAAGRycy9kb3ducmV2LnhtbERPTWvCQBC9C/6HZYTedJMeQkxdRbTFHFsVtLchOybB&#10;7GzIbpO0v75bKHibx/uc1WY0jeipc7VlBfEiAkFcWF1zqeB8epunIJxH1thYJgXf5GCznk5WmGk7&#10;8Af1R1+KEMIuQwWV920mpSsqMugWtiUO3M12Bn2AXSl1h0MIN418jqJEGqw5NFTY0q6i4n78MgoO&#10;abu95vZnKJvXz8Pl/bLcn5ZeqafZuH0B4Wn0D/G/O9dhfhwn8PdNO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2DibEAAAA3QAAAA8AAAAAAAAAAAAAAAAAmAIAAGRycy9k&#10;b3ducmV2LnhtbFBLBQYAAAAABAAEAPUAAACJAwAAAAA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17" o:spid="_x0000_s1033" style="position:absolute;left:4483;top:12255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qrvcQA&#10;AADdAAAADwAAAGRycy9kb3ducmV2LnhtbERPTWvCQBC9F/oflil4q5t4qBpdJdQWPVZTSHsbsmMS&#10;mp0N2W0S/fVdQehtHu9z1tvRNKKnztWWFcTTCARxYXXNpYLP7P15AcJ5ZI2NZVJwIQfbzePDGhNt&#10;Bz5Sf/KlCCHsElRQed8mUrqiIoNualviwJ1tZ9AH2JVSdziEcNPIWRS9SIM1h4YKW3qtqPg5/RoF&#10;+0Wbfh3sdSibt+99/pEvd9nSKzV5GtMVCE+j/xff3Qcd5sfxHG7fhB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6q73EAAAA3QAAAA8AAAAAAAAAAAAAAAAAmAIAAGRycy9k&#10;b3ducmV2LnhtbFBLBQYAAAAABAAEAPUAAACJAwAAAAA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18" o:spid="_x0000_s1034" style="position:absolute;left:4483;top:14328;width:588;height:2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U/z8YA&#10;AADdAAAADwAAAGRycy9kb3ducmV2LnhtbESPQW/CMAyF75P4D5GRuI20OyAoBIQGExwZIMFuVuO1&#10;1RqnagIt/Pr5MGk3W+/5vc+LVe9qdac2VJ4NpOMEFHHubcWFgfPp43UKKkRki7VnMvCgAKvl4GWB&#10;mfUdf9L9GAslIRwyNFDG2GRah7wkh2HsG2LRvn3rMMraFtq22Em4q/Vbkky0w4qlocSG3kvKf443&#10;Z2A3bdbXvX92Rb392l0Ol9nmNIvGjIb9eg4qUh//zX/Xeyv4aSq4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U/z8YAAADdAAAADwAAAAAAAAAAAAAAAACYAgAAZHJz&#10;L2Rvd25yZXYueG1sUEsFBgAAAAAEAAQA9QAAAIsDAAAAAA=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19" o:spid="_x0000_s1035" style="position:absolute;left:4483;top:16370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maVMQA&#10;AADdAAAADwAAAGRycy9kb3ducmV2LnhtbERPTWvCQBC9F/oflil4azbpQZLUVcS2mGOrhdTbkB2T&#10;YHY2ZFcT++u7gtDbPN7nLFaT6cSFBtdaVpBEMQjiyuqWawXf+4/nFITzyBo7y6TgSg5Wy8eHBeba&#10;jvxFl52vRQhhl6OCxvs+l9JVDRl0ke2JA3e0g0Ef4FBLPeAYwk0nX+J4Lg22HBoa7GnTUHXanY2C&#10;bdqvfwr7O9bd+2FbfpbZ2z7zSs2epvUrCE+T/xff3YUO85Mkg9s34QS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pmlTEAAAA3QAAAA8AAAAAAAAAAAAAAAAAmAIAAGRycy9k&#10;b3ducmV2LnhtbFBLBQYAAAAABAAEAPUAAACJAwAAAAA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20" o:spid="_x0000_s1036" style="position:absolute;left:4483;top:18412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/5dMYA&#10;AADdAAAADwAAAGRycy9kb3ducmV2LnhtbESPQW/CMAyF75P4D5GRuI0UDggKASHYBMcNJjFuVmPa&#10;isapmkDLfv18QOJm6z2/93mx6lyl7tSE0rOB0TABRZx5W3Ju4Of4+T4FFSKyxcozGXhQgNWy97bA&#10;1PqWv+l+iLmSEA4pGihirFOtQ1aQwzD0NbFoF984jLI2ubYNthLuKj1Okol2WLI0FFjTpqDserg5&#10;A7tpvf7d+782rz7Ou9PXabY9zqIxg363noOK1MWX+Xm9t4I/Ggu/fCMj6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/5dMYAAADdAAAADwAAAAAAAAAAAAAAAACYAgAAZHJz&#10;L2Rvd25yZXYueG1sUEsFBgAAAAAEAAQA9QAAAIsDAAAAAA=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21" o:spid="_x0000_s1037" style="position:absolute;left:4483;top:20454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Nc78QA&#10;AADdAAAADwAAAGRycy9kb3ducmV2LnhtbERPTWvCQBC9F/wPywi91U08lJi6imhLcrQqaG9DdkyC&#10;2dmQ3Sapv75bKHibx/uc5Xo0jeipc7VlBfEsAkFcWF1zqeB0/HhJQDiPrLGxTAp+yMF6NXlaYqrt&#10;wJ/UH3wpQgi7FBVU3replK6oyKCb2ZY4cFfbGfQBdqXUHQ4h3DRyHkWv0mDNoaHClrYVFbfDt1GQ&#10;Je3mktv7UDbvX9l5f17sjguv1PN03LyB8DT6h/jfneswP57H8PdNOE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zXO/EAAAA3QAAAA8AAAAAAAAAAAAAAAAAmAIAAGRycy9k&#10;b3ducmV2LnhtbFBLBQYAAAAABAAEAPUAAACJAwAAAAA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22" o:spid="_x0000_s1038" style="position:absolute;left:4483;top:22500;width:588;height:2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HCmMMA&#10;AADdAAAADwAAAGRycy9kb3ducmV2LnhtbERPS4vCMBC+C/6HMAt709QeRLtGkVXR4/qAurehGdti&#10;MylNtN399UYQvM3H95zZojOVuFPjSssKRsMIBHFmdcm5gtNxM5iAcB5ZY2WZFPyRg8W835thom3L&#10;e7offC5CCLsEFRTe14mULivIoBvamjhwF9sY9AE2udQNtiHcVDKOorE0WHJoKLCm74Ky6+FmFGwn&#10;9fK8s/9tXq1/t+lPOl0dp16pz49u+QXCU+ff4pd7p8P8URzD85twgp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2HCmMMAAADdAAAADwAAAAAAAAAAAAAAAACYAgAAZHJzL2Rv&#10;d25yZXYueG1sUEsFBgAAAAAEAAQA9QAAAIgDAAAAAA=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24" o:spid="_x0000_s1039" style="position:absolute;top:24542;width:587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T/d8MA&#10;AADdAAAADwAAAGRycy9kb3ducmV2LnhtbERPTYvCMBC9C/6HMMLeNFVEtBpFdEWPu1ZQb0MztsVm&#10;Upqs7frrNwuCt3m8z1msWlOKB9WusKxgOIhAEKdWF5wpOCW7/hSE88gaS8uk4JccrJbdzgJjbRv+&#10;psfRZyKEsItRQe59FUvp0pwMuoGtiAN3s7VBH2CdSV1jE8JNKUdRNJEGCw4NOVa0ySm9H3+Mgv20&#10;Wl8O9tlk5ed1f/46z7bJzCv10WvXcxCeWv8Wv9wHHeYPR2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8T/d8MAAADdAAAADwAAAAAAAAAAAAAAAACYAgAAZHJzL2Rv&#10;d25yZXYueG1sUEsFBgAAAAAEAAQA9QAAAIgDAAAAAA=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28" o:spid="_x0000_s1040" type="#_x0000_t75" style="position:absolute;left:25838;top:232;width:31763;height:193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VF5TIAAAA3QAAAA8AAABkcnMvZG93bnJldi54bWxEj0FPwkAQhe8m/ofNmHiTLQ0oKSyEKAQ8&#10;mChw4Tbpjt3G7mzTXUvl1zsHE28zeW/e+2axGnyjeupiHdjAeJSBIi6DrbkycDpuH2agYkK22AQm&#10;Az8UYbW8vVlgYcOFP6g/pEpJCMcCDbiU2kLrWDryGEehJRbtM3Qek6xdpW2HFwn3jc6z7FF7rFka&#10;HLb07Kj8Onx7A+en98nuOuQ73vN08/q2vrpj/2LM/d2wnoNKNKR/89/13gr+OBdc+UZG0Mt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TFReUyAAAAN0AAAAPAAAAAAAAAAAA&#10;AAAAAJ8CAABkcnMvZG93bnJldi54bWxQSwUGAAAAAAQABAD3AAAAlAMAAAAA&#10;">
                  <v:imagedata r:id="rId13" o:title=""/>
                </v:shape>
                <v:rect id="Rectangle 46857" o:spid="_x0000_s1041" style="position:absolute;left:51415;top:3412;width:1736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T1L8cA&#10;AADeAAAADwAAAGRycy9kb3ducmV2LnhtbESPQWvCQBSE70L/w/IK3nRTqRpTVxGr6NGqoN4e2dck&#10;NPs2ZFcT/fVdodDjMDPfMNN5a0pxo9oVlhW89SMQxKnVBWcKjod1LwbhPLLG0jIpuJOD+eylM8VE&#10;24a/6Lb3mQgQdgkqyL2vEildmpNB17cVcfC+bW3QB1lnUtfYBLgp5SCKRtJgwWEhx4qWOaU/+6tR&#10;sImrxXlrH01Wri6b0+40+TxMvFLd13bxAcJT6//Df+2tVvA+iodjeN4JV0D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k9S/HAAAA3gAAAA8AAAAAAAAAAAAAAAAAmAIAAGRy&#10;cy9kb3ducmV2LnhtbFBLBQYAAAAABAAEAPUAAACMAwAAAAA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>38</w:t>
                        </w:r>
                      </w:p>
                    </w:txbxContent>
                  </v:textbox>
                </v:rect>
                <v:rect id="Rectangle 46858" o:spid="_x0000_s1042" style="position:absolute;left:52710;top:3412;width:1233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thXcMA&#10;AADeAAAADwAAAGRycy9kb3ducmV2LnhtbERPy4rCMBTdC/MP4Q6403QGlVqNIqOiS1/gzO7SXNsy&#10;zU1poq1+vVkILg/nPZ23phQ3ql1hWcFXPwJBnFpdcKbgdFz3YhDOI2ssLZOCOzmYzz46U0y0bXhP&#10;t4PPRAhhl6CC3PsqkdKlORl0fVsRB+5ia4M+wDqTusYmhJtSfkfRSBosODTkWNFPTun/4WoUbOJq&#10;8bu1jyYrV3+b8+48Xh7HXqnuZ7uYgPDU+rf45d5qBYNRPAx7w51wBe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/thXcMAAADeAAAADwAAAAAAAAAAAAAAAACYAgAAZHJzL2Rv&#10;d25yZXYueG1sUEsFBgAAAAAEAAQA9QAAAIgDAAAAAA=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>%</w:t>
                        </w:r>
                      </w:p>
                    </w:txbxContent>
                  </v:textbox>
                </v:rect>
                <v:rect id="Rectangle 46866" o:spid="_x0000_s1043" style="position:absolute;left:46473;top:13493;width:1233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SaCccA&#10;AADeAAAADwAAAGRycy9kb3ducmV2LnhtbESPQWvCQBSE70L/w/IK3nRTkRBjNiKtosdWC+rtkX0m&#10;odm3IbuatL++WxB6HGbmGyZbDaYRd+pcbVnByzQCQVxYXXOp4PO4nSQgnEfW2FgmBd/kYJU/jTJM&#10;te35g+4HX4oAYZeigsr7NpXSFRUZdFPbEgfvajuDPsiulLrDPsBNI2dRFEuDNYeFClt6raj4OtyM&#10;gl3Srs97+9OXzeayO72fFm/HhVdq/DyslyA8Df4//GjvtYJ5nMQx/N0JV0D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EmgnHAAAA3gAAAA8AAAAAAAAAAAAAAAAAmAIAAGRy&#10;cy9kb3ducmV2LnhtbFBLBQYAAAAABAAEAPUAAACMAwAAAAA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>%</w:t>
                        </w:r>
                      </w:p>
                    </w:txbxContent>
                  </v:textbox>
                </v:rect>
                <v:rect id="Rectangle 46865" o:spid="_x0000_s1044" style="position:absolute;left:45179;top:13493;width:1735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YEfscA&#10;AADeAAAADwAAAGRycy9kb3ducmV2LnhtbESPT2vCQBTE7wW/w/KE3urG0oYYXUVsix7rH1Bvj+wz&#10;CWbfhuzWRD+9KxQ8DjPzG2Yy60wlLtS40rKC4SACQZxZXXKuYLf9eUtAOI+ssbJMCq7kYDbtvUww&#10;1bblNV02PhcBwi5FBYX3dSqlywoy6Aa2Jg7eyTYGfZBNLnWDbYCbSr5HUSwNlhwWCqxpUVB23vwZ&#10;Bcuknh9W9tbm1fdxuf/dj762I6/Ua7+bj0F46vwz/N9eaQUfcRJ/wuNOuAJye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uWBH7HAAAA3gAAAA8AAAAAAAAAAAAAAAAAmAIAAGRy&#10;cy9kb3ducmV2LnhtbFBLBQYAAAAABAAEAPUAAACMAwAAAAA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>14</w:t>
                        </w:r>
                      </w:p>
                    </w:txbxContent>
                  </v:textbox>
                </v:rect>
                <v:rect id="Rectangle 46864" o:spid="_x0000_s1045" style="position:absolute;left:35861;top:13142;width:1234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qh5cYA&#10;AADeAAAADwAAAGRycy9kb3ducmV2LnhtbESPT2vCQBTE74V+h+UVvNVNi4QYXUVaRY/+A/X2yL4m&#10;odm3Ibua6Kd3BcHjMDO/YcbTzlTiQo0rLSv46kcgiDOrS84V7HeLzwSE88gaK8uk4EoOppP3tzGm&#10;2ra8ocvW5yJA2KWooPC+TqV0WUEGXd/WxMH7s41BH2STS91gG+Cmkt9RFEuDJYeFAmv6KSj7356N&#10;gmVSz44re2vzan5aHtaH4e9u6JXqfXSzEQhPnX+Fn+2VVjCIk3gAjzvhCsjJ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qh5cYAAADeAAAADwAAAAAAAAAAAAAAAACYAgAAZHJz&#10;L2Rvd25yZXYueG1sUEsFBgAAAAAEAAQA9QAAAIsDAAAAAA=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>%</w:t>
                        </w:r>
                      </w:p>
                    </w:txbxContent>
                  </v:textbox>
                </v:rect>
                <v:rect id="Rectangle 46863" o:spid="_x0000_s1046" style="position:absolute;left:34567;top:13142;width:1736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M5kccA&#10;AADeAAAADwAAAGRycy9kb3ducmV2LnhtbESPT2vCQBTE7wW/w/KE3urGtoQYXUVsix7rH1Bvj+wz&#10;CWbfhuzWRD+9KxQ8DjPzG2Yy60wlLtS40rKC4SACQZxZXXKuYLf9eUtAOI+ssbJMCq7kYDbtvUww&#10;1bblNV02PhcBwi5FBYX3dSqlywoy6Aa2Jg7eyTYGfZBNLnWDbYCbSr5HUSwNlhwWCqxpUVB23vwZ&#10;Bcuknh9W9tbm1fdxuf/dj762I6/Ua7+bj0F46vwz/N9eaQWfcRJ/wONOuAJye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zOZHHAAAA3gAAAA8AAAAAAAAAAAAAAAAAmAIAAGRy&#10;cy9kb3ducmV2LnhtbFBLBQYAAAAABAAEAPUAAACMAwAAAAA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>11</w:t>
                        </w:r>
                      </w:p>
                    </w:txbxContent>
                  </v:textbox>
                </v:rect>
                <v:rect id="Rectangle 46861" o:spid="_x0000_s1047" style="position:absolute;left:27802;top:9330;width:1735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0CfccA&#10;AADeAAAADwAAAGRycy9kb3ducmV2LnhtbESPT2vCQBTE7wW/w/KE3upGKSFGVxH/oMdWBfX2yD6T&#10;YPZtyK4m7afvFgSPw8z8hpnOO1OJBzWutKxgOIhAEGdWl5wrOB42HwkI55E1VpZJwQ85mM96b1NM&#10;tW35mx57n4sAYZeigsL7OpXSZQUZdANbEwfvahuDPsgml7rBNsBNJUdRFEuDJYeFAmtaFpTd9nej&#10;YJvUi/PO/rZ5tb5sT1+n8eow9kq997vFBISnzr/Cz/ZOK/iMk3gI/3fCFZC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tAn3HAAAA3gAAAA8AAAAAAAAAAAAAAAAAmAIAAGRy&#10;cy9kb3ducmV2LnhtbFBLBQYAAAAABAAEAPUAAACMAwAAAAA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>11</w:t>
                        </w:r>
                      </w:p>
                    </w:txbxContent>
                  </v:textbox>
                </v:rect>
                <v:rect id="Rectangle 46862" o:spid="_x0000_s1048" style="position:absolute;left:29097;top:9330;width:1233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+cCsYA&#10;AADeAAAADwAAAGRycy9kb3ducmV2LnhtbESPT2vCQBTE74V+h+UVvNVNRUKMriJtRY/+A/X2yL4m&#10;odm3Ibua6Kd3BcHjMDO/YSazzlTiQo0rLSv46kcgiDOrS84V7HeLzwSE88gaK8uk4EoOZtP3twmm&#10;2ra8ocvW5yJA2KWooPC+TqV0WUEGXd/WxMH7s41BH2STS91gG+CmkoMoiqXBksNCgTV9F5T9b89G&#10;wTKp58eVvbV59XtaHtaH0c9u5JXqfXTzMQhPnX+Fn+2VVjCMk3gAjzvhCsjp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H+cCsYAAADeAAAADwAAAAAAAAAAAAAAAACYAgAAZHJz&#10;L2Rvd25yZXYueG1sUEsFBgAAAAAEAAQA9QAAAIsDAAAAAA=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>%</w:t>
                        </w:r>
                      </w:p>
                    </w:txbxContent>
                  </v:textbox>
                </v:rect>
                <v:rect id="Rectangle 46860" o:spid="_x0000_s1049" style="position:absolute;left:27369;top:6359;width:1234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Gn5sUA&#10;AADeAAAADwAAAGRycy9kb3ducmV2LnhtbESPy4rCMBSG9wPzDuEMuBtTRUqtRpEZB116A3V3aI5t&#10;sTkpTcZWn94sBJc//41vOu9MJW7UuNKygkE/AkGcWV1yruCw//tOQDiPrLGyTAru5GA++/yYYqpt&#10;y1u67Xwuwgi7FBUU3teplC4ryKDr25o4eBfbGPRBNrnUDbZh3FRyGEWxNFhyeCiwpp+Csuvu3yhY&#10;JfXitLaPNq+W59Vxcxz/7sdeqd5Xt5iA8NT5d/jVXmsFoziJA0DACSg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4afmxQAAAN4AAAAPAAAAAAAAAAAAAAAAAJgCAABkcnMv&#10;ZG93bnJldi54bWxQSwUGAAAAAAQABAD1AAAAigMAAAAA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>%</w:t>
                        </w:r>
                      </w:p>
                    </w:txbxContent>
                  </v:textbox>
                </v:rect>
                <v:rect id="Rectangle 46859" o:spid="_x0000_s1050" style="position:absolute;left:26722;top:6359;width:875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fExscA&#10;AADeAAAADwAAAGRycy9kb3ducmV2LnhtbESPQWvCQBSE74L/YXmCN91YWkmiq4ht0WPVgvX2yL4m&#10;odm3Ibua6K93hYLHYWa+YebLzlTiQo0rLSuYjCMQxJnVJecKvg+foxiE88gaK8uk4EoOlot+b46p&#10;ti3v6LL3uQgQdikqKLyvUyldVpBBN7Y1cfB+bWPQB9nkUjfYBrip5EsUTaXBksNCgTWtC8r+9mej&#10;YBPXq5+tvbV59XHaHL+Oyfsh8UoNB91qBsJT55/h//ZWK3idxm8JPO6EK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3xMbHAAAA3gAAAA8AAAAAAAAAAAAAAAAAmAIAAGRy&#10;cy9kb3ducmV2LnhtbFBLBQYAAAAABAAEAPUAAACMAwAAAAA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>2</w:t>
                        </w:r>
                      </w:p>
                    </w:txbxContent>
                  </v:textbox>
                </v:rect>
                <v:rect id="Rectangle 46856" o:spid="_x0000_s1051" style="position:absolute;left:29623;top:4535;width:123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hQtMcA&#10;AADeAAAADwAAAGRycy9kb3ducmV2LnhtbESPT2vCQBTE7wW/w/KE3urG0oYYXUVsix7rH1Bvj+wz&#10;CWbfhuzWRD+9KxQ8DjPzG2Yy60wlLtS40rKC4SACQZxZXXKuYLf9eUtAOI+ssbJMCq7kYDbtvUww&#10;1bblNV02PhcBwi5FBYX3dSqlywoy6Aa2Jg7eyTYGfZBNLnWDbYCbSr5HUSwNlhwWCqxpUVB23vwZ&#10;Bcuknh9W9tbm1fdxuf/dj762I6/Ua7+bj0F46vwz/N9eaQUfcfIZw+NOuAJye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oULTHAAAA3gAAAA8AAAAAAAAAAAAAAAAAmAIAAGRy&#10;cy9kb3ducmV2LnhtbFBLBQYAAAAABAAEAPUAAACMAwAAAAA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>%</w:t>
                        </w:r>
                      </w:p>
                    </w:txbxContent>
                  </v:textbox>
                </v:rect>
                <v:rect id="Rectangle 46855" o:spid="_x0000_s1052" style="position:absolute;left:28974;top:4535;width:874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rOw8gA&#10;AADeAAAADwAAAGRycy9kb3ducmV2LnhtbESPT2vCQBTE7wW/w/KE3upGaSSmWUX8gx6rFmxvj+xr&#10;Esy+DdnVpP30rlDocZiZ3zDZoje1uFHrKssKxqMIBHFudcWFgo/T9iUB4TyyxtoyKfghB4v54CnD&#10;VNuOD3Q7+kIECLsUFZTeN6mULi/JoBvZhjh437Y16INsC6lb7ALc1HISRVNpsOKwUGJDq5Lyy/Fq&#10;FOySZvm5t79dUW++duf382x9mnmlnof98g2Ep97/h//ae63gdZrEMTzuhCsg5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+s7DyAAAAN4AAAAPAAAAAAAAAAAAAAAAAJgCAABk&#10;cnMvZG93bnJldi54bWxQSwUGAAAAAAQABAD1AAAAjQMAAAAA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>5</w:t>
                        </w:r>
                      </w:p>
                    </w:txbxContent>
                  </v:textbox>
                </v:rect>
                <v:rect id="Rectangle 46854" o:spid="_x0000_s1053" style="position:absolute;left:35740;top:1309;width:1234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ZrWMcA&#10;AADeAAAADwAAAGRycy9kb3ducmV2LnhtbESPT2vCQBTE70K/w/IK3nTTohKjq0hV9Fj/gHp7ZJ9J&#10;aPZtyK4m+um7hYLHYWZ+w0znrSnFnWpXWFbw0Y9AEKdWF5wpOB7WvRiE88gaS8uk4EEO5rO3zhQT&#10;bRve0X3vMxEg7BJUkHtfJVK6NCeDrm8r4uBdbW3QB1lnUtfYBLgp5WcUjaTBgsNCjhV95ZT+7G9G&#10;wSauFuetfTZZubpsTt+n8fIw9kp139vFBISn1r/C/+2tVjAYxcMB/N0JV0D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2a1jHAAAA3gAAAA8AAAAAAAAAAAAAAAAAmAIAAGRy&#10;cy9kb3ducmV2LnhtbFBLBQYAAAAABAAEAPUAAACMAwAAAAA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>%</w:t>
                        </w:r>
                      </w:p>
                    </w:txbxContent>
                  </v:textbox>
                </v:rect>
                <v:rect id="Rectangle 46853" o:spid="_x0000_s1054" style="position:absolute;left:34445;top:1309;width:1736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/zLMgA&#10;AADeAAAADwAAAGRycy9kb3ducmV2LnhtbESPT2vCQBTE74V+h+UVvNVN1UpMsxHxD3q0WrC9PbKv&#10;SWj2bciuJvrpu0Khx2FmfsOk897U4kKtqywreBlGIIhzqysuFHwcN88xCOeRNdaWScGVHMyzx4cU&#10;E207fqfLwRciQNglqKD0vkmkdHlJBt3QNsTB+7atQR9kW0jdYhfgppajKJpKgxWHhRIbWpaU/xzO&#10;RsE2bhafO3vrinr9tT3tT7PVceaVGjz1izcQnnr/H/5r77SCyTR+HcP9TrgCMvs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X/MsyAAAAN4AAAAPAAAAAAAAAAAAAAAAAJgCAABk&#10;cnMvZG93bnJldi54bWxQSwUGAAAAAAQABAD1AAAAjQMAAAAA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>19</w:t>
                        </w:r>
                      </w:p>
                    </w:txbxContent>
                  </v:textbox>
                </v:rect>
                <v:shape id="Shape 67012" o:spid="_x0000_s1055" style="position:absolute;left:28569;top:20121;width:566;height:613;visibility:visible;mso-wrap-style:square;v-text-anchor:top" coordsize="56648,61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s1kMYA&#10;AADeAAAADwAAAGRycy9kb3ducmV2LnhtbESPUUvDQBCE3wX/w7EF3+xdq60h9lpEFEQfiq0/YMlt&#10;cqG5vZBbm+iv9wTBx2FmvmE2uyl06kxDaiNbWMwNKOIqupYbCx/H5+sCVBJkh11ksvBFCXbby4sN&#10;li6O/E7ngzQqQziVaMGL9KXWqfIUMM1jT5y9Og4BJcuh0W7AMcNDp5fGrHXAlvOCx54ePVWnw2ew&#10;UK88mfpmbG+LN159PxVyfN2LtVez6eEelNAk/+G/9ouzsL4ziyX83slXQG9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Ms1kMYAAADeAAAADwAAAAAAAAAAAAAAAACYAgAAZHJz&#10;L2Rvd25yZXYueG1sUEsFBgAAAAAEAAQA9QAAAIsDAAAAAA==&#10;" path="m,l56648,r,61265l,61265,,e" fillcolor="#4572a7" stroked="f" strokeweight="0">
                  <v:stroke miterlimit="83231f" joinstyle="miter"/>
                  <v:path arrowok="t" textboxrect="0,0,56648,61265"/>
                </v:shape>
                <v:shape id="Shape 1138" o:spid="_x0000_s1056" style="position:absolute;left:28569;top:20121;width:566;height:613;visibility:visible;mso-wrap-style:square;v-text-anchor:top" coordsize="56648,61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y4xccA&#10;AADdAAAADwAAAGRycy9kb3ducmV2LnhtbESPQUsDMRCF74L/IYzQm822lSLbpqW0FkRP1kXwNmym&#10;m6WbSdjE7uqvdw6Ctxnem/e+WW9H36kr9akNbGA2LUAR18G23Bio3o/3j6BSRrbYBSYD35Rgu7m9&#10;WWNpw8BvdD3lRkkIpxINuJxjqXWqHXlM0xCJRTuH3mOWtW+07XGQcN/peVEstceWpcFhpL2j+nL6&#10;8gZiLA5PQ/W5jB/JPRx3P5f960tlzORu3K1AZRrzv/nv+tkK/mwhuPKNjK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MuMXHAAAA3QAAAA8AAAAAAAAAAAAAAAAAmAIAAGRy&#10;cy9kb3ducmV2LnhtbFBLBQYAAAAABAAEAPUAAACMAwAAAAA=&#10;" path="m,61265r56648,l56648,,,,,61265xe" filled="f" strokecolor="#2d4f79" strokeweight=".1125mm">
                  <v:path arrowok="t" textboxrect="0,0,56648,61265"/>
                </v:shape>
                <v:rect id="Rectangle 1139" o:spid="_x0000_s1057" style="position:absolute;left:29364;top:19911;width:3210;height:1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zGNMMA&#10;AADdAAAADwAAAGRycy9kb3ducmV2LnhtbERPS4vCMBC+C/sfwgjeNNUFsdUosu6iRx8L6m1oxrbY&#10;TEqTtdVfbwRhb/PxPWe2aE0pblS7wrKC4SACQZxaXXCm4Pfw05+AcB5ZY2mZFNzJwWL+0Zlhom3D&#10;O7rtfSZCCLsEFeTeV4mULs3JoBvYijhwF1sb9AHWmdQ1NiHclHIURWNpsODQkGNFXzml1/2fUbCe&#10;VMvTxj6arPw+r4/bY7w6xF6pXrddTkF4av2/+O3e6DB/+BnD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zGNMMAAADdAAAADwAAAAAAAAAAAAAAAACYAgAAZHJzL2Rv&#10;d25yZXYueG1sUEsFBgAAAAAEAAQA9QAAAIgDAAAAAA=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>спорт</w:t>
                        </w:r>
                      </w:p>
                    </w:txbxContent>
                  </v:textbox>
                </v:rect>
                <v:shape id="Shape 67013" o:spid="_x0000_s1058" style="position:absolute;left:38078;top:20121;width:566;height:613;visibility:visible;mso-wrap-style:square;v-text-anchor:top" coordsize="56648,61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lsdcYA&#10;AADeAAAADwAAAGRycy9kb3ducmV2LnhtbESPT2sCMRTE74V+h/CE3mrWSrVsjbL0D/SkaEvB2zN5&#10;TRY3L8sm1fTbN0Khx2FmfsMsVtl34kRDbAMrmIwrEMQ6mJatgo/319sHEDEhG+wCk4IfirBaXl8t&#10;sDbhzFs67ZIVBcKxRgUupb6WMmpHHuM49MTF+wqDx1TkYKUZ8FzgvpN3VTWTHlsuCw57enKkj7tv&#10;r8Bu+k9t83Pe2LXb88u0OdzrRqmbUW4eQSTK6T/8134zCmbzajKFy51yBe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2lsdcYAAADeAAAADwAAAAAAAAAAAAAAAACYAgAAZHJz&#10;L2Rvd25yZXYueG1sUEsFBgAAAAAEAAQA9QAAAIsDAAAAAA==&#10;" path="m,l56648,r,61265l,61265,,e" fillcolor="#aa4643" stroked="f" strokeweight="0">
                  <v:path arrowok="t" textboxrect="0,0,56648,61265"/>
                </v:shape>
                <v:shape id="Shape 1141" o:spid="_x0000_s1059" style="position:absolute;left:38078;top:20121;width:566;height:613;visibility:visible;mso-wrap-style:square;v-text-anchor:top" coordsize="56648,61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gS38IA&#10;AADdAAAADwAAAGRycy9kb3ducmV2LnhtbERPTWvDMAy9F/YfjAq7lNXxGNua1QlhEOipsLa7i1hN&#10;ssZyiJ02+ff1YLCbHu9T23yynbjS4FvHGtQ6AUFcOdNyreF0LJ/eQfiAbLBzTBpm8pBnD4stpsbd&#10;+Iuuh1CLGMI+RQ1NCH0qpa8asujXrieO3NkNFkOEQy3NgLcYbjv5nCSv0mLLsaHBnj4bqi6H0Wp4&#10;w5+SRjXN/fcK3U4VG4t7o/Xjcio+QASawr/4z70zcb56UfD7TTxBZn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KBLfwgAAAN0AAAAPAAAAAAAAAAAAAAAAAJgCAABkcnMvZG93&#10;bnJldi54bWxQSwUGAAAAAAQABAD1AAAAhwMAAAAA&#10;" path="m,61265r56648,l56648,,,,,61265xe" filled="f" strokecolor="#7b2e2c" strokeweight=".1125mm">
                  <v:path arrowok="t" textboxrect="0,0,56648,61265"/>
                </v:shape>
                <v:rect id="Rectangle 1142" o:spid="_x0000_s1060" style="position:absolute;left:38878;top:19911;width:4298;height:1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4nOMMA&#10;AADdAAAADwAAAGRycy9kb3ducmV2LnhtbERPTYvCMBC9C/6HMMLeNFVEtBpFdEWPu1ZQb0MztsVm&#10;Upqs7frrNwuCt3m8z1msWlOKB9WusKxgOIhAEKdWF5wpOCW7/hSE88gaS8uk4JccrJbdzgJjbRv+&#10;psfRZyKEsItRQe59FUvp0pwMuoGtiAN3s7VBH2CdSV1jE8JNKUdRNJEGCw4NOVa0ySm9H3+Mgv20&#10;Wl8O9tlk5ed1f/46z7bJzCv10WvXcxCeWv8Wv9wHHeYPxy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r4nOMMAAADdAAAADwAAAAAAAAAAAAAAAACYAgAAZHJzL2Rv&#10;d25yZXYueG1sUEsFBgAAAAAEAAQA9QAAAIgDAAAAAA=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>музыка</w:t>
                        </w:r>
                      </w:p>
                    </w:txbxContent>
                  </v:textbox>
                </v:rect>
                <v:shape id="Shape 67014" o:spid="_x0000_s1061" style="position:absolute;left:47586;top:20121;width:526;height:613;visibility:visible;mso-wrap-style:square;v-text-anchor:top" coordsize="52601,61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C9ecMA&#10;AADeAAAADwAAAGRycy9kb3ducmV2LnhtbESPT4vCMBTE74LfITzBm00qokvXKGVB0KN/9v5onm23&#10;zUtpsrV+eyMs7HGYmd8w2/1oWzFQ72vHGtJEgSAunKm51HC7HhYfIHxANtg6Jg1P8rDfTSdbzIx7&#10;8JmGSyhFhLDPUEMVQpdJ6YuKLPrEdcTRu7veYoiyL6Xp8RHhtpVLpdbSYs1xocKOvioqmsuv1dCs&#10;2ua7Pg1pXtx/8isPnTo8T1rPZ2P+CSLQGP7Df+2j0bDeqHQF7zvxCsjd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C9ecMAAADeAAAADwAAAAAAAAAAAAAAAACYAgAAZHJzL2Rv&#10;d25yZXYueG1sUEsFBgAAAAAEAAQA9QAAAIgDAAAAAA==&#10;" path="m,l52601,r,61265l,61265,,e" fillcolor="#89a54e" stroked="f" strokeweight="0">
                  <v:path arrowok="t" textboxrect="0,0,52601,61265"/>
                </v:shape>
                <v:shape id="Shape 1144" o:spid="_x0000_s1062" style="position:absolute;left:47586;top:20121;width:526;height:613;visibility:visible;mso-wrap-style:square;v-text-anchor:top" coordsize="52601,61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v+cQA&#10;AADdAAAADwAAAGRycy9kb3ducmV2LnhtbERPzWrCQBC+C77DMkJvdZM2tBJdQ9pSaE9a9QGG7JgE&#10;s7NhdxujT98tCN7m4/udVTGaTgzkfGtZQTpPQBBXVrdcKzjsPx8XIHxA1thZJgUX8lCsp5MV5tqe&#10;+YeGXahFDGGfo4ImhD6X0lcNGfRz2xNH7midwRChq6V2eI7hppNPSfIiDbYcGxrs6b2h6rT7NQo+&#10;uuvJLy5l9rqx1fd1e3g7PrtRqYfZWC5BBBrDXXxzf+k4P80y+P8mni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r7/nEAAAA3QAAAA8AAAAAAAAAAAAAAAAAmAIAAGRycy9k&#10;b3ducmV2LnhtbFBLBQYAAAAABAAEAPUAAACJAwAAAAA=&#10;" path="m,61265r52601,l52601,,,,,61265xe" filled="f" strokecolor="#617734" strokeweight=".1125mm">
                  <v:path arrowok="t" textboxrect="0,0,52601,61265"/>
                </v:shape>
                <v:rect id="Rectangle 1145" o:spid="_x0000_s1063" style="position:absolute;left:48391;top:19911;width:3518;height:1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e/TMUA&#10;AADdAAAADwAAAGRycy9kb3ducmV2LnhtbERPTWvCQBC9F/wPywje6kaxJaauImoxxzYRtLchO01C&#10;s7MhuzWpv94tFHqbx/uc1WYwjbhS52rLCmbTCARxYXXNpYJT/voYg3AeWWNjmRT8kIPNevSwwkTb&#10;nt/pmvlShBB2CSqovG8TKV1RkUE3tS1x4D5tZ9AH2JVSd9iHcNPIeRQ9S4M1h4YKW9pVVHxl30bB&#10;MW63l9Te+rI5fBzPb+flPl96pSbjYfsCwtPg/8V/7lSH+bPFE/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V79MxQAAAN0AAAAPAAAAAAAAAAAAAAAAAJgCAABkcnMv&#10;ZG93bnJldi54bWxQSwUGAAAAAAQABAD1AAAAigMAAAAA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>худож</w:t>
                        </w:r>
                      </w:p>
                    </w:txbxContent>
                  </v:textbox>
                </v:rect>
                <v:shape id="Shape 67015" o:spid="_x0000_s1064" style="position:absolute;left:28569;top:22090;width:566;height:569;visibility:visible;mso-wrap-style:square;v-text-anchor:top" coordsize="56648,56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RGOcUA&#10;AADeAAAADwAAAGRycy9kb3ducmV2LnhtbESPQWvCQBSE7wX/w/IEb3VjiVGiq7SC4KUH04LXR/aZ&#10;LGbfxuw2if++KxR6HGbmG2a7H20jeuq8caxgMU9AEJdOG64UfH8dX9cgfEDW2DgmBQ/ysN9NXraY&#10;azfwmfoiVCJC2OeooA6hzaX0ZU0W/dy1xNG7us5iiLKrpO5wiHDbyLckyaRFw3GhxpYONZW34scq&#10;SPt0OK3M3eqPS2E/zTktMu+Umk3H9w2IQGP4D/+1T1pBtkoWS3jeiVdA7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5EY5xQAAAN4AAAAPAAAAAAAAAAAAAAAAAJgCAABkcnMv&#10;ZG93bnJldi54bWxQSwUGAAAAAAQABAD1AAAAigMAAAAA&#10;" path="m,l56648,r,56890l,56890,,e" fillcolor="#71588f" stroked="f" strokeweight="0">
                  <v:path arrowok="t" textboxrect="0,0,56648,56890"/>
                </v:shape>
                <v:shape id="Shape 1147" o:spid="_x0000_s1065" style="position:absolute;left:28569;top:22090;width:566;height:569;visibility:visible;mso-wrap-style:square;v-text-anchor:top" coordsize="56648,56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PeJ74A&#10;AADdAAAADwAAAGRycy9kb3ducmV2LnhtbERPzYrCMBC+C/sOYRa8aaKISjVKWRD0qPYBhmZsis2k&#10;NFmtPr0RBG/z8f3Oetu7RtyoC7VnDZOxAkFcelNzpaE470ZLECEiG2w8k4YHBdhufgZrzIy/85Fu&#10;p1iJFMIhQw02xjaTMpSWHIaxb4kTd/Gdw5hgV0nT4T2Fu0ZOlZpLhzWnBost/Vkqr6d/p8Evp0cr&#10;i4O9VLlalPNGPXNVaD387fMViEh9/Io/7r1J8yezBby/SSfIz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1z3ie+AAAA3QAAAA8AAAAAAAAAAAAAAAAAmAIAAGRycy9kb3ducmV2&#10;LnhtbFBLBQYAAAAABAAEAPUAAACDAwAAAAA=&#10;" path="m,56890r56648,l56648,,,,,56890xe" filled="f" strokecolor="#4f3c66" strokeweight=".1125mm">
                  <v:path arrowok="t" textboxrect="0,0,56648,56890"/>
                </v:shape>
                <v:rect id="Rectangle 1148" o:spid="_x0000_s1066" style="position:absolute;left:29364;top:21855;width:7480;height:1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YQ0sYA&#10;AADdAAAADwAAAGRycy9kb3ducmV2LnhtbESPQWvCQBCF7wX/wzJCb3VjEdHoKmIremxVUG9DdkyC&#10;2dmQ3ZrUX985FLzN8N6898182blK3akJpWcDw0ECijjztuTcwPGweZuAChHZYuWZDPxSgOWi9zLH&#10;1PqWv+m+j7mSEA4pGihirFOtQ1aQwzDwNbFoV984jLI2ubYNthLuKv2eJGPtsGRpKLCmdUHZbf/j&#10;DGwn9eq88482rz4v29PXafpxmEZjXvvdagYqUhef5v/rnRX84Uhw5RsZQS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1YQ0sYAAADdAAAADwAAAAAAAAAAAAAAAACYAgAAZHJz&#10;L2Rvd25yZXYueG1sUEsFBgAAAAAEAAQA9QAAAIsDAAAAAA=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>танцы+ театр</w:t>
                        </w:r>
                      </w:p>
                    </w:txbxContent>
                  </v:textbox>
                </v:rect>
                <v:shape id="Shape 67016" o:spid="_x0000_s1067" style="position:absolute;left:38078;top:22090;width:566;height:569;visibility:visible;mso-wrap-style:square;v-text-anchor:top" coordsize="56648,56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0mF8cA&#10;AADeAAAADwAAAGRycy9kb3ducmV2LnhtbESPQWvCQBSE74X+h+UVeil1o9BYopvQWgTBk1qo3h7Z&#10;ZzaYfRuya4z99d2C4HGYmW+YeTHYRvTU+dqxgvEoAUFcOl1zpeB7t3x9B+EDssbGMSm4kocif3yY&#10;Y6bdhTfUb0MlIoR9hgpMCG0mpS8NWfQj1xJH7+g6iyHKrpK6w0uE20ZOkiSVFmuOCwZbWhgqT9uz&#10;VfCy7v16/3lMzbJ6sz+T6S8f5JdSz0/DxwxEoCHcw7f2SitIp8k4hf878QrI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+9JhfHAAAA3gAAAA8AAAAAAAAAAAAAAAAAmAIAAGRy&#10;cy9kb3ducmV2LnhtbFBLBQYAAAAABAAEAPUAAACMAwAAAAA=&#10;" path="m,l56648,r,56890l,56890,,e" fillcolor="#4198af" stroked="f" strokeweight="0">
                  <v:path arrowok="t" textboxrect="0,0,56648,56890"/>
                </v:shape>
                <v:shape id="Shape 1150" o:spid="_x0000_s1068" style="position:absolute;left:38078;top:22090;width:566;height:569;visibility:visible;mso-wrap-style:square;v-text-anchor:top" coordsize="56648,56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6oQscA&#10;AADdAAAADwAAAGRycy9kb3ducmV2LnhtbESPT2sCMRDF7wW/Qxiht5q19I9ujSKFSgv1oC3F47CZ&#10;ZoObyZJE3X77zqHQ2wzvzXu/WayG0KkzpewjG5hOKlDETbSenYHPj5ebGahckC12kcnAD2VYLUdX&#10;C6xtvPCOzvvilIRwrtFAW0pfa52blgLmSeyJRfuOKWCRNTltE14kPHT6tqoedEDP0tBiT88tNcf9&#10;KRjQ/nTwfdnON+/Obd6+7hLNdo/GXI+H9ROoQkP5N/9dv1rBn94Lv3wjI+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hOqELHAAAA3QAAAA8AAAAAAAAAAAAAAAAAmAIAAGRy&#10;cy9kb3ducmV2LnhtbFBLBQYAAAAABAAEAPUAAACMAwAAAAA=&#10;" path="m,56890r56648,l56648,,,,,56890xe" filled="f" strokecolor="#2a6d7f" strokeweight=".1125mm">
                  <v:path arrowok="t" textboxrect="0,0,56648,56890"/>
                </v:shape>
                <v:rect id="Rectangle 1151" o:spid="_x0000_s1069" style="position:absolute;left:38878;top:21855;width:2493;height:1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UvksQA&#10;AADdAAAADwAAAGRycy9kb3ducmV2LnhtbERPTWvCQBC9F/oflil4q5sIFY2uEmqLHqsppL0N2TEJ&#10;zc6G7DaJ/vquIPQ2j/c56+1oGtFT52rLCuJpBIK4sLrmUsFn9v68AOE8ssbGMim4kIPt5vFhjYm2&#10;Ax+pP/lShBB2CSqovG8TKV1RkUE3tS1x4M62M+gD7EqpOxxCuGnkLIrm0mDNoaHCll4rKn5Ov0bB&#10;ftGmXwd7Hcrm7Xuff+TLXbb0Sk2exnQFwtPo/8V390GH+fFLDL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1L5LEAAAA3QAAAA8AAAAAAAAAAAAAAAAAmAIAAGRycy9k&#10;b3ducmV2LnhtbFBLBQYAAAAABAAEAPUAAACJAwAAAAA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>техн</w:t>
                        </w:r>
                      </w:p>
                    </w:txbxContent>
                  </v:textbox>
                </v:rect>
                <v:shape id="Shape 67017" o:spid="_x0000_s1070" style="position:absolute;left:47586;top:22090;width:526;height:569;visibility:visible;mso-wrap-style:square;v-text-anchor:top" coordsize="52601,56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j5esQA&#10;AADeAAAADwAAAGRycy9kb3ducmV2LnhtbESPzarCMBSE94LvEI5wN6KpLvypRlFBEXd67wMcm2Na&#10;bE5qE7X37Y0guBxm5htmvmxsKR5U+8KxgkE/AUGcOV2wUfD3u+1NQPiArLF0TAr+ycNy0W7NMdXu&#10;yUd6nIIREcI+RQV5CFUqpc9ysuj7riKO3sXVFkOUtZG6xmeE21IOk2QkLRYcF3KsaJNTdj3drYJq&#10;Oh2ed+Yw2Rq8de/Zmg+7NSv102lWMxCBmvANf9p7rWA0TgZjeN+JV0A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o+XrEAAAA3gAAAA8AAAAAAAAAAAAAAAAAmAIAAGRycy9k&#10;b3ducmV2LnhtbFBLBQYAAAAABAAEAPUAAACJAwAAAAA=&#10;" path="m,l52601,r,56890l,56890,,e" fillcolor="#db843d" stroked="f" strokeweight="0">
                  <v:path arrowok="t" textboxrect="0,0,52601,56890"/>
                </v:shape>
                <v:shape id="Shape 1153" o:spid="_x0000_s1071" style="position:absolute;left:47586;top:22090;width:526;height:569;visibility:visible;mso-wrap-style:square;v-text-anchor:top" coordsize="52601,56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om4MMA&#10;AADdAAAADwAAAGRycy9kb3ducmV2LnhtbERPTWvCQBC9F/oflil4q5toWyS6SikWpKfWKnocsmM2&#10;mJ0N2amJ/75bKHibx/ucxWrwjbpQF+vABvJxBoq4DLbmysDu+/1xBioKssUmMBm4UoTV8v5ugYUN&#10;PX/RZSuVSiEcCzTgRNpC61g68hjHoSVO3Cl0HiXBrtK2wz6F+0ZPsuxFe6w5NThs6c1Red7+eAN9&#10;+fR53duTix9SHabrYxSfz4wZPQyvc1BCg9zE/+6NTfPz5yn8fZNO0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om4MMAAADdAAAADwAAAAAAAAAAAAAAAACYAgAAZHJzL2Rv&#10;d25yZXYueG1sUEsFBgAAAAAEAAQA9QAAAIgDAAAAAA==&#10;" path="m,56890r52601,l52601,,,,,56890xe" filled="f" strokecolor="#a05d26" strokeweight=".1125mm">
                  <v:path arrowok="t" textboxrect="0,0,52601,56890"/>
                </v:shape>
                <v:rect id="Rectangle 1154" o:spid="_x0000_s1072" style="position:absolute;left:48391;top:21855;width:7375;height:1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KMCsUA&#10;AADdAAAADwAAAGRycy9kb3ducmV2LnhtbERPTWvCQBC9F/wPywje6kaxJaauImoxxzYRtLchO01C&#10;s7MhuzWpv94tFHqbx/uc1WYwjbhS52rLCmbTCARxYXXNpYJT/voYg3AeWWNjmRT8kIPNevSwwkTb&#10;nt/pmvlShBB2CSqovG8TKV1RkUE3tS1x4D5tZ9AH2JVSd9iHcNPIeRQ9S4M1h4YKW9pVVHxl30bB&#10;MW63l9Te+rI5fBzPb+flPl96pSbjYfsCwtPg/8V/7lSH+bOnB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wowKxQAAAN0AAAAPAAAAAAAAAAAAAAAAAJgCAABkcnMv&#10;ZG93bnJldi54bWxQSwUGAAAAAAQABAD1AAAAigMAAAAA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>англ. + курсы</w:t>
                        </w:r>
                      </w:p>
                    </w:txbxContent>
                  </v:textbox>
                </v:rect>
                <v:shape id="Shape 67018" o:spid="_x0000_s1073" style="position:absolute;left:28569;top:24016;width:566;height:569;visibility:visible;mso-wrap-style:square;v-text-anchor:top" coordsize="56648,56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R12L4A&#10;AADeAAAADwAAAGRycy9kb3ducmV2LnhtbERPSwrCMBDdC94hjOBOU/9ajSKC4FYriruhGdtiMylN&#10;1Hp7sxBcPt5/tWlMKV5Uu8KygkE/AkGcWl1wpuCc7HtzEM4jaywtk4IPOdis260Vxtq++Uivk89E&#10;CGEXo4Lc+yqW0qU5GXR9WxEH7m5rgz7AOpO6xncIN6UcRtFUGiw4NORY0S6n9HF6GgVjebuUk+TK&#10;o8Xeudlke7wX3CjV7TTbJQhPjf+Lf+6DVjCdRYOwN9wJV0Cu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9Eddi+AAAA3gAAAA8AAAAAAAAAAAAAAAAAmAIAAGRycy9kb3ducmV2&#10;LnhtbFBLBQYAAAAABAAEAPUAAACDAwAAAAA=&#10;" path="m,l56648,r,56890l,56890,,e" fillcolor="#93a9cf" stroked="f" strokeweight="0">
                  <v:path arrowok="t" textboxrect="0,0,56648,56890"/>
                </v:shape>
                <v:shape id="Shape 1156" o:spid="_x0000_s1074" style="position:absolute;left:28569;top:24016;width:566;height:569;visibility:visible;mso-wrap-style:square;v-text-anchor:top" coordsize="56648,56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j/o8QA&#10;AADdAAAADwAAAGRycy9kb3ducmV2LnhtbERPTWvCQBC9F/oflhG81U0kTSW6ShUEQXqozaW3aXbM&#10;BrOzMbtq/PfdQsHbPN7nLFaDbcWVet84VpBOEhDEldMN1wrKr+3LDIQPyBpbx6TgTh5Wy+enBRba&#10;3fiTrodQixjCvkAFJoSukNJXhiz6ieuII3d0vcUQYV9L3eMthttWTpMklxYbjg0GO9oYqk6Hi1Xw&#10;cTqH8qd8m31P0/xYr7NsvTeZUuPR8D4HEWgID/G/e6fj/PQ1h79v4gl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I/6PEAAAA3QAAAA8AAAAAAAAAAAAAAAAAmAIAAGRycy9k&#10;b3ducmV2LnhtbFBLBQYAAAAABAAEAPUAAACJAwAAAAA=&#10;" path="m,56890r56648,l56648,,,,,56890xe" filled="f" strokecolor="#8794ab" strokeweight=".1125mm">
                  <v:path arrowok="t" textboxrect="0,0,56648,56890"/>
                </v:shape>
                <v:rect id="Rectangle 1157" o:spid="_x0000_s1075" style="position:absolute;left:29364;top:23801;width:8702;height:1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ASfcUA&#10;AADdAAAADwAAAGRycy9kb3ducmV2LnhtbERPTWvCQBC9F/wPywje6kbBNqauImoxxzYRtLchO01C&#10;s7MhuzWpv94tFHqbx/uc1WYwjbhS52rLCmbTCARxYXXNpYJT/voYg3AeWWNjmRT8kIPNevSwwkTb&#10;nt/pmvlShBB2CSqovG8TKV1RkUE3tS1x4D5tZ9AH2JVSd9iHcNPIeRQ9SYM1h4YKW9pVVHxl30bB&#10;MW63l9Te+rI5fBzPb+flPl96pSbjYfsCwtPg/8V/7lSH+bPFM/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EBJ9xQAAAN0AAAAPAAAAAAAAAAAAAAAAAJgCAABkcnMv&#10;ZG93bnJldi54bWxQSwUGAAAAAAQABAD1AAAAigMAAAAA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>Не занимаются</w:t>
                        </w:r>
                      </w:p>
                    </w:txbxContent>
                  </v:textbox>
                </v:rect>
                <v:shape id="Shape 1158" o:spid="_x0000_s1076" style="position:absolute;left:22728;top:25285;width:37541;height:0;visibility:visible;mso-wrap-style:square;v-text-anchor:top" coordsize="37540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F80MYA&#10;AADdAAAADwAAAGRycy9kb3ducmV2LnhtbESPQWvCQBCF74X+h2UK3upG0WJTVykBIR7ENm3v0+w0&#10;G5qdDdlV4793DoXeZnhv3vtmvR19p840xDawgdk0A0VcB9tyY+DzY/e4AhUTssUuMBm4UoTt5v5u&#10;jbkNF36nc5UaJSEcczTgUupzrWPtyGOchp5YtJ8weEyyDo22A14k3Hd6nmVP2mPL0uCwp8JR/Vud&#10;vIHnMqy+d644vB2a6ljQfvFVLEpjJg/j6wuoRGP6N/9dl1bwZ0vBlW9kBL2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F80MYAAADdAAAADwAAAAAAAAAAAAAAAACYAgAAZHJz&#10;L2Rvd25yZXYueG1sUEsFBgAAAAAEAAQA9QAAAIsDAAAAAA==&#10;" path="m3754033,l,e" filled="f" strokecolor="#868686" strokeweight=".1125mm">
                  <v:path arrowok="t" textboxrect="0,0,3754033,0"/>
                </v:shape>
                <w10:anchorlock/>
              </v:group>
            </w:pict>
          </mc:Fallback>
        </mc:AlternateContent>
      </w:r>
    </w:p>
    <w:p w:rsidR="00593454" w:rsidRPr="006A311F" w:rsidRDefault="006A311F">
      <w:pPr>
        <w:ind w:left="-1" w:right="73" w:firstLine="711"/>
        <w:rPr>
          <w:sz w:val="24"/>
          <w:szCs w:val="24"/>
        </w:rPr>
      </w:pPr>
      <w:r w:rsidRPr="006A311F">
        <w:rPr>
          <w:sz w:val="24"/>
          <w:szCs w:val="24"/>
        </w:rPr>
        <w:t>Систематическая воспитательная работа дает свои положительные результаты. Учащиеся школы активно участвует в различных творческих, спортивных конкурсах и соревнованиях, где добиваются побед. В связи с распространением новой короновирусной инфекции учащиеся не смогли принять участие в очных конкурсах и соревнованиях</w:t>
      </w:r>
      <w:r w:rsidR="003E0497">
        <w:rPr>
          <w:sz w:val="24"/>
          <w:szCs w:val="24"/>
        </w:rPr>
        <w:t xml:space="preserve"> в 2020 – 2021 учебного года.</w:t>
      </w:r>
    </w:p>
    <w:p w:rsidR="00593454" w:rsidRPr="003E0497" w:rsidRDefault="003E0497" w:rsidP="003E0497">
      <w:pPr>
        <w:pStyle w:val="a6"/>
        <w:rPr>
          <w:sz w:val="24"/>
          <w:szCs w:val="24"/>
        </w:rPr>
      </w:pPr>
      <w:r>
        <w:t xml:space="preserve">  </w:t>
      </w:r>
      <w:r w:rsidR="006A311F" w:rsidRPr="003E0497">
        <w:rPr>
          <w:sz w:val="24"/>
          <w:szCs w:val="24"/>
        </w:rPr>
        <w:t xml:space="preserve">В школе созданы  условия для самореализации ребенка во внеурочной деятельности. Дополнительное образование детей обеспечивает их адаптацию к жизни в обществе, профессиональную ориентацию, а также выявление и развитие творческих способностей. Необходимо вести работу по развитию технического творчества, робототехники и авиамоделирования, усиление работы по вовлечению учащихся, состоящих на разных формах профилактического учета к работе в творческих и спортивных объединениях.   </w:t>
      </w:r>
    </w:p>
    <w:p w:rsidR="00593454" w:rsidRPr="006A311F" w:rsidRDefault="006A311F">
      <w:pPr>
        <w:spacing w:after="30" w:line="259" w:lineRule="auto"/>
        <w:ind w:left="720" w:right="0" w:firstLine="0"/>
        <w:jc w:val="left"/>
        <w:rPr>
          <w:sz w:val="24"/>
          <w:szCs w:val="24"/>
        </w:rPr>
      </w:pPr>
      <w:r w:rsidRPr="006A311F">
        <w:rPr>
          <w:sz w:val="24"/>
          <w:szCs w:val="24"/>
        </w:rPr>
        <w:t xml:space="preserve"> </w:t>
      </w:r>
    </w:p>
    <w:p w:rsidR="00593454" w:rsidRPr="006A311F" w:rsidRDefault="006A311F">
      <w:pPr>
        <w:pStyle w:val="2"/>
        <w:tabs>
          <w:tab w:val="center" w:pos="1732"/>
          <w:tab w:val="center" w:pos="5594"/>
        </w:tabs>
        <w:ind w:left="0" w:firstLine="0"/>
        <w:rPr>
          <w:sz w:val="24"/>
          <w:szCs w:val="24"/>
        </w:rPr>
      </w:pPr>
      <w:r w:rsidRPr="006A311F">
        <w:rPr>
          <w:rFonts w:ascii="Calibri" w:eastAsia="Calibri" w:hAnsi="Calibri" w:cs="Calibri"/>
          <w:b w:val="0"/>
          <w:sz w:val="24"/>
          <w:szCs w:val="24"/>
        </w:rPr>
        <w:tab/>
      </w:r>
      <w:r w:rsidRPr="006A311F">
        <w:rPr>
          <w:sz w:val="24"/>
          <w:szCs w:val="24"/>
        </w:rPr>
        <w:t>IV.</w:t>
      </w:r>
      <w:r w:rsidRPr="006A311F">
        <w:rPr>
          <w:rFonts w:ascii="Arial" w:eastAsia="Arial" w:hAnsi="Arial" w:cs="Arial"/>
          <w:sz w:val="24"/>
          <w:szCs w:val="24"/>
        </w:rPr>
        <w:t xml:space="preserve"> </w:t>
      </w:r>
      <w:r w:rsidRPr="006A311F">
        <w:rPr>
          <w:rFonts w:ascii="Arial" w:eastAsia="Arial" w:hAnsi="Arial" w:cs="Arial"/>
          <w:sz w:val="24"/>
          <w:szCs w:val="24"/>
        </w:rPr>
        <w:tab/>
      </w:r>
      <w:r w:rsidRPr="006A311F">
        <w:rPr>
          <w:sz w:val="24"/>
          <w:szCs w:val="24"/>
        </w:rPr>
        <w:t xml:space="preserve">Cодержание  и качество подготовки обучающихся </w:t>
      </w:r>
    </w:p>
    <w:p w:rsidR="00593454" w:rsidRPr="006A311F" w:rsidRDefault="006A311F">
      <w:pPr>
        <w:spacing w:after="0" w:line="259" w:lineRule="auto"/>
        <w:ind w:left="581" w:right="0" w:firstLine="0"/>
        <w:jc w:val="left"/>
        <w:rPr>
          <w:sz w:val="24"/>
          <w:szCs w:val="24"/>
        </w:rPr>
      </w:pPr>
      <w:r w:rsidRPr="006A311F">
        <w:rPr>
          <w:b/>
          <w:sz w:val="24"/>
          <w:szCs w:val="24"/>
        </w:rPr>
        <w:t xml:space="preserve"> </w:t>
      </w:r>
    </w:p>
    <w:p w:rsidR="00593454" w:rsidRPr="006A311F" w:rsidRDefault="006A311F">
      <w:pPr>
        <w:ind w:left="-1" w:right="73"/>
        <w:rPr>
          <w:sz w:val="24"/>
          <w:szCs w:val="24"/>
        </w:rPr>
      </w:pPr>
      <w:r w:rsidRPr="006A311F">
        <w:rPr>
          <w:sz w:val="24"/>
          <w:szCs w:val="24"/>
        </w:rPr>
        <w:t xml:space="preserve">На начало года в школе обучалось </w:t>
      </w:r>
      <w:r w:rsidR="00EF63E4">
        <w:rPr>
          <w:sz w:val="24"/>
          <w:szCs w:val="24"/>
        </w:rPr>
        <w:t>807</w:t>
      </w:r>
      <w:r w:rsidR="00AC43C4">
        <w:rPr>
          <w:sz w:val="24"/>
          <w:szCs w:val="24"/>
        </w:rPr>
        <w:t xml:space="preserve"> учащихся, на 1 июня 2021</w:t>
      </w:r>
      <w:r w:rsidRPr="006A311F">
        <w:rPr>
          <w:sz w:val="24"/>
          <w:szCs w:val="24"/>
        </w:rPr>
        <w:t xml:space="preserve"> года их стало 7</w:t>
      </w:r>
      <w:r w:rsidR="00BD47C0">
        <w:rPr>
          <w:sz w:val="24"/>
          <w:szCs w:val="24"/>
        </w:rPr>
        <w:t>99</w:t>
      </w:r>
      <w:r w:rsidRPr="006A311F">
        <w:rPr>
          <w:sz w:val="24"/>
          <w:szCs w:val="24"/>
        </w:rPr>
        <w:t xml:space="preserve">.  </w:t>
      </w:r>
    </w:p>
    <w:p w:rsidR="00593454" w:rsidRPr="006A311F" w:rsidRDefault="006A311F">
      <w:pPr>
        <w:ind w:left="-1" w:right="73" w:firstLine="0"/>
        <w:rPr>
          <w:sz w:val="24"/>
          <w:szCs w:val="24"/>
        </w:rPr>
      </w:pPr>
      <w:r w:rsidRPr="006A311F">
        <w:rPr>
          <w:sz w:val="24"/>
          <w:szCs w:val="24"/>
        </w:rPr>
        <w:t xml:space="preserve">Количество учащихся в сравнении за три года </w:t>
      </w:r>
    </w:p>
    <w:p w:rsidR="00593454" w:rsidRPr="006A311F" w:rsidRDefault="006A311F">
      <w:pPr>
        <w:spacing w:after="0" w:line="259" w:lineRule="auto"/>
        <w:ind w:left="5" w:right="0" w:firstLine="0"/>
        <w:jc w:val="center"/>
        <w:rPr>
          <w:sz w:val="24"/>
          <w:szCs w:val="24"/>
        </w:rPr>
      </w:pPr>
      <w:r w:rsidRPr="006A311F">
        <w:rPr>
          <w:sz w:val="24"/>
          <w:szCs w:val="24"/>
        </w:rPr>
        <w:t xml:space="preserve"> </w:t>
      </w:r>
    </w:p>
    <w:p w:rsidR="00593454" w:rsidRPr="006A311F" w:rsidRDefault="006C36D5" w:rsidP="006C36D5">
      <w:pPr>
        <w:spacing w:after="116" w:line="259" w:lineRule="auto"/>
        <w:ind w:right="0" w:firstLine="0"/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EFCACBD" wp14:editId="450DF570">
            <wp:extent cx="4572000" cy="27432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93454" w:rsidRPr="006A311F" w:rsidRDefault="006A311F">
      <w:pPr>
        <w:ind w:left="-1" w:right="73"/>
        <w:rPr>
          <w:sz w:val="24"/>
          <w:szCs w:val="24"/>
        </w:rPr>
      </w:pPr>
      <w:r w:rsidRPr="006A311F">
        <w:rPr>
          <w:sz w:val="24"/>
          <w:szCs w:val="24"/>
        </w:rPr>
        <w:t xml:space="preserve">Таким образом, за последние три года наблюдается рост количества учащихся, особенно в начальной школе. </w:t>
      </w:r>
    </w:p>
    <w:p w:rsidR="00593454" w:rsidRPr="006A311F" w:rsidRDefault="006A311F">
      <w:pPr>
        <w:ind w:left="735" w:right="73" w:firstLine="0"/>
        <w:rPr>
          <w:sz w:val="24"/>
          <w:szCs w:val="24"/>
        </w:rPr>
      </w:pPr>
      <w:r w:rsidRPr="006A311F">
        <w:rPr>
          <w:sz w:val="24"/>
          <w:szCs w:val="24"/>
        </w:rPr>
        <w:t xml:space="preserve">Комплектование классов по ступеням обучения: </w:t>
      </w:r>
    </w:p>
    <w:tbl>
      <w:tblPr>
        <w:tblStyle w:val="TableGrid"/>
        <w:tblW w:w="9961" w:type="dxa"/>
        <w:tblInd w:w="-94" w:type="dxa"/>
        <w:tblCellMar>
          <w:top w:w="1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781"/>
        <w:gridCol w:w="1988"/>
        <w:gridCol w:w="2125"/>
        <w:gridCol w:w="2067"/>
      </w:tblGrid>
      <w:tr w:rsidR="00593454" w:rsidRPr="006A311F">
        <w:trPr>
          <w:trHeight w:val="407"/>
        </w:trPr>
        <w:tc>
          <w:tcPr>
            <w:tcW w:w="3781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b/>
                <w:sz w:val="24"/>
                <w:szCs w:val="24"/>
              </w:rPr>
              <w:t xml:space="preserve">1-ая ступень </w:t>
            </w:r>
          </w:p>
        </w:tc>
        <w:tc>
          <w:tcPr>
            <w:tcW w:w="2125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b/>
                <w:sz w:val="24"/>
                <w:szCs w:val="24"/>
              </w:rPr>
              <w:t xml:space="preserve">2-ая ступень </w:t>
            </w:r>
          </w:p>
        </w:tc>
        <w:tc>
          <w:tcPr>
            <w:tcW w:w="2067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b/>
                <w:sz w:val="24"/>
                <w:szCs w:val="24"/>
              </w:rPr>
              <w:t xml:space="preserve">3-я ступень </w:t>
            </w:r>
          </w:p>
        </w:tc>
      </w:tr>
      <w:tr w:rsidR="00593454" w:rsidRPr="006A311F">
        <w:trPr>
          <w:trHeight w:val="393"/>
        </w:trPr>
        <w:tc>
          <w:tcPr>
            <w:tcW w:w="3781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b/>
                <w:sz w:val="24"/>
                <w:szCs w:val="24"/>
              </w:rPr>
              <w:t xml:space="preserve">Общее количество </w:t>
            </w:r>
          </w:p>
        </w:tc>
        <w:tc>
          <w:tcPr>
            <w:tcW w:w="1988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CC3841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430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 w:rsidP="00CC3841">
            <w:pPr>
              <w:spacing w:after="0" w:line="259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>3</w:t>
            </w:r>
            <w:r w:rsidR="00CC3841">
              <w:rPr>
                <w:sz w:val="24"/>
                <w:szCs w:val="24"/>
                <w:lang w:val="en-US"/>
              </w:rPr>
              <w:t>83</w:t>
            </w:r>
            <w:r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67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CC3841">
            <w:pPr>
              <w:spacing w:after="0" w:line="259" w:lineRule="auto"/>
              <w:ind w:left="1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37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  <w:tr w:rsidR="00593454" w:rsidRPr="006A311F">
        <w:trPr>
          <w:trHeight w:val="398"/>
        </w:trPr>
        <w:tc>
          <w:tcPr>
            <w:tcW w:w="378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b/>
                <w:sz w:val="24"/>
                <w:szCs w:val="24"/>
              </w:rPr>
              <w:t xml:space="preserve">Средняя наполняемость </w:t>
            </w:r>
          </w:p>
        </w:tc>
        <w:tc>
          <w:tcPr>
            <w:tcW w:w="198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CC3841">
            <w:pPr>
              <w:spacing w:after="0" w:line="259" w:lineRule="auto"/>
              <w:ind w:left="9" w:right="0" w:firstLine="0"/>
              <w:jc w:val="center"/>
              <w:rPr>
                <w:sz w:val="24"/>
                <w:szCs w:val="24"/>
              </w:rPr>
            </w:pPr>
            <w:r w:rsidRPr="00CC3841">
              <w:rPr>
                <w:sz w:val="24"/>
                <w:szCs w:val="24"/>
              </w:rPr>
              <w:t>30.</w:t>
            </w:r>
            <w:r>
              <w:rPr>
                <w:sz w:val="24"/>
                <w:szCs w:val="24"/>
                <w:lang w:val="en-US"/>
              </w:rPr>
              <w:t>7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CC3841">
            <w:pPr>
              <w:spacing w:after="0" w:line="259" w:lineRule="auto"/>
              <w:ind w:left="6" w:right="0" w:firstLine="0"/>
              <w:jc w:val="center"/>
              <w:rPr>
                <w:sz w:val="24"/>
                <w:szCs w:val="24"/>
              </w:rPr>
            </w:pPr>
            <w:r w:rsidRPr="00CC3841">
              <w:rPr>
                <w:sz w:val="24"/>
                <w:szCs w:val="24"/>
              </w:rPr>
              <w:t>27.</w:t>
            </w:r>
            <w:r>
              <w:rPr>
                <w:sz w:val="24"/>
                <w:szCs w:val="24"/>
                <w:lang w:val="en-US"/>
              </w:rPr>
              <w:t>4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6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CC3841">
            <w:pPr>
              <w:spacing w:after="0" w:line="259" w:lineRule="auto"/>
              <w:ind w:left="11" w:right="0" w:firstLine="0"/>
              <w:jc w:val="center"/>
              <w:rPr>
                <w:sz w:val="24"/>
                <w:szCs w:val="24"/>
              </w:rPr>
            </w:pPr>
            <w:r w:rsidRPr="00CC3841">
              <w:rPr>
                <w:sz w:val="24"/>
                <w:szCs w:val="24"/>
              </w:rPr>
              <w:t>18.</w:t>
            </w:r>
            <w:r>
              <w:rPr>
                <w:sz w:val="24"/>
                <w:szCs w:val="24"/>
                <w:lang w:val="en-US"/>
              </w:rPr>
              <w:t>5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  <w:tr w:rsidR="00593454" w:rsidRPr="006A311F">
        <w:trPr>
          <w:trHeight w:val="384"/>
        </w:trPr>
        <w:tc>
          <w:tcPr>
            <w:tcW w:w="378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b/>
                <w:sz w:val="24"/>
                <w:szCs w:val="24"/>
              </w:rPr>
              <w:t xml:space="preserve">Общеобр. классов </w:t>
            </w:r>
          </w:p>
        </w:tc>
        <w:tc>
          <w:tcPr>
            <w:tcW w:w="198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CC3841">
            <w:pPr>
              <w:spacing w:after="0" w:line="259" w:lineRule="auto"/>
              <w:ind w:left="1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CC3841">
            <w:pPr>
              <w:spacing w:after="0" w:line="259" w:lineRule="auto"/>
              <w:ind w:left="7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6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CC3841">
            <w:pPr>
              <w:spacing w:after="0" w:line="259" w:lineRule="auto"/>
              <w:ind w:left="7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  <w:tr w:rsidR="00593454" w:rsidRPr="006A311F">
        <w:trPr>
          <w:trHeight w:val="396"/>
        </w:trPr>
        <w:tc>
          <w:tcPr>
            <w:tcW w:w="378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b/>
                <w:sz w:val="24"/>
                <w:szCs w:val="24"/>
              </w:rPr>
              <w:t xml:space="preserve">Профильных классов </w:t>
            </w:r>
          </w:p>
        </w:tc>
        <w:tc>
          <w:tcPr>
            <w:tcW w:w="198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6" w:right="0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- </w:t>
            </w:r>
          </w:p>
        </w:tc>
        <w:tc>
          <w:tcPr>
            <w:tcW w:w="21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- </w:t>
            </w:r>
          </w:p>
        </w:tc>
        <w:tc>
          <w:tcPr>
            <w:tcW w:w="206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8" w:right="0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- </w:t>
            </w:r>
          </w:p>
        </w:tc>
      </w:tr>
    </w:tbl>
    <w:p w:rsidR="00593454" w:rsidRPr="006A311F" w:rsidRDefault="006A311F">
      <w:pPr>
        <w:spacing w:after="0" w:line="259" w:lineRule="auto"/>
        <w:ind w:right="0" w:firstLine="0"/>
        <w:jc w:val="left"/>
        <w:rPr>
          <w:sz w:val="24"/>
          <w:szCs w:val="24"/>
        </w:rPr>
      </w:pPr>
      <w:r w:rsidRPr="006A311F">
        <w:rPr>
          <w:color w:val="FF0000"/>
          <w:sz w:val="24"/>
          <w:szCs w:val="24"/>
        </w:rPr>
        <w:t xml:space="preserve"> </w:t>
      </w:r>
    </w:p>
    <w:p w:rsidR="00593454" w:rsidRPr="006A311F" w:rsidRDefault="006A311F">
      <w:pPr>
        <w:ind w:left="-1" w:right="73"/>
        <w:rPr>
          <w:sz w:val="24"/>
          <w:szCs w:val="24"/>
        </w:rPr>
      </w:pPr>
      <w:r w:rsidRPr="006A311F">
        <w:rPr>
          <w:sz w:val="24"/>
          <w:szCs w:val="24"/>
        </w:rPr>
        <w:t xml:space="preserve">Вопрос успеваемости и качества образования в течение года был одним из главных вопросов в работе школы, регулярно рассматривался на педагогических советах, общих собраниях трудового коллектива, заседаниях методических объединений.  </w:t>
      </w:r>
    </w:p>
    <w:p w:rsidR="00593454" w:rsidRPr="006A311F" w:rsidRDefault="006A311F">
      <w:pPr>
        <w:pStyle w:val="2"/>
        <w:spacing w:after="0" w:line="259" w:lineRule="auto"/>
        <w:ind w:left="512" w:right="567"/>
        <w:jc w:val="center"/>
        <w:rPr>
          <w:sz w:val="24"/>
          <w:szCs w:val="24"/>
        </w:rPr>
      </w:pPr>
      <w:r w:rsidRPr="006A311F">
        <w:rPr>
          <w:sz w:val="24"/>
          <w:szCs w:val="24"/>
        </w:rPr>
        <w:t xml:space="preserve">Итоги успеваемости по школы за три года, в % </w:t>
      </w:r>
    </w:p>
    <w:tbl>
      <w:tblPr>
        <w:tblStyle w:val="TableGrid"/>
        <w:tblW w:w="8913" w:type="dxa"/>
        <w:tblInd w:w="437" w:type="dxa"/>
        <w:tblCellMar>
          <w:top w:w="18" w:type="dxa"/>
          <w:left w:w="106" w:type="dxa"/>
          <w:right w:w="44" w:type="dxa"/>
        </w:tblCellMar>
        <w:tblLook w:val="04A0" w:firstRow="1" w:lastRow="0" w:firstColumn="1" w:lastColumn="0" w:noHBand="0" w:noVBand="1"/>
      </w:tblPr>
      <w:tblGrid>
        <w:gridCol w:w="1681"/>
        <w:gridCol w:w="1844"/>
        <w:gridCol w:w="1700"/>
        <w:gridCol w:w="1844"/>
        <w:gridCol w:w="1844"/>
      </w:tblGrid>
      <w:tr w:rsidR="00593454" w:rsidRPr="006A311F">
        <w:trPr>
          <w:trHeight w:val="795"/>
        </w:trPr>
        <w:tc>
          <w:tcPr>
            <w:tcW w:w="1681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начальная школа </w:t>
            </w:r>
          </w:p>
        </w:tc>
        <w:tc>
          <w:tcPr>
            <w:tcW w:w="1700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основная школа </w:t>
            </w:r>
          </w:p>
        </w:tc>
        <w:tc>
          <w:tcPr>
            <w:tcW w:w="1844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средняя школа </w:t>
            </w:r>
          </w:p>
        </w:tc>
        <w:tc>
          <w:tcPr>
            <w:tcW w:w="1844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По школе </w:t>
            </w:r>
          </w:p>
        </w:tc>
      </w:tr>
      <w:tr w:rsidR="00593454" w:rsidRPr="006A311F">
        <w:trPr>
          <w:trHeight w:val="403"/>
        </w:trPr>
        <w:tc>
          <w:tcPr>
            <w:tcW w:w="1681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CC3841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2018/2019</w:t>
            </w:r>
          </w:p>
        </w:tc>
        <w:tc>
          <w:tcPr>
            <w:tcW w:w="1844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D143B6">
            <w:pPr>
              <w:spacing w:after="0" w:line="259" w:lineRule="auto"/>
              <w:ind w:left="0" w:right="6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D143B6">
            <w:pPr>
              <w:spacing w:after="0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  <w:r w:rsidR="006A311F" w:rsidRPr="006A311F">
              <w:rPr>
                <w:sz w:val="24"/>
                <w:szCs w:val="24"/>
              </w:rPr>
              <w:t xml:space="preserve">.3 </w:t>
            </w:r>
          </w:p>
        </w:tc>
        <w:tc>
          <w:tcPr>
            <w:tcW w:w="1844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>
            <w:pPr>
              <w:spacing w:after="0" w:line="259" w:lineRule="auto"/>
              <w:ind w:left="0" w:right="57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844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D143B6">
            <w:pPr>
              <w:spacing w:after="0" w:line="259" w:lineRule="auto"/>
              <w:ind w:left="0" w:right="6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98.3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  <w:tr w:rsidR="00593454" w:rsidRPr="006A311F">
        <w:trPr>
          <w:trHeight w:val="404"/>
        </w:trPr>
        <w:tc>
          <w:tcPr>
            <w:tcW w:w="168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CC3841" w:rsidP="00CC3841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2019</w:t>
            </w:r>
            <w:r w:rsidR="006A311F"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>/20</w:t>
            </w:r>
            <w:r w:rsidRPr="00D143B6">
              <w:rPr>
                <w:rFonts w:ascii="Cambria" w:eastAsia="Cambria" w:hAnsi="Cambria" w:cs="Cambria"/>
                <w:b/>
                <w:sz w:val="24"/>
                <w:szCs w:val="24"/>
              </w:rPr>
              <w:t>20</w:t>
            </w:r>
            <w:r w:rsidR="006A311F"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D143B6" w:rsidP="00D143B6">
            <w:pPr>
              <w:spacing w:after="0" w:line="259" w:lineRule="auto"/>
              <w:ind w:left="0" w:right="6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17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D143B6">
            <w:pPr>
              <w:spacing w:after="0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98.</w:t>
            </w:r>
            <w:r>
              <w:rPr>
                <w:sz w:val="24"/>
                <w:szCs w:val="24"/>
                <w:lang w:val="en-US"/>
              </w:rPr>
              <w:t>1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57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84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D143B6" w:rsidP="00D143B6">
            <w:pPr>
              <w:spacing w:after="0" w:line="259" w:lineRule="auto"/>
              <w:ind w:left="0" w:right="6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  <w:r w:rsidRPr="00D143B6">
              <w:rPr>
                <w:sz w:val="24"/>
                <w:szCs w:val="24"/>
              </w:rPr>
              <w:t>.1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  <w:tr w:rsidR="00593454" w:rsidRPr="006A311F">
        <w:trPr>
          <w:trHeight w:val="391"/>
        </w:trPr>
        <w:tc>
          <w:tcPr>
            <w:tcW w:w="168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 w:rsidP="00D143B6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>20</w:t>
            </w:r>
            <w:r w:rsidR="00D143B6" w:rsidRPr="00D143B6">
              <w:rPr>
                <w:rFonts w:ascii="Cambria" w:eastAsia="Cambria" w:hAnsi="Cambria" w:cs="Cambria"/>
                <w:b/>
                <w:sz w:val="24"/>
                <w:szCs w:val="24"/>
              </w:rPr>
              <w:t>20</w:t>
            </w:r>
            <w:r w:rsidR="00D143B6">
              <w:rPr>
                <w:rFonts w:ascii="Cambria" w:eastAsia="Cambria" w:hAnsi="Cambria" w:cs="Cambria"/>
                <w:b/>
                <w:sz w:val="24"/>
                <w:szCs w:val="24"/>
              </w:rPr>
              <w:t>/2021</w:t>
            </w: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D143B6">
            <w:pPr>
              <w:spacing w:after="0" w:line="259" w:lineRule="auto"/>
              <w:ind w:left="0" w:right="62" w:firstLine="0"/>
              <w:jc w:val="center"/>
              <w:rPr>
                <w:sz w:val="24"/>
                <w:szCs w:val="24"/>
              </w:rPr>
            </w:pPr>
            <w:r w:rsidRPr="00D143B6">
              <w:rPr>
                <w:sz w:val="24"/>
                <w:szCs w:val="24"/>
              </w:rPr>
              <w:t>99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D143B6">
            <w:pPr>
              <w:spacing w:after="0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95.</w:t>
            </w:r>
            <w:r w:rsidRPr="00D143B6">
              <w:rPr>
                <w:sz w:val="24"/>
                <w:szCs w:val="24"/>
              </w:rPr>
              <w:t>9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D143B6">
            <w:pPr>
              <w:spacing w:after="0" w:line="259" w:lineRule="auto"/>
              <w:ind w:left="0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D143B6">
            <w:pPr>
              <w:spacing w:after="0" w:line="259" w:lineRule="auto"/>
              <w:ind w:left="0" w:right="6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98.</w:t>
            </w:r>
            <w:r>
              <w:rPr>
                <w:sz w:val="24"/>
                <w:szCs w:val="24"/>
                <w:lang w:val="en-US"/>
              </w:rPr>
              <w:t>3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</w:tbl>
    <w:p w:rsidR="00593454" w:rsidRPr="006A311F" w:rsidRDefault="006A311F">
      <w:pPr>
        <w:spacing w:after="74" w:line="259" w:lineRule="auto"/>
        <w:ind w:left="10" w:right="69" w:hanging="10"/>
        <w:jc w:val="right"/>
        <w:rPr>
          <w:sz w:val="24"/>
          <w:szCs w:val="24"/>
        </w:rPr>
      </w:pPr>
      <w:r w:rsidRPr="006A311F">
        <w:rPr>
          <w:sz w:val="24"/>
          <w:szCs w:val="24"/>
        </w:rPr>
        <w:t xml:space="preserve">К сожалению, успеваемость по школе в этом учебном году опять не </w:t>
      </w:r>
    </w:p>
    <w:p w:rsidR="00593454" w:rsidRPr="006A311F" w:rsidRDefault="00D143B6">
      <w:pPr>
        <w:ind w:left="-1" w:right="73" w:firstLine="0"/>
        <w:rPr>
          <w:sz w:val="24"/>
          <w:szCs w:val="24"/>
        </w:rPr>
      </w:pPr>
      <w:r>
        <w:rPr>
          <w:sz w:val="24"/>
          <w:szCs w:val="24"/>
        </w:rPr>
        <w:t>достигла 100% и составила – 98.3</w:t>
      </w:r>
      <w:r w:rsidR="006A311F" w:rsidRPr="006A311F">
        <w:rPr>
          <w:sz w:val="24"/>
          <w:szCs w:val="24"/>
        </w:rPr>
        <w:t xml:space="preserve">%. Учащиеся, имеющие  неудовлетворительные отметки по предметам по итогам учебного года переведены в следующий класс условно. </w:t>
      </w:r>
    </w:p>
    <w:p w:rsidR="00593454" w:rsidRPr="006A311F" w:rsidRDefault="006A311F">
      <w:pPr>
        <w:ind w:left="-1" w:right="73"/>
        <w:rPr>
          <w:sz w:val="24"/>
          <w:szCs w:val="24"/>
        </w:rPr>
      </w:pPr>
      <w:r w:rsidRPr="006A311F">
        <w:rPr>
          <w:sz w:val="24"/>
          <w:szCs w:val="24"/>
        </w:rPr>
        <w:t>Показатель качества знаний  - один из важных показателей в процессе образовательной деятельности учебного заведения, который во многом зависит от качественного состава педагогических кадров и от состава учащихся. Школа полностью укомплектована педагогическими кадрами. Контингент учащихся по классам, по-прежнему, разнообразен. В 20</w:t>
      </w:r>
      <w:r w:rsidR="00E72E0D" w:rsidRPr="00E72E0D">
        <w:rPr>
          <w:sz w:val="24"/>
          <w:szCs w:val="24"/>
        </w:rPr>
        <w:t>20</w:t>
      </w:r>
      <w:r w:rsidR="00E72E0D">
        <w:rPr>
          <w:sz w:val="24"/>
          <w:szCs w:val="24"/>
        </w:rPr>
        <w:t>/2021</w:t>
      </w:r>
      <w:r w:rsidRPr="006A311F">
        <w:rPr>
          <w:sz w:val="24"/>
          <w:szCs w:val="24"/>
        </w:rPr>
        <w:t xml:space="preserve"> учебном году мы наблюдаем рост качества знаний учащихся. В сравнении с </w:t>
      </w:r>
      <w:r w:rsidR="00E72E0D" w:rsidRPr="00E72E0D">
        <w:rPr>
          <w:sz w:val="24"/>
          <w:szCs w:val="24"/>
        </w:rPr>
        <w:t>2018</w:t>
      </w:r>
      <w:r w:rsidR="00E72E0D">
        <w:rPr>
          <w:sz w:val="24"/>
          <w:szCs w:val="24"/>
          <w:lang w:val="tt-RU"/>
        </w:rPr>
        <w:t>/2019</w:t>
      </w:r>
      <w:r w:rsidR="00E72E0D">
        <w:rPr>
          <w:sz w:val="24"/>
          <w:szCs w:val="24"/>
        </w:rPr>
        <w:t xml:space="preserve"> годом оно повысилось  на 4.</w:t>
      </w:r>
      <w:r w:rsidRPr="006A311F">
        <w:rPr>
          <w:sz w:val="24"/>
          <w:szCs w:val="24"/>
        </w:rPr>
        <w:t xml:space="preserve">% и составило </w:t>
      </w:r>
      <w:r w:rsidR="00E72E0D" w:rsidRPr="00E72E0D">
        <w:rPr>
          <w:sz w:val="24"/>
          <w:szCs w:val="24"/>
        </w:rPr>
        <w:t>47.69</w:t>
      </w:r>
      <w:r w:rsidRPr="006A311F">
        <w:rPr>
          <w:sz w:val="24"/>
          <w:szCs w:val="24"/>
        </w:rPr>
        <w:t xml:space="preserve">%.  Существенно повысили качество </w:t>
      </w:r>
      <w:r w:rsidRPr="006A311F">
        <w:rPr>
          <w:sz w:val="24"/>
          <w:szCs w:val="24"/>
        </w:rPr>
        <w:lastRenderedPageBreak/>
        <w:t xml:space="preserve">знаний учащиеся старших </w:t>
      </w:r>
      <w:r w:rsidR="00E72E0D">
        <w:rPr>
          <w:sz w:val="24"/>
          <w:szCs w:val="24"/>
        </w:rPr>
        <w:t>классов – на 6.8%, начальная школа – на 4</w:t>
      </w:r>
      <w:r w:rsidRPr="006A311F">
        <w:rPr>
          <w:sz w:val="24"/>
          <w:szCs w:val="24"/>
        </w:rPr>
        <w:t xml:space="preserve">.3%, 5-9 классы – на 3.3%. Во многом это объясняется ростом мотивации учащихся выпускных классов и преимуществами дистанционного обучения. </w:t>
      </w:r>
    </w:p>
    <w:p w:rsidR="00593454" w:rsidRPr="006A311F" w:rsidRDefault="006A311F">
      <w:pPr>
        <w:pStyle w:val="2"/>
        <w:spacing w:after="0" w:line="259" w:lineRule="auto"/>
        <w:ind w:left="512" w:right="564"/>
        <w:jc w:val="center"/>
        <w:rPr>
          <w:sz w:val="24"/>
          <w:szCs w:val="24"/>
        </w:rPr>
      </w:pPr>
      <w:r w:rsidRPr="006A311F">
        <w:rPr>
          <w:sz w:val="24"/>
          <w:szCs w:val="24"/>
        </w:rPr>
        <w:t xml:space="preserve">Качество  по ступеням обучения  за три  года </w:t>
      </w:r>
    </w:p>
    <w:p w:rsidR="00593454" w:rsidRPr="006A311F" w:rsidRDefault="006C36D5">
      <w:pPr>
        <w:spacing w:after="0" w:line="259" w:lineRule="auto"/>
        <w:ind w:left="761" w:right="0" w:firstLine="0"/>
        <w:jc w:val="left"/>
        <w:rPr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859731</wp:posOffset>
                </wp:positionH>
                <wp:positionV relativeFrom="paragraph">
                  <wp:posOffset>1888527</wp:posOffset>
                </wp:positionV>
                <wp:extent cx="2044598" cy="603664"/>
                <wp:effectExtent l="0" t="0" r="13335" b="254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598" cy="60366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C3" w:rsidRPr="006C36D5" w:rsidRDefault="00E619C3" w:rsidP="006C36D5">
                            <w:pPr>
                              <w:ind w:lef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2018-2019   </w:t>
                            </w:r>
                            <w:r w:rsidRPr="006C36D5">
                              <w:rPr>
                                <w:sz w:val="18"/>
                              </w:rPr>
                              <w:t>2019-2020</w:t>
                            </w:r>
                            <w:r>
                              <w:rPr>
                                <w:sz w:val="18"/>
                              </w:rPr>
                              <w:t xml:space="preserve">   2020-2021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77" style="position:absolute;left:0;text-align:left;margin-left:67.7pt;margin-top:148.7pt;width:161pt;height:47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" fillcolor="white [3201]" strokecolor="white [3212]" strokeweight="1pt">
                <v:textbox>
                  <w:txbxContent>
                    <w:p w:rsidR="00E619C3" w:rsidRPr="006C36D5" w:rsidRDefault="00E619C3" w:rsidP="006C36D5">
                      <w:pPr>
                        <w:ind w:lef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2018-2019   </w:t>
                      </w:r>
                      <w:r w:rsidRPr="006C36D5">
                        <w:rPr>
                          <w:sz w:val="18"/>
                        </w:rPr>
                        <w:t>2019-2020</w:t>
                      </w:r>
                      <w:r>
                        <w:rPr>
                          <w:sz w:val="18"/>
                        </w:rPr>
                        <w:t xml:space="preserve">   2020-2021</w:t>
                      </w:r>
                    </w:p>
                  </w:txbxContent>
                </v:textbox>
              </v:rect>
            </w:pict>
          </mc:Fallback>
        </mc:AlternateContent>
      </w:r>
      <w:r w:rsidR="006A311F" w:rsidRPr="006A311F">
        <w:rPr>
          <w:rFonts w:ascii="Calibri" w:eastAsia="Calibri" w:hAnsi="Calibri" w:cs="Calibri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5339368" cy="2742538"/>
                <wp:effectExtent l="0" t="0" r="0" b="0"/>
                <wp:docPr id="48921" name="Group 489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0173" cy="2798211"/>
                          <a:chOff x="0" y="0"/>
                          <a:chExt cx="5430173" cy="2798211"/>
                        </a:xfrm>
                      </wpg:grpSpPr>
                      <pic:pic xmlns:pic="http://schemas.openxmlformats.org/drawingml/2006/picture">
                        <pic:nvPicPr>
                          <pic:cNvPr id="1698" name="Picture 169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65683" y="128114"/>
                            <a:ext cx="2367311" cy="18599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99" name="Shape 1699"/>
                        <wps:cNvSpPr/>
                        <wps:spPr>
                          <a:xfrm>
                            <a:off x="2405277" y="1954838"/>
                            <a:ext cx="38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56">
                                <a:moveTo>
                                  <a:pt x="0" y="0"/>
                                </a:moveTo>
                                <a:lnTo>
                                  <a:pt x="38156" y="0"/>
                                </a:lnTo>
                              </a:path>
                            </a:pathLst>
                          </a:custGeom>
                          <a:ln w="9499" cap="flat">
                            <a:round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0" name="Shape 1700"/>
                        <wps:cNvSpPr/>
                        <wps:spPr>
                          <a:xfrm>
                            <a:off x="2548013" y="1746069"/>
                            <a:ext cx="380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9">
                                <a:moveTo>
                                  <a:pt x="0" y="0"/>
                                </a:moveTo>
                                <a:lnTo>
                                  <a:pt x="38029" y="0"/>
                                </a:lnTo>
                              </a:path>
                            </a:pathLst>
                          </a:custGeom>
                          <a:ln w="9499" cap="flat">
                            <a:round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1" name="Shape 1701"/>
                        <wps:cNvSpPr/>
                        <wps:spPr>
                          <a:xfrm>
                            <a:off x="2681115" y="1565769"/>
                            <a:ext cx="380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9">
                                <a:moveTo>
                                  <a:pt x="0" y="0"/>
                                </a:moveTo>
                                <a:lnTo>
                                  <a:pt x="38029" y="0"/>
                                </a:lnTo>
                              </a:path>
                            </a:pathLst>
                          </a:custGeom>
                          <a:ln w="9499" cap="flat">
                            <a:round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2" name="Shape 1702"/>
                        <wps:cNvSpPr/>
                        <wps:spPr>
                          <a:xfrm>
                            <a:off x="2785695" y="1413988"/>
                            <a:ext cx="47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36">
                                <a:moveTo>
                                  <a:pt x="0" y="0"/>
                                </a:moveTo>
                                <a:lnTo>
                                  <a:pt x="47536" y="0"/>
                                </a:lnTo>
                              </a:path>
                            </a:pathLst>
                          </a:custGeom>
                          <a:ln w="9499" cap="flat">
                            <a:round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3" name="Rectangle 1703"/>
                        <wps:cNvSpPr/>
                        <wps:spPr>
                          <a:xfrm>
                            <a:off x="2608479" y="1813207"/>
                            <a:ext cx="1235051" cy="1684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начальная школа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4" name="Rectangle 1704"/>
                        <wps:cNvSpPr/>
                        <wps:spPr>
                          <a:xfrm>
                            <a:off x="2747285" y="1619938"/>
                            <a:ext cx="1159020" cy="168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основная школа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5" name="Rectangle 1705"/>
                        <wps:cNvSpPr/>
                        <wps:spPr>
                          <a:xfrm>
                            <a:off x="2863021" y="1452528"/>
                            <a:ext cx="1064702" cy="1679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средняя школа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6" name="Shape 1706"/>
                        <wps:cNvSpPr/>
                        <wps:spPr>
                          <a:xfrm>
                            <a:off x="684524" y="1736579"/>
                            <a:ext cx="47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36">
                                <a:moveTo>
                                  <a:pt x="4753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99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7" name="Shape 1707"/>
                        <wps:cNvSpPr/>
                        <wps:spPr>
                          <a:xfrm>
                            <a:off x="675016" y="1565769"/>
                            <a:ext cx="570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44">
                                <a:moveTo>
                                  <a:pt x="570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99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8" name="Shape 1708"/>
                        <wps:cNvSpPr/>
                        <wps:spPr>
                          <a:xfrm>
                            <a:off x="675016" y="1404498"/>
                            <a:ext cx="380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9">
                                <a:moveTo>
                                  <a:pt x="3802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99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665509" y="1243177"/>
                            <a:ext cx="380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9">
                                <a:moveTo>
                                  <a:pt x="3802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99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656002" y="1072367"/>
                            <a:ext cx="47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36">
                                <a:moveTo>
                                  <a:pt x="4753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99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1" name="Shape 1711"/>
                        <wps:cNvSpPr/>
                        <wps:spPr>
                          <a:xfrm>
                            <a:off x="656002" y="901556"/>
                            <a:ext cx="380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9">
                                <a:moveTo>
                                  <a:pt x="3802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99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646494" y="730745"/>
                            <a:ext cx="380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9">
                                <a:moveTo>
                                  <a:pt x="3802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99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636987" y="559935"/>
                            <a:ext cx="380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9">
                                <a:moveTo>
                                  <a:pt x="3802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99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636987" y="389124"/>
                            <a:ext cx="380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9">
                                <a:moveTo>
                                  <a:pt x="3802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99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72" name="Rectangle 48872"/>
                        <wps:cNvSpPr/>
                        <wps:spPr>
                          <a:xfrm>
                            <a:off x="363654" y="1695143"/>
                            <a:ext cx="333587" cy="1679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871" name="Rectangle 48871"/>
                        <wps:cNvSpPr/>
                        <wps:spPr>
                          <a:xfrm>
                            <a:off x="296944" y="1695143"/>
                            <a:ext cx="83768" cy="1679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870" name="Rectangle 48870"/>
                        <wps:cNvSpPr/>
                        <wps:spPr>
                          <a:xfrm>
                            <a:off x="359469" y="1533584"/>
                            <a:ext cx="321517" cy="168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869" name="Rectangle 48869"/>
                        <wps:cNvSpPr/>
                        <wps:spPr>
                          <a:xfrm>
                            <a:off x="225956" y="1533584"/>
                            <a:ext cx="172768" cy="168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867" name="Rectangle 48867"/>
                        <wps:cNvSpPr/>
                        <wps:spPr>
                          <a:xfrm>
                            <a:off x="219618" y="1370049"/>
                            <a:ext cx="172271" cy="168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868" name="Rectangle 48868"/>
                        <wps:cNvSpPr/>
                        <wps:spPr>
                          <a:xfrm>
                            <a:off x="352383" y="1370049"/>
                            <a:ext cx="320523" cy="168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866" name="Rectangle 48866"/>
                        <wps:cNvSpPr/>
                        <wps:spPr>
                          <a:xfrm>
                            <a:off x="345887" y="1204587"/>
                            <a:ext cx="320369" cy="1679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865" name="Rectangle 48865"/>
                        <wps:cNvSpPr/>
                        <wps:spPr>
                          <a:xfrm>
                            <a:off x="212963" y="1204587"/>
                            <a:ext cx="172163" cy="1679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864" name="Rectangle 48864"/>
                        <wps:cNvSpPr/>
                        <wps:spPr>
                          <a:xfrm>
                            <a:off x="339073" y="1036702"/>
                            <a:ext cx="320523" cy="168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863" name="Rectangle 48863"/>
                        <wps:cNvSpPr/>
                        <wps:spPr>
                          <a:xfrm>
                            <a:off x="206308" y="1036702"/>
                            <a:ext cx="172271" cy="168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862" name="Rectangle 48862"/>
                        <wps:cNvSpPr/>
                        <wps:spPr>
                          <a:xfrm>
                            <a:off x="332848" y="866778"/>
                            <a:ext cx="322014" cy="168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861" name="Rectangle 48861"/>
                        <wps:cNvSpPr/>
                        <wps:spPr>
                          <a:xfrm>
                            <a:off x="199336" y="866778"/>
                            <a:ext cx="172768" cy="168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860" name="Rectangle 48860"/>
                        <wps:cNvSpPr/>
                        <wps:spPr>
                          <a:xfrm>
                            <a:off x="325446" y="694701"/>
                            <a:ext cx="320523" cy="168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859" name="Rectangle 48859"/>
                        <wps:cNvSpPr/>
                        <wps:spPr>
                          <a:xfrm>
                            <a:off x="192681" y="694701"/>
                            <a:ext cx="172271" cy="168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858" name="Rectangle 48858"/>
                        <wps:cNvSpPr/>
                        <wps:spPr>
                          <a:xfrm>
                            <a:off x="318474" y="520475"/>
                            <a:ext cx="320524" cy="168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857" name="Rectangle 48857"/>
                        <wps:cNvSpPr/>
                        <wps:spPr>
                          <a:xfrm>
                            <a:off x="185709" y="520475"/>
                            <a:ext cx="172271" cy="168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70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856" name="Rectangle 48856"/>
                        <wps:cNvSpPr/>
                        <wps:spPr>
                          <a:xfrm>
                            <a:off x="311841" y="343828"/>
                            <a:ext cx="321525" cy="1679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,00%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855" name="Rectangle 48855"/>
                        <wps:cNvSpPr/>
                        <wps:spPr>
                          <a:xfrm>
                            <a:off x="178420" y="343828"/>
                            <a:ext cx="172494" cy="1679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80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4" name="Shape 1724"/>
                        <wps:cNvSpPr/>
                        <wps:spPr>
                          <a:xfrm>
                            <a:off x="732060" y="1736579"/>
                            <a:ext cx="0" cy="37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58">
                                <a:moveTo>
                                  <a:pt x="0" y="0"/>
                                </a:moveTo>
                                <a:lnTo>
                                  <a:pt x="0" y="37958"/>
                                </a:lnTo>
                              </a:path>
                            </a:pathLst>
                          </a:custGeom>
                          <a:ln w="9499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1255023" y="1803006"/>
                            <a:ext cx="0" cy="37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58">
                                <a:moveTo>
                                  <a:pt x="0" y="0"/>
                                </a:moveTo>
                                <a:lnTo>
                                  <a:pt x="0" y="37958"/>
                                </a:lnTo>
                              </a:path>
                            </a:pathLst>
                          </a:custGeom>
                          <a:ln w="9499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1806445" y="1878922"/>
                            <a:ext cx="0" cy="37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58">
                                <a:moveTo>
                                  <a:pt x="0" y="0"/>
                                </a:moveTo>
                                <a:lnTo>
                                  <a:pt x="0" y="37958"/>
                                </a:lnTo>
                              </a:path>
                            </a:pathLst>
                          </a:custGeom>
                          <a:ln w="9499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2405403" y="1954838"/>
                            <a:ext cx="0" cy="47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447">
                                <a:moveTo>
                                  <a:pt x="0" y="0"/>
                                </a:moveTo>
                                <a:lnTo>
                                  <a:pt x="0" y="47447"/>
                                </a:lnTo>
                              </a:path>
                            </a:pathLst>
                          </a:custGeom>
                          <a:ln w="9499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578220" y="2244963"/>
                            <a:ext cx="82929" cy="78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929" h="78535">
                                <a:moveTo>
                                  <a:pt x="25682" y="25"/>
                                </a:moveTo>
                                <a:cubicBezTo>
                                  <a:pt x="28319" y="0"/>
                                  <a:pt x="30829" y="544"/>
                                  <a:pt x="33212" y="1619"/>
                                </a:cubicBezTo>
                                <a:cubicBezTo>
                                  <a:pt x="35608" y="2695"/>
                                  <a:pt x="37788" y="4213"/>
                                  <a:pt x="39741" y="6174"/>
                                </a:cubicBezTo>
                                <a:cubicBezTo>
                                  <a:pt x="41515" y="7933"/>
                                  <a:pt x="43112" y="9844"/>
                                  <a:pt x="44545" y="11906"/>
                                </a:cubicBezTo>
                                <a:cubicBezTo>
                                  <a:pt x="45977" y="13956"/>
                                  <a:pt x="47207" y="16512"/>
                                  <a:pt x="48234" y="19548"/>
                                </a:cubicBezTo>
                                <a:cubicBezTo>
                                  <a:pt x="49261" y="22585"/>
                                  <a:pt x="50059" y="26305"/>
                                  <a:pt x="50642" y="30682"/>
                                </a:cubicBezTo>
                                <a:cubicBezTo>
                                  <a:pt x="51225" y="35073"/>
                                  <a:pt x="51568" y="40463"/>
                                  <a:pt x="51656" y="46853"/>
                                </a:cubicBezTo>
                                <a:lnTo>
                                  <a:pt x="52037" y="64693"/>
                                </a:lnTo>
                                <a:lnTo>
                                  <a:pt x="76058" y="40716"/>
                                </a:lnTo>
                                <a:cubicBezTo>
                                  <a:pt x="76286" y="40489"/>
                                  <a:pt x="76578" y="40337"/>
                                  <a:pt x="76908" y="40248"/>
                                </a:cubicBezTo>
                                <a:cubicBezTo>
                                  <a:pt x="77250" y="40159"/>
                                  <a:pt x="77630" y="40172"/>
                                  <a:pt x="78049" y="40273"/>
                                </a:cubicBezTo>
                                <a:cubicBezTo>
                                  <a:pt x="78454" y="40375"/>
                                  <a:pt x="78885" y="40577"/>
                                  <a:pt x="79341" y="40893"/>
                                </a:cubicBezTo>
                                <a:cubicBezTo>
                                  <a:pt x="79798" y="41197"/>
                                  <a:pt x="80280" y="41614"/>
                                  <a:pt x="80799" y="42120"/>
                                </a:cubicBezTo>
                                <a:cubicBezTo>
                                  <a:pt x="81306" y="42640"/>
                                  <a:pt x="81725" y="43120"/>
                                  <a:pt x="82054" y="43588"/>
                                </a:cubicBezTo>
                                <a:cubicBezTo>
                                  <a:pt x="82384" y="44057"/>
                                  <a:pt x="82612" y="44499"/>
                                  <a:pt x="82764" y="44891"/>
                                </a:cubicBezTo>
                                <a:cubicBezTo>
                                  <a:pt x="82903" y="45284"/>
                                  <a:pt x="82929" y="45663"/>
                                  <a:pt x="82840" y="46005"/>
                                </a:cubicBezTo>
                                <a:cubicBezTo>
                                  <a:pt x="82764" y="46334"/>
                                  <a:pt x="82587" y="46638"/>
                                  <a:pt x="82333" y="46891"/>
                                </a:cubicBezTo>
                                <a:lnTo>
                                  <a:pt x="51821" y="77345"/>
                                </a:lnTo>
                                <a:cubicBezTo>
                                  <a:pt x="51428" y="77751"/>
                                  <a:pt x="51022" y="78041"/>
                                  <a:pt x="50629" y="78244"/>
                                </a:cubicBezTo>
                                <a:cubicBezTo>
                                  <a:pt x="50224" y="78446"/>
                                  <a:pt x="49805" y="78535"/>
                                  <a:pt x="49362" y="78522"/>
                                </a:cubicBezTo>
                                <a:cubicBezTo>
                                  <a:pt x="48931" y="78510"/>
                                  <a:pt x="48449" y="78332"/>
                                  <a:pt x="47917" y="78003"/>
                                </a:cubicBezTo>
                                <a:cubicBezTo>
                                  <a:pt x="47397" y="77687"/>
                                  <a:pt x="46814" y="77207"/>
                                  <a:pt x="46193" y="76586"/>
                                </a:cubicBezTo>
                                <a:cubicBezTo>
                                  <a:pt x="45622" y="76017"/>
                                  <a:pt x="45141" y="75498"/>
                                  <a:pt x="44760" y="75030"/>
                                </a:cubicBezTo>
                                <a:cubicBezTo>
                                  <a:pt x="44380" y="74549"/>
                                  <a:pt x="44101" y="74081"/>
                                  <a:pt x="43911" y="73613"/>
                                </a:cubicBezTo>
                                <a:cubicBezTo>
                                  <a:pt x="43734" y="73132"/>
                                  <a:pt x="43594" y="72626"/>
                                  <a:pt x="43480" y="72082"/>
                                </a:cubicBezTo>
                                <a:cubicBezTo>
                                  <a:pt x="43379" y="71538"/>
                                  <a:pt x="43315" y="70905"/>
                                  <a:pt x="43303" y="70184"/>
                                </a:cubicBezTo>
                                <a:lnTo>
                                  <a:pt x="42986" y="47839"/>
                                </a:lnTo>
                                <a:cubicBezTo>
                                  <a:pt x="42910" y="42678"/>
                                  <a:pt x="42618" y="38300"/>
                                  <a:pt x="42073" y="34680"/>
                                </a:cubicBezTo>
                                <a:cubicBezTo>
                                  <a:pt x="41540" y="31074"/>
                                  <a:pt x="40831" y="28000"/>
                                  <a:pt x="39956" y="25469"/>
                                </a:cubicBezTo>
                                <a:cubicBezTo>
                                  <a:pt x="39094" y="22927"/>
                                  <a:pt x="38093" y="20826"/>
                                  <a:pt x="36964" y="19181"/>
                                </a:cubicBezTo>
                                <a:cubicBezTo>
                                  <a:pt x="35823" y="17524"/>
                                  <a:pt x="34657" y="16082"/>
                                  <a:pt x="33428" y="14867"/>
                                </a:cubicBezTo>
                                <a:cubicBezTo>
                                  <a:pt x="32211" y="13639"/>
                                  <a:pt x="30842" y="12690"/>
                                  <a:pt x="29333" y="12007"/>
                                </a:cubicBezTo>
                                <a:cubicBezTo>
                                  <a:pt x="27825" y="11324"/>
                                  <a:pt x="26278" y="10957"/>
                                  <a:pt x="24668" y="10907"/>
                                </a:cubicBezTo>
                                <a:cubicBezTo>
                                  <a:pt x="23071" y="10869"/>
                                  <a:pt x="21436" y="11185"/>
                                  <a:pt x="19775" y="11881"/>
                                </a:cubicBezTo>
                                <a:cubicBezTo>
                                  <a:pt x="18127" y="12564"/>
                                  <a:pt x="16530" y="13677"/>
                                  <a:pt x="15009" y="15196"/>
                                </a:cubicBezTo>
                                <a:cubicBezTo>
                                  <a:pt x="13209" y="16980"/>
                                  <a:pt x="11852" y="18827"/>
                                  <a:pt x="10914" y="20738"/>
                                </a:cubicBezTo>
                                <a:cubicBezTo>
                                  <a:pt x="9964" y="22635"/>
                                  <a:pt x="9241" y="24407"/>
                                  <a:pt x="8747" y="26039"/>
                                </a:cubicBezTo>
                                <a:cubicBezTo>
                                  <a:pt x="8240" y="27684"/>
                                  <a:pt x="7872" y="29101"/>
                                  <a:pt x="7631" y="30303"/>
                                </a:cubicBezTo>
                                <a:cubicBezTo>
                                  <a:pt x="7403" y="31505"/>
                                  <a:pt x="7112" y="32277"/>
                                  <a:pt x="6757" y="32631"/>
                                </a:cubicBezTo>
                                <a:cubicBezTo>
                                  <a:pt x="6554" y="32833"/>
                                  <a:pt x="6313" y="32960"/>
                                  <a:pt x="6034" y="33011"/>
                                </a:cubicBezTo>
                                <a:cubicBezTo>
                                  <a:pt x="5755" y="33061"/>
                                  <a:pt x="5438" y="32998"/>
                                  <a:pt x="5083" y="32846"/>
                                </a:cubicBezTo>
                                <a:cubicBezTo>
                                  <a:pt x="4728" y="32695"/>
                                  <a:pt x="4297" y="32441"/>
                                  <a:pt x="3816" y="32074"/>
                                </a:cubicBezTo>
                                <a:cubicBezTo>
                                  <a:pt x="3334" y="31708"/>
                                  <a:pt x="2789" y="31214"/>
                                  <a:pt x="2193" y="30619"/>
                                </a:cubicBezTo>
                                <a:cubicBezTo>
                                  <a:pt x="1762" y="30202"/>
                                  <a:pt x="1407" y="29809"/>
                                  <a:pt x="1128" y="29468"/>
                                </a:cubicBezTo>
                                <a:cubicBezTo>
                                  <a:pt x="837" y="29127"/>
                                  <a:pt x="621" y="28810"/>
                                  <a:pt x="469" y="28519"/>
                                </a:cubicBezTo>
                                <a:cubicBezTo>
                                  <a:pt x="304" y="28215"/>
                                  <a:pt x="190" y="27912"/>
                                  <a:pt x="102" y="27596"/>
                                </a:cubicBezTo>
                                <a:cubicBezTo>
                                  <a:pt x="13" y="27292"/>
                                  <a:pt x="0" y="26811"/>
                                  <a:pt x="38" y="26178"/>
                                </a:cubicBezTo>
                                <a:cubicBezTo>
                                  <a:pt x="76" y="25533"/>
                                  <a:pt x="266" y="24533"/>
                                  <a:pt x="596" y="23192"/>
                                </a:cubicBezTo>
                                <a:cubicBezTo>
                                  <a:pt x="926" y="21839"/>
                                  <a:pt x="1470" y="20282"/>
                                  <a:pt x="2231" y="18523"/>
                                </a:cubicBezTo>
                                <a:cubicBezTo>
                                  <a:pt x="3004" y="16764"/>
                                  <a:pt x="3980" y="14955"/>
                                  <a:pt x="5159" y="13095"/>
                                </a:cubicBezTo>
                                <a:cubicBezTo>
                                  <a:pt x="6338" y="11235"/>
                                  <a:pt x="7771" y="9464"/>
                                  <a:pt x="9444" y="7794"/>
                                </a:cubicBezTo>
                                <a:cubicBezTo>
                                  <a:pt x="12119" y="5124"/>
                                  <a:pt x="14844" y="3163"/>
                                  <a:pt x="17595" y="1910"/>
                                </a:cubicBezTo>
                                <a:cubicBezTo>
                                  <a:pt x="20358" y="671"/>
                                  <a:pt x="23058" y="38"/>
                                  <a:pt x="25682" y="2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628127" y="2195870"/>
                            <a:ext cx="36237" cy="70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37" h="70284">
                                <a:moveTo>
                                  <a:pt x="30220" y="949"/>
                                </a:moveTo>
                                <a:lnTo>
                                  <a:pt x="36237" y="3850"/>
                                </a:lnTo>
                                <a:lnTo>
                                  <a:pt x="36237" y="15648"/>
                                </a:lnTo>
                                <a:lnTo>
                                  <a:pt x="33808" y="13855"/>
                                </a:lnTo>
                                <a:cubicBezTo>
                                  <a:pt x="31741" y="12564"/>
                                  <a:pt x="29802" y="11615"/>
                                  <a:pt x="27977" y="11021"/>
                                </a:cubicBezTo>
                                <a:cubicBezTo>
                                  <a:pt x="26151" y="10426"/>
                                  <a:pt x="24427" y="10160"/>
                                  <a:pt x="22792" y="10236"/>
                                </a:cubicBezTo>
                                <a:cubicBezTo>
                                  <a:pt x="21157" y="10299"/>
                                  <a:pt x="19610" y="10704"/>
                                  <a:pt x="18165" y="11451"/>
                                </a:cubicBezTo>
                                <a:cubicBezTo>
                                  <a:pt x="16707" y="12185"/>
                                  <a:pt x="15300" y="13235"/>
                                  <a:pt x="13944" y="14601"/>
                                </a:cubicBezTo>
                                <a:cubicBezTo>
                                  <a:pt x="11523" y="17018"/>
                                  <a:pt x="10128" y="19536"/>
                                  <a:pt x="9761" y="22180"/>
                                </a:cubicBezTo>
                                <a:cubicBezTo>
                                  <a:pt x="9393" y="24824"/>
                                  <a:pt x="9761" y="27570"/>
                                  <a:pt x="10889" y="30430"/>
                                </a:cubicBezTo>
                                <a:cubicBezTo>
                                  <a:pt x="12017" y="33277"/>
                                  <a:pt x="13754" y="36199"/>
                                  <a:pt x="16112" y="39172"/>
                                </a:cubicBezTo>
                                <a:cubicBezTo>
                                  <a:pt x="18482" y="42159"/>
                                  <a:pt x="21195" y="45183"/>
                                  <a:pt x="24262" y="48245"/>
                                </a:cubicBezTo>
                                <a:cubicBezTo>
                                  <a:pt x="28395" y="52369"/>
                                  <a:pt x="32109" y="55659"/>
                                  <a:pt x="35430" y="58114"/>
                                </a:cubicBezTo>
                                <a:lnTo>
                                  <a:pt x="36237" y="58560"/>
                                </a:lnTo>
                                <a:lnTo>
                                  <a:pt x="36237" y="70284"/>
                                </a:lnTo>
                                <a:lnTo>
                                  <a:pt x="30284" y="67413"/>
                                </a:lnTo>
                                <a:cubicBezTo>
                                  <a:pt x="26151" y="64516"/>
                                  <a:pt x="21816" y="60796"/>
                                  <a:pt x="17265" y="56254"/>
                                </a:cubicBezTo>
                                <a:cubicBezTo>
                                  <a:pt x="13057" y="52053"/>
                                  <a:pt x="9533" y="47853"/>
                                  <a:pt x="6706" y="43664"/>
                                </a:cubicBezTo>
                                <a:cubicBezTo>
                                  <a:pt x="3879" y="39476"/>
                                  <a:pt x="1965" y="35364"/>
                                  <a:pt x="989" y="31315"/>
                                </a:cubicBezTo>
                                <a:cubicBezTo>
                                  <a:pt x="0" y="27267"/>
                                  <a:pt x="76" y="23306"/>
                                  <a:pt x="1204" y="19434"/>
                                </a:cubicBezTo>
                                <a:cubicBezTo>
                                  <a:pt x="2320" y="15563"/>
                                  <a:pt x="4703" y="11805"/>
                                  <a:pt x="8354" y="8174"/>
                                </a:cubicBezTo>
                                <a:cubicBezTo>
                                  <a:pt x="11852" y="4681"/>
                                  <a:pt x="15402" y="2366"/>
                                  <a:pt x="19014" y="1227"/>
                                </a:cubicBezTo>
                                <a:cubicBezTo>
                                  <a:pt x="22627" y="89"/>
                                  <a:pt x="26367" y="0"/>
                                  <a:pt x="30220" y="94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664364" y="2199721"/>
                            <a:ext cx="36233" cy="70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33" h="70295">
                                <a:moveTo>
                                  <a:pt x="0" y="0"/>
                                </a:moveTo>
                                <a:lnTo>
                                  <a:pt x="5950" y="2868"/>
                                </a:lnTo>
                                <a:cubicBezTo>
                                  <a:pt x="10082" y="5766"/>
                                  <a:pt x="14417" y="9486"/>
                                  <a:pt x="18968" y="14028"/>
                                </a:cubicBezTo>
                                <a:cubicBezTo>
                                  <a:pt x="23202" y="18267"/>
                                  <a:pt x="26739" y="22455"/>
                                  <a:pt x="29566" y="26617"/>
                                </a:cubicBezTo>
                                <a:cubicBezTo>
                                  <a:pt x="32405" y="30780"/>
                                  <a:pt x="34294" y="34892"/>
                                  <a:pt x="35270" y="38941"/>
                                </a:cubicBezTo>
                                <a:cubicBezTo>
                                  <a:pt x="36233" y="43002"/>
                                  <a:pt x="36157" y="46975"/>
                                  <a:pt x="35029" y="50847"/>
                                </a:cubicBezTo>
                                <a:cubicBezTo>
                                  <a:pt x="33914" y="54732"/>
                                  <a:pt x="31518" y="58502"/>
                                  <a:pt x="27842" y="62159"/>
                                </a:cubicBezTo>
                                <a:cubicBezTo>
                                  <a:pt x="24368" y="65626"/>
                                  <a:pt x="20832" y="67928"/>
                                  <a:pt x="17219" y="69054"/>
                                </a:cubicBezTo>
                                <a:cubicBezTo>
                                  <a:pt x="13606" y="70193"/>
                                  <a:pt x="9866" y="70295"/>
                                  <a:pt x="6013" y="69333"/>
                                </a:cubicBezTo>
                                <a:lnTo>
                                  <a:pt x="0" y="66434"/>
                                </a:lnTo>
                                <a:lnTo>
                                  <a:pt x="0" y="54709"/>
                                </a:lnTo>
                                <a:lnTo>
                                  <a:pt x="8282" y="59287"/>
                                </a:lnTo>
                                <a:cubicBezTo>
                                  <a:pt x="11020" y="60185"/>
                                  <a:pt x="13530" y="60324"/>
                                  <a:pt x="15786" y="59717"/>
                                </a:cubicBezTo>
                                <a:cubicBezTo>
                                  <a:pt x="18043" y="59097"/>
                                  <a:pt x="20198" y="57768"/>
                                  <a:pt x="22251" y="55731"/>
                                </a:cubicBezTo>
                                <a:cubicBezTo>
                                  <a:pt x="23849" y="54137"/>
                                  <a:pt x="24989" y="52479"/>
                                  <a:pt x="25687" y="50771"/>
                                </a:cubicBezTo>
                                <a:cubicBezTo>
                                  <a:pt x="26384" y="49050"/>
                                  <a:pt x="26688" y="47279"/>
                                  <a:pt x="26599" y="45470"/>
                                </a:cubicBezTo>
                                <a:cubicBezTo>
                                  <a:pt x="26523" y="43648"/>
                                  <a:pt x="26092" y="41788"/>
                                  <a:pt x="25319" y="39890"/>
                                </a:cubicBezTo>
                                <a:cubicBezTo>
                                  <a:pt x="24558" y="37979"/>
                                  <a:pt x="23532" y="36056"/>
                                  <a:pt x="22251" y="34095"/>
                                </a:cubicBezTo>
                                <a:cubicBezTo>
                                  <a:pt x="20971" y="32134"/>
                                  <a:pt x="19450" y="30147"/>
                                  <a:pt x="17688" y="28123"/>
                                </a:cubicBezTo>
                                <a:cubicBezTo>
                                  <a:pt x="15926" y="26111"/>
                                  <a:pt x="14012" y="24087"/>
                                  <a:pt x="11971" y="22037"/>
                                </a:cubicBezTo>
                                <a:cubicBezTo>
                                  <a:pt x="9207" y="19279"/>
                                  <a:pt x="6634" y="16913"/>
                                  <a:pt x="4238" y="14927"/>
                                </a:cubicBezTo>
                                <a:lnTo>
                                  <a:pt x="0" y="117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678464" y="2152927"/>
                            <a:ext cx="76933" cy="74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33" h="74043">
                                <a:moveTo>
                                  <a:pt x="11409" y="76"/>
                                </a:moveTo>
                                <a:cubicBezTo>
                                  <a:pt x="11650" y="139"/>
                                  <a:pt x="11853" y="266"/>
                                  <a:pt x="12030" y="430"/>
                                </a:cubicBezTo>
                                <a:lnTo>
                                  <a:pt x="60542" y="48864"/>
                                </a:lnTo>
                                <a:lnTo>
                                  <a:pt x="70531" y="38894"/>
                                </a:lnTo>
                                <a:cubicBezTo>
                                  <a:pt x="70760" y="38667"/>
                                  <a:pt x="71038" y="38515"/>
                                  <a:pt x="71368" y="38452"/>
                                </a:cubicBezTo>
                                <a:cubicBezTo>
                                  <a:pt x="71685" y="38376"/>
                                  <a:pt x="72040" y="38401"/>
                                  <a:pt x="72408" y="38515"/>
                                </a:cubicBezTo>
                                <a:cubicBezTo>
                                  <a:pt x="72775" y="38629"/>
                                  <a:pt x="73181" y="38831"/>
                                  <a:pt x="73625" y="39135"/>
                                </a:cubicBezTo>
                                <a:cubicBezTo>
                                  <a:pt x="74068" y="39426"/>
                                  <a:pt x="74537" y="39831"/>
                                  <a:pt x="75057" y="40349"/>
                                </a:cubicBezTo>
                                <a:cubicBezTo>
                                  <a:pt x="75589" y="40881"/>
                                  <a:pt x="76008" y="41387"/>
                                  <a:pt x="76286" y="41842"/>
                                </a:cubicBezTo>
                                <a:cubicBezTo>
                                  <a:pt x="76578" y="42285"/>
                                  <a:pt x="76755" y="42703"/>
                                  <a:pt x="76844" y="43070"/>
                                </a:cubicBezTo>
                                <a:cubicBezTo>
                                  <a:pt x="76933" y="43436"/>
                                  <a:pt x="76933" y="43766"/>
                                  <a:pt x="76844" y="44057"/>
                                </a:cubicBezTo>
                                <a:cubicBezTo>
                                  <a:pt x="76755" y="44335"/>
                                  <a:pt x="76616" y="44575"/>
                                  <a:pt x="76413" y="44778"/>
                                </a:cubicBezTo>
                                <a:lnTo>
                                  <a:pt x="47575" y="73563"/>
                                </a:lnTo>
                                <a:cubicBezTo>
                                  <a:pt x="47372" y="73765"/>
                                  <a:pt x="47144" y="73904"/>
                                  <a:pt x="46865" y="73967"/>
                                </a:cubicBezTo>
                                <a:cubicBezTo>
                                  <a:pt x="46599" y="74043"/>
                                  <a:pt x="46269" y="74043"/>
                                  <a:pt x="45888" y="73967"/>
                                </a:cubicBezTo>
                                <a:cubicBezTo>
                                  <a:pt x="45508" y="73904"/>
                                  <a:pt x="45077" y="73727"/>
                                  <a:pt x="44634" y="73436"/>
                                </a:cubicBezTo>
                                <a:cubicBezTo>
                                  <a:pt x="44177" y="73158"/>
                                  <a:pt x="43670" y="72740"/>
                                  <a:pt x="43138" y="72209"/>
                                </a:cubicBezTo>
                                <a:cubicBezTo>
                                  <a:pt x="42618" y="71690"/>
                                  <a:pt x="42225" y="71209"/>
                                  <a:pt x="41933" y="70753"/>
                                </a:cubicBezTo>
                                <a:cubicBezTo>
                                  <a:pt x="41655" y="70298"/>
                                  <a:pt x="41452" y="69893"/>
                                  <a:pt x="41338" y="69526"/>
                                </a:cubicBezTo>
                                <a:cubicBezTo>
                                  <a:pt x="41224" y="69147"/>
                                  <a:pt x="41198" y="68818"/>
                                  <a:pt x="41262" y="68502"/>
                                </a:cubicBezTo>
                                <a:cubicBezTo>
                                  <a:pt x="41312" y="68185"/>
                                  <a:pt x="41452" y="67920"/>
                                  <a:pt x="41680" y="67692"/>
                                </a:cubicBezTo>
                                <a:lnTo>
                                  <a:pt x="53203" y="56190"/>
                                </a:lnTo>
                                <a:lnTo>
                                  <a:pt x="11219" y="14272"/>
                                </a:lnTo>
                                <a:lnTo>
                                  <a:pt x="6909" y="31278"/>
                                </a:lnTo>
                                <a:cubicBezTo>
                                  <a:pt x="6643" y="32100"/>
                                  <a:pt x="6389" y="32695"/>
                                  <a:pt x="6110" y="33087"/>
                                </a:cubicBezTo>
                                <a:cubicBezTo>
                                  <a:pt x="5844" y="33466"/>
                                  <a:pt x="5514" y="33669"/>
                                  <a:pt x="5134" y="33681"/>
                                </a:cubicBezTo>
                                <a:cubicBezTo>
                                  <a:pt x="4754" y="33694"/>
                                  <a:pt x="4310" y="33530"/>
                                  <a:pt x="3816" y="33163"/>
                                </a:cubicBezTo>
                                <a:cubicBezTo>
                                  <a:pt x="3309" y="32808"/>
                                  <a:pt x="2738" y="32315"/>
                                  <a:pt x="2079" y="31657"/>
                                </a:cubicBezTo>
                                <a:cubicBezTo>
                                  <a:pt x="1597" y="31176"/>
                                  <a:pt x="1204" y="30746"/>
                                  <a:pt x="913" y="30354"/>
                                </a:cubicBezTo>
                                <a:cubicBezTo>
                                  <a:pt x="608" y="29974"/>
                                  <a:pt x="393" y="29620"/>
                                  <a:pt x="241" y="29316"/>
                                </a:cubicBezTo>
                                <a:cubicBezTo>
                                  <a:pt x="102" y="29000"/>
                                  <a:pt x="25" y="28684"/>
                                  <a:pt x="13" y="28354"/>
                                </a:cubicBezTo>
                                <a:cubicBezTo>
                                  <a:pt x="0" y="28026"/>
                                  <a:pt x="38" y="27659"/>
                                  <a:pt x="114" y="27229"/>
                                </a:cubicBezTo>
                                <a:lnTo>
                                  <a:pt x="4690" y="6402"/>
                                </a:lnTo>
                                <a:cubicBezTo>
                                  <a:pt x="4716" y="6200"/>
                                  <a:pt x="4779" y="5985"/>
                                  <a:pt x="4893" y="5757"/>
                                </a:cubicBezTo>
                                <a:cubicBezTo>
                                  <a:pt x="5007" y="5529"/>
                                  <a:pt x="5172" y="5264"/>
                                  <a:pt x="5362" y="4947"/>
                                </a:cubicBezTo>
                                <a:cubicBezTo>
                                  <a:pt x="5565" y="4644"/>
                                  <a:pt x="5831" y="4302"/>
                                  <a:pt x="6161" y="3948"/>
                                </a:cubicBezTo>
                                <a:cubicBezTo>
                                  <a:pt x="6490" y="3594"/>
                                  <a:pt x="6909" y="3163"/>
                                  <a:pt x="7416" y="2644"/>
                                </a:cubicBezTo>
                                <a:cubicBezTo>
                                  <a:pt x="8100" y="1974"/>
                                  <a:pt x="8696" y="1430"/>
                                  <a:pt x="9203" y="1038"/>
                                </a:cubicBezTo>
                                <a:cubicBezTo>
                                  <a:pt x="9723" y="633"/>
                                  <a:pt x="10154" y="354"/>
                                  <a:pt x="10509" y="203"/>
                                </a:cubicBezTo>
                                <a:cubicBezTo>
                                  <a:pt x="10864" y="51"/>
                                  <a:pt x="11168" y="0"/>
                                  <a:pt x="11409" y="7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707265" y="2101140"/>
                            <a:ext cx="68199" cy="82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99" h="82597">
                                <a:moveTo>
                                  <a:pt x="35101" y="101"/>
                                </a:moveTo>
                                <a:cubicBezTo>
                                  <a:pt x="35519" y="202"/>
                                  <a:pt x="35963" y="405"/>
                                  <a:pt x="36444" y="721"/>
                                </a:cubicBezTo>
                                <a:cubicBezTo>
                                  <a:pt x="36926" y="1025"/>
                                  <a:pt x="37484" y="1493"/>
                                  <a:pt x="38118" y="2125"/>
                                </a:cubicBezTo>
                                <a:cubicBezTo>
                                  <a:pt x="38625" y="2632"/>
                                  <a:pt x="39069" y="3113"/>
                                  <a:pt x="39436" y="3568"/>
                                </a:cubicBezTo>
                                <a:cubicBezTo>
                                  <a:pt x="39804" y="4023"/>
                                  <a:pt x="40146" y="4479"/>
                                  <a:pt x="40463" y="4935"/>
                                </a:cubicBezTo>
                                <a:cubicBezTo>
                                  <a:pt x="40767" y="5390"/>
                                  <a:pt x="41046" y="5858"/>
                                  <a:pt x="41274" y="6339"/>
                                </a:cubicBezTo>
                                <a:cubicBezTo>
                                  <a:pt x="41503" y="6820"/>
                                  <a:pt x="41731" y="7351"/>
                                  <a:pt x="41946" y="7920"/>
                                </a:cubicBezTo>
                                <a:lnTo>
                                  <a:pt x="67895" y="73512"/>
                                </a:lnTo>
                                <a:cubicBezTo>
                                  <a:pt x="68098" y="73993"/>
                                  <a:pt x="68199" y="74448"/>
                                  <a:pt x="68199" y="74878"/>
                                </a:cubicBezTo>
                                <a:cubicBezTo>
                                  <a:pt x="68199" y="75296"/>
                                  <a:pt x="68098" y="75739"/>
                                  <a:pt x="67895" y="76194"/>
                                </a:cubicBezTo>
                                <a:cubicBezTo>
                                  <a:pt x="67705" y="76650"/>
                                  <a:pt x="67362" y="77156"/>
                                  <a:pt x="66893" y="77700"/>
                                </a:cubicBezTo>
                                <a:cubicBezTo>
                                  <a:pt x="66424" y="78256"/>
                                  <a:pt x="65816" y="78902"/>
                                  <a:pt x="65081" y="79648"/>
                                </a:cubicBezTo>
                                <a:cubicBezTo>
                                  <a:pt x="64117" y="80610"/>
                                  <a:pt x="63318" y="81318"/>
                                  <a:pt x="62697" y="81774"/>
                                </a:cubicBezTo>
                                <a:cubicBezTo>
                                  <a:pt x="62063" y="82229"/>
                                  <a:pt x="61544" y="82483"/>
                                  <a:pt x="61113" y="82533"/>
                                </a:cubicBezTo>
                                <a:cubicBezTo>
                                  <a:pt x="60682" y="82597"/>
                                  <a:pt x="60352" y="82470"/>
                                  <a:pt x="60111" y="82179"/>
                                </a:cubicBezTo>
                                <a:cubicBezTo>
                                  <a:pt x="59871" y="81875"/>
                                  <a:pt x="59642" y="81458"/>
                                  <a:pt x="59452" y="80926"/>
                                </a:cubicBezTo>
                                <a:lnTo>
                                  <a:pt x="33504" y="13285"/>
                                </a:lnTo>
                                <a:lnTo>
                                  <a:pt x="6997" y="39729"/>
                                </a:lnTo>
                                <a:cubicBezTo>
                                  <a:pt x="6465" y="40274"/>
                                  <a:pt x="5768" y="40387"/>
                                  <a:pt x="4931" y="40096"/>
                                </a:cubicBezTo>
                                <a:cubicBezTo>
                                  <a:pt x="4095" y="39793"/>
                                  <a:pt x="3157" y="39134"/>
                                  <a:pt x="2142" y="38110"/>
                                </a:cubicBezTo>
                                <a:cubicBezTo>
                                  <a:pt x="1597" y="37578"/>
                                  <a:pt x="1166" y="37072"/>
                                  <a:pt x="837" y="36604"/>
                                </a:cubicBezTo>
                                <a:cubicBezTo>
                                  <a:pt x="507" y="36136"/>
                                  <a:pt x="279" y="35693"/>
                                  <a:pt x="152" y="35288"/>
                                </a:cubicBezTo>
                                <a:cubicBezTo>
                                  <a:pt x="25" y="34871"/>
                                  <a:pt x="0" y="34504"/>
                                  <a:pt x="63" y="34175"/>
                                </a:cubicBezTo>
                                <a:cubicBezTo>
                                  <a:pt x="140" y="33846"/>
                                  <a:pt x="304" y="33555"/>
                                  <a:pt x="558" y="33302"/>
                                </a:cubicBezTo>
                                <a:lnTo>
                                  <a:pt x="32730" y="1189"/>
                                </a:lnTo>
                                <a:cubicBezTo>
                                  <a:pt x="33136" y="784"/>
                                  <a:pt x="33529" y="481"/>
                                  <a:pt x="33909" y="266"/>
                                </a:cubicBezTo>
                                <a:cubicBezTo>
                                  <a:pt x="34290" y="63"/>
                                  <a:pt x="34695" y="0"/>
                                  <a:pt x="35101" y="10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:rsidR="00E619C3" w:rsidRDefault="00E619C3" w:rsidP="006C36D5">
                              <w:pPr>
                                <w:ind w:left="0"/>
                                <w:jc w:val="center"/>
                              </w:pPr>
                              <w:r>
                                <w:t>98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768897" y="2053693"/>
                            <a:ext cx="53266" cy="105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66" h="105599">
                                <a:moveTo>
                                  <a:pt x="5831" y="89"/>
                                </a:moveTo>
                                <a:cubicBezTo>
                                  <a:pt x="6250" y="0"/>
                                  <a:pt x="6643" y="76"/>
                                  <a:pt x="6985" y="304"/>
                                </a:cubicBezTo>
                                <a:cubicBezTo>
                                  <a:pt x="7327" y="531"/>
                                  <a:pt x="7606" y="898"/>
                                  <a:pt x="7834" y="1405"/>
                                </a:cubicBezTo>
                                <a:lnTo>
                                  <a:pt x="52810" y="97843"/>
                                </a:lnTo>
                                <a:cubicBezTo>
                                  <a:pt x="53063" y="98324"/>
                                  <a:pt x="53215" y="98766"/>
                                  <a:pt x="53241" y="99159"/>
                                </a:cubicBezTo>
                                <a:cubicBezTo>
                                  <a:pt x="53266" y="99551"/>
                                  <a:pt x="53190" y="99956"/>
                                  <a:pt x="53025" y="100348"/>
                                </a:cubicBezTo>
                                <a:cubicBezTo>
                                  <a:pt x="52860" y="100753"/>
                                  <a:pt x="52594" y="101183"/>
                                  <a:pt x="52239" y="101652"/>
                                </a:cubicBezTo>
                                <a:cubicBezTo>
                                  <a:pt x="51884" y="102119"/>
                                  <a:pt x="51403" y="102651"/>
                                  <a:pt x="50807" y="103246"/>
                                </a:cubicBezTo>
                                <a:cubicBezTo>
                                  <a:pt x="50097" y="103954"/>
                                  <a:pt x="49450" y="104498"/>
                                  <a:pt x="48880" y="104865"/>
                                </a:cubicBezTo>
                                <a:cubicBezTo>
                                  <a:pt x="48322" y="105232"/>
                                  <a:pt x="47815" y="105460"/>
                                  <a:pt x="47372" y="105523"/>
                                </a:cubicBezTo>
                                <a:cubicBezTo>
                                  <a:pt x="46928" y="105599"/>
                                  <a:pt x="46548" y="105523"/>
                                  <a:pt x="46218" y="105308"/>
                                </a:cubicBezTo>
                                <a:cubicBezTo>
                                  <a:pt x="45888" y="105106"/>
                                  <a:pt x="45622" y="104726"/>
                                  <a:pt x="45432" y="104182"/>
                                </a:cubicBezTo>
                                <a:lnTo>
                                  <a:pt x="457" y="7756"/>
                                </a:lnTo>
                                <a:cubicBezTo>
                                  <a:pt x="190" y="7276"/>
                                  <a:pt x="51" y="6833"/>
                                  <a:pt x="25" y="6428"/>
                                </a:cubicBezTo>
                                <a:cubicBezTo>
                                  <a:pt x="0" y="6035"/>
                                  <a:pt x="51" y="5643"/>
                                  <a:pt x="190" y="5238"/>
                                </a:cubicBezTo>
                                <a:cubicBezTo>
                                  <a:pt x="342" y="4846"/>
                                  <a:pt x="596" y="4416"/>
                                  <a:pt x="989" y="3948"/>
                                </a:cubicBezTo>
                                <a:cubicBezTo>
                                  <a:pt x="1369" y="3480"/>
                                  <a:pt x="1863" y="2935"/>
                                  <a:pt x="2459" y="2341"/>
                                </a:cubicBezTo>
                                <a:cubicBezTo>
                                  <a:pt x="3169" y="1632"/>
                                  <a:pt x="3803" y="1101"/>
                                  <a:pt x="4361" y="746"/>
                                </a:cubicBezTo>
                                <a:cubicBezTo>
                                  <a:pt x="4906" y="392"/>
                                  <a:pt x="5400" y="177"/>
                                  <a:pt x="5831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793337" y="2030247"/>
                            <a:ext cx="82941" cy="78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941" h="78522">
                                <a:moveTo>
                                  <a:pt x="25695" y="12"/>
                                </a:moveTo>
                                <a:cubicBezTo>
                                  <a:pt x="28319" y="0"/>
                                  <a:pt x="30829" y="531"/>
                                  <a:pt x="33225" y="1607"/>
                                </a:cubicBezTo>
                                <a:cubicBezTo>
                                  <a:pt x="35608" y="2695"/>
                                  <a:pt x="37788" y="4213"/>
                                  <a:pt x="39753" y="6162"/>
                                </a:cubicBezTo>
                                <a:cubicBezTo>
                                  <a:pt x="41515" y="7933"/>
                                  <a:pt x="43112" y="9844"/>
                                  <a:pt x="44558" y="11893"/>
                                </a:cubicBezTo>
                                <a:cubicBezTo>
                                  <a:pt x="45990" y="13956"/>
                                  <a:pt x="47220" y="16499"/>
                                  <a:pt x="48246" y="19536"/>
                                </a:cubicBezTo>
                                <a:cubicBezTo>
                                  <a:pt x="49273" y="22585"/>
                                  <a:pt x="50072" y="26292"/>
                                  <a:pt x="50655" y="30683"/>
                                </a:cubicBezTo>
                                <a:cubicBezTo>
                                  <a:pt x="51238" y="35073"/>
                                  <a:pt x="51568" y="40450"/>
                                  <a:pt x="51656" y="46840"/>
                                </a:cubicBezTo>
                                <a:lnTo>
                                  <a:pt x="52037" y="64693"/>
                                </a:lnTo>
                                <a:lnTo>
                                  <a:pt x="76071" y="40716"/>
                                </a:lnTo>
                                <a:cubicBezTo>
                                  <a:pt x="76299" y="40488"/>
                                  <a:pt x="76578" y="40324"/>
                                  <a:pt x="76920" y="40248"/>
                                </a:cubicBezTo>
                                <a:cubicBezTo>
                                  <a:pt x="77263" y="40159"/>
                                  <a:pt x="77643" y="40159"/>
                                  <a:pt x="78048" y="40260"/>
                                </a:cubicBezTo>
                                <a:cubicBezTo>
                                  <a:pt x="78467" y="40362"/>
                                  <a:pt x="78898" y="40564"/>
                                  <a:pt x="79354" y="40880"/>
                                </a:cubicBezTo>
                                <a:cubicBezTo>
                                  <a:pt x="79810" y="41197"/>
                                  <a:pt x="80292" y="41602"/>
                                  <a:pt x="80799" y="42120"/>
                                </a:cubicBezTo>
                                <a:cubicBezTo>
                                  <a:pt x="81319" y="42626"/>
                                  <a:pt x="81737" y="43120"/>
                                  <a:pt x="82067" y="43588"/>
                                </a:cubicBezTo>
                                <a:cubicBezTo>
                                  <a:pt x="82384" y="44056"/>
                                  <a:pt x="82625" y="44486"/>
                                  <a:pt x="82764" y="44879"/>
                                </a:cubicBezTo>
                                <a:cubicBezTo>
                                  <a:pt x="82903" y="45284"/>
                                  <a:pt x="82941" y="45651"/>
                                  <a:pt x="82853" y="45992"/>
                                </a:cubicBezTo>
                                <a:cubicBezTo>
                                  <a:pt x="82764" y="46334"/>
                                  <a:pt x="82599" y="46625"/>
                                  <a:pt x="82346" y="46891"/>
                                </a:cubicBezTo>
                                <a:lnTo>
                                  <a:pt x="51834" y="77345"/>
                                </a:lnTo>
                                <a:cubicBezTo>
                                  <a:pt x="51428" y="77738"/>
                                  <a:pt x="51035" y="78041"/>
                                  <a:pt x="50629" y="78231"/>
                                </a:cubicBezTo>
                                <a:cubicBezTo>
                                  <a:pt x="50236" y="78434"/>
                                  <a:pt x="49818" y="78522"/>
                                  <a:pt x="49375" y="78510"/>
                                </a:cubicBezTo>
                                <a:cubicBezTo>
                                  <a:pt x="48931" y="78497"/>
                                  <a:pt x="48449" y="78332"/>
                                  <a:pt x="47929" y="78003"/>
                                </a:cubicBezTo>
                                <a:cubicBezTo>
                                  <a:pt x="47397" y="77674"/>
                                  <a:pt x="46827" y="77194"/>
                                  <a:pt x="46193" y="76574"/>
                                </a:cubicBezTo>
                                <a:cubicBezTo>
                                  <a:pt x="45622" y="76004"/>
                                  <a:pt x="45153" y="75485"/>
                                  <a:pt x="44773" y="75017"/>
                                </a:cubicBezTo>
                                <a:cubicBezTo>
                                  <a:pt x="44380" y="74549"/>
                                  <a:pt x="44101" y="74081"/>
                                  <a:pt x="43924" y="73600"/>
                                </a:cubicBezTo>
                                <a:cubicBezTo>
                                  <a:pt x="43746" y="73132"/>
                                  <a:pt x="43594" y="72626"/>
                                  <a:pt x="43493" y="72069"/>
                                </a:cubicBezTo>
                                <a:cubicBezTo>
                                  <a:pt x="43379" y="71525"/>
                                  <a:pt x="43328" y="70893"/>
                                  <a:pt x="43303" y="70171"/>
                                </a:cubicBezTo>
                                <a:lnTo>
                                  <a:pt x="42986" y="47827"/>
                                </a:lnTo>
                                <a:cubicBezTo>
                                  <a:pt x="42922" y="42677"/>
                                  <a:pt x="42618" y="38287"/>
                                  <a:pt x="42086" y="34681"/>
                                </a:cubicBezTo>
                                <a:cubicBezTo>
                                  <a:pt x="41540" y="31075"/>
                                  <a:pt x="40843" y="28000"/>
                                  <a:pt x="39969" y="25457"/>
                                </a:cubicBezTo>
                                <a:cubicBezTo>
                                  <a:pt x="39094" y="22927"/>
                                  <a:pt x="38093" y="20826"/>
                                  <a:pt x="36964" y="19169"/>
                                </a:cubicBezTo>
                                <a:cubicBezTo>
                                  <a:pt x="35836" y="17511"/>
                                  <a:pt x="34657" y="16081"/>
                                  <a:pt x="33440" y="14854"/>
                                </a:cubicBezTo>
                                <a:cubicBezTo>
                                  <a:pt x="32211" y="13639"/>
                                  <a:pt x="30854" y="12678"/>
                                  <a:pt x="29346" y="11995"/>
                                </a:cubicBezTo>
                                <a:cubicBezTo>
                                  <a:pt x="27837" y="11311"/>
                                  <a:pt x="26278" y="10957"/>
                                  <a:pt x="24681" y="10906"/>
                                </a:cubicBezTo>
                                <a:cubicBezTo>
                                  <a:pt x="23071" y="10856"/>
                                  <a:pt x="21448" y="11185"/>
                                  <a:pt x="19788" y="11868"/>
                                </a:cubicBezTo>
                                <a:cubicBezTo>
                                  <a:pt x="18127" y="12564"/>
                                  <a:pt x="16543" y="13665"/>
                                  <a:pt x="15009" y="15183"/>
                                </a:cubicBezTo>
                                <a:cubicBezTo>
                                  <a:pt x="13222" y="16980"/>
                                  <a:pt x="11852" y="18814"/>
                                  <a:pt x="10914" y="20725"/>
                                </a:cubicBezTo>
                                <a:cubicBezTo>
                                  <a:pt x="9977" y="22623"/>
                                  <a:pt x="9254" y="24394"/>
                                  <a:pt x="8747" y="26039"/>
                                </a:cubicBezTo>
                                <a:cubicBezTo>
                                  <a:pt x="8252" y="27671"/>
                                  <a:pt x="7885" y="29088"/>
                                  <a:pt x="7644" y="30290"/>
                                </a:cubicBezTo>
                                <a:cubicBezTo>
                                  <a:pt x="7403" y="31492"/>
                                  <a:pt x="7112" y="32264"/>
                                  <a:pt x="6757" y="32618"/>
                                </a:cubicBezTo>
                                <a:cubicBezTo>
                                  <a:pt x="6554" y="32821"/>
                                  <a:pt x="6313" y="32947"/>
                                  <a:pt x="6047" y="32998"/>
                                </a:cubicBezTo>
                                <a:cubicBezTo>
                                  <a:pt x="5768" y="33048"/>
                                  <a:pt x="5451" y="32998"/>
                                  <a:pt x="5096" y="32846"/>
                                </a:cubicBezTo>
                                <a:cubicBezTo>
                                  <a:pt x="4728" y="32694"/>
                                  <a:pt x="4310" y="32429"/>
                                  <a:pt x="3828" y="32062"/>
                                </a:cubicBezTo>
                                <a:cubicBezTo>
                                  <a:pt x="3334" y="31695"/>
                                  <a:pt x="2802" y="31214"/>
                                  <a:pt x="2206" y="30619"/>
                                </a:cubicBezTo>
                                <a:cubicBezTo>
                                  <a:pt x="1775" y="30189"/>
                                  <a:pt x="1420" y="29809"/>
                                  <a:pt x="1128" y="29468"/>
                                </a:cubicBezTo>
                                <a:cubicBezTo>
                                  <a:pt x="850" y="29126"/>
                                  <a:pt x="634" y="28810"/>
                                  <a:pt x="469" y="28506"/>
                                </a:cubicBezTo>
                                <a:cubicBezTo>
                                  <a:pt x="317" y="28215"/>
                                  <a:pt x="190" y="27899"/>
                                  <a:pt x="114" y="27595"/>
                                </a:cubicBezTo>
                                <a:cubicBezTo>
                                  <a:pt x="26" y="27279"/>
                                  <a:pt x="0" y="26798"/>
                                  <a:pt x="51" y="26165"/>
                                </a:cubicBezTo>
                                <a:cubicBezTo>
                                  <a:pt x="89" y="25520"/>
                                  <a:pt x="266" y="24533"/>
                                  <a:pt x="596" y="23180"/>
                                </a:cubicBezTo>
                                <a:cubicBezTo>
                                  <a:pt x="926" y="21838"/>
                                  <a:pt x="1470" y="20282"/>
                                  <a:pt x="2244" y="18523"/>
                                </a:cubicBezTo>
                                <a:cubicBezTo>
                                  <a:pt x="3017" y="16764"/>
                                  <a:pt x="3981" y="14942"/>
                                  <a:pt x="5172" y="13083"/>
                                </a:cubicBezTo>
                                <a:cubicBezTo>
                                  <a:pt x="6351" y="11223"/>
                                  <a:pt x="7771" y="9464"/>
                                  <a:pt x="9457" y="7781"/>
                                </a:cubicBezTo>
                                <a:cubicBezTo>
                                  <a:pt x="12131" y="5111"/>
                                  <a:pt x="14844" y="3163"/>
                                  <a:pt x="17607" y="1910"/>
                                </a:cubicBezTo>
                                <a:cubicBezTo>
                                  <a:pt x="20358" y="658"/>
                                  <a:pt x="23058" y="25"/>
                                  <a:pt x="25695" y="1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843257" y="1981142"/>
                            <a:ext cx="36232" cy="70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32" h="70297">
                                <a:moveTo>
                                  <a:pt x="30207" y="949"/>
                                </a:moveTo>
                                <a:lnTo>
                                  <a:pt x="36232" y="3857"/>
                                </a:lnTo>
                                <a:lnTo>
                                  <a:pt x="36232" y="15650"/>
                                </a:lnTo>
                                <a:lnTo>
                                  <a:pt x="33795" y="13855"/>
                                </a:lnTo>
                                <a:cubicBezTo>
                                  <a:pt x="31729" y="12564"/>
                                  <a:pt x="29789" y="11628"/>
                                  <a:pt x="27977" y="11033"/>
                                </a:cubicBezTo>
                                <a:cubicBezTo>
                                  <a:pt x="26151" y="10426"/>
                                  <a:pt x="24427" y="10173"/>
                                  <a:pt x="22792" y="10236"/>
                                </a:cubicBezTo>
                                <a:cubicBezTo>
                                  <a:pt x="21157" y="10312"/>
                                  <a:pt x="19610" y="10717"/>
                                  <a:pt x="18152" y="11451"/>
                                </a:cubicBezTo>
                                <a:cubicBezTo>
                                  <a:pt x="16707" y="12197"/>
                                  <a:pt x="15300" y="13248"/>
                                  <a:pt x="13931" y="14601"/>
                                </a:cubicBezTo>
                                <a:cubicBezTo>
                                  <a:pt x="11510" y="17018"/>
                                  <a:pt x="10116" y="19548"/>
                                  <a:pt x="9748" y="22193"/>
                                </a:cubicBezTo>
                                <a:cubicBezTo>
                                  <a:pt x="9380" y="24824"/>
                                  <a:pt x="9761" y="27570"/>
                                  <a:pt x="10876" y="30430"/>
                                </a:cubicBezTo>
                                <a:cubicBezTo>
                                  <a:pt x="12004" y="33289"/>
                                  <a:pt x="13754" y="36199"/>
                                  <a:pt x="16111" y="39185"/>
                                </a:cubicBezTo>
                                <a:cubicBezTo>
                                  <a:pt x="18469" y="42159"/>
                                  <a:pt x="21182" y="45183"/>
                                  <a:pt x="24262" y="48257"/>
                                </a:cubicBezTo>
                                <a:cubicBezTo>
                                  <a:pt x="28382" y="52369"/>
                                  <a:pt x="32109" y="55659"/>
                                  <a:pt x="35418" y="58114"/>
                                </a:cubicBezTo>
                                <a:lnTo>
                                  <a:pt x="36232" y="58563"/>
                                </a:lnTo>
                                <a:lnTo>
                                  <a:pt x="36232" y="70297"/>
                                </a:lnTo>
                                <a:lnTo>
                                  <a:pt x="30271" y="67426"/>
                                </a:lnTo>
                                <a:cubicBezTo>
                                  <a:pt x="26151" y="64529"/>
                                  <a:pt x="21816" y="60809"/>
                                  <a:pt x="17265" y="56266"/>
                                </a:cubicBezTo>
                                <a:cubicBezTo>
                                  <a:pt x="13057" y="52066"/>
                                  <a:pt x="9532" y="47865"/>
                                  <a:pt x="6706" y="43677"/>
                                </a:cubicBezTo>
                                <a:cubicBezTo>
                                  <a:pt x="3866" y="39489"/>
                                  <a:pt x="1965" y="35364"/>
                                  <a:pt x="976" y="31328"/>
                                </a:cubicBezTo>
                                <a:cubicBezTo>
                                  <a:pt x="0" y="27279"/>
                                  <a:pt x="76" y="23319"/>
                                  <a:pt x="1191" y="19434"/>
                                </a:cubicBezTo>
                                <a:cubicBezTo>
                                  <a:pt x="2320" y="15563"/>
                                  <a:pt x="4703" y="11805"/>
                                  <a:pt x="8341" y="8174"/>
                                </a:cubicBezTo>
                                <a:cubicBezTo>
                                  <a:pt x="11840" y="4681"/>
                                  <a:pt x="15402" y="2366"/>
                                  <a:pt x="19014" y="1227"/>
                                </a:cubicBezTo>
                                <a:cubicBezTo>
                                  <a:pt x="22627" y="101"/>
                                  <a:pt x="26354" y="0"/>
                                  <a:pt x="30207" y="94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6" name="Shape 1736"/>
                        <wps:cNvSpPr/>
                        <wps:spPr>
                          <a:xfrm>
                            <a:off x="879489" y="1984999"/>
                            <a:ext cx="36239" cy="70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39" h="70288">
                                <a:moveTo>
                                  <a:pt x="0" y="0"/>
                                </a:moveTo>
                                <a:lnTo>
                                  <a:pt x="5955" y="2874"/>
                                </a:lnTo>
                                <a:cubicBezTo>
                                  <a:pt x="10075" y="5759"/>
                                  <a:pt x="14410" y="9479"/>
                                  <a:pt x="18961" y="14034"/>
                                </a:cubicBezTo>
                                <a:cubicBezTo>
                                  <a:pt x="23207" y="18260"/>
                                  <a:pt x="26744" y="22461"/>
                                  <a:pt x="29571" y="26610"/>
                                </a:cubicBezTo>
                                <a:cubicBezTo>
                                  <a:pt x="32398" y="30773"/>
                                  <a:pt x="34299" y="34885"/>
                                  <a:pt x="35263" y="38947"/>
                                </a:cubicBezTo>
                                <a:cubicBezTo>
                                  <a:pt x="36239" y="43008"/>
                                  <a:pt x="36150" y="46969"/>
                                  <a:pt x="35034" y="50853"/>
                                </a:cubicBezTo>
                                <a:cubicBezTo>
                                  <a:pt x="33906" y="54725"/>
                                  <a:pt x="31510" y="58495"/>
                                  <a:pt x="27847" y="62164"/>
                                </a:cubicBezTo>
                                <a:cubicBezTo>
                                  <a:pt x="24374" y="65618"/>
                                  <a:pt x="20824" y="67921"/>
                                  <a:pt x="17211" y="69060"/>
                                </a:cubicBezTo>
                                <a:cubicBezTo>
                                  <a:pt x="13599" y="70199"/>
                                  <a:pt x="9872" y="70288"/>
                                  <a:pt x="6018" y="69338"/>
                                </a:cubicBezTo>
                                <a:lnTo>
                                  <a:pt x="0" y="66440"/>
                                </a:lnTo>
                                <a:lnTo>
                                  <a:pt x="0" y="54706"/>
                                </a:lnTo>
                                <a:lnTo>
                                  <a:pt x="8275" y="59280"/>
                                </a:lnTo>
                                <a:cubicBezTo>
                                  <a:pt x="11025" y="60178"/>
                                  <a:pt x="13523" y="60317"/>
                                  <a:pt x="15792" y="59710"/>
                                </a:cubicBezTo>
                                <a:cubicBezTo>
                                  <a:pt x="18048" y="59103"/>
                                  <a:pt x="20203" y="57774"/>
                                  <a:pt x="22257" y="55724"/>
                                </a:cubicBezTo>
                                <a:cubicBezTo>
                                  <a:pt x="23841" y="54143"/>
                                  <a:pt x="24995" y="52485"/>
                                  <a:pt x="25692" y="50764"/>
                                </a:cubicBezTo>
                                <a:cubicBezTo>
                                  <a:pt x="26389" y="49044"/>
                                  <a:pt x="26693" y="47285"/>
                                  <a:pt x="26605" y="45463"/>
                                </a:cubicBezTo>
                                <a:cubicBezTo>
                                  <a:pt x="26516" y="43641"/>
                                  <a:pt x="26098" y="41781"/>
                                  <a:pt x="25324" y="39883"/>
                                </a:cubicBezTo>
                                <a:cubicBezTo>
                                  <a:pt x="24551" y="37985"/>
                                  <a:pt x="23537" y="36049"/>
                                  <a:pt x="22257" y="34088"/>
                                </a:cubicBezTo>
                                <a:cubicBezTo>
                                  <a:pt x="20976" y="32127"/>
                                  <a:pt x="19455" y="30140"/>
                                  <a:pt x="17681" y="28129"/>
                                </a:cubicBezTo>
                                <a:cubicBezTo>
                                  <a:pt x="15918" y="26104"/>
                                  <a:pt x="14017" y="24080"/>
                                  <a:pt x="11963" y="22030"/>
                                </a:cubicBezTo>
                                <a:cubicBezTo>
                                  <a:pt x="9213" y="19284"/>
                                  <a:pt x="6640" y="16906"/>
                                  <a:pt x="4244" y="14920"/>
                                </a:cubicBezTo>
                                <a:lnTo>
                                  <a:pt x="0" y="11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7" name="Shape 1737"/>
                        <wps:cNvSpPr/>
                        <wps:spPr>
                          <a:xfrm>
                            <a:off x="893582" y="1938212"/>
                            <a:ext cx="58502" cy="74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02" h="74031">
                                <a:moveTo>
                                  <a:pt x="11409" y="63"/>
                                </a:moveTo>
                                <a:cubicBezTo>
                                  <a:pt x="11650" y="139"/>
                                  <a:pt x="11865" y="253"/>
                                  <a:pt x="12030" y="430"/>
                                </a:cubicBezTo>
                                <a:lnTo>
                                  <a:pt x="58502" y="46803"/>
                                </a:lnTo>
                                <a:lnTo>
                                  <a:pt x="58502" y="62656"/>
                                </a:lnTo>
                                <a:lnTo>
                                  <a:pt x="47575" y="73563"/>
                                </a:lnTo>
                                <a:cubicBezTo>
                                  <a:pt x="47384" y="73765"/>
                                  <a:pt x="47144" y="73892"/>
                                  <a:pt x="46877" y="73967"/>
                                </a:cubicBezTo>
                                <a:cubicBezTo>
                                  <a:pt x="46598" y="74031"/>
                                  <a:pt x="46282" y="74031"/>
                                  <a:pt x="45889" y="73967"/>
                                </a:cubicBezTo>
                                <a:cubicBezTo>
                                  <a:pt x="45508" y="73892"/>
                                  <a:pt x="45090" y="73714"/>
                                  <a:pt x="44634" y="73436"/>
                                </a:cubicBezTo>
                                <a:cubicBezTo>
                                  <a:pt x="44177" y="73145"/>
                                  <a:pt x="43683" y="72740"/>
                                  <a:pt x="43138" y="72196"/>
                                </a:cubicBezTo>
                                <a:cubicBezTo>
                                  <a:pt x="42631" y="71690"/>
                                  <a:pt x="42225" y="71209"/>
                                  <a:pt x="41946" y="70753"/>
                                </a:cubicBezTo>
                                <a:cubicBezTo>
                                  <a:pt x="41667" y="70298"/>
                                  <a:pt x="41465" y="69881"/>
                                  <a:pt x="41350" y="69514"/>
                                </a:cubicBezTo>
                                <a:cubicBezTo>
                                  <a:pt x="41236" y="69147"/>
                                  <a:pt x="41211" y="68805"/>
                                  <a:pt x="41262" y="68489"/>
                                </a:cubicBezTo>
                                <a:cubicBezTo>
                                  <a:pt x="41325" y="68185"/>
                                  <a:pt x="41465" y="67907"/>
                                  <a:pt x="41693" y="67679"/>
                                </a:cubicBezTo>
                                <a:lnTo>
                                  <a:pt x="53216" y="56178"/>
                                </a:lnTo>
                                <a:lnTo>
                                  <a:pt x="11219" y="14272"/>
                                </a:lnTo>
                                <a:lnTo>
                                  <a:pt x="6909" y="31265"/>
                                </a:lnTo>
                                <a:cubicBezTo>
                                  <a:pt x="6655" y="32087"/>
                                  <a:pt x="6389" y="32695"/>
                                  <a:pt x="6123" y="33074"/>
                                </a:cubicBezTo>
                                <a:cubicBezTo>
                                  <a:pt x="5857" y="33454"/>
                                  <a:pt x="5527" y="33656"/>
                                  <a:pt x="5147" y="33669"/>
                                </a:cubicBezTo>
                                <a:cubicBezTo>
                                  <a:pt x="4754" y="33681"/>
                                  <a:pt x="4310" y="33517"/>
                                  <a:pt x="3816" y="33163"/>
                                </a:cubicBezTo>
                                <a:cubicBezTo>
                                  <a:pt x="3321" y="32808"/>
                                  <a:pt x="2738" y="32302"/>
                                  <a:pt x="2092" y="31644"/>
                                </a:cubicBezTo>
                                <a:cubicBezTo>
                                  <a:pt x="1610" y="31164"/>
                                  <a:pt x="1217" y="30733"/>
                                  <a:pt x="913" y="30354"/>
                                </a:cubicBezTo>
                                <a:cubicBezTo>
                                  <a:pt x="621" y="29961"/>
                                  <a:pt x="393" y="29620"/>
                                  <a:pt x="254" y="29304"/>
                                </a:cubicBezTo>
                                <a:cubicBezTo>
                                  <a:pt x="114" y="29000"/>
                                  <a:pt x="38" y="28671"/>
                                  <a:pt x="26" y="28342"/>
                                </a:cubicBezTo>
                                <a:cubicBezTo>
                                  <a:pt x="0" y="28025"/>
                                  <a:pt x="38" y="27646"/>
                                  <a:pt x="127" y="27216"/>
                                </a:cubicBezTo>
                                <a:lnTo>
                                  <a:pt x="4690" y="6390"/>
                                </a:lnTo>
                                <a:cubicBezTo>
                                  <a:pt x="4716" y="6187"/>
                                  <a:pt x="4792" y="5985"/>
                                  <a:pt x="4906" y="5757"/>
                                </a:cubicBezTo>
                                <a:cubicBezTo>
                                  <a:pt x="5020" y="5529"/>
                                  <a:pt x="5172" y="5251"/>
                                  <a:pt x="5375" y="4947"/>
                                </a:cubicBezTo>
                                <a:cubicBezTo>
                                  <a:pt x="5578" y="4631"/>
                                  <a:pt x="5831" y="4302"/>
                                  <a:pt x="6161" y="3948"/>
                                </a:cubicBezTo>
                                <a:cubicBezTo>
                                  <a:pt x="6490" y="3594"/>
                                  <a:pt x="6909" y="3151"/>
                                  <a:pt x="7429" y="2644"/>
                                </a:cubicBezTo>
                                <a:cubicBezTo>
                                  <a:pt x="8100" y="1961"/>
                                  <a:pt x="8709" y="1417"/>
                                  <a:pt x="9216" y="1025"/>
                                </a:cubicBezTo>
                                <a:cubicBezTo>
                                  <a:pt x="9723" y="633"/>
                                  <a:pt x="10166" y="354"/>
                                  <a:pt x="10521" y="190"/>
                                </a:cubicBezTo>
                                <a:cubicBezTo>
                                  <a:pt x="10876" y="38"/>
                                  <a:pt x="11168" y="0"/>
                                  <a:pt x="11409" y="6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929811" y="1894487"/>
                            <a:ext cx="22273" cy="43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73" h="43915">
                                <a:moveTo>
                                  <a:pt x="22273" y="0"/>
                                </a:moveTo>
                                <a:lnTo>
                                  <a:pt x="22273" y="9378"/>
                                </a:lnTo>
                                <a:lnTo>
                                  <a:pt x="18824" y="10449"/>
                                </a:lnTo>
                                <a:cubicBezTo>
                                  <a:pt x="17290" y="11271"/>
                                  <a:pt x="15769" y="12435"/>
                                  <a:pt x="14261" y="13941"/>
                                </a:cubicBezTo>
                                <a:cubicBezTo>
                                  <a:pt x="11193" y="17015"/>
                                  <a:pt x="9558" y="20026"/>
                                  <a:pt x="9380" y="23000"/>
                                </a:cubicBezTo>
                                <a:cubicBezTo>
                                  <a:pt x="9190" y="25960"/>
                                  <a:pt x="10306" y="28656"/>
                                  <a:pt x="12727" y="31072"/>
                                </a:cubicBezTo>
                                <a:cubicBezTo>
                                  <a:pt x="13830" y="32173"/>
                                  <a:pt x="15060" y="33008"/>
                                  <a:pt x="16390" y="33577"/>
                                </a:cubicBezTo>
                                <a:cubicBezTo>
                                  <a:pt x="17734" y="34147"/>
                                  <a:pt x="19230" y="34451"/>
                                  <a:pt x="20903" y="34501"/>
                                </a:cubicBezTo>
                                <a:lnTo>
                                  <a:pt x="22273" y="34358"/>
                                </a:lnTo>
                                <a:lnTo>
                                  <a:pt x="22273" y="43793"/>
                                </a:lnTo>
                                <a:lnTo>
                                  <a:pt x="16543" y="43915"/>
                                </a:lnTo>
                                <a:cubicBezTo>
                                  <a:pt x="14476" y="43662"/>
                                  <a:pt x="12562" y="43130"/>
                                  <a:pt x="10788" y="42295"/>
                                </a:cubicBezTo>
                                <a:cubicBezTo>
                                  <a:pt x="9000" y="41447"/>
                                  <a:pt x="7352" y="40271"/>
                                  <a:pt x="5818" y="38740"/>
                                </a:cubicBezTo>
                                <a:cubicBezTo>
                                  <a:pt x="3879" y="36804"/>
                                  <a:pt x="2409" y="34640"/>
                                  <a:pt x="1420" y="32262"/>
                                </a:cubicBezTo>
                                <a:cubicBezTo>
                                  <a:pt x="418" y="29870"/>
                                  <a:pt x="0" y="27352"/>
                                  <a:pt x="152" y="24695"/>
                                </a:cubicBezTo>
                                <a:cubicBezTo>
                                  <a:pt x="317" y="22051"/>
                                  <a:pt x="1115" y="19267"/>
                                  <a:pt x="2573" y="16370"/>
                                </a:cubicBezTo>
                                <a:cubicBezTo>
                                  <a:pt x="4018" y="13472"/>
                                  <a:pt x="6199" y="10575"/>
                                  <a:pt x="9102" y="7677"/>
                                </a:cubicBezTo>
                                <a:cubicBezTo>
                                  <a:pt x="11890" y="4907"/>
                                  <a:pt x="14629" y="2832"/>
                                  <a:pt x="17329" y="1465"/>
                                </a:cubicBezTo>
                                <a:lnTo>
                                  <a:pt x="222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952084" y="1976588"/>
                            <a:ext cx="18431" cy="24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31" h="24280">
                                <a:moveTo>
                                  <a:pt x="12866" y="63"/>
                                </a:moveTo>
                                <a:cubicBezTo>
                                  <a:pt x="13196" y="0"/>
                                  <a:pt x="13538" y="12"/>
                                  <a:pt x="13919" y="126"/>
                                </a:cubicBezTo>
                                <a:cubicBezTo>
                                  <a:pt x="14286" y="240"/>
                                  <a:pt x="14692" y="455"/>
                                  <a:pt x="15135" y="746"/>
                                </a:cubicBezTo>
                                <a:cubicBezTo>
                                  <a:pt x="15566" y="1050"/>
                                  <a:pt x="16048" y="1455"/>
                                  <a:pt x="16555" y="1961"/>
                                </a:cubicBezTo>
                                <a:cubicBezTo>
                                  <a:pt x="17100" y="2505"/>
                                  <a:pt x="17506" y="2999"/>
                                  <a:pt x="17797" y="3454"/>
                                </a:cubicBezTo>
                                <a:cubicBezTo>
                                  <a:pt x="18076" y="3909"/>
                                  <a:pt x="18266" y="4314"/>
                                  <a:pt x="18355" y="4694"/>
                                </a:cubicBezTo>
                                <a:cubicBezTo>
                                  <a:pt x="18431" y="5061"/>
                                  <a:pt x="18431" y="5390"/>
                                  <a:pt x="18355" y="5668"/>
                                </a:cubicBezTo>
                                <a:cubicBezTo>
                                  <a:pt x="18266" y="5947"/>
                                  <a:pt x="18127" y="6200"/>
                                  <a:pt x="17924" y="6390"/>
                                </a:cubicBezTo>
                                <a:lnTo>
                                  <a:pt x="0" y="24280"/>
                                </a:lnTo>
                                <a:lnTo>
                                  <a:pt x="0" y="8427"/>
                                </a:lnTo>
                                <a:lnTo>
                                  <a:pt x="2053" y="10476"/>
                                </a:lnTo>
                                <a:lnTo>
                                  <a:pt x="12029" y="519"/>
                                </a:lnTo>
                                <a:cubicBezTo>
                                  <a:pt x="12258" y="291"/>
                                  <a:pt x="12537" y="139"/>
                                  <a:pt x="12866" y="6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952084" y="1893485"/>
                            <a:ext cx="28702" cy="76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2" h="76548">
                                <a:moveTo>
                                  <a:pt x="2827" y="165"/>
                                </a:moveTo>
                                <a:cubicBezTo>
                                  <a:pt x="5299" y="0"/>
                                  <a:pt x="7631" y="379"/>
                                  <a:pt x="9824" y="1316"/>
                                </a:cubicBezTo>
                                <a:cubicBezTo>
                                  <a:pt x="12017" y="2252"/>
                                  <a:pt x="14007" y="3619"/>
                                  <a:pt x="15794" y="5403"/>
                                </a:cubicBezTo>
                                <a:cubicBezTo>
                                  <a:pt x="17252" y="6858"/>
                                  <a:pt x="18406" y="8477"/>
                                  <a:pt x="19280" y="10287"/>
                                </a:cubicBezTo>
                                <a:cubicBezTo>
                                  <a:pt x="20143" y="12083"/>
                                  <a:pt x="20725" y="14044"/>
                                  <a:pt x="21005" y="16145"/>
                                </a:cubicBezTo>
                                <a:cubicBezTo>
                                  <a:pt x="21296" y="18245"/>
                                  <a:pt x="21296" y="20472"/>
                                  <a:pt x="21005" y="22825"/>
                                </a:cubicBezTo>
                                <a:cubicBezTo>
                                  <a:pt x="20725" y="25179"/>
                                  <a:pt x="20181" y="27672"/>
                                  <a:pt x="19382" y="30278"/>
                                </a:cubicBezTo>
                                <a:cubicBezTo>
                                  <a:pt x="22399" y="29253"/>
                                  <a:pt x="25226" y="28481"/>
                                  <a:pt x="27850" y="27962"/>
                                </a:cubicBezTo>
                                <a:lnTo>
                                  <a:pt x="28702" y="27895"/>
                                </a:lnTo>
                                <a:lnTo>
                                  <a:pt x="28702" y="37269"/>
                                </a:lnTo>
                                <a:lnTo>
                                  <a:pt x="24288" y="37945"/>
                                </a:lnTo>
                                <a:cubicBezTo>
                                  <a:pt x="21955" y="38540"/>
                                  <a:pt x="19357" y="39337"/>
                                  <a:pt x="16479" y="40337"/>
                                </a:cubicBezTo>
                                <a:cubicBezTo>
                                  <a:pt x="15579" y="43006"/>
                                  <a:pt x="14882" y="45448"/>
                                  <a:pt x="14413" y="47675"/>
                                </a:cubicBezTo>
                                <a:cubicBezTo>
                                  <a:pt x="13944" y="49915"/>
                                  <a:pt x="13741" y="51927"/>
                                  <a:pt x="13817" y="53723"/>
                                </a:cubicBezTo>
                                <a:cubicBezTo>
                                  <a:pt x="13893" y="55533"/>
                                  <a:pt x="14223" y="57178"/>
                                  <a:pt x="14818" y="58645"/>
                                </a:cubicBezTo>
                                <a:cubicBezTo>
                                  <a:pt x="15414" y="60125"/>
                                  <a:pt x="16340" y="61492"/>
                                  <a:pt x="17595" y="62732"/>
                                </a:cubicBezTo>
                                <a:cubicBezTo>
                                  <a:pt x="20358" y="65490"/>
                                  <a:pt x="23426" y="66679"/>
                                  <a:pt x="26836" y="66287"/>
                                </a:cubicBezTo>
                                <a:lnTo>
                                  <a:pt x="28702" y="65210"/>
                                </a:lnTo>
                                <a:lnTo>
                                  <a:pt x="28702" y="75100"/>
                                </a:lnTo>
                                <a:lnTo>
                                  <a:pt x="25834" y="76156"/>
                                </a:lnTo>
                                <a:cubicBezTo>
                                  <a:pt x="23096" y="76548"/>
                                  <a:pt x="20472" y="76308"/>
                                  <a:pt x="17937" y="75435"/>
                                </a:cubicBezTo>
                                <a:cubicBezTo>
                                  <a:pt x="15401" y="74549"/>
                                  <a:pt x="13044" y="73018"/>
                                  <a:pt x="10851" y="70829"/>
                                </a:cubicBezTo>
                                <a:cubicBezTo>
                                  <a:pt x="9114" y="69096"/>
                                  <a:pt x="7808" y="67223"/>
                                  <a:pt x="6921" y="65212"/>
                                </a:cubicBezTo>
                                <a:cubicBezTo>
                                  <a:pt x="6046" y="63187"/>
                                  <a:pt x="5527" y="61036"/>
                                  <a:pt x="5362" y="58759"/>
                                </a:cubicBezTo>
                                <a:cubicBezTo>
                                  <a:pt x="5210" y="56469"/>
                                  <a:pt x="5387" y="54014"/>
                                  <a:pt x="5881" y="51383"/>
                                </a:cubicBezTo>
                                <a:cubicBezTo>
                                  <a:pt x="6376" y="48763"/>
                                  <a:pt x="7124" y="45980"/>
                                  <a:pt x="8125" y="43057"/>
                                </a:cubicBezTo>
                                <a:cubicBezTo>
                                  <a:pt x="5527" y="43879"/>
                                  <a:pt x="3093" y="44461"/>
                                  <a:pt x="798" y="44778"/>
                                </a:cubicBezTo>
                                <a:lnTo>
                                  <a:pt x="0" y="44795"/>
                                </a:lnTo>
                                <a:lnTo>
                                  <a:pt x="0" y="35360"/>
                                </a:lnTo>
                                <a:lnTo>
                                  <a:pt x="4196" y="34922"/>
                                </a:lnTo>
                                <a:cubicBezTo>
                                  <a:pt x="6236" y="34491"/>
                                  <a:pt x="8556" y="33871"/>
                                  <a:pt x="11155" y="33049"/>
                                </a:cubicBezTo>
                                <a:cubicBezTo>
                                  <a:pt x="12549" y="28709"/>
                                  <a:pt x="13107" y="24875"/>
                                  <a:pt x="12853" y="21548"/>
                                </a:cubicBezTo>
                                <a:cubicBezTo>
                                  <a:pt x="12600" y="18233"/>
                                  <a:pt x="11396" y="15487"/>
                                  <a:pt x="9228" y="13323"/>
                                </a:cubicBezTo>
                                <a:cubicBezTo>
                                  <a:pt x="8037" y="12134"/>
                                  <a:pt x="6744" y="11261"/>
                                  <a:pt x="5362" y="10704"/>
                                </a:cubicBezTo>
                                <a:cubicBezTo>
                                  <a:pt x="3993" y="10160"/>
                                  <a:pt x="2560" y="9932"/>
                                  <a:pt x="1077" y="10046"/>
                                </a:cubicBezTo>
                                <a:lnTo>
                                  <a:pt x="0" y="10381"/>
                                </a:lnTo>
                                <a:lnTo>
                                  <a:pt x="0" y="1002"/>
                                </a:lnTo>
                                <a:lnTo>
                                  <a:pt x="2827" y="165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980786" y="1920865"/>
                            <a:ext cx="24526" cy="47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6" h="47720">
                                <a:moveTo>
                                  <a:pt x="6513" y="0"/>
                                </a:moveTo>
                                <a:cubicBezTo>
                                  <a:pt x="8794" y="152"/>
                                  <a:pt x="10886" y="620"/>
                                  <a:pt x="12787" y="1404"/>
                                </a:cubicBezTo>
                                <a:cubicBezTo>
                                  <a:pt x="14689" y="2201"/>
                                  <a:pt x="16463" y="3416"/>
                                  <a:pt x="18073" y="5036"/>
                                </a:cubicBezTo>
                                <a:cubicBezTo>
                                  <a:pt x="20469" y="7414"/>
                                  <a:pt x="22168" y="9958"/>
                                  <a:pt x="23182" y="12678"/>
                                </a:cubicBezTo>
                                <a:cubicBezTo>
                                  <a:pt x="24183" y="15385"/>
                                  <a:pt x="24526" y="18182"/>
                                  <a:pt x="24209" y="21067"/>
                                </a:cubicBezTo>
                                <a:cubicBezTo>
                                  <a:pt x="23879" y="23951"/>
                                  <a:pt x="22852" y="26900"/>
                                  <a:pt x="21154" y="29898"/>
                                </a:cubicBezTo>
                                <a:cubicBezTo>
                                  <a:pt x="19442" y="32909"/>
                                  <a:pt x="17072" y="35933"/>
                                  <a:pt x="14030" y="38983"/>
                                </a:cubicBezTo>
                                <a:cubicBezTo>
                                  <a:pt x="11177" y="41817"/>
                                  <a:pt x="8338" y="44056"/>
                                  <a:pt x="5486" y="45701"/>
                                </a:cubicBezTo>
                                <a:lnTo>
                                  <a:pt x="0" y="47720"/>
                                </a:lnTo>
                                <a:lnTo>
                                  <a:pt x="0" y="37830"/>
                                </a:lnTo>
                                <a:lnTo>
                                  <a:pt x="8858" y="32720"/>
                                </a:lnTo>
                                <a:cubicBezTo>
                                  <a:pt x="12509" y="29076"/>
                                  <a:pt x="14499" y="25571"/>
                                  <a:pt x="14841" y="22193"/>
                                </a:cubicBezTo>
                                <a:cubicBezTo>
                                  <a:pt x="15183" y="18814"/>
                                  <a:pt x="14042" y="15816"/>
                                  <a:pt x="11418" y="13209"/>
                                </a:cubicBezTo>
                                <a:cubicBezTo>
                                  <a:pt x="10113" y="11906"/>
                                  <a:pt x="8680" y="10957"/>
                                  <a:pt x="7134" y="10375"/>
                                </a:cubicBezTo>
                                <a:cubicBezTo>
                                  <a:pt x="5587" y="9793"/>
                                  <a:pt x="3851" y="9527"/>
                                  <a:pt x="1949" y="9591"/>
                                </a:cubicBezTo>
                                <a:lnTo>
                                  <a:pt x="0" y="9889"/>
                                </a:lnTo>
                                <a:lnTo>
                                  <a:pt x="0" y="514"/>
                                </a:lnTo>
                                <a:lnTo>
                                  <a:pt x="65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1119412" y="2317715"/>
                            <a:ext cx="82941" cy="78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941" h="78522">
                                <a:moveTo>
                                  <a:pt x="25695" y="12"/>
                                </a:moveTo>
                                <a:cubicBezTo>
                                  <a:pt x="28319" y="0"/>
                                  <a:pt x="30829" y="532"/>
                                  <a:pt x="33225" y="1607"/>
                                </a:cubicBezTo>
                                <a:cubicBezTo>
                                  <a:pt x="35608" y="2695"/>
                                  <a:pt x="37788" y="4214"/>
                                  <a:pt x="39753" y="6162"/>
                                </a:cubicBezTo>
                                <a:cubicBezTo>
                                  <a:pt x="41515" y="7934"/>
                                  <a:pt x="43112" y="9844"/>
                                  <a:pt x="44557" y="11894"/>
                                </a:cubicBezTo>
                                <a:cubicBezTo>
                                  <a:pt x="45990" y="13956"/>
                                  <a:pt x="47219" y="16499"/>
                                  <a:pt x="48246" y="19548"/>
                                </a:cubicBezTo>
                                <a:cubicBezTo>
                                  <a:pt x="49273" y="22585"/>
                                  <a:pt x="50072" y="26292"/>
                                  <a:pt x="50655" y="30683"/>
                                </a:cubicBezTo>
                                <a:cubicBezTo>
                                  <a:pt x="51238" y="35073"/>
                                  <a:pt x="51567" y="40450"/>
                                  <a:pt x="51656" y="46840"/>
                                </a:cubicBezTo>
                                <a:lnTo>
                                  <a:pt x="52036" y="64693"/>
                                </a:lnTo>
                                <a:lnTo>
                                  <a:pt x="76071" y="40716"/>
                                </a:lnTo>
                                <a:cubicBezTo>
                                  <a:pt x="76299" y="40488"/>
                                  <a:pt x="76578" y="40324"/>
                                  <a:pt x="76920" y="40248"/>
                                </a:cubicBezTo>
                                <a:cubicBezTo>
                                  <a:pt x="77262" y="40160"/>
                                  <a:pt x="77643" y="40160"/>
                                  <a:pt x="78048" y="40260"/>
                                </a:cubicBezTo>
                                <a:cubicBezTo>
                                  <a:pt x="78467" y="40362"/>
                                  <a:pt x="78898" y="40564"/>
                                  <a:pt x="79354" y="40880"/>
                                </a:cubicBezTo>
                                <a:cubicBezTo>
                                  <a:pt x="79810" y="41197"/>
                                  <a:pt x="80292" y="41602"/>
                                  <a:pt x="80799" y="42121"/>
                                </a:cubicBezTo>
                                <a:cubicBezTo>
                                  <a:pt x="81319" y="42627"/>
                                  <a:pt x="81737" y="43120"/>
                                  <a:pt x="82067" y="43588"/>
                                </a:cubicBezTo>
                                <a:cubicBezTo>
                                  <a:pt x="82384" y="44056"/>
                                  <a:pt x="82624" y="44486"/>
                                  <a:pt x="82764" y="44879"/>
                                </a:cubicBezTo>
                                <a:cubicBezTo>
                                  <a:pt x="82903" y="45284"/>
                                  <a:pt x="82941" y="45651"/>
                                  <a:pt x="82853" y="45993"/>
                                </a:cubicBezTo>
                                <a:cubicBezTo>
                                  <a:pt x="82764" y="46334"/>
                                  <a:pt x="82599" y="46637"/>
                                  <a:pt x="82346" y="46891"/>
                                </a:cubicBezTo>
                                <a:lnTo>
                                  <a:pt x="51834" y="77346"/>
                                </a:lnTo>
                                <a:cubicBezTo>
                                  <a:pt x="51428" y="77738"/>
                                  <a:pt x="51035" y="78042"/>
                                  <a:pt x="50629" y="78232"/>
                                </a:cubicBezTo>
                                <a:cubicBezTo>
                                  <a:pt x="50236" y="78434"/>
                                  <a:pt x="49818" y="78522"/>
                                  <a:pt x="49375" y="78510"/>
                                </a:cubicBezTo>
                                <a:cubicBezTo>
                                  <a:pt x="48931" y="78497"/>
                                  <a:pt x="48449" y="78332"/>
                                  <a:pt x="47929" y="78004"/>
                                </a:cubicBezTo>
                                <a:cubicBezTo>
                                  <a:pt x="47397" y="77674"/>
                                  <a:pt x="46826" y="77194"/>
                                  <a:pt x="46193" y="76574"/>
                                </a:cubicBezTo>
                                <a:cubicBezTo>
                                  <a:pt x="45622" y="76005"/>
                                  <a:pt x="45153" y="75485"/>
                                  <a:pt x="44773" y="75018"/>
                                </a:cubicBezTo>
                                <a:cubicBezTo>
                                  <a:pt x="44380" y="74550"/>
                                  <a:pt x="44101" y="74082"/>
                                  <a:pt x="43924" y="73600"/>
                                </a:cubicBezTo>
                                <a:cubicBezTo>
                                  <a:pt x="43746" y="73132"/>
                                  <a:pt x="43594" y="72626"/>
                                  <a:pt x="43493" y="72069"/>
                                </a:cubicBezTo>
                                <a:cubicBezTo>
                                  <a:pt x="43378" y="71525"/>
                                  <a:pt x="43315" y="70893"/>
                                  <a:pt x="43302" y="70172"/>
                                </a:cubicBezTo>
                                <a:lnTo>
                                  <a:pt x="42985" y="47827"/>
                                </a:lnTo>
                                <a:cubicBezTo>
                                  <a:pt x="42922" y="42677"/>
                                  <a:pt x="42618" y="38287"/>
                                  <a:pt x="42085" y="34681"/>
                                </a:cubicBezTo>
                                <a:cubicBezTo>
                                  <a:pt x="41540" y="31075"/>
                                  <a:pt x="40843" y="28001"/>
                                  <a:pt x="39968" y="25457"/>
                                </a:cubicBezTo>
                                <a:cubicBezTo>
                                  <a:pt x="39094" y="22927"/>
                                  <a:pt x="38092" y="20826"/>
                                  <a:pt x="36964" y="19169"/>
                                </a:cubicBezTo>
                                <a:cubicBezTo>
                                  <a:pt x="35836" y="17511"/>
                                  <a:pt x="34657" y="16081"/>
                                  <a:pt x="33440" y="14854"/>
                                </a:cubicBezTo>
                                <a:cubicBezTo>
                                  <a:pt x="32211" y="13639"/>
                                  <a:pt x="30854" y="12678"/>
                                  <a:pt x="29346" y="11995"/>
                                </a:cubicBezTo>
                                <a:cubicBezTo>
                                  <a:pt x="27837" y="11312"/>
                                  <a:pt x="26278" y="10957"/>
                                  <a:pt x="24681" y="10906"/>
                                </a:cubicBezTo>
                                <a:cubicBezTo>
                                  <a:pt x="23071" y="10856"/>
                                  <a:pt x="21448" y="11185"/>
                                  <a:pt x="19788" y="11868"/>
                                </a:cubicBezTo>
                                <a:cubicBezTo>
                                  <a:pt x="18127" y="12564"/>
                                  <a:pt x="16543" y="13665"/>
                                  <a:pt x="15009" y="15183"/>
                                </a:cubicBezTo>
                                <a:cubicBezTo>
                                  <a:pt x="13221" y="16980"/>
                                  <a:pt x="11852" y="18814"/>
                                  <a:pt x="10914" y="20725"/>
                                </a:cubicBezTo>
                                <a:cubicBezTo>
                                  <a:pt x="9976" y="22623"/>
                                  <a:pt x="9254" y="24395"/>
                                  <a:pt x="8747" y="26039"/>
                                </a:cubicBezTo>
                                <a:cubicBezTo>
                                  <a:pt x="8252" y="27671"/>
                                  <a:pt x="7885" y="29088"/>
                                  <a:pt x="7644" y="30290"/>
                                </a:cubicBezTo>
                                <a:cubicBezTo>
                                  <a:pt x="7403" y="31493"/>
                                  <a:pt x="7111" y="32264"/>
                                  <a:pt x="6756" y="32618"/>
                                </a:cubicBezTo>
                                <a:cubicBezTo>
                                  <a:pt x="6553" y="32821"/>
                                  <a:pt x="6313" y="32948"/>
                                  <a:pt x="6047" y="32998"/>
                                </a:cubicBezTo>
                                <a:cubicBezTo>
                                  <a:pt x="5768" y="33048"/>
                                  <a:pt x="5451" y="32998"/>
                                  <a:pt x="5096" y="32846"/>
                                </a:cubicBezTo>
                                <a:cubicBezTo>
                                  <a:pt x="4728" y="32694"/>
                                  <a:pt x="4310" y="32429"/>
                                  <a:pt x="3828" y="32062"/>
                                </a:cubicBezTo>
                                <a:cubicBezTo>
                                  <a:pt x="3334" y="31695"/>
                                  <a:pt x="2801" y="31214"/>
                                  <a:pt x="2206" y="30619"/>
                                </a:cubicBezTo>
                                <a:cubicBezTo>
                                  <a:pt x="1775" y="30189"/>
                                  <a:pt x="1420" y="29810"/>
                                  <a:pt x="1128" y="29468"/>
                                </a:cubicBezTo>
                                <a:cubicBezTo>
                                  <a:pt x="849" y="29126"/>
                                  <a:pt x="634" y="28810"/>
                                  <a:pt x="469" y="28507"/>
                                </a:cubicBezTo>
                                <a:cubicBezTo>
                                  <a:pt x="317" y="28215"/>
                                  <a:pt x="190" y="27899"/>
                                  <a:pt x="114" y="27595"/>
                                </a:cubicBezTo>
                                <a:cubicBezTo>
                                  <a:pt x="25" y="27279"/>
                                  <a:pt x="0" y="26798"/>
                                  <a:pt x="51" y="26166"/>
                                </a:cubicBezTo>
                                <a:cubicBezTo>
                                  <a:pt x="89" y="25520"/>
                                  <a:pt x="266" y="24533"/>
                                  <a:pt x="596" y="23180"/>
                                </a:cubicBezTo>
                                <a:cubicBezTo>
                                  <a:pt x="925" y="21838"/>
                                  <a:pt x="1470" y="20282"/>
                                  <a:pt x="2244" y="18524"/>
                                </a:cubicBezTo>
                                <a:cubicBezTo>
                                  <a:pt x="3004" y="16765"/>
                                  <a:pt x="3980" y="14942"/>
                                  <a:pt x="5159" y="13083"/>
                                </a:cubicBezTo>
                                <a:cubicBezTo>
                                  <a:pt x="6351" y="11236"/>
                                  <a:pt x="7770" y="9465"/>
                                  <a:pt x="9456" y="7782"/>
                                </a:cubicBezTo>
                                <a:cubicBezTo>
                                  <a:pt x="12131" y="5112"/>
                                  <a:pt x="14844" y="3163"/>
                                  <a:pt x="17607" y="1911"/>
                                </a:cubicBezTo>
                                <a:cubicBezTo>
                                  <a:pt x="20358" y="658"/>
                                  <a:pt x="23058" y="26"/>
                                  <a:pt x="25695" y="1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1169331" y="2268610"/>
                            <a:ext cx="36244" cy="70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44" h="70303">
                                <a:moveTo>
                                  <a:pt x="30208" y="949"/>
                                </a:moveTo>
                                <a:lnTo>
                                  <a:pt x="36244" y="3863"/>
                                </a:lnTo>
                                <a:lnTo>
                                  <a:pt x="36244" y="15658"/>
                                </a:lnTo>
                                <a:lnTo>
                                  <a:pt x="33795" y="13854"/>
                                </a:lnTo>
                                <a:cubicBezTo>
                                  <a:pt x="31729" y="12564"/>
                                  <a:pt x="29789" y="11628"/>
                                  <a:pt x="27977" y="11033"/>
                                </a:cubicBezTo>
                                <a:cubicBezTo>
                                  <a:pt x="26152" y="10426"/>
                                  <a:pt x="24427" y="10173"/>
                                  <a:pt x="22792" y="10236"/>
                                </a:cubicBezTo>
                                <a:cubicBezTo>
                                  <a:pt x="21157" y="10312"/>
                                  <a:pt x="19610" y="10716"/>
                                  <a:pt x="18153" y="11450"/>
                                </a:cubicBezTo>
                                <a:cubicBezTo>
                                  <a:pt x="16708" y="12197"/>
                                  <a:pt x="15300" y="13247"/>
                                  <a:pt x="13931" y="14601"/>
                                </a:cubicBezTo>
                                <a:cubicBezTo>
                                  <a:pt x="11510" y="17018"/>
                                  <a:pt x="10116" y="19548"/>
                                  <a:pt x="9748" y="22192"/>
                                </a:cubicBezTo>
                                <a:cubicBezTo>
                                  <a:pt x="9380" y="24824"/>
                                  <a:pt x="9761" y="27570"/>
                                  <a:pt x="10876" y="30429"/>
                                </a:cubicBezTo>
                                <a:cubicBezTo>
                                  <a:pt x="12005" y="33289"/>
                                  <a:pt x="13754" y="36199"/>
                                  <a:pt x="16112" y="39185"/>
                                </a:cubicBezTo>
                                <a:cubicBezTo>
                                  <a:pt x="18469" y="42159"/>
                                  <a:pt x="21182" y="45183"/>
                                  <a:pt x="24262" y="48257"/>
                                </a:cubicBezTo>
                                <a:cubicBezTo>
                                  <a:pt x="28382" y="52369"/>
                                  <a:pt x="32109" y="55659"/>
                                  <a:pt x="35418" y="58114"/>
                                </a:cubicBezTo>
                                <a:lnTo>
                                  <a:pt x="36244" y="58570"/>
                                </a:lnTo>
                                <a:lnTo>
                                  <a:pt x="36244" y="70303"/>
                                </a:lnTo>
                                <a:lnTo>
                                  <a:pt x="30271" y="67426"/>
                                </a:lnTo>
                                <a:cubicBezTo>
                                  <a:pt x="26152" y="64529"/>
                                  <a:pt x="21816" y="60809"/>
                                  <a:pt x="17265" y="56266"/>
                                </a:cubicBezTo>
                                <a:cubicBezTo>
                                  <a:pt x="13057" y="52066"/>
                                  <a:pt x="9533" y="47865"/>
                                  <a:pt x="6706" y="43677"/>
                                </a:cubicBezTo>
                                <a:cubicBezTo>
                                  <a:pt x="3866" y="39489"/>
                                  <a:pt x="1965" y="35364"/>
                                  <a:pt x="976" y="31328"/>
                                </a:cubicBezTo>
                                <a:cubicBezTo>
                                  <a:pt x="0" y="27279"/>
                                  <a:pt x="76" y="23319"/>
                                  <a:pt x="1192" y="19434"/>
                                </a:cubicBezTo>
                                <a:cubicBezTo>
                                  <a:pt x="2320" y="15563"/>
                                  <a:pt x="4703" y="11805"/>
                                  <a:pt x="8341" y="8173"/>
                                </a:cubicBezTo>
                                <a:cubicBezTo>
                                  <a:pt x="11840" y="4681"/>
                                  <a:pt x="15402" y="2366"/>
                                  <a:pt x="19015" y="1227"/>
                                </a:cubicBezTo>
                                <a:cubicBezTo>
                                  <a:pt x="22627" y="101"/>
                                  <a:pt x="26354" y="0"/>
                                  <a:pt x="30208" y="94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1205575" y="2272473"/>
                            <a:ext cx="36265" cy="70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65" h="70282">
                                <a:moveTo>
                                  <a:pt x="0" y="0"/>
                                </a:moveTo>
                                <a:lnTo>
                                  <a:pt x="5943" y="2869"/>
                                </a:lnTo>
                                <a:cubicBezTo>
                                  <a:pt x="10025" y="5766"/>
                                  <a:pt x="14462" y="9473"/>
                                  <a:pt x="18899" y="14028"/>
                                </a:cubicBezTo>
                                <a:cubicBezTo>
                                  <a:pt x="23208" y="18254"/>
                                  <a:pt x="26758" y="22455"/>
                                  <a:pt x="29547" y="26605"/>
                                </a:cubicBezTo>
                                <a:cubicBezTo>
                                  <a:pt x="32335" y="30768"/>
                                  <a:pt x="34237" y="34880"/>
                                  <a:pt x="35251" y="38941"/>
                                </a:cubicBezTo>
                                <a:cubicBezTo>
                                  <a:pt x="36265" y="43003"/>
                                  <a:pt x="36138" y="46963"/>
                                  <a:pt x="34997" y="50847"/>
                                </a:cubicBezTo>
                                <a:cubicBezTo>
                                  <a:pt x="33857" y="54719"/>
                                  <a:pt x="31448" y="58489"/>
                                  <a:pt x="27772" y="62159"/>
                                </a:cubicBezTo>
                                <a:cubicBezTo>
                                  <a:pt x="24349" y="65613"/>
                                  <a:pt x="20800" y="67916"/>
                                  <a:pt x="17250" y="69055"/>
                                </a:cubicBezTo>
                                <a:cubicBezTo>
                                  <a:pt x="13575" y="70193"/>
                                  <a:pt x="9898" y="70282"/>
                                  <a:pt x="6007" y="69333"/>
                                </a:cubicBezTo>
                                <a:lnTo>
                                  <a:pt x="0" y="66440"/>
                                </a:lnTo>
                                <a:lnTo>
                                  <a:pt x="0" y="54708"/>
                                </a:lnTo>
                                <a:lnTo>
                                  <a:pt x="8263" y="59274"/>
                                </a:lnTo>
                                <a:cubicBezTo>
                                  <a:pt x="11039" y="60172"/>
                                  <a:pt x="13575" y="60312"/>
                                  <a:pt x="15729" y="59704"/>
                                </a:cubicBezTo>
                                <a:cubicBezTo>
                                  <a:pt x="18011" y="59097"/>
                                  <a:pt x="20166" y="57769"/>
                                  <a:pt x="22194" y="55718"/>
                                </a:cubicBezTo>
                                <a:cubicBezTo>
                                  <a:pt x="23842" y="54137"/>
                                  <a:pt x="24983" y="52480"/>
                                  <a:pt x="25617" y="50759"/>
                                </a:cubicBezTo>
                                <a:cubicBezTo>
                                  <a:pt x="26378" y="49038"/>
                                  <a:pt x="26631" y="47279"/>
                                  <a:pt x="26631" y="45458"/>
                                </a:cubicBezTo>
                                <a:cubicBezTo>
                                  <a:pt x="26504" y="43635"/>
                                  <a:pt x="26124" y="41776"/>
                                  <a:pt x="25363" y="39877"/>
                                </a:cubicBezTo>
                                <a:cubicBezTo>
                                  <a:pt x="24603" y="37980"/>
                                  <a:pt x="23462" y="36044"/>
                                  <a:pt x="22194" y="34082"/>
                                </a:cubicBezTo>
                                <a:cubicBezTo>
                                  <a:pt x="20927" y="32121"/>
                                  <a:pt x="19406" y="30135"/>
                                  <a:pt x="17631" y="28123"/>
                                </a:cubicBezTo>
                                <a:cubicBezTo>
                                  <a:pt x="15856" y="26112"/>
                                  <a:pt x="13955" y="24075"/>
                                  <a:pt x="11927" y="22024"/>
                                </a:cubicBezTo>
                                <a:cubicBezTo>
                                  <a:pt x="9201" y="19279"/>
                                  <a:pt x="6628" y="16901"/>
                                  <a:pt x="4232" y="14914"/>
                                </a:cubicBezTo>
                                <a:lnTo>
                                  <a:pt x="0" y="117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1219656" y="2225680"/>
                            <a:ext cx="58511" cy="74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11" h="74031">
                                <a:moveTo>
                                  <a:pt x="11409" y="64"/>
                                </a:moveTo>
                                <a:cubicBezTo>
                                  <a:pt x="11662" y="140"/>
                                  <a:pt x="11916" y="253"/>
                                  <a:pt x="12043" y="430"/>
                                </a:cubicBezTo>
                                <a:lnTo>
                                  <a:pt x="58511" y="46775"/>
                                </a:lnTo>
                                <a:lnTo>
                                  <a:pt x="58511" y="62628"/>
                                </a:lnTo>
                                <a:lnTo>
                                  <a:pt x="47536" y="73563"/>
                                </a:lnTo>
                                <a:cubicBezTo>
                                  <a:pt x="47410" y="73765"/>
                                  <a:pt x="47156" y="73892"/>
                                  <a:pt x="46903" y="73968"/>
                                </a:cubicBezTo>
                                <a:cubicBezTo>
                                  <a:pt x="46649" y="74031"/>
                                  <a:pt x="46269" y="74031"/>
                                  <a:pt x="45888" y="73968"/>
                                </a:cubicBezTo>
                                <a:cubicBezTo>
                                  <a:pt x="45508" y="73892"/>
                                  <a:pt x="45128" y="73715"/>
                                  <a:pt x="44621" y="73436"/>
                                </a:cubicBezTo>
                                <a:cubicBezTo>
                                  <a:pt x="44241" y="73145"/>
                                  <a:pt x="43733" y="72741"/>
                                  <a:pt x="43100" y="72196"/>
                                </a:cubicBezTo>
                                <a:cubicBezTo>
                                  <a:pt x="42593" y="71690"/>
                                  <a:pt x="42212" y="71210"/>
                                  <a:pt x="41959" y="70754"/>
                                </a:cubicBezTo>
                                <a:cubicBezTo>
                                  <a:pt x="41705" y="70298"/>
                                  <a:pt x="41452" y="69881"/>
                                  <a:pt x="41325" y="69514"/>
                                </a:cubicBezTo>
                                <a:cubicBezTo>
                                  <a:pt x="41198" y="69147"/>
                                  <a:pt x="41198" y="68805"/>
                                  <a:pt x="41325" y="68489"/>
                                </a:cubicBezTo>
                                <a:cubicBezTo>
                                  <a:pt x="41325" y="68185"/>
                                  <a:pt x="41452" y="67907"/>
                                  <a:pt x="41705" y="67679"/>
                                </a:cubicBezTo>
                                <a:lnTo>
                                  <a:pt x="53241" y="56178"/>
                                </a:lnTo>
                                <a:lnTo>
                                  <a:pt x="11282" y="14272"/>
                                </a:lnTo>
                                <a:lnTo>
                                  <a:pt x="6972" y="31265"/>
                                </a:lnTo>
                                <a:cubicBezTo>
                                  <a:pt x="6592" y="32087"/>
                                  <a:pt x="6338" y="32695"/>
                                  <a:pt x="6085" y="33074"/>
                                </a:cubicBezTo>
                                <a:cubicBezTo>
                                  <a:pt x="5831" y="33454"/>
                                  <a:pt x="5578" y="33656"/>
                                  <a:pt x="5197" y="33669"/>
                                </a:cubicBezTo>
                                <a:cubicBezTo>
                                  <a:pt x="4817" y="33682"/>
                                  <a:pt x="4310" y="33517"/>
                                  <a:pt x="3803" y="33163"/>
                                </a:cubicBezTo>
                                <a:cubicBezTo>
                                  <a:pt x="3296" y="32808"/>
                                  <a:pt x="2789" y="32302"/>
                                  <a:pt x="2028" y="31645"/>
                                </a:cubicBezTo>
                                <a:cubicBezTo>
                                  <a:pt x="1648" y="31164"/>
                                  <a:pt x="1268" y="30733"/>
                                  <a:pt x="887" y="30354"/>
                                </a:cubicBezTo>
                                <a:cubicBezTo>
                                  <a:pt x="634" y="29962"/>
                                  <a:pt x="380" y="29620"/>
                                  <a:pt x="253" y="29304"/>
                                </a:cubicBezTo>
                                <a:cubicBezTo>
                                  <a:pt x="127" y="29000"/>
                                  <a:pt x="0" y="28671"/>
                                  <a:pt x="0" y="28355"/>
                                </a:cubicBezTo>
                                <a:cubicBezTo>
                                  <a:pt x="0" y="28026"/>
                                  <a:pt x="0" y="27646"/>
                                  <a:pt x="127" y="27216"/>
                                </a:cubicBezTo>
                                <a:lnTo>
                                  <a:pt x="4690" y="6390"/>
                                </a:lnTo>
                                <a:cubicBezTo>
                                  <a:pt x="4690" y="6187"/>
                                  <a:pt x="4817" y="5985"/>
                                  <a:pt x="4944" y="5757"/>
                                </a:cubicBezTo>
                                <a:cubicBezTo>
                                  <a:pt x="5071" y="5530"/>
                                  <a:pt x="5197" y="5251"/>
                                  <a:pt x="5324" y="4947"/>
                                </a:cubicBezTo>
                                <a:cubicBezTo>
                                  <a:pt x="5578" y="4631"/>
                                  <a:pt x="5831" y="4302"/>
                                  <a:pt x="6211" y="3948"/>
                                </a:cubicBezTo>
                                <a:cubicBezTo>
                                  <a:pt x="6465" y="3594"/>
                                  <a:pt x="6972" y="3151"/>
                                  <a:pt x="7479" y="2645"/>
                                </a:cubicBezTo>
                                <a:cubicBezTo>
                                  <a:pt x="8113" y="1962"/>
                                  <a:pt x="8747" y="1417"/>
                                  <a:pt x="9254" y="1025"/>
                                </a:cubicBezTo>
                                <a:cubicBezTo>
                                  <a:pt x="9761" y="633"/>
                                  <a:pt x="10141" y="355"/>
                                  <a:pt x="10521" y="190"/>
                                </a:cubicBezTo>
                                <a:cubicBezTo>
                                  <a:pt x="10902" y="38"/>
                                  <a:pt x="11155" y="0"/>
                                  <a:pt x="11409" y="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1255911" y="2181964"/>
                            <a:ext cx="22257" cy="43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7" h="43906">
                                <a:moveTo>
                                  <a:pt x="22257" y="0"/>
                                </a:moveTo>
                                <a:lnTo>
                                  <a:pt x="22257" y="9364"/>
                                </a:lnTo>
                                <a:lnTo>
                                  <a:pt x="18761" y="10440"/>
                                </a:lnTo>
                                <a:cubicBezTo>
                                  <a:pt x="17240" y="11262"/>
                                  <a:pt x="15719" y="12426"/>
                                  <a:pt x="14198" y="13932"/>
                                </a:cubicBezTo>
                                <a:cubicBezTo>
                                  <a:pt x="11155" y="17006"/>
                                  <a:pt x="9507" y="20018"/>
                                  <a:pt x="9380" y="22991"/>
                                </a:cubicBezTo>
                                <a:cubicBezTo>
                                  <a:pt x="9127" y="25952"/>
                                  <a:pt x="10268" y="28647"/>
                                  <a:pt x="12676" y="31064"/>
                                </a:cubicBezTo>
                                <a:cubicBezTo>
                                  <a:pt x="13817" y="32164"/>
                                  <a:pt x="15085" y="33000"/>
                                  <a:pt x="16352" y="33569"/>
                                </a:cubicBezTo>
                                <a:cubicBezTo>
                                  <a:pt x="17747" y="34138"/>
                                  <a:pt x="19268" y="34442"/>
                                  <a:pt x="20916" y="34492"/>
                                </a:cubicBezTo>
                                <a:lnTo>
                                  <a:pt x="22257" y="34353"/>
                                </a:lnTo>
                                <a:lnTo>
                                  <a:pt x="22257" y="43784"/>
                                </a:lnTo>
                                <a:lnTo>
                                  <a:pt x="16479" y="43906"/>
                                </a:lnTo>
                                <a:cubicBezTo>
                                  <a:pt x="14451" y="43666"/>
                                  <a:pt x="12550" y="43121"/>
                                  <a:pt x="10775" y="42287"/>
                                </a:cubicBezTo>
                                <a:cubicBezTo>
                                  <a:pt x="9000" y="41439"/>
                                  <a:pt x="7352" y="40262"/>
                                  <a:pt x="5831" y="38731"/>
                                </a:cubicBezTo>
                                <a:cubicBezTo>
                                  <a:pt x="3803" y="36795"/>
                                  <a:pt x="2408" y="34632"/>
                                  <a:pt x="1394" y="32253"/>
                                </a:cubicBezTo>
                                <a:cubicBezTo>
                                  <a:pt x="380" y="29861"/>
                                  <a:pt x="0" y="27344"/>
                                  <a:pt x="127" y="24686"/>
                                </a:cubicBezTo>
                                <a:cubicBezTo>
                                  <a:pt x="253" y="22042"/>
                                  <a:pt x="1141" y="19259"/>
                                  <a:pt x="2535" y="16361"/>
                                </a:cubicBezTo>
                                <a:cubicBezTo>
                                  <a:pt x="4056" y="13464"/>
                                  <a:pt x="6211" y="10566"/>
                                  <a:pt x="9127" y="7669"/>
                                </a:cubicBezTo>
                                <a:cubicBezTo>
                                  <a:pt x="11916" y="4898"/>
                                  <a:pt x="14578" y="2823"/>
                                  <a:pt x="17367" y="1457"/>
                                </a:cubicBezTo>
                                <a:lnTo>
                                  <a:pt x="222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1278168" y="2264056"/>
                            <a:ext cx="18435" cy="24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35" h="24252">
                                <a:moveTo>
                                  <a:pt x="12857" y="63"/>
                                </a:moveTo>
                                <a:cubicBezTo>
                                  <a:pt x="13237" y="0"/>
                                  <a:pt x="13491" y="12"/>
                                  <a:pt x="13871" y="126"/>
                                </a:cubicBezTo>
                                <a:cubicBezTo>
                                  <a:pt x="14251" y="240"/>
                                  <a:pt x="14631" y="455"/>
                                  <a:pt x="15139" y="746"/>
                                </a:cubicBezTo>
                                <a:cubicBezTo>
                                  <a:pt x="15519" y="1050"/>
                                  <a:pt x="16026" y="1455"/>
                                  <a:pt x="16533" y="1961"/>
                                </a:cubicBezTo>
                                <a:cubicBezTo>
                                  <a:pt x="17040" y="2505"/>
                                  <a:pt x="17547" y="2998"/>
                                  <a:pt x="17800" y="3454"/>
                                </a:cubicBezTo>
                                <a:cubicBezTo>
                                  <a:pt x="18054" y="3909"/>
                                  <a:pt x="18308" y="4314"/>
                                  <a:pt x="18308" y="4694"/>
                                </a:cubicBezTo>
                                <a:cubicBezTo>
                                  <a:pt x="18435" y="5061"/>
                                  <a:pt x="18435" y="5390"/>
                                  <a:pt x="18308" y="5668"/>
                                </a:cubicBezTo>
                                <a:cubicBezTo>
                                  <a:pt x="18308" y="5946"/>
                                  <a:pt x="18054" y="6200"/>
                                  <a:pt x="17927" y="6390"/>
                                </a:cubicBezTo>
                                <a:lnTo>
                                  <a:pt x="0" y="24252"/>
                                </a:lnTo>
                                <a:lnTo>
                                  <a:pt x="0" y="8399"/>
                                </a:lnTo>
                                <a:lnTo>
                                  <a:pt x="2082" y="10476"/>
                                </a:lnTo>
                                <a:lnTo>
                                  <a:pt x="11969" y="519"/>
                                </a:lnTo>
                                <a:cubicBezTo>
                                  <a:pt x="12223" y="291"/>
                                  <a:pt x="12476" y="139"/>
                                  <a:pt x="12857" y="6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8" name="Shape 1748"/>
                        <wps:cNvSpPr/>
                        <wps:spPr>
                          <a:xfrm>
                            <a:off x="1278168" y="2180953"/>
                            <a:ext cx="28675" cy="76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5" h="76548">
                                <a:moveTo>
                                  <a:pt x="2842" y="164"/>
                                </a:moveTo>
                                <a:cubicBezTo>
                                  <a:pt x="5251" y="0"/>
                                  <a:pt x="7659" y="379"/>
                                  <a:pt x="9815" y="1316"/>
                                </a:cubicBezTo>
                                <a:cubicBezTo>
                                  <a:pt x="11969" y="2252"/>
                                  <a:pt x="13998" y="3618"/>
                                  <a:pt x="15772" y="5403"/>
                                </a:cubicBezTo>
                                <a:cubicBezTo>
                                  <a:pt x="17294" y="6858"/>
                                  <a:pt x="18435" y="8477"/>
                                  <a:pt x="19322" y="10287"/>
                                </a:cubicBezTo>
                                <a:cubicBezTo>
                                  <a:pt x="20082" y="12083"/>
                                  <a:pt x="20716" y="14044"/>
                                  <a:pt x="20970" y="16145"/>
                                </a:cubicBezTo>
                                <a:cubicBezTo>
                                  <a:pt x="21223" y="18245"/>
                                  <a:pt x="21223" y="20472"/>
                                  <a:pt x="20970" y="22825"/>
                                </a:cubicBezTo>
                                <a:cubicBezTo>
                                  <a:pt x="20716" y="25179"/>
                                  <a:pt x="20209" y="27671"/>
                                  <a:pt x="19322" y="30278"/>
                                </a:cubicBezTo>
                                <a:cubicBezTo>
                                  <a:pt x="22364" y="29253"/>
                                  <a:pt x="25153" y="28481"/>
                                  <a:pt x="27815" y="27962"/>
                                </a:cubicBezTo>
                                <a:lnTo>
                                  <a:pt x="28675" y="27894"/>
                                </a:lnTo>
                                <a:lnTo>
                                  <a:pt x="28675" y="37267"/>
                                </a:lnTo>
                                <a:lnTo>
                                  <a:pt x="24266" y="37945"/>
                                </a:lnTo>
                                <a:cubicBezTo>
                                  <a:pt x="21984" y="38540"/>
                                  <a:pt x="19322" y="39337"/>
                                  <a:pt x="16533" y="40336"/>
                                </a:cubicBezTo>
                                <a:cubicBezTo>
                                  <a:pt x="15519" y="43006"/>
                                  <a:pt x="14885" y="45448"/>
                                  <a:pt x="14378" y="47675"/>
                                </a:cubicBezTo>
                                <a:cubicBezTo>
                                  <a:pt x="13998" y="49914"/>
                                  <a:pt x="13744" y="51926"/>
                                  <a:pt x="13744" y="53723"/>
                                </a:cubicBezTo>
                                <a:cubicBezTo>
                                  <a:pt x="13871" y="55532"/>
                                  <a:pt x="14251" y="57177"/>
                                  <a:pt x="14758" y="58645"/>
                                </a:cubicBezTo>
                                <a:cubicBezTo>
                                  <a:pt x="15392" y="60125"/>
                                  <a:pt x="16279" y="61492"/>
                                  <a:pt x="17547" y="62732"/>
                                </a:cubicBezTo>
                                <a:cubicBezTo>
                                  <a:pt x="20336" y="65490"/>
                                  <a:pt x="23378" y="66679"/>
                                  <a:pt x="26801" y="66287"/>
                                </a:cubicBezTo>
                                <a:lnTo>
                                  <a:pt x="28675" y="65211"/>
                                </a:lnTo>
                                <a:lnTo>
                                  <a:pt x="28675" y="75095"/>
                                </a:lnTo>
                                <a:lnTo>
                                  <a:pt x="25787" y="76156"/>
                                </a:lnTo>
                                <a:cubicBezTo>
                                  <a:pt x="23125" y="76548"/>
                                  <a:pt x="20463" y="76308"/>
                                  <a:pt x="17927" y="75435"/>
                                </a:cubicBezTo>
                                <a:cubicBezTo>
                                  <a:pt x="15392" y="74549"/>
                                  <a:pt x="12984" y="73018"/>
                                  <a:pt x="10828" y="70829"/>
                                </a:cubicBezTo>
                                <a:cubicBezTo>
                                  <a:pt x="9054" y="69096"/>
                                  <a:pt x="7786" y="67223"/>
                                  <a:pt x="6899" y="65212"/>
                                </a:cubicBezTo>
                                <a:cubicBezTo>
                                  <a:pt x="6012" y="63187"/>
                                  <a:pt x="5504" y="61036"/>
                                  <a:pt x="5378" y="58759"/>
                                </a:cubicBezTo>
                                <a:cubicBezTo>
                                  <a:pt x="5251" y="56469"/>
                                  <a:pt x="5378" y="54014"/>
                                  <a:pt x="5885" y="51382"/>
                                </a:cubicBezTo>
                                <a:cubicBezTo>
                                  <a:pt x="6392" y="48763"/>
                                  <a:pt x="7152" y="45979"/>
                                  <a:pt x="8167" y="43057"/>
                                </a:cubicBezTo>
                                <a:cubicBezTo>
                                  <a:pt x="5504" y="43879"/>
                                  <a:pt x="3096" y="44461"/>
                                  <a:pt x="814" y="44778"/>
                                </a:cubicBezTo>
                                <a:lnTo>
                                  <a:pt x="0" y="44795"/>
                                </a:lnTo>
                                <a:lnTo>
                                  <a:pt x="0" y="35363"/>
                                </a:lnTo>
                                <a:lnTo>
                                  <a:pt x="4237" y="34921"/>
                                </a:lnTo>
                                <a:cubicBezTo>
                                  <a:pt x="6265" y="34504"/>
                                  <a:pt x="8547" y="33871"/>
                                  <a:pt x="11082" y="33048"/>
                                </a:cubicBezTo>
                                <a:cubicBezTo>
                                  <a:pt x="12476" y="28709"/>
                                  <a:pt x="13110" y="24875"/>
                                  <a:pt x="12857" y="21547"/>
                                </a:cubicBezTo>
                                <a:cubicBezTo>
                                  <a:pt x="12603" y="18232"/>
                                  <a:pt x="11336" y="15487"/>
                                  <a:pt x="9181" y="13323"/>
                                </a:cubicBezTo>
                                <a:cubicBezTo>
                                  <a:pt x="8040" y="12134"/>
                                  <a:pt x="6772" y="11261"/>
                                  <a:pt x="5378" y="10704"/>
                                </a:cubicBezTo>
                                <a:cubicBezTo>
                                  <a:pt x="3983" y="10160"/>
                                  <a:pt x="2589" y="9932"/>
                                  <a:pt x="1068" y="10046"/>
                                </a:cubicBezTo>
                                <a:lnTo>
                                  <a:pt x="0" y="10375"/>
                                </a:lnTo>
                                <a:lnTo>
                                  <a:pt x="0" y="1011"/>
                                </a:lnTo>
                                <a:lnTo>
                                  <a:pt x="2842" y="16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9" name="Shape 1749"/>
                        <wps:cNvSpPr/>
                        <wps:spPr>
                          <a:xfrm>
                            <a:off x="1306842" y="2208333"/>
                            <a:ext cx="24493" cy="47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93" h="47715">
                                <a:moveTo>
                                  <a:pt x="6493" y="0"/>
                                </a:moveTo>
                                <a:cubicBezTo>
                                  <a:pt x="8774" y="152"/>
                                  <a:pt x="10929" y="620"/>
                                  <a:pt x="12831" y="1405"/>
                                </a:cubicBezTo>
                                <a:cubicBezTo>
                                  <a:pt x="14732" y="2202"/>
                                  <a:pt x="16507" y="3416"/>
                                  <a:pt x="18155" y="5036"/>
                                </a:cubicBezTo>
                                <a:cubicBezTo>
                                  <a:pt x="20437" y="7415"/>
                                  <a:pt x="22211" y="9958"/>
                                  <a:pt x="23225" y="12678"/>
                                </a:cubicBezTo>
                                <a:cubicBezTo>
                                  <a:pt x="24239" y="15385"/>
                                  <a:pt x="24493" y="18182"/>
                                  <a:pt x="24239" y="21067"/>
                                </a:cubicBezTo>
                                <a:cubicBezTo>
                                  <a:pt x="23859" y="23952"/>
                                  <a:pt x="22845" y="26900"/>
                                  <a:pt x="21197" y="29911"/>
                                </a:cubicBezTo>
                                <a:cubicBezTo>
                                  <a:pt x="19422" y="32910"/>
                                  <a:pt x="17141" y="35933"/>
                                  <a:pt x="14098" y="38983"/>
                                </a:cubicBezTo>
                                <a:cubicBezTo>
                                  <a:pt x="11183" y="41817"/>
                                  <a:pt x="8394" y="44057"/>
                                  <a:pt x="5478" y="45701"/>
                                </a:cubicBezTo>
                                <a:lnTo>
                                  <a:pt x="0" y="47715"/>
                                </a:lnTo>
                                <a:lnTo>
                                  <a:pt x="0" y="37831"/>
                                </a:lnTo>
                                <a:lnTo>
                                  <a:pt x="8901" y="32720"/>
                                </a:lnTo>
                                <a:cubicBezTo>
                                  <a:pt x="12577" y="29076"/>
                                  <a:pt x="14479" y="25571"/>
                                  <a:pt x="14859" y="22193"/>
                                </a:cubicBezTo>
                                <a:cubicBezTo>
                                  <a:pt x="15239" y="18815"/>
                                  <a:pt x="14098" y="15816"/>
                                  <a:pt x="11436" y="13209"/>
                                </a:cubicBezTo>
                                <a:cubicBezTo>
                                  <a:pt x="10169" y="11906"/>
                                  <a:pt x="8648" y="10957"/>
                                  <a:pt x="7126" y="10375"/>
                                </a:cubicBezTo>
                                <a:cubicBezTo>
                                  <a:pt x="5605" y="9793"/>
                                  <a:pt x="3830" y="9527"/>
                                  <a:pt x="1929" y="9591"/>
                                </a:cubicBezTo>
                                <a:lnTo>
                                  <a:pt x="0" y="9887"/>
                                </a:lnTo>
                                <a:lnTo>
                                  <a:pt x="0" y="514"/>
                                </a:lnTo>
                                <a:lnTo>
                                  <a:pt x="64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0" name="Shape 1750"/>
                        <wps:cNvSpPr/>
                        <wps:spPr>
                          <a:xfrm>
                            <a:off x="1310039" y="2126446"/>
                            <a:ext cx="53367" cy="105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67" h="105586">
                                <a:moveTo>
                                  <a:pt x="5831" y="76"/>
                                </a:moveTo>
                                <a:cubicBezTo>
                                  <a:pt x="6338" y="0"/>
                                  <a:pt x="6719" y="63"/>
                                  <a:pt x="7099" y="291"/>
                                </a:cubicBezTo>
                                <a:cubicBezTo>
                                  <a:pt x="7352" y="519"/>
                                  <a:pt x="7606" y="886"/>
                                  <a:pt x="7859" y="1404"/>
                                </a:cubicBezTo>
                                <a:lnTo>
                                  <a:pt x="52860" y="97830"/>
                                </a:lnTo>
                                <a:cubicBezTo>
                                  <a:pt x="53114" y="98311"/>
                                  <a:pt x="53241" y="98754"/>
                                  <a:pt x="53241" y="99146"/>
                                </a:cubicBezTo>
                                <a:cubicBezTo>
                                  <a:pt x="53367" y="99551"/>
                                  <a:pt x="53241" y="99943"/>
                                  <a:pt x="53114" y="100348"/>
                                </a:cubicBezTo>
                                <a:cubicBezTo>
                                  <a:pt x="52860" y="100740"/>
                                  <a:pt x="52607" y="101170"/>
                                  <a:pt x="52353" y="101638"/>
                                </a:cubicBezTo>
                                <a:cubicBezTo>
                                  <a:pt x="51973" y="102107"/>
                                  <a:pt x="51466" y="102651"/>
                                  <a:pt x="50832" y="103245"/>
                                </a:cubicBezTo>
                                <a:cubicBezTo>
                                  <a:pt x="50198" y="103954"/>
                                  <a:pt x="49564" y="104485"/>
                                  <a:pt x="48931" y="104865"/>
                                </a:cubicBezTo>
                                <a:cubicBezTo>
                                  <a:pt x="48424" y="105232"/>
                                  <a:pt x="47917" y="105447"/>
                                  <a:pt x="47410" y="105523"/>
                                </a:cubicBezTo>
                                <a:cubicBezTo>
                                  <a:pt x="47029" y="105586"/>
                                  <a:pt x="46649" y="105523"/>
                                  <a:pt x="46269" y="105308"/>
                                </a:cubicBezTo>
                                <a:cubicBezTo>
                                  <a:pt x="45888" y="105093"/>
                                  <a:pt x="45635" y="104713"/>
                                  <a:pt x="45508" y="104182"/>
                                </a:cubicBezTo>
                                <a:lnTo>
                                  <a:pt x="507" y="7743"/>
                                </a:lnTo>
                                <a:cubicBezTo>
                                  <a:pt x="253" y="7262"/>
                                  <a:pt x="127" y="6820"/>
                                  <a:pt x="127" y="6428"/>
                                </a:cubicBezTo>
                                <a:cubicBezTo>
                                  <a:pt x="0" y="6035"/>
                                  <a:pt x="127" y="5630"/>
                                  <a:pt x="253" y="5238"/>
                                </a:cubicBezTo>
                                <a:cubicBezTo>
                                  <a:pt x="380" y="4833"/>
                                  <a:pt x="634" y="4403"/>
                                  <a:pt x="1014" y="3935"/>
                                </a:cubicBezTo>
                                <a:cubicBezTo>
                                  <a:pt x="1394" y="3466"/>
                                  <a:pt x="1901" y="2935"/>
                                  <a:pt x="2535" y="2341"/>
                                </a:cubicBezTo>
                                <a:cubicBezTo>
                                  <a:pt x="3169" y="1632"/>
                                  <a:pt x="3803" y="1101"/>
                                  <a:pt x="4437" y="746"/>
                                </a:cubicBezTo>
                                <a:cubicBezTo>
                                  <a:pt x="4944" y="379"/>
                                  <a:pt x="5451" y="164"/>
                                  <a:pt x="5831" y="7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1" name="Shape 1751"/>
                        <wps:cNvSpPr/>
                        <wps:spPr>
                          <a:xfrm>
                            <a:off x="1334504" y="2102987"/>
                            <a:ext cx="83030" cy="78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30" h="78535">
                                <a:moveTo>
                                  <a:pt x="25733" y="13"/>
                                </a:moveTo>
                                <a:cubicBezTo>
                                  <a:pt x="28395" y="0"/>
                                  <a:pt x="30804" y="531"/>
                                  <a:pt x="33212" y="1620"/>
                                </a:cubicBezTo>
                                <a:cubicBezTo>
                                  <a:pt x="35621" y="2695"/>
                                  <a:pt x="37775" y="4213"/>
                                  <a:pt x="39804" y="6174"/>
                                </a:cubicBezTo>
                                <a:cubicBezTo>
                                  <a:pt x="41578" y="7933"/>
                                  <a:pt x="43100" y="9844"/>
                                  <a:pt x="44621" y="11906"/>
                                </a:cubicBezTo>
                                <a:cubicBezTo>
                                  <a:pt x="46015" y="13956"/>
                                  <a:pt x="47283" y="16512"/>
                                  <a:pt x="48297" y="19548"/>
                                </a:cubicBezTo>
                                <a:cubicBezTo>
                                  <a:pt x="49311" y="22585"/>
                                  <a:pt x="50072" y="26305"/>
                                  <a:pt x="50705" y="30683"/>
                                </a:cubicBezTo>
                                <a:cubicBezTo>
                                  <a:pt x="51213" y="35073"/>
                                  <a:pt x="51593" y="40463"/>
                                  <a:pt x="51720" y="46853"/>
                                </a:cubicBezTo>
                                <a:lnTo>
                                  <a:pt x="52100" y="64693"/>
                                </a:lnTo>
                                <a:lnTo>
                                  <a:pt x="76058" y="40716"/>
                                </a:lnTo>
                                <a:cubicBezTo>
                                  <a:pt x="76312" y="40489"/>
                                  <a:pt x="76565" y="40337"/>
                                  <a:pt x="76946" y="40248"/>
                                </a:cubicBezTo>
                                <a:cubicBezTo>
                                  <a:pt x="77326" y="40160"/>
                                  <a:pt x="77706" y="40172"/>
                                  <a:pt x="78087" y="40274"/>
                                </a:cubicBezTo>
                                <a:cubicBezTo>
                                  <a:pt x="78467" y="40375"/>
                                  <a:pt x="78974" y="40577"/>
                                  <a:pt x="79354" y="40881"/>
                                </a:cubicBezTo>
                                <a:cubicBezTo>
                                  <a:pt x="79861" y="41197"/>
                                  <a:pt x="80368" y="41615"/>
                                  <a:pt x="80875" y="42121"/>
                                </a:cubicBezTo>
                                <a:cubicBezTo>
                                  <a:pt x="81382" y="42640"/>
                                  <a:pt x="81763" y="43120"/>
                                  <a:pt x="82143" y="43588"/>
                                </a:cubicBezTo>
                                <a:cubicBezTo>
                                  <a:pt x="82396" y="44057"/>
                                  <a:pt x="82650" y="44487"/>
                                  <a:pt x="82777" y="44892"/>
                                </a:cubicBezTo>
                                <a:cubicBezTo>
                                  <a:pt x="82903" y="45284"/>
                                  <a:pt x="83030" y="45663"/>
                                  <a:pt x="82903" y="45993"/>
                                </a:cubicBezTo>
                                <a:cubicBezTo>
                                  <a:pt x="82777" y="46334"/>
                                  <a:pt x="82650" y="46638"/>
                                  <a:pt x="82396" y="46891"/>
                                </a:cubicBezTo>
                                <a:lnTo>
                                  <a:pt x="51846" y="77346"/>
                                </a:lnTo>
                                <a:cubicBezTo>
                                  <a:pt x="51466" y="77738"/>
                                  <a:pt x="51086" y="78042"/>
                                  <a:pt x="50705" y="78244"/>
                                </a:cubicBezTo>
                                <a:cubicBezTo>
                                  <a:pt x="50325" y="78434"/>
                                  <a:pt x="49818" y="78535"/>
                                  <a:pt x="49438" y="78522"/>
                                </a:cubicBezTo>
                                <a:cubicBezTo>
                                  <a:pt x="48931" y="78510"/>
                                  <a:pt x="48424" y="78332"/>
                                  <a:pt x="47917" y="78004"/>
                                </a:cubicBezTo>
                                <a:cubicBezTo>
                                  <a:pt x="47410" y="77675"/>
                                  <a:pt x="46903" y="77207"/>
                                  <a:pt x="46269" y="76574"/>
                                </a:cubicBezTo>
                                <a:cubicBezTo>
                                  <a:pt x="45635" y="76017"/>
                                  <a:pt x="45128" y="75498"/>
                                  <a:pt x="44747" y="75018"/>
                                </a:cubicBezTo>
                                <a:cubicBezTo>
                                  <a:pt x="44367" y="74549"/>
                                  <a:pt x="44114" y="74081"/>
                                  <a:pt x="43987" y="73613"/>
                                </a:cubicBezTo>
                                <a:cubicBezTo>
                                  <a:pt x="43734" y="73132"/>
                                  <a:pt x="43607" y="72626"/>
                                  <a:pt x="43480" y="72082"/>
                                </a:cubicBezTo>
                                <a:cubicBezTo>
                                  <a:pt x="43353" y="71538"/>
                                  <a:pt x="43353" y="70905"/>
                                  <a:pt x="43353" y="70184"/>
                                </a:cubicBezTo>
                                <a:lnTo>
                                  <a:pt x="42973" y="47840"/>
                                </a:lnTo>
                                <a:cubicBezTo>
                                  <a:pt x="42973" y="42678"/>
                                  <a:pt x="42593" y="38300"/>
                                  <a:pt x="42086" y="34681"/>
                                </a:cubicBezTo>
                                <a:cubicBezTo>
                                  <a:pt x="41578" y="31075"/>
                                  <a:pt x="40818" y="28000"/>
                                  <a:pt x="40057" y="25470"/>
                                </a:cubicBezTo>
                                <a:cubicBezTo>
                                  <a:pt x="39170" y="22927"/>
                                  <a:pt x="38156" y="20826"/>
                                  <a:pt x="37015" y="19181"/>
                                </a:cubicBezTo>
                                <a:cubicBezTo>
                                  <a:pt x="35874" y="17524"/>
                                  <a:pt x="34733" y="16082"/>
                                  <a:pt x="33466" y="14867"/>
                                </a:cubicBezTo>
                                <a:cubicBezTo>
                                  <a:pt x="32198" y="13639"/>
                                  <a:pt x="30930" y="12691"/>
                                  <a:pt x="29409" y="12007"/>
                                </a:cubicBezTo>
                                <a:cubicBezTo>
                                  <a:pt x="27888" y="11324"/>
                                  <a:pt x="26367" y="10957"/>
                                  <a:pt x="24719" y="10907"/>
                                </a:cubicBezTo>
                                <a:cubicBezTo>
                                  <a:pt x="23071" y="10869"/>
                                  <a:pt x="21423" y="11185"/>
                                  <a:pt x="19775" y="11868"/>
                                </a:cubicBezTo>
                                <a:cubicBezTo>
                                  <a:pt x="18127" y="12564"/>
                                  <a:pt x="16606" y="13665"/>
                                  <a:pt x="15085" y="15196"/>
                                </a:cubicBezTo>
                                <a:cubicBezTo>
                                  <a:pt x="13310" y="16980"/>
                                  <a:pt x="11916" y="18827"/>
                                  <a:pt x="10902" y="20725"/>
                                </a:cubicBezTo>
                                <a:cubicBezTo>
                                  <a:pt x="10014" y="22636"/>
                                  <a:pt x="9254" y="24407"/>
                                  <a:pt x="8747" y="26039"/>
                                </a:cubicBezTo>
                                <a:cubicBezTo>
                                  <a:pt x="8240" y="27684"/>
                                  <a:pt x="7859" y="29101"/>
                                  <a:pt x="7733" y="30303"/>
                                </a:cubicBezTo>
                                <a:cubicBezTo>
                                  <a:pt x="7479" y="31505"/>
                                  <a:pt x="7099" y="32277"/>
                                  <a:pt x="6845" y="32631"/>
                                </a:cubicBezTo>
                                <a:cubicBezTo>
                                  <a:pt x="6592" y="32834"/>
                                  <a:pt x="6338" y="32960"/>
                                  <a:pt x="6085" y="33011"/>
                                </a:cubicBezTo>
                                <a:cubicBezTo>
                                  <a:pt x="5831" y="33049"/>
                                  <a:pt x="5451" y="32998"/>
                                  <a:pt x="5071" y="32846"/>
                                </a:cubicBezTo>
                                <a:cubicBezTo>
                                  <a:pt x="4817" y="32695"/>
                                  <a:pt x="4310" y="32429"/>
                                  <a:pt x="3803" y="32062"/>
                                </a:cubicBezTo>
                                <a:cubicBezTo>
                                  <a:pt x="3422" y="31695"/>
                                  <a:pt x="2789" y="31214"/>
                                  <a:pt x="2282" y="30619"/>
                                </a:cubicBezTo>
                                <a:cubicBezTo>
                                  <a:pt x="1775" y="30202"/>
                                  <a:pt x="1394" y="29810"/>
                                  <a:pt x="1141" y="29468"/>
                                </a:cubicBezTo>
                                <a:cubicBezTo>
                                  <a:pt x="887" y="29127"/>
                                  <a:pt x="634" y="28810"/>
                                  <a:pt x="507" y="28519"/>
                                </a:cubicBezTo>
                                <a:cubicBezTo>
                                  <a:pt x="380" y="28215"/>
                                  <a:pt x="253" y="27912"/>
                                  <a:pt x="127" y="27596"/>
                                </a:cubicBezTo>
                                <a:cubicBezTo>
                                  <a:pt x="0" y="27279"/>
                                  <a:pt x="0" y="26811"/>
                                  <a:pt x="127" y="26166"/>
                                </a:cubicBezTo>
                                <a:cubicBezTo>
                                  <a:pt x="127" y="25533"/>
                                  <a:pt x="253" y="24533"/>
                                  <a:pt x="634" y="23192"/>
                                </a:cubicBezTo>
                                <a:cubicBezTo>
                                  <a:pt x="1014" y="21839"/>
                                  <a:pt x="1521" y="20282"/>
                                  <a:pt x="2282" y="18524"/>
                                </a:cubicBezTo>
                                <a:cubicBezTo>
                                  <a:pt x="3042" y="16765"/>
                                  <a:pt x="4057" y="14956"/>
                                  <a:pt x="5197" y="13096"/>
                                </a:cubicBezTo>
                                <a:cubicBezTo>
                                  <a:pt x="6338" y="11236"/>
                                  <a:pt x="7859" y="9464"/>
                                  <a:pt x="9507" y="7794"/>
                                </a:cubicBezTo>
                                <a:cubicBezTo>
                                  <a:pt x="12169" y="5124"/>
                                  <a:pt x="14831" y="3163"/>
                                  <a:pt x="17620" y="1911"/>
                                </a:cubicBezTo>
                                <a:cubicBezTo>
                                  <a:pt x="20409" y="671"/>
                                  <a:pt x="23071" y="38"/>
                                  <a:pt x="25733" y="1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2" name="Shape 1752"/>
                        <wps:cNvSpPr/>
                        <wps:spPr>
                          <a:xfrm>
                            <a:off x="1384449" y="2053895"/>
                            <a:ext cx="36247" cy="70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47" h="70294">
                                <a:moveTo>
                                  <a:pt x="30170" y="949"/>
                                </a:moveTo>
                                <a:lnTo>
                                  <a:pt x="36247" y="3860"/>
                                </a:lnTo>
                                <a:lnTo>
                                  <a:pt x="36247" y="15647"/>
                                </a:lnTo>
                                <a:lnTo>
                                  <a:pt x="33846" y="13855"/>
                                </a:lnTo>
                                <a:cubicBezTo>
                                  <a:pt x="31691" y="12564"/>
                                  <a:pt x="29790" y="11615"/>
                                  <a:pt x="28015" y="11020"/>
                                </a:cubicBezTo>
                                <a:cubicBezTo>
                                  <a:pt x="26114" y="10426"/>
                                  <a:pt x="24465" y="10160"/>
                                  <a:pt x="22818" y="10236"/>
                                </a:cubicBezTo>
                                <a:cubicBezTo>
                                  <a:pt x="21170" y="10299"/>
                                  <a:pt x="19648" y="10704"/>
                                  <a:pt x="18127" y="11450"/>
                                </a:cubicBezTo>
                                <a:cubicBezTo>
                                  <a:pt x="16733" y="12184"/>
                                  <a:pt x="15339" y="13234"/>
                                  <a:pt x="13944" y="14601"/>
                                </a:cubicBezTo>
                                <a:cubicBezTo>
                                  <a:pt x="11536" y="17018"/>
                                  <a:pt x="10141" y="19536"/>
                                  <a:pt x="9761" y="22180"/>
                                </a:cubicBezTo>
                                <a:cubicBezTo>
                                  <a:pt x="9381" y="24824"/>
                                  <a:pt x="9761" y="27570"/>
                                  <a:pt x="10902" y="30417"/>
                                </a:cubicBezTo>
                                <a:cubicBezTo>
                                  <a:pt x="12043" y="33276"/>
                                  <a:pt x="13817" y="36199"/>
                                  <a:pt x="16099" y="39172"/>
                                </a:cubicBezTo>
                                <a:cubicBezTo>
                                  <a:pt x="18508" y="42158"/>
                                  <a:pt x="21170" y="45183"/>
                                  <a:pt x="24212" y="48244"/>
                                </a:cubicBezTo>
                                <a:cubicBezTo>
                                  <a:pt x="28395" y="52369"/>
                                  <a:pt x="32071" y="55646"/>
                                  <a:pt x="35367" y="58114"/>
                                </a:cubicBezTo>
                                <a:lnTo>
                                  <a:pt x="36247" y="58598"/>
                                </a:lnTo>
                                <a:lnTo>
                                  <a:pt x="36247" y="70294"/>
                                </a:lnTo>
                                <a:lnTo>
                                  <a:pt x="30297" y="67413"/>
                                </a:lnTo>
                                <a:cubicBezTo>
                                  <a:pt x="26114" y="64516"/>
                                  <a:pt x="21803" y="60796"/>
                                  <a:pt x="17240" y="56254"/>
                                </a:cubicBezTo>
                                <a:cubicBezTo>
                                  <a:pt x="13057" y="52053"/>
                                  <a:pt x="9507" y="47852"/>
                                  <a:pt x="6719" y="43664"/>
                                </a:cubicBezTo>
                                <a:cubicBezTo>
                                  <a:pt x="3930" y="39476"/>
                                  <a:pt x="2028" y="35364"/>
                                  <a:pt x="1014" y="31315"/>
                                </a:cubicBezTo>
                                <a:cubicBezTo>
                                  <a:pt x="0" y="27266"/>
                                  <a:pt x="127" y="23306"/>
                                  <a:pt x="1141" y="19434"/>
                                </a:cubicBezTo>
                                <a:cubicBezTo>
                                  <a:pt x="2282" y="15563"/>
                                  <a:pt x="4690" y="11805"/>
                                  <a:pt x="8367" y="8161"/>
                                </a:cubicBezTo>
                                <a:cubicBezTo>
                                  <a:pt x="11789" y="4669"/>
                                  <a:pt x="15465" y="2366"/>
                                  <a:pt x="19015" y="1227"/>
                                </a:cubicBezTo>
                                <a:cubicBezTo>
                                  <a:pt x="22691" y="88"/>
                                  <a:pt x="26367" y="0"/>
                                  <a:pt x="30170" y="94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3" name="Shape 1753"/>
                        <wps:cNvSpPr/>
                        <wps:spPr>
                          <a:xfrm>
                            <a:off x="1420696" y="2057755"/>
                            <a:ext cx="36262" cy="70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62" h="70271">
                                <a:moveTo>
                                  <a:pt x="0" y="0"/>
                                </a:moveTo>
                                <a:lnTo>
                                  <a:pt x="5966" y="2858"/>
                                </a:lnTo>
                                <a:cubicBezTo>
                                  <a:pt x="10022" y="5756"/>
                                  <a:pt x="14459" y="9475"/>
                                  <a:pt x="18896" y="14018"/>
                                </a:cubicBezTo>
                                <a:cubicBezTo>
                                  <a:pt x="23206" y="18244"/>
                                  <a:pt x="26755" y="22444"/>
                                  <a:pt x="29544" y="26607"/>
                                </a:cubicBezTo>
                                <a:cubicBezTo>
                                  <a:pt x="32333" y="30770"/>
                                  <a:pt x="34234" y="34869"/>
                                  <a:pt x="35248" y="38931"/>
                                </a:cubicBezTo>
                                <a:cubicBezTo>
                                  <a:pt x="36262" y="42992"/>
                                  <a:pt x="36135" y="46965"/>
                                  <a:pt x="34995" y="50837"/>
                                </a:cubicBezTo>
                                <a:cubicBezTo>
                                  <a:pt x="33854" y="54721"/>
                                  <a:pt x="31445" y="58479"/>
                                  <a:pt x="27896" y="62149"/>
                                </a:cubicBezTo>
                                <a:cubicBezTo>
                                  <a:pt x="24347" y="65615"/>
                                  <a:pt x="20797" y="67918"/>
                                  <a:pt x="17248" y="69044"/>
                                </a:cubicBezTo>
                                <a:cubicBezTo>
                                  <a:pt x="13571" y="70183"/>
                                  <a:pt x="9896" y="70271"/>
                                  <a:pt x="5966" y="69323"/>
                                </a:cubicBezTo>
                                <a:lnTo>
                                  <a:pt x="0" y="66434"/>
                                </a:lnTo>
                                <a:lnTo>
                                  <a:pt x="0" y="54737"/>
                                </a:lnTo>
                                <a:lnTo>
                                  <a:pt x="8248" y="59276"/>
                                </a:lnTo>
                                <a:cubicBezTo>
                                  <a:pt x="11036" y="60162"/>
                                  <a:pt x="13571" y="60314"/>
                                  <a:pt x="15727" y="59694"/>
                                </a:cubicBezTo>
                                <a:cubicBezTo>
                                  <a:pt x="18008" y="59086"/>
                                  <a:pt x="20163" y="57758"/>
                                  <a:pt x="22191" y="55721"/>
                                </a:cubicBezTo>
                                <a:cubicBezTo>
                                  <a:pt x="23839" y="54127"/>
                                  <a:pt x="24980" y="52469"/>
                                  <a:pt x="25741" y="50761"/>
                                </a:cubicBezTo>
                                <a:cubicBezTo>
                                  <a:pt x="26375" y="49040"/>
                                  <a:pt x="26628" y="47269"/>
                                  <a:pt x="26628" y="45447"/>
                                </a:cubicBezTo>
                                <a:cubicBezTo>
                                  <a:pt x="26501" y="43638"/>
                                  <a:pt x="26121" y="41778"/>
                                  <a:pt x="25360" y="39867"/>
                                </a:cubicBezTo>
                                <a:cubicBezTo>
                                  <a:pt x="24600" y="37969"/>
                                  <a:pt x="23586" y="36033"/>
                                  <a:pt x="22191" y="34085"/>
                                </a:cubicBezTo>
                                <a:cubicBezTo>
                                  <a:pt x="20924" y="32124"/>
                                  <a:pt x="19403" y="30137"/>
                                  <a:pt x="17628" y="28113"/>
                                </a:cubicBezTo>
                                <a:cubicBezTo>
                                  <a:pt x="15853" y="26101"/>
                                  <a:pt x="13952" y="24064"/>
                                  <a:pt x="11924" y="22027"/>
                                </a:cubicBezTo>
                                <a:cubicBezTo>
                                  <a:pt x="9261" y="19269"/>
                                  <a:pt x="6600" y="16902"/>
                                  <a:pt x="4191" y="14916"/>
                                </a:cubicBezTo>
                                <a:lnTo>
                                  <a:pt x="0" y="117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4" name="Shape 1754"/>
                        <wps:cNvSpPr/>
                        <wps:spPr>
                          <a:xfrm>
                            <a:off x="1434774" y="2010952"/>
                            <a:ext cx="63004" cy="74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4" h="74043">
                                <a:moveTo>
                                  <a:pt x="11409" y="76"/>
                                </a:moveTo>
                                <a:cubicBezTo>
                                  <a:pt x="11662" y="139"/>
                                  <a:pt x="11916" y="265"/>
                                  <a:pt x="12043" y="430"/>
                                </a:cubicBezTo>
                                <a:lnTo>
                                  <a:pt x="60593" y="48864"/>
                                </a:lnTo>
                                <a:lnTo>
                                  <a:pt x="63004" y="46433"/>
                                </a:lnTo>
                                <a:lnTo>
                                  <a:pt x="63004" y="58158"/>
                                </a:lnTo>
                                <a:lnTo>
                                  <a:pt x="47536" y="73563"/>
                                </a:lnTo>
                                <a:cubicBezTo>
                                  <a:pt x="47410" y="73765"/>
                                  <a:pt x="47156" y="73904"/>
                                  <a:pt x="46903" y="73967"/>
                                </a:cubicBezTo>
                                <a:cubicBezTo>
                                  <a:pt x="46649" y="74043"/>
                                  <a:pt x="46269" y="74043"/>
                                  <a:pt x="45888" y="73967"/>
                                </a:cubicBezTo>
                                <a:cubicBezTo>
                                  <a:pt x="45508" y="73904"/>
                                  <a:pt x="45128" y="73727"/>
                                  <a:pt x="44621" y="73436"/>
                                </a:cubicBezTo>
                                <a:cubicBezTo>
                                  <a:pt x="44241" y="73158"/>
                                  <a:pt x="43733" y="72740"/>
                                  <a:pt x="43100" y="72208"/>
                                </a:cubicBezTo>
                                <a:cubicBezTo>
                                  <a:pt x="42593" y="71690"/>
                                  <a:pt x="42212" y="71209"/>
                                  <a:pt x="41959" y="70753"/>
                                </a:cubicBezTo>
                                <a:cubicBezTo>
                                  <a:pt x="41705" y="70298"/>
                                  <a:pt x="41452" y="69893"/>
                                  <a:pt x="41325" y="69526"/>
                                </a:cubicBezTo>
                                <a:cubicBezTo>
                                  <a:pt x="41198" y="69147"/>
                                  <a:pt x="41198" y="68805"/>
                                  <a:pt x="41325" y="68501"/>
                                </a:cubicBezTo>
                                <a:cubicBezTo>
                                  <a:pt x="41325" y="68185"/>
                                  <a:pt x="41452" y="67919"/>
                                  <a:pt x="41705" y="67692"/>
                                </a:cubicBezTo>
                                <a:lnTo>
                                  <a:pt x="53241" y="56190"/>
                                </a:lnTo>
                                <a:lnTo>
                                  <a:pt x="11282" y="14272"/>
                                </a:lnTo>
                                <a:lnTo>
                                  <a:pt x="6972" y="31277"/>
                                </a:lnTo>
                                <a:cubicBezTo>
                                  <a:pt x="6718" y="32100"/>
                                  <a:pt x="6338" y="32695"/>
                                  <a:pt x="6085" y="33087"/>
                                </a:cubicBezTo>
                                <a:cubicBezTo>
                                  <a:pt x="5831" y="33466"/>
                                  <a:pt x="5578" y="33668"/>
                                  <a:pt x="5197" y="33681"/>
                                </a:cubicBezTo>
                                <a:cubicBezTo>
                                  <a:pt x="4817" y="33694"/>
                                  <a:pt x="4310" y="33517"/>
                                  <a:pt x="3803" y="33162"/>
                                </a:cubicBezTo>
                                <a:cubicBezTo>
                                  <a:pt x="3296" y="32808"/>
                                  <a:pt x="2789" y="32302"/>
                                  <a:pt x="2155" y="31657"/>
                                </a:cubicBezTo>
                                <a:cubicBezTo>
                                  <a:pt x="1648" y="31176"/>
                                  <a:pt x="1268" y="30733"/>
                                  <a:pt x="887" y="30354"/>
                                </a:cubicBezTo>
                                <a:cubicBezTo>
                                  <a:pt x="634" y="29974"/>
                                  <a:pt x="380" y="29620"/>
                                  <a:pt x="253" y="29316"/>
                                </a:cubicBezTo>
                                <a:cubicBezTo>
                                  <a:pt x="127" y="29000"/>
                                  <a:pt x="0" y="28684"/>
                                  <a:pt x="0" y="28354"/>
                                </a:cubicBezTo>
                                <a:cubicBezTo>
                                  <a:pt x="0" y="28025"/>
                                  <a:pt x="0" y="27646"/>
                                  <a:pt x="127" y="27228"/>
                                </a:cubicBezTo>
                                <a:lnTo>
                                  <a:pt x="4690" y="6402"/>
                                </a:lnTo>
                                <a:cubicBezTo>
                                  <a:pt x="4690" y="6200"/>
                                  <a:pt x="4817" y="5985"/>
                                  <a:pt x="4944" y="5757"/>
                                </a:cubicBezTo>
                                <a:cubicBezTo>
                                  <a:pt x="5071" y="5529"/>
                                  <a:pt x="5197" y="5263"/>
                                  <a:pt x="5324" y="4947"/>
                                </a:cubicBezTo>
                                <a:cubicBezTo>
                                  <a:pt x="5578" y="4631"/>
                                  <a:pt x="5831" y="4302"/>
                                  <a:pt x="6211" y="3947"/>
                                </a:cubicBezTo>
                                <a:cubicBezTo>
                                  <a:pt x="6465" y="3593"/>
                                  <a:pt x="6972" y="3163"/>
                                  <a:pt x="7479" y="2644"/>
                                </a:cubicBezTo>
                                <a:cubicBezTo>
                                  <a:pt x="8113" y="1961"/>
                                  <a:pt x="8747" y="1430"/>
                                  <a:pt x="9254" y="1025"/>
                                </a:cubicBezTo>
                                <a:cubicBezTo>
                                  <a:pt x="9761" y="633"/>
                                  <a:pt x="10141" y="354"/>
                                  <a:pt x="10521" y="202"/>
                                </a:cubicBezTo>
                                <a:cubicBezTo>
                                  <a:pt x="10902" y="38"/>
                                  <a:pt x="11155" y="0"/>
                                  <a:pt x="11409" y="7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5" name="Shape 1755"/>
                        <wps:cNvSpPr/>
                        <wps:spPr>
                          <a:xfrm>
                            <a:off x="1470775" y="1968161"/>
                            <a:ext cx="27003" cy="52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3" h="52230">
                                <a:moveTo>
                                  <a:pt x="22944" y="0"/>
                                </a:moveTo>
                                <a:lnTo>
                                  <a:pt x="27003" y="362"/>
                                </a:lnTo>
                                <a:lnTo>
                                  <a:pt x="27003" y="10278"/>
                                </a:lnTo>
                                <a:lnTo>
                                  <a:pt x="26494" y="10033"/>
                                </a:lnTo>
                                <a:cubicBezTo>
                                  <a:pt x="23958" y="9439"/>
                                  <a:pt x="21677" y="9477"/>
                                  <a:pt x="19648" y="10160"/>
                                </a:cubicBezTo>
                                <a:cubicBezTo>
                                  <a:pt x="17620" y="10843"/>
                                  <a:pt x="15719" y="12083"/>
                                  <a:pt x="13944" y="13867"/>
                                </a:cubicBezTo>
                                <a:cubicBezTo>
                                  <a:pt x="12042" y="15715"/>
                                  <a:pt x="10775" y="17625"/>
                                  <a:pt x="10141" y="19599"/>
                                </a:cubicBezTo>
                                <a:cubicBezTo>
                                  <a:pt x="9507" y="21573"/>
                                  <a:pt x="9380" y="23534"/>
                                  <a:pt x="9634" y="25495"/>
                                </a:cubicBezTo>
                                <a:cubicBezTo>
                                  <a:pt x="9888" y="27456"/>
                                  <a:pt x="10521" y="29341"/>
                                  <a:pt x="11535" y="31163"/>
                                </a:cubicBezTo>
                                <a:cubicBezTo>
                                  <a:pt x="12676" y="32973"/>
                                  <a:pt x="13944" y="34643"/>
                                  <a:pt x="15338" y="36149"/>
                                </a:cubicBezTo>
                                <a:cubicBezTo>
                                  <a:pt x="17113" y="37819"/>
                                  <a:pt x="18761" y="39172"/>
                                  <a:pt x="20536" y="40210"/>
                                </a:cubicBezTo>
                                <a:cubicBezTo>
                                  <a:pt x="22310" y="41247"/>
                                  <a:pt x="24085" y="41855"/>
                                  <a:pt x="25860" y="42019"/>
                                </a:cubicBezTo>
                                <a:lnTo>
                                  <a:pt x="27003" y="41832"/>
                                </a:lnTo>
                                <a:lnTo>
                                  <a:pt x="27003" y="51620"/>
                                </a:lnTo>
                                <a:lnTo>
                                  <a:pt x="23831" y="52230"/>
                                </a:lnTo>
                                <a:cubicBezTo>
                                  <a:pt x="21043" y="52040"/>
                                  <a:pt x="18381" y="51231"/>
                                  <a:pt x="15846" y="49800"/>
                                </a:cubicBezTo>
                                <a:cubicBezTo>
                                  <a:pt x="13310" y="48358"/>
                                  <a:pt x="10902" y="46460"/>
                                  <a:pt x="8493" y="44107"/>
                                </a:cubicBezTo>
                                <a:cubicBezTo>
                                  <a:pt x="6085" y="41665"/>
                                  <a:pt x="4056" y="38995"/>
                                  <a:pt x="2662" y="36085"/>
                                </a:cubicBezTo>
                                <a:cubicBezTo>
                                  <a:pt x="1141" y="33175"/>
                                  <a:pt x="253" y="30126"/>
                                  <a:pt x="127" y="26950"/>
                                </a:cubicBezTo>
                                <a:cubicBezTo>
                                  <a:pt x="0" y="23762"/>
                                  <a:pt x="507" y="20510"/>
                                  <a:pt x="1901" y="17195"/>
                                </a:cubicBezTo>
                                <a:cubicBezTo>
                                  <a:pt x="3169" y="13867"/>
                                  <a:pt x="5451" y="10590"/>
                                  <a:pt x="8747" y="7351"/>
                                </a:cubicBezTo>
                                <a:cubicBezTo>
                                  <a:pt x="11028" y="5048"/>
                                  <a:pt x="13310" y="3302"/>
                                  <a:pt x="15719" y="2113"/>
                                </a:cubicBezTo>
                                <a:cubicBezTo>
                                  <a:pt x="18127" y="924"/>
                                  <a:pt x="20536" y="215"/>
                                  <a:pt x="229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6" name="Shape 1756"/>
                        <wps:cNvSpPr/>
                        <wps:spPr>
                          <a:xfrm>
                            <a:off x="1497778" y="2049328"/>
                            <a:ext cx="13942" cy="19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42" h="19782">
                                <a:moveTo>
                                  <a:pt x="8364" y="76"/>
                                </a:moveTo>
                                <a:cubicBezTo>
                                  <a:pt x="8744" y="0"/>
                                  <a:pt x="8998" y="25"/>
                                  <a:pt x="9378" y="139"/>
                                </a:cubicBezTo>
                                <a:cubicBezTo>
                                  <a:pt x="9758" y="253"/>
                                  <a:pt x="10139" y="455"/>
                                  <a:pt x="10646" y="759"/>
                                </a:cubicBezTo>
                                <a:cubicBezTo>
                                  <a:pt x="11026" y="1050"/>
                                  <a:pt x="11533" y="1455"/>
                                  <a:pt x="12040" y="1974"/>
                                </a:cubicBezTo>
                                <a:cubicBezTo>
                                  <a:pt x="12547" y="2505"/>
                                  <a:pt x="13054" y="2998"/>
                                  <a:pt x="13308" y="3454"/>
                                </a:cubicBezTo>
                                <a:cubicBezTo>
                                  <a:pt x="13561" y="3909"/>
                                  <a:pt x="13815" y="4327"/>
                                  <a:pt x="13815" y="4694"/>
                                </a:cubicBezTo>
                                <a:cubicBezTo>
                                  <a:pt x="13942" y="5061"/>
                                  <a:pt x="13942" y="5390"/>
                                  <a:pt x="13815" y="5668"/>
                                </a:cubicBezTo>
                                <a:cubicBezTo>
                                  <a:pt x="13815" y="5959"/>
                                  <a:pt x="13688" y="6200"/>
                                  <a:pt x="13434" y="6402"/>
                                </a:cubicBezTo>
                                <a:lnTo>
                                  <a:pt x="0" y="19782"/>
                                </a:lnTo>
                                <a:lnTo>
                                  <a:pt x="0" y="8058"/>
                                </a:lnTo>
                                <a:lnTo>
                                  <a:pt x="7477" y="519"/>
                                </a:lnTo>
                                <a:cubicBezTo>
                                  <a:pt x="7730" y="291"/>
                                  <a:pt x="7984" y="139"/>
                                  <a:pt x="8364" y="7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7" name="Shape 1757"/>
                        <wps:cNvSpPr/>
                        <wps:spPr>
                          <a:xfrm>
                            <a:off x="1497778" y="1968523"/>
                            <a:ext cx="42970" cy="77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70" h="77553">
                                <a:moveTo>
                                  <a:pt x="0" y="0"/>
                                </a:moveTo>
                                <a:lnTo>
                                  <a:pt x="3167" y="283"/>
                                </a:lnTo>
                                <a:cubicBezTo>
                                  <a:pt x="5575" y="915"/>
                                  <a:pt x="8110" y="1940"/>
                                  <a:pt x="10646" y="3345"/>
                                </a:cubicBezTo>
                                <a:cubicBezTo>
                                  <a:pt x="13181" y="4749"/>
                                  <a:pt x="15716" y="6483"/>
                                  <a:pt x="18252" y="8520"/>
                                </a:cubicBezTo>
                                <a:cubicBezTo>
                                  <a:pt x="20787" y="10570"/>
                                  <a:pt x="23322" y="12860"/>
                                  <a:pt x="25857" y="15377"/>
                                </a:cubicBezTo>
                                <a:cubicBezTo>
                                  <a:pt x="28266" y="17769"/>
                                  <a:pt x="30421" y="20325"/>
                                  <a:pt x="32703" y="23045"/>
                                </a:cubicBezTo>
                                <a:cubicBezTo>
                                  <a:pt x="34858" y="25778"/>
                                  <a:pt x="36632" y="28599"/>
                                  <a:pt x="38280" y="31548"/>
                                </a:cubicBezTo>
                                <a:cubicBezTo>
                                  <a:pt x="39801" y="34483"/>
                                  <a:pt x="41069" y="37519"/>
                                  <a:pt x="41830" y="40632"/>
                                </a:cubicBezTo>
                                <a:cubicBezTo>
                                  <a:pt x="42717" y="43757"/>
                                  <a:pt x="42970" y="46933"/>
                                  <a:pt x="42717" y="50159"/>
                                </a:cubicBezTo>
                                <a:cubicBezTo>
                                  <a:pt x="42463" y="53386"/>
                                  <a:pt x="41449" y="56612"/>
                                  <a:pt x="39928" y="59851"/>
                                </a:cubicBezTo>
                                <a:cubicBezTo>
                                  <a:pt x="38407" y="63090"/>
                                  <a:pt x="35999" y="66292"/>
                                  <a:pt x="32829" y="69480"/>
                                </a:cubicBezTo>
                                <a:cubicBezTo>
                                  <a:pt x="31562" y="70695"/>
                                  <a:pt x="30294" y="71808"/>
                                  <a:pt x="29027" y="72795"/>
                                </a:cubicBezTo>
                                <a:cubicBezTo>
                                  <a:pt x="27759" y="73795"/>
                                  <a:pt x="26491" y="74630"/>
                                  <a:pt x="25350" y="75326"/>
                                </a:cubicBezTo>
                                <a:cubicBezTo>
                                  <a:pt x="24209" y="76021"/>
                                  <a:pt x="23195" y="76553"/>
                                  <a:pt x="22308" y="76933"/>
                                </a:cubicBezTo>
                                <a:cubicBezTo>
                                  <a:pt x="21421" y="77299"/>
                                  <a:pt x="20660" y="77489"/>
                                  <a:pt x="20153" y="77527"/>
                                </a:cubicBezTo>
                                <a:cubicBezTo>
                                  <a:pt x="19646" y="77553"/>
                                  <a:pt x="19012" y="77413"/>
                                  <a:pt x="18505" y="77097"/>
                                </a:cubicBezTo>
                                <a:cubicBezTo>
                                  <a:pt x="17871" y="76781"/>
                                  <a:pt x="17238" y="76262"/>
                                  <a:pt x="16477" y="75528"/>
                                </a:cubicBezTo>
                                <a:cubicBezTo>
                                  <a:pt x="15843" y="74895"/>
                                  <a:pt x="15463" y="74376"/>
                                  <a:pt x="15082" y="73972"/>
                                </a:cubicBezTo>
                                <a:cubicBezTo>
                                  <a:pt x="14702" y="73554"/>
                                  <a:pt x="14575" y="73213"/>
                                  <a:pt x="14449" y="72922"/>
                                </a:cubicBezTo>
                                <a:cubicBezTo>
                                  <a:pt x="14322" y="72643"/>
                                  <a:pt x="14322" y="72390"/>
                                  <a:pt x="14322" y="72162"/>
                                </a:cubicBezTo>
                                <a:cubicBezTo>
                                  <a:pt x="14449" y="71935"/>
                                  <a:pt x="14575" y="71707"/>
                                  <a:pt x="14829" y="71479"/>
                                </a:cubicBezTo>
                                <a:cubicBezTo>
                                  <a:pt x="15209" y="71163"/>
                                  <a:pt x="15716" y="70834"/>
                                  <a:pt x="16477" y="70479"/>
                                </a:cubicBezTo>
                                <a:cubicBezTo>
                                  <a:pt x="17238" y="70125"/>
                                  <a:pt x="18252" y="69632"/>
                                  <a:pt x="19392" y="69024"/>
                                </a:cubicBezTo>
                                <a:cubicBezTo>
                                  <a:pt x="20533" y="68417"/>
                                  <a:pt x="21674" y="67633"/>
                                  <a:pt x="23069" y="66684"/>
                                </a:cubicBezTo>
                                <a:cubicBezTo>
                                  <a:pt x="24463" y="65735"/>
                                  <a:pt x="25857" y="64533"/>
                                  <a:pt x="27379" y="63090"/>
                                </a:cubicBezTo>
                                <a:cubicBezTo>
                                  <a:pt x="30168" y="60332"/>
                                  <a:pt x="31942" y="57435"/>
                                  <a:pt x="32829" y="54398"/>
                                </a:cubicBezTo>
                                <a:cubicBezTo>
                                  <a:pt x="33717" y="51362"/>
                                  <a:pt x="33970" y="48325"/>
                                  <a:pt x="33463" y="45276"/>
                                </a:cubicBezTo>
                                <a:cubicBezTo>
                                  <a:pt x="32829" y="42239"/>
                                  <a:pt x="31688" y="39227"/>
                                  <a:pt x="30041" y="36254"/>
                                </a:cubicBezTo>
                                <a:cubicBezTo>
                                  <a:pt x="28266" y="33268"/>
                                  <a:pt x="26111" y="30447"/>
                                  <a:pt x="23576" y="27777"/>
                                </a:cubicBezTo>
                                <a:cubicBezTo>
                                  <a:pt x="22942" y="30156"/>
                                  <a:pt x="21928" y="32750"/>
                                  <a:pt x="20533" y="35533"/>
                                </a:cubicBezTo>
                                <a:cubicBezTo>
                                  <a:pt x="19012" y="38304"/>
                                  <a:pt x="16984" y="41062"/>
                                  <a:pt x="14195" y="43795"/>
                                </a:cubicBezTo>
                                <a:cubicBezTo>
                                  <a:pt x="11153" y="46857"/>
                                  <a:pt x="8237" y="49021"/>
                                  <a:pt x="5195" y="50261"/>
                                </a:cubicBezTo>
                                <a:lnTo>
                                  <a:pt x="0" y="51258"/>
                                </a:lnTo>
                                <a:lnTo>
                                  <a:pt x="0" y="41469"/>
                                </a:lnTo>
                                <a:lnTo>
                                  <a:pt x="4181" y="40784"/>
                                </a:lnTo>
                                <a:cubicBezTo>
                                  <a:pt x="5955" y="40037"/>
                                  <a:pt x="7857" y="38722"/>
                                  <a:pt x="9632" y="36849"/>
                                </a:cubicBezTo>
                                <a:cubicBezTo>
                                  <a:pt x="11786" y="34723"/>
                                  <a:pt x="13561" y="32345"/>
                                  <a:pt x="14956" y="29713"/>
                                </a:cubicBezTo>
                                <a:cubicBezTo>
                                  <a:pt x="16223" y="27081"/>
                                  <a:pt x="17111" y="24525"/>
                                  <a:pt x="17491" y="22020"/>
                                </a:cubicBezTo>
                                <a:cubicBezTo>
                                  <a:pt x="13942" y="18389"/>
                                  <a:pt x="10646" y="15567"/>
                                  <a:pt x="7603" y="13568"/>
                                </a:cubicBezTo>
                                <a:lnTo>
                                  <a:pt x="0" y="99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:rsidR="00E619C3" w:rsidRDefault="00E619C3" w:rsidP="006C36D5">
                              <w:pPr>
                                <w:ind w:left="0"/>
                                <w:jc w:val="center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758" name="Shape 1758"/>
                        <wps:cNvSpPr/>
                        <wps:spPr>
                          <a:xfrm>
                            <a:off x="1691978" y="2394669"/>
                            <a:ext cx="82903" cy="78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903" h="78535">
                                <a:moveTo>
                                  <a:pt x="25606" y="12"/>
                                </a:moveTo>
                                <a:cubicBezTo>
                                  <a:pt x="28268" y="0"/>
                                  <a:pt x="30804" y="531"/>
                                  <a:pt x="33212" y="1619"/>
                                </a:cubicBezTo>
                                <a:cubicBezTo>
                                  <a:pt x="35621" y="2695"/>
                                  <a:pt x="37775" y="4213"/>
                                  <a:pt x="39677" y="6174"/>
                                </a:cubicBezTo>
                                <a:cubicBezTo>
                                  <a:pt x="41452" y="7933"/>
                                  <a:pt x="43100" y="9844"/>
                                  <a:pt x="44494" y="11906"/>
                                </a:cubicBezTo>
                                <a:cubicBezTo>
                                  <a:pt x="46015" y="13956"/>
                                  <a:pt x="47156" y="16511"/>
                                  <a:pt x="48170" y="19548"/>
                                </a:cubicBezTo>
                                <a:cubicBezTo>
                                  <a:pt x="49184" y="22585"/>
                                  <a:pt x="50071" y="26292"/>
                                  <a:pt x="50579" y="30683"/>
                                </a:cubicBezTo>
                                <a:cubicBezTo>
                                  <a:pt x="51212" y="35073"/>
                                  <a:pt x="51593" y="40463"/>
                                  <a:pt x="51593" y="46853"/>
                                </a:cubicBezTo>
                                <a:lnTo>
                                  <a:pt x="51973" y="64693"/>
                                </a:lnTo>
                                <a:lnTo>
                                  <a:pt x="76058" y="40716"/>
                                </a:lnTo>
                                <a:cubicBezTo>
                                  <a:pt x="76312" y="40488"/>
                                  <a:pt x="76565" y="40336"/>
                                  <a:pt x="76945" y="40248"/>
                                </a:cubicBezTo>
                                <a:cubicBezTo>
                                  <a:pt x="77199" y="40160"/>
                                  <a:pt x="77579" y="40172"/>
                                  <a:pt x="78086" y="40274"/>
                                </a:cubicBezTo>
                                <a:cubicBezTo>
                                  <a:pt x="78466" y="40362"/>
                                  <a:pt x="78847" y="40577"/>
                                  <a:pt x="79354" y="40880"/>
                                </a:cubicBezTo>
                                <a:cubicBezTo>
                                  <a:pt x="79734" y="41197"/>
                                  <a:pt x="80241" y="41615"/>
                                  <a:pt x="80748" y="42121"/>
                                </a:cubicBezTo>
                                <a:cubicBezTo>
                                  <a:pt x="81255" y="42627"/>
                                  <a:pt x="81762" y="43120"/>
                                  <a:pt x="82016" y="43588"/>
                                </a:cubicBezTo>
                                <a:cubicBezTo>
                                  <a:pt x="82396" y="44056"/>
                                  <a:pt x="82650" y="44486"/>
                                  <a:pt x="82777" y="44892"/>
                                </a:cubicBezTo>
                                <a:cubicBezTo>
                                  <a:pt x="82903" y="45284"/>
                                  <a:pt x="82903" y="45651"/>
                                  <a:pt x="82777" y="45993"/>
                                </a:cubicBezTo>
                                <a:cubicBezTo>
                                  <a:pt x="82777" y="46334"/>
                                  <a:pt x="82523" y="46637"/>
                                  <a:pt x="82270" y="46891"/>
                                </a:cubicBezTo>
                                <a:lnTo>
                                  <a:pt x="51846" y="77346"/>
                                </a:lnTo>
                                <a:cubicBezTo>
                                  <a:pt x="51466" y="77738"/>
                                  <a:pt x="50959" y="78042"/>
                                  <a:pt x="50579" y="78244"/>
                                </a:cubicBezTo>
                                <a:cubicBezTo>
                                  <a:pt x="50198" y="78434"/>
                                  <a:pt x="49818" y="78535"/>
                                  <a:pt x="49311" y="78522"/>
                                </a:cubicBezTo>
                                <a:cubicBezTo>
                                  <a:pt x="48931" y="78497"/>
                                  <a:pt x="48423" y="78332"/>
                                  <a:pt x="47917" y="78004"/>
                                </a:cubicBezTo>
                                <a:cubicBezTo>
                                  <a:pt x="47410" y="77674"/>
                                  <a:pt x="46775" y="77206"/>
                                  <a:pt x="46142" y="76574"/>
                                </a:cubicBezTo>
                                <a:cubicBezTo>
                                  <a:pt x="45635" y="76017"/>
                                  <a:pt x="45128" y="75498"/>
                                  <a:pt x="44748" y="75017"/>
                                </a:cubicBezTo>
                                <a:cubicBezTo>
                                  <a:pt x="44367" y="74549"/>
                                  <a:pt x="44114" y="74081"/>
                                  <a:pt x="43860" y="73613"/>
                                </a:cubicBezTo>
                                <a:cubicBezTo>
                                  <a:pt x="43733" y="73132"/>
                                  <a:pt x="43606" y="72626"/>
                                  <a:pt x="43480" y="72082"/>
                                </a:cubicBezTo>
                                <a:cubicBezTo>
                                  <a:pt x="43353" y="71538"/>
                                  <a:pt x="43353" y="70905"/>
                                  <a:pt x="43226" y="70184"/>
                                </a:cubicBezTo>
                                <a:lnTo>
                                  <a:pt x="42973" y="47840"/>
                                </a:lnTo>
                                <a:cubicBezTo>
                                  <a:pt x="42846" y="42677"/>
                                  <a:pt x="42592" y="38287"/>
                                  <a:pt x="42085" y="34681"/>
                                </a:cubicBezTo>
                                <a:cubicBezTo>
                                  <a:pt x="41578" y="31075"/>
                                  <a:pt x="40818" y="28000"/>
                                  <a:pt x="39931" y="25470"/>
                                </a:cubicBezTo>
                                <a:cubicBezTo>
                                  <a:pt x="39043" y="22927"/>
                                  <a:pt x="38029" y="20826"/>
                                  <a:pt x="36888" y="19169"/>
                                </a:cubicBezTo>
                                <a:cubicBezTo>
                                  <a:pt x="35747" y="17524"/>
                                  <a:pt x="34606" y="16081"/>
                                  <a:pt x="33465" y="14867"/>
                                </a:cubicBezTo>
                                <a:cubicBezTo>
                                  <a:pt x="32198" y="13639"/>
                                  <a:pt x="30804" y="12691"/>
                                  <a:pt x="29282" y="12007"/>
                                </a:cubicBezTo>
                                <a:cubicBezTo>
                                  <a:pt x="27761" y="11324"/>
                                  <a:pt x="26240" y="10957"/>
                                  <a:pt x="24592" y="10906"/>
                                </a:cubicBezTo>
                                <a:cubicBezTo>
                                  <a:pt x="23071" y="10868"/>
                                  <a:pt x="21423" y="11185"/>
                                  <a:pt x="19775" y="11868"/>
                                </a:cubicBezTo>
                                <a:cubicBezTo>
                                  <a:pt x="18127" y="12564"/>
                                  <a:pt x="16479" y="13665"/>
                                  <a:pt x="14958" y="15196"/>
                                </a:cubicBezTo>
                                <a:cubicBezTo>
                                  <a:pt x="13183" y="16980"/>
                                  <a:pt x="11789" y="18827"/>
                                  <a:pt x="10901" y="20725"/>
                                </a:cubicBezTo>
                                <a:cubicBezTo>
                                  <a:pt x="9888" y="22636"/>
                                  <a:pt x="9254" y="24407"/>
                                  <a:pt x="8746" y="26039"/>
                                </a:cubicBezTo>
                                <a:cubicBezTo>
                                  <a:pt x="8240" y="27684"/>
                                  <a:pt x="7859" y="29101"/>
                                  <a:pt x="7606" y="30303"/>
                                </a:cubicBezTo>
                                <a:cubicBezTo>
                                  <a:pt x="7352" y="31493"/>
                                  <a:pt x="7099" y="32277"/>
                                  <a:pt x="6718" y="32631"/>
                                </a:cubicBezTo>
                                <a:cubicBezTo>
                                  <a:pt x="6592" y="32834"/>
                                  <a:pt x="6338" y="32960"/>
                                  <a:pt x="5958" y="33010"/>
                                </a:cubicBezTo>
                                <a:cubicBezTo>
                                  <a:pt x="5704" y="33048"/>
                                  <a:pt x="5451" y="32998"/>
                                  <a:pt x="5070" y="32846"/>
                                </a:cubicBezTo>
                                <a:cubicBezTo>
                                  <a:pt x="4690" y="32694"/>
                                  <a:pt x="4310" y="32428"/>
                                  <a:pt x="3803" y="32062"/>
                                </a:cubicBezTo>
                                <a:cubicBezTo>
                                  <a:pt x="3296" y="31695"/>
                                  <a:pt x="2789" y="31214"/>
                                  <a:pt x="2155" y="30619"/>
                                </a:cubicBezTo>
                                <a:cubicBezTo>
                                  <a:pt x="1775" y="30189"/>
                                  <a:pt x="1394" y="29810"/>
                                  <a:pt x="1141" y="29468"/>
                                </a:cubicBezTo>
                                <a:cubicBezTo>
                                  <a:pt x="761" y="29126"/>
                                  <a:pt x="634" y="28810"/>
                                  <a:pt x="507" y="28506"/>
                                </a:cubicBezTo>
                                <a:cubicBezTo>
                                  <a:pt x="253" y="28215"/>
                                  <a:pt x="127" y="27911"/>
                                  <a:pt x="127" y="27595"/>
                                </a:cubicBezTo>
                                <a:cubicBezTo>
                                  <a:pt x="0" y="27279"/>
                                  <a:pt x="0" y="26811"/>
                                  <a:pt x="0" y="26166"/>
                                </a:cubicBezTo>
                                <a:cubicBezTo>
                                  <a:pt x="0" y="25533"/>
                                  <a:pt x="253" y="24533"/>
                                  <a:pt x="634" y="23192"/>
                                </a:cubicBezTo>
                                <a:cubicBezTo>
                                  <a:pt x="887" y="21838"/>
                                  <a:pt x="1394" y="20282"/>
                                  <a:pt x="2155" y="18524"/>
                                </a:cubicBezTo>
                                <a:cubicBezTo>
                                  <a:pt x="3042" y="16765"/>
                                  <a:pt x="3930" y="14956"/>
                                  <a:pt x="5197" y="13095"/>
                                </a:cubicBezTo>
                                <a:cubicBezTo>
                                  <a:pt x="6338" y="11236"/>
                                  <a:pt x="7732" y="9464"/>
                                  <a:pt x="9380" y="7794"/>
                                </a:cubicBezTo>
                                <a:cubicBezTo>
                                  <a:pt x="12042" y="5124"/>
                                  <a:pt x="14831" y="3163"/>
                                  <a:pt x="17620" y="1911"/>
                                </a:cubicBezTo>
                                <a:cubicBezTo>
                                  <a:pt x="20282" y="658"/>
                                  <a:pt x="23071" y="38"/>
                                  <a:pt x="25606" y="1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9" name="Shape 1759"/>
                        <wps:cNvSpPr/>
                        <wps:spPr>
                          <a:xfrm>
                            <a:off x="1741923" y="2345576"/>
                            <a:ext cx="36198" cy="70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8" h="70301">
                                <a:moveTo>
                                  <a:pt x="30170" y="949"/>
                                </a:moveTo>
                                <a:lnTo>
                                  <a:pt x="36198" y="3868"/>
                                </a:lnTo>
                                <a:lnTo>
                                  <a:pt x="36198" y="15670"/>
                                </a:lnTo>
                                <a:lnTo>
                                  <a:pt x="33719" y="13855"/>
                                </a:lnTo>
                                <a:cubicBezTo>
                                  <a:pt x="31691" y="12564"/>
                                  <a:pt x="29789" y="11615"/>
                                  <a:pt x="27888" y="11020"/>
                                </a:cubicBezTo>
                                <a:cubicBezTo>
                                  <a:pt x="26114" y="10426"/>
                                  <a:pt x="24339" y="10160"/>
                                  <a:pt x="22691" y="10236"/>
                                </a:cubicBezTo>
                                <a:cubicBezTo>
                                  <a:pt x="21043" y="10299"/>
                                  <a:pt x="19522" y="10704"/>
                                  <a:pt x="18127" y="11450"/>
                                </a:cubicBezTo>
                                <a:cubicBezTo>
                                  <a:pt x="16606" y="12185"/>
                                  <a:pt x="15212" y="13235"/>
                                  <a:pt x="13818" y="14601"/>
                                </a:cubicBezTo>
                                <a:cubicBezTo>
                                  <a:pt x="11409" y="17005"/>
                                  <a:pt x="10014" y="19536"/>
                                  <a:pt x="9761" y="22180"/>
                                </a:cubicBezTo>
                                <a:cubicBezTo>
                                  <a:pt x="9381" y="24825"/>
                                  <a:pt x="9761" y="27570"/>
                                  <a:pt x="10775" y="30417"/>
                                </a:cubicBezTo>
                                <a:cubicBezTo>
                                  <a:pt x="11916" y="33276"/>
                                  <a:pt x="13691" y="36187"/>
                                  <a:pt x="16099" y="39173"/>
                                </a:cubicBezTo>
                                <a:cubicBezTo>
                                  <a:pt x="18381" y="42159"/>
                                  <a:pt x="21170" y="45183"/>
                                  <a:pt x="24212" y="48244"/>
                                </a:cubicBezTo>
                                <a:cubicBezTo>
                                  <a:pt x="28395" y="52369"/>
                                  <a:pt x="32071" y="55646"/>
                                  <a:pt x="35367" y="58101"/>
                                </a:cubicBezTo>
                                <a:lnTo>
                                  <a:pt x="36198" y="58559"/>
                                </a:lnTo>
                                <a:lnTo>
                                  <a:pt x="36198" y="70301"/>
                                </a:lnTo>
                                <a:lnTo>
                                  <a:pt x="30170" y="67413"/>
                                </a:lnTo>
                                <a:cubicBezTo>
                                  <a:pt x="26114" y="64515"/>
                                  <a:pt x="21803" y="60796"/>
                                  <a:pt x="17240" y="56254"/>
                                </a:cubicBezTo>
                                <a:cubicBezTo>
                                  <a:pt x="13057" y="52053"/>
                                  <a:pt x="9507" y="47852"/>
                                  <a:pt x="6592" y="43664"/>
                                </a:cubicBezTo>
                                <a:cubicBezTo>
                                  <a:pt x="3803" y="39477"/>
                                  <a:pt x="1902" y="35365"/>
                                  <a:pt x="887" y="31315"/>
                                </a:cubicBezTo>
                                <a:cubicBezTo>
                                  <a:pt x="0" y="27267"/>
                                  <a:pt x="0" y="23306"/>
                                  <a:pt x="1141" y="19434"/>
                                </a:cubicBezTo>
                                <a:cubicBezTo>
                                  <a:pt x="2282" y="15550"/>
                                  <a:pt x="4690" y="11805"/>
                                  <a:pt x="8240" y="8161"/>
                                </a:cubicBezTo>
                                <a:cubicBezTo>
                                  <a:pt x="11789" y="4669"/>
                                  <a:pt x="15339" y="2353"/>
                                  <a:pt x="19015" y="1227"/>
                                </a:cubicBezTo>
                                <a:cubicBezTo>
                                  <a:pt x="22564" y="88"/>
                                  <a:pt x="26367" y="0"/>
                                  <a:pt x="30170" y="94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0" name="Shape 1760"/>
                        <wps:cNvSpPr/>
                        <wps:spPr>
                          <a:xfrm>
                            <a:off x="1778120" y="2349444"/>
                            <a:ext cx="36184" cy="70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84" h="70264">
                                <a:moveTo>
                                  <a:pt x="0" y="0"/>
                                </a:moveTo>
                                <a:lnTo>
                                  <a:pt x="5888" y="2851"/>
                                </a:lnTo>
                                <a:cubicBezTo>
                                  <a:pt x="10071" y="5748"/>
                                  <a:pt x="14381" y="9468"/>
                                  <a:pt x="18944" y="14010"/>
                                </a:cubicBezTo>
                                <a:cubicBezTo>
                                  <a:pt x="23128" y="18236"/>
                                  <a:pt x="26677" y="22437"/>
                                  <a:pt x="29593" y="26600"/>
                                </a:cubicBezTo>
                                <a:cubicBezTo>
                                  <a:pt x="32381" y="30750"/>
                                  <a:pt x="34283" y="34861"/>
                                  <a:pt x="35297" y="38923"/>
                                </a:cubicBezTo>
                                <a:cubicBezTo>
                                  <a:pt x="36184" y="42985"/>
                                  <a:pt x="36184" y="46958"/>
                                  <a:pt x="35044" y="50829"/>
                                </a:cubicBezTo>
                                <a:cubicBezTo>
                                  <a:pt x="33903" y="54714"/>
                                  <a:pt x="31494" y="58472"/>
                                  <a:pt x="27818" y="62141"/>
                                </a:cubicBezTo>
                                <a:cubicBezTo>
                                  <a:pt x="24396" y="65608"/>
                                  <a:pt x="20846" y="67911"/>
                                  <a:pt x="17170" y="69037"/>
                                </a:cubicBezTo>
                                <a:cubicBezTo>
                                  <a:pt x="13620" y="70176"/>
                                  <a:pt x="9817" y="70264"/>
                                  <a:pt x="6015" y="69315"/>
                                </a:cubicBezTo>
                                <a:lnTo>
                                  <a:pt x="0" y="66433"/>
                                </a:lnTo>
                                <a:lnTo>
                                  <a:pt x="0" y="54691"/>
                                </a:lnTo>
                                <a:lnTo>
                                  <a:pt x="8296" y="59268"/>
                                </a:lnTo>
                                <a:cubicBezTo>
                                  <a:pt x="10958" y="60154"/>
                                  <a:pt x="13494" y="60306"/>
                                  <a:pt x="15775" y="59686"/>
                                </a:cubicBezTo>
                                <a:cubicBezTo>
                                  <a:pt x="18057" y="59079"/>
                                  <a:pt x="20212" y="57751"/>
                                  <a:pt x="22240" y="55714"/>
                                </a:cubicBezTo>
                                <a:cubicBezTo>
                                  <a:pt x="23888" y="54119"/>
                                  <a:pt x="25029" y="52462"/>
                                  <a:pt x="25663" y="50741"/>
                                </a:cubicBezTo>
                                <a:cubicBezTo>
                                  <a:pt x="26423" y="49033"/>
                                  <a:pt x="26677" y="47261"/>
                                  <a:pt x="26550" y="45439"/>
                                </a:cubicBezTo>
                                <a:cubicBezTo>
                                  <a:pt x="26550" y="43630"/>
                                  <a:pt x="26043" y="41770"/>
                                  <a:pt x="25283" y="39860"/>
                                </a:cubicBezTo>
                                <a:cubicBezTo>
                                  <a:pt x="24522" y="37962"/>
                                  <a:pt x="23508" y="36026"/>
                                  <a:pt x="22240" y="34077"/>
                                </a:cubicBezTo>
                                <a:cubicBezTo>
                                  <a:pt x="20973" y="32116"/>
                                  <a:pt x="19452" y="30130"/>
                                  <a:pt x="17677" y="28105"/>
                                </a:cubicBezTo>
                                <a:cubicBezTo>
                                  <a:pt x="15902" y="26094"/>
                                  <a:pt x="14001" y="24057"/>
                                  <a:pt x="11973" y="22020"/>
                                </a:cubicBezTo>
                                <a:cubicBezTo>
                                  <a:pt x="9184" y="19261"/>
                                  <a:pt x="6648" y="16895"/>
                                  <a:pt x="4240" y="14908"/>
                                </a:cubicBezTo>
                                <a:lnTo>
                                  <a:pt x="0" y="118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1" name="Shape 1761"/>
                        <wps:cNvSpPr/>
                        <wps:spPr>
                          <a:xfrm>
                            <a:off x="1792248" y="2302633"/>
                            <a:ext cx="62976" cy="74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76" h="74044">
                                <a:moveTo>
                                  <a:pt x="11409" y="76"/>
                                </a:moveTo>
                                <a:cubicBezTo>
                                  <a:pt x="11662" y="140"/>
                                  <a:pt x="11789" y="266"/>
                                  <a:pt x="11916" y="430"/>
                                </a:cubicBezTo>
                                <a:lnTo>
                                  <a:pt x="60467" y="48864"/>
                                </a:lnTo>
                                <a:lnTo>
                                  <a:pt x="62976" y="46366"/>
                                </a:lnTo>
                                <a:lnTo>
                                  <a:pt x="62976" y="58118"/>
                                </a:lnTo>
                                <a:lnTo>
                                  <a:pt x="47536" y="73562"/>
                                </a:lnTo>
                                <a:cubicBezTo>
                                  <a:pt x="47283" y="73765"/>
                                  <a:pt x="47030" y="73904"/>
                                  <a:pt x="46776" y="73968"/>
                                </a:cubicBezTo>
                                <a:cubicBezTo>
                                  <a:pt x="46523" y="74044"/>
                                  <a:pt x="46269" y="74044"/>
                                  <a:pt x="45889" y="73968"/>
                                </a:cubicBezTo>
                                <a:cubicBezTo>
                                  <a:pt x="45508" y="73904"/>
                                  <a:pt x="45001" y="73727"/>
                                  <a:pt x="44621" y="73436"/>
                                </a:cubicBezTo>
                                <a:cubicBezTo>
                                  <a:pt x="44114" y="73158"/>
                                  <a:pt x="43607" y="72740"/>
                                  <a:pt x="43100" y="72209"/>
                                </a:cubicBezTo>
                                <a:cubicBezTo>
                                  <a:pt x="42593" y="71690"/>
                                  <a:pt x="42213" y="71209"/>
                                  <a:pt x="41832" y="70754"/>
                                </a:cubicBezTo>
                                <a:cubicBezTo>
                                  <a:pt x="41578" y="70298"/>
                                  <a:pt x="41452" y="69893"/>
                                  <a:pt x="41325" y="69514"/>
                                </a:cubicBezTo>
                                <a:cubicBezTo>
                                  <a:pt x="41198" y="69147"/>
                                  <a:pt x="41198" y="68805"/>
                                  <a:pt x="41198" y="68501"/>
                                </a:cubicBezTo>
                                <a:cubicBezTo>
                                  <a:pt x="41325" y="68185"/>
                                  <a:pt x="41452" y="67919"/>
                                  <a:pt x="41578" y="67692"/>
                                </a:cubicBezTo>
                                <a:lnTo>
                                  <a:pt x="53114" y="56190"/>
                                </a:lnTo>
                                <a:lnTo>
                                  <a:pt x="11155" y="14272"/>
                                </a:lnTo>
                                <a:lnTo>
                                  <a:pt x="6845" y="31265"/>
                                </a:lnTo>
                                <a:cubicBezTo>
                                  <a:pt x="6592" y="32100"/>
                                  <a:pt x="6338" y="32694"/>
                                  <a:pt x="6085" y="33086"/>
                                </a:cubicBezTo>
                                <a:cubicBezTo>
                                  <a:pt x="5831" y="33466"/>
                                  <a:pt x="5451" y="33668"/>
                                  <a:pt x="5071" y="33682"/>
                                </a:cubicBezTo>
                                <a:cubicBezTo>
                                  <a:pt x="4691" y="33694"/>
                                  <a:pt x="4310" y="33517"/>
                                  <a:pt x="3803" y="33162"/>
                                </a:cubicBezTo>
                                <a:cubicBezTo>
                                  <a:pt x="3296" y="32808"/>
                                  <a:pt x="2662" y="32302"/>
                                  <a:pt x="2028" y="31657"/>
                                </a:cubicBezTo>
                                <a:cubicBezTo>
                                  <a:pt x="1522" y="31176"/>
                                  <a:pt x="1141" y="30733"/>
                                  <a:pt x="888" y="30354"/>
                                </a:cubicBezTo>
                                <a:cubicBezTo>
                                  <a:pt x="507" y="29974"/>
                                  <a:pt x="380" y="29620"/>
                                  <a:pt x="254" y="29316"/>
                                </a:cubicBezTo>
                                <a:cubicBezTo>
                                  <a:pt x="0" y="29000"/>
                                  <a:pt x="0" y="28684"/>
                                  <a:pt x="0" y="28355"/>
                                </a:cubicBezTo>
                                <a:cubicBezTo>
                                  <a:pt x="0" y="28025"/>
                                  <a:pt x="0" y="27646"/>
                                  <a:pt x="127" y="27229"/>
                                </a:cubicBezTo>
                                <a:lnTo>
                                  <a:pt x="4691" y="6403"/>
                                </a:lnTo>
                                <a:cubicBezTo>
                                  <a:pt x="4691" y="6200"/>
                                  <a:pt x="4691" y="5985"/>
                                  <a:pt x="4817" y="5757"/>
                                </a:cubicBezTo>
                                <a:cubicBezTo>
                                  <a:pt x="4944" y="5529"/>
                                  <a:pt x="5071" y="5263"/>
                                  <a:pt x="5324" y="4947"/>
                                </a:cubicBezTo>
                                <a:cubicBezTo>
                                  <a:pt x="5578" y="4631"/>
                                  <a:pt x="5831" y="4302"/>
                                  <a:pt x="6085" y="3948"/>
                                </a:cubicBezTo>
                                <a:cubicBezTo>
                                  <a:pt x="6465" y="3594"/>
                                  <a:pt x="6845" y="3163"/>
                                  <a:pt x="7353" y="2645"/>
                                </a:cubicBezTo>
                                <a:cubicBezTo>
                                  <a:pt x="8113" y="1961"/>
                                  <a:pt x="8620" y="1430"/>
                                  <a:pt x="9127" y="1025"/>
                                </a:cubicBezTo>
                                <a:cubicBezTo>
                                  <a:pt x="9634" y="633"/>
                                  <a:pt x="10141" y="354"/>
                                  <a:pt x="10522" y="202"/>
                                </a:cubicBezTo>
                                <a:cubicBezTo>
                                  <a:pt x="10775" y="38"/>
                                  <a:pt x="11155" y="0"/>
                                  <a:pt x="11409" y="7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2" name="Shape 1762"/>
                        <wps:cNvSpPr/>
                        <wps:spPr>
                          <a:xfrm>
                            <a:off x="1828122" y="2259842"/>
                            <a:ext cx="27101" cy="52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01" h="52218">
                                <a:moveTo>
                                  <a:pt x="22944" y="0"/>
                                </a:moveTo>
                                <a:lnTo>
                                  <a:pt x="27101" y="365"/>
                                </a:lnTo>
                                <a:lnTo>
                                  <a:pt x="27101" y="10321"/>
                                </a:lnTo>
                                <a:lnTo>
                                  <a:pt x="26494" y="10033"/>
                                </a:lnTo>
                                <a:cubicBezTo>
                                  <a:pt x="24085" y="9439"/>
                                  <a:pt x="21803" y="9477"/>
                                  <a:pt x="19775" y="10160"/>
                                </a:cubicBezTo>
                                <a:cubicBezTo>
                                  <a:pt x="17620" y="10844"/>
                                  <a:pt x="15719" y="12083"/>
                                  <a:pt x="13944" y="13867"/>
                                </a:cubicBezTo>
                                <a:cubicBezTo>
                                  <a:pt x="12169" y="15715"/>
                                  <a:pt x="10901" y="17625"/>
                                  <a:pt x="10268" y="19599"/>
                                </a:cubicBezTo>
                                <a:cubicBezTo>
                                  <a:pt x="9634" y="21573"/>
                                  <a:pt x="9380" y="23534"/>
                                  <a:pt x="9761" y="25495"/>
                                </a:cubicBezTo>
                                <a:cubicBezTo>
                                  <a:pt x="10015" y="27456"/>
                                  <a:pt x="10648" y="29342"/>
                                  <a:pt x="11662" y="31163"/>
                                </a:cubicBezTo>
                                <a:cubicBezTo>
                                  <a:pt x="12676" y="32973"/>
                                  <a:pt x="13944" y="34643"/>
                                  <a:pt x="15465" y="36149"/>
                                </a:cubicBezTo>
                                <a:cubicBezTo>
                                  <a:pt x="17113" y="37819"/>
                                  <a:pt x="18888" y="39173"/>
                                  <a:pt x="20662" y="40210"/>
                                </a:cubicBezTo>
                                <a:cubicBezTo>
                                  <a:pt x="22310" y="41248"/>
                                  <a:pt x="24085" y="41855"/>
                                  <a:pt x="25860" y="42019"/>
                                </a:cubicBezTo>
                                <a:lnTo>
                                  <a:pt x="27101" y="41815"/>
                                </a:lnTo>
                                <a:lnTo>
                                  <a:pt x="27101" y="51604"/>
                                </a:lnTo>
                                <a:lnTo>
                                  <a:pt x="23832" y="52218"/>
                                </a:lnTo>
                                <a:cubicBezTo>
                                  <a:pt x="21169" y="52040"/>
                                  <a:pt x="18507" y="51231"/>
                                  <a:pt x="15972" y="49801"/>
                                </a:cubicBezTo>
                                <a:cubicBezTo>
                                  <a:pt x="13437" y="48358"/>
                                  <a:pt x="10901" y="46461"/>
                                  <a:pt x="8620" y="44107"/>
                                </a:cubicBezTo>
                                <a:cubicBezTo>
                                  <a:pt x="6085" y="41665"/>
                                  <a:pt x="4183" y="38995"/>
                                  <a:pt x="2662" y="36085"/>
                                </a:cubicBezTo>
                                <a:cubicBezTo>
                                  <a:pt x="1141" y="33175"/>
                                  <a:pt x="380" y="30126"/>
                                  <a:pt x="127" y="26950"/>
                                </a:cubicBezTo>
                                <a:cubicBezTo>
                                  <a:pt x="0" y="23761"/>
                                  <a:pt x="634" y="20510"/>
                                  <a:pt x="1901" y="17195"/>
                                </a:cubicBezTo>
                                <a:cubicBezTo>
                                  <a:pt x="3296" y="13867"/>
                                  <a:pt x="5578" y="10590"/>
                                  <a:pt x="8747" y="7351"/>
                                </a:cubicBezTo>
                                <a:cubicBezTo>
                                  <a:pt x="11155" y="5049"/>
                                  <a:pt x="13437" y="3302"/>
                                  <a:pt x="15846" y="2113"/>
                                </a:cubicBezTo>
                                <a:cubicBezTo>
                                  <a:pt x="18127" y="924"/>
                                  <a:pt x="20536" y="215"/>
                                  <a:pt x="229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3" name="Shape 1763"/>
                        <wps:cNvSpPr/>
                        <wps:spPr>
                          <a:xfrm>
                            <a:off x="1855223" y="2341008"/>
                            <a:ext cx="13970" cy="19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19743">
                                <a:moveTo>
                                  <a:pt x="8392" y="76"/>
                                </a:moveTo>
                                <a:cubicBezTo>
                                  <a:pt x="8646" y="0"/>
                                  <a:pt x="9026" y="26"/>
                                  <a:pt x="9407" y="140"/>
                                </a:cubicBezTo>
                                <a:cubicBezTo>
                                  <a:pt x="9787" y="253"/>
                                  <a:pt x="10167" y="456"/>
                                  <a:pt x="10547" y="760"/>
                                </a:cubicBezTo>
                                <a:cubicBezTo>
                                  <a:pt x="11055" y="1050"/>
                                  <a:pt x="11561" y="1456"/>
                                  <a:pt x="12068" y="1974"/>
                                </a:cubicBezTo>
                                <a:cubicBezTo>
                                  <a:pt x="12576" y="2505"/>
                                  <a:pt x="12956" y="2999"/>
                                  <a:pt x="13209" y="3455"/>
                                </a:cubicBezTo>
                                <a:cubicBezTo>
                                  <a:pt x="13590" y="3910"/>
                                  <a:pt x="13716" y="4328"/>
                                  <a:pt x="13843" y="4694"/>
                                </a:cubicBezTo>
                                <a:cubicBezTo>
                                  <a:pt x="13970" y="5062"/>
                                  <a:pt x="13970" y="5390"/>
                                  <a:pt x="13843" y="5669"/>
                                </a:cubicBezTo>
                                <a:cubicBezTo>
                                  <a:pt x="13716" y="5960"/>
                                  <a:pt x="13590" y="6200"/>
                                  <a:pt x="13336" y="6403"/>
                                </a:cubicBezTo>
                                <a:lnTo>
                                  <a:pt x="0" y="19743"/>
                                </a:lnTo>
                                <a:lnTo>
                                  <a:pt x="0" y="7991"/>
                                </a:lnTo>
                                <a:lnTo>
                                  <a:pt x="7505" y="519"/>
                                </a:lnTo>
                                <a:cubicBezTo>
                                  <a:pt x="7759" y="291"/>
                                  <a:pt x="8012" y="140"/>
                                  <a:pt x="8392" y="7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4" name="Shape 1764"/>
                        <wps:cNvSpPr/>
                        <wps:spPr>
                          <a:xfrm>
                            <a:off x="1855223" y="2260207"/>
                            <a:ext cx="42872" cy="77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72" h="77550">
                                <a:moveTo>
                                  <a:pt x="0" y="0"/>
                                </a:moveTo>
                                <a:lnTo>
                                  <a:pt x="3195" y="281"/>
                                </a:lnTo>
                                <a:cubicBezTo>
                                  <a:pt x="5603" y="914"/>
                                  <a:pt x="8139" y="1938"/>
                                  <a:pt x="10674" y="3343"/>
                                </a:cubicBezTo>
                                <a:cubicBezTo>
                                  <a:pt x="13083" y="4747"/>
                                  <a:pt x="15618" y="6481"/>
                                  <a:pt x="18153" y="8518"/>
                                </a:cubicBezTo>
                                <a:cubicBezTo>
                                  <a:pt x="20688" y="10567"/>
                                  <a:pt x="23224" y="12845"/>
                                  <a:pt x="25759" y="15375"/>
                                </a:cubicBezTo>
                                <a:cubicBezTo>
                                  <a:pt x="28167" y="17767"/>
                                  <a:pt x="30449" y="20322"/>
                                  <a:pt x="32604" y="23042"/>
                                </a:cubicBezTo>
                                <a:cubicBezTo>
                                  <a:pt x="34759" y="25776"/>
                                  <a:pt x="36661" y="28597"/>
                                  <a:pt x="38182" y="31545"/>
                                </a:cubicBezTo>
                                <a:cubicBezTo>
                                  <a:pt x="39830" y="34480"/>
                                  <a:pt x="40971" y="37517"/>
                                  <a:pt x="41858" y="40630"/>
                                </a:cubicBezTo>
                                <a:cubicBezTo>
                                  <a:pt x="42619" y="43755"/>
                                  <a:pt x="42872" y="46931"/>
                                  <a:pt x="42619" y="50157"/>
                                </a:cubicBezTo>
                                <a:cubicBezTo>
                                  <a:pt x="42365" y="53384"/>
                                  <a:pt x="41478" y="56610"/>
                                  <a:pt x="39957" y="59849"/>
                                </a:cubicBezTo>
                                <a:cubicBezTo>
                                  <a:pt x="38309" y="63076"/>
                                  <a:pt x="36027" y="66289"/>
                                  <a:pt x="32731" y="69465"/>
                                </a:cubicBezTo>
                                <a:cubicBezTo>
                                  <a:pt x="31590" y="70692"/>
                                  <a:pt x="30323" y="71794"/>
                                  <a:pt x="28928" y="72793"/>
                                </a:cubicBezTo>
                                <a:cubicBezTo>
                                  <a:pt x="27661" y="73793"/>
                                  <a:pt x="26393" y="74628"/>
                                  <a:pt x="25252" y="75324"/>
                                </a:cubicBezTo>
                                <a:cubicBezTo>
                                  <a:pt x="24111" y="76019"/>
                                  <a:pt x="23097" y="76551"/>
                                  <a:pt x="22209" y="76931"/>
                                </a:cubicBezTo>
                                <a:cubicBezTo>
                                  <a:pt x="21322" y="77297"/>
                                  <a:pt x="20688" y="77487"/>
                                  <a:pt x="20055" y="77525"/>
                                </a:cubicBezTo>
                                <a:cubicBezTo>
                                  <a:pt x="19547" y="77550"/>
                                  <a:pt x="19040" y="77411"/>
                                  <a:pt x="18407" y="77095"/>
                                </a:cubicBezTo>
                                <a:cubicBezTo>
                                  <a:pt x="17899" y="76779"/>
                                  <a:pt x="17266" y="76260"/>
                                  <a:pt x="16505" y="75513"/>
                                </a:cubicBezTo>
                                <a:cubicBezTo>
                                  <a:pt x="15871" y="74893"/>
                                  <a:pt x="15365" y="74374"/>
                                  <a:pt x="15111" y="73970"/>
                                </a:cubicBezTo>
                                <a:cubicBezTo>
                                  <a:pt x="14730" y="73552"/>
                                  <a:pt x="14477" y="73211"/>
                                  <a:pt x="14350" y="72919"/>
                                </a:cubicBezTo>
                                <a:cubicBezTo>
                                  <a:pt x="14224" y="72641"/>
                                  <a:pt x="14224" y="72375"/>
                                  <a:pt x="14350" y="72160"/>
                                </a:cubicBezTo>
                                <a:cubicBezTo>
                                  <a:pt x="14477" y="71932"/>
                                  <a:pt x="14604" y="71705"/>
                                  <a:pt x="14857" y="71477"/>
                                </a:cubicBezTo>
                                <a:cubicBezTo>
                                  <a:pt x="15111" y="71160"/>
                                  <a:pt x="15618" y="70832"/>
                                  <a:pt x="16505" y="70477"/>
                                </a:cubicBezTo>
                                <a:cubicBezTo>
                                  <a:pt x="17266" y="70111"/>
                                  <a:pt x="18153" y="69629"/>
                                  <a:pt x="19294" y="69023"/>
                                </a:cubicBezTo>
                                <a:cubicBezTo>
                                  <a:pt x="20435" y="68415"/>
                                  <a:pt x="21703" y="67630"/>
                                  <a:pt x="23097" y="66682"/>
                                </a:cubicBezTo>
                                <a:cubicBezTo>
                                  <a:pt x="24492" y="65733"/>
                                  <a:pt x="25886" y="64531"/>
                                  <a:pt x="27280" y="63076"/>
                                </a:cubicBezTo>
                                <a:cubicBezTo>
                                  <a:pt x="30069" y="60330"/>
                                  <a:pt x="31971" y="57433"/>
                                  <a:pt x="32858" y="54396"/>
                                </a:cubicBezTo>
                                <a:cubicBezTo>
                                  <a:pt x="33745" y="51359"/>
                                  <a:pt x="33872" y="48310"/>
                                  <a:pt x="33365" y="45274"/>
                                </a:cubicBezTo>
                                <a:cubicBezTo>
                                  <a:pt x="32858" y="42237"/>
                                  <a:pt x="31717" y="39225"/>
                                  <a:pt x="29942" y="36252"/>
                                </a:cubicBezTo>
                                <a:cubicBezTo>
                                  <a:pt x="28167" y="33266"/>
                                  <a:pt x="26139" y="30444"/>
                                  <a:pt x="23477" y="27775"/>
                                </a:cubicBezTo>
                                <a:cubicBezTo>
                                  <a:pt x="22844" y="30154"/>
                                  <a:pt x="21829" y="32747"/>
                                  <a:pt x="20435" y="35518"/>
                                </a:cubicBezTo>
                                <a:cubicBezTo>
                                  <a:pt x="19040" y="38302"/>
                                  <a:pt x="16886" y="41060"/>
                                  <a:pt x="14224" y="43793"/>
                                </a:cubicBezTo>
                                <a:cubicBezTo>
                                  <a:pt x="11181" y="46855"/>
                                  <a:pt x="8139" y="49006"/>
                                  <a:pt x="5223" y="50259"/>
                                </a:cubicBezTo>
                                <a:lnTo>
                                  <a:pt x="0" y="51239"/>
                                </a:lnTo>
                                <a:lnTo>
                                  <a:pt x="0" y="41451"/>
                                </a:lnTo>
                                <a:lnTo>
                                  <a:pt x="4082" y="40782"/>
                                </a:lnTo>
                                <a:cubicBezTo>
                                  <a:pt x="5984" y="40035"/>
                                  <a:pt x="7759" y="38720"/>
                                  <a:pt x="9660" y="36847"/>
                                </a:cubicBezTo>
                                <a:cubicBezTo>
                                  <a:pt x="11815" y="34708"/>
                                  <a:pt x="13590" y="32343"/>
                                  <a:pt x="14857" y="29711"/>
                                </a:cubicBezTo>
                                <a:cubicBezTo>
                                  <a:pt x="16252" y="27079"/>
                                  <a:pt x="17139" y="24523"/>
                                  <a:pt x="17519" y="22018"/>
                                </a:cubicBezTo>
                                <a:cubicBezTo>
                                  <a:pt x="13843" y="18387"/>
                                  <a:pt x="10547" y="15565"/>
                                  <a:pt x="7632" y="13566"/>
                                </a:cubicBezTo>
                                <a:lnTo>
                                  <a:pt x="0" y="99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1882630" y="2203399"/>
                            <a:ext cx="53241" cy="105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41" h="105599">
                                <a:moveTo>
                                  <a:pt x="5831" y="89"/>
                                </a:moveTo>
                                <a:cubicBezTo>
                                  <a:pt x="6212" y="0"/>
                                  <a:pt x="6592" y="76"/>
                                  <a:pt x="6972" y="304"/>
                                </a:cubicBezTo>
                                <a:cubicBezTo>
                                  <a:pt x="7352" y="519"/>
                                  <a:pt x="7606" y="898"/>
                                  <a:pt x="7859" y="1405"/>
                                </a:cubicBezTo>
                                <a:lnTo>
                                  <a:pt x="52861" y="97830"/>
                                </a:lnTo>
                                <a:cubicBezTo>
                                  <a:pt x="53114" y="98324"/>
                                  <a:pt x="53241" y="98754"/>
                                  <a:pt x="53241" y="99159"/>
                                </a:cubicBezTo>
                                <a:cubicBezTo>
                                  <a:pt x="53241" y="99551"/>
                                  <a:pt x="53241" y="99956"/>
                                  <a:pt x="52987" y="100349"/>
                                </a:cubicBezTo>
                                <a:cubicBezTo>
                                  <a:pt x="52861" y="100753"/>
                                  <a:pt x="52607" y="101183"/>
                                  <a:pt x="52226" y="101652"/>
                                </a:cubicBezTo>
                                <a:cubicBezTo>
                                  <a:pt x="51846" y="102120"/>
                                  <a:pt x="51466" y="102651"/>
                                  <a:pt x="50832" y="103245"/>
                                </a:cubicBezTo>
                                <a:cubicBezTo>
                                  <a:pt x="50072" y="103955"/>
                                  <a:pt x="49438" y="104498"/>
                                  <a:pt x="48931" y="104865"/>
                                </a:cubicBezTo>
                                <a:cubicBezTo>
                                  <a:pt x="48297" y="105232"/>
                                  <a:pt x="47790" y="105460"/>
                                  <a:pt x="47410" y="105523"/>
                                </a:cubicBezTo>
                                <a:cubicBezTo>
                                  <a:pt x="46903" y="105599"/>
                                  <a:pt x="46522" y="105523"/>
                                  <a:pt x="46269" y="105308"/>
                                </a:cubicBezTo>
                                <a:cubicBezTo>
                                  <a:pt x="45888" y="105093"/>
                                  <a:pt x="45635" y="104726"/>
                                  <a:pt x="45382" y="104182"/>
                                </a:cubicBezTo>
                                <a:lnTo>
                                  <a:pt x="507" y="7756"/>
                                </a:lnTo>
                                <a:cubicBezTo>
                                  <a:pt x="254" y="7263"/>
                                  <a:pt x="0" y="6833"/>
                                  <a:pt x="0" y="6428"/>
                                </a:cubicBezTo>
                                <a:cubicBezTo>
                                  <a:pt x="0" y="6035"/>
                                  <a:pt x="0" y="5631"/>
                                  <a:pt x="254" y="5238"/>
                                </a:cubicBezTo>
                                <a:cubicBezTo>
                                  <a:pt x="380" y="4846"/>
                                  <a:pt x="634" y="4403"/>
                                  <a:pt x="1014" y="3935"/>
                                </a:cubicBezTo>
                                <a:cubicBezTo>
                                  <a:pt x="1394" y="3467"/>
                                  <a:pt x="1901" y="2935"/>
                                  <a:pt x="2409" y="2341"/>
                                </a:cubicBezTo>
                                <a:cubicBezTo>
                                  <a:pt x="3169" y="1632"/>
                                  <a:pt x="3803" y="1101"/>
                                  <a:pt x="4310" y="746"/>
                                </a:cubicBezTo>
                                <a:cubicBezTo>
                                  <a:pt x="4944" y="392"/>
                                  <a:pt x="5451" y="165"/>
                                  <a:pt x="5831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1907096" y="2179953"/>
                            <a:ext cx="82903" cy="78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903" h="78522">
                                <a:moveTo>
                                  <a:pt x="25733" y="12"/>
                                </a:moveTo>
                                <a:cubicBezTo>
                                  <a:pt x="28268" y="0"/>
                                  <a:pt x="30804" y="531"/>
                                  <a:pt x="33212" y="1607"/>
                                </a:cubicBezTo>
                                <a:cubicBezTo>
                                  <a:pt x="35621" y="2682"/>
                                  <a:pt x="37775" y="4201"/>
                                  <a:pt x="39677" y="6162"/>
                                </a:cubicBezTo>
                                <a:cubicBezTo>
                                  <a:pt x="41452" y="7920"/>
                                  <a:pt x="43100" y="9831"/>
                                  <a:pt x="44494" y="11893"/>
                                </a:cubicBezTo>
                                <a:cubicBezTo>
                                  <a:pt x="46015" y="13956"/>
                                  <a:pt x="47156" y="16499"/>
                                  <a:pt x="48170" y="19536"/>
                                </a:cubicBezTo>
                                <a:cubicBezTo>
                                  <a:pt x="49311" y="22572"/>
                                  <a:pt x="50072" y="26292"/>
                                  <a:pt x="50579" y="30683"/>
                                </a:cubicBezTo>
                                <a:cubicBezTo>
                                  <a:pt x="51212" y="35060"/>
                                  <a:pt x="51593" y="40450"/>
                                  <a:pt x="51593" y="46840"/>
                                </a:cubicBezTo>
                                <a:lnTo>
                                  <a:pt x="51973" y="64693"/>
                                </a:lnTo>
                                <a:lnTo>
                                  <a:pt x="76058" y="40703"/>
                                </a:lnTo>
                                <a:cubicBezTo>
                                  <a:pt x="76312" y="40475"/>
                                  <a:pt x="76565" y="40324"/>
                                  <a:pt x="76945" y="40235"/>
                                </a:cubicBezTo>
                                <a:cubicBezTo>
                                  <a:pt x="77199" y="40159"/>
                                  <a:pt x="77579" y="40159"/>
                                  <a:pt x="78086" y="40261"/>
                                </a:cubicBezTo>
                                <a:cubicBezTo>
                                  <a:pt x="78466" y="40362"/>
                                  <a:pt x="78847" y="40564"/>
                                  <a:pt x="79354" y="40880"/>
                                </a:cubicBezTo>
                                <a:cubicBezTo>
                                  <a:pt x="79734" y="41197"/>
                                  <a:pt x="80241" y="41602"/>
                                  <a:pt x="80748" y="42108"/>
                                </a:cubicBezTo>
                                <a:cubicBezTo>
                                  <a:pt x="81255" y="42626"/>
                                  <a:pt x="81762" y="43120"/>
                                  <a:pt x="82016" y="43588"/>
                                </a:cubicBezTo>
                                <a:cubicBezTo>
                                  <a:pt x="82396" y="44056"/>
                                  <a:pt x="82650" y="44486"/>
                                  <a:pt x="82777" y="44879"/>
                                </a:cubicBezTo>
                                <a:cubicBezTo>
                                  <a:pt x="82903" y="45284"/>
                                  <a:pt x="82903" y="45651"/>
                                  <a:pt x="82777" y="45992"/>
                                </a:cubicBezTo>
                                <a:cubicBezTo>
                                  <a:pt x="82777" y="46334"/>
                                  <a:pt x="82523" y="46625"/>
                                  <a:pt x="82270" y="46878"/>
                                </a:cubicBezTo>
                                <a:lnTo>
                                  <a:pt x="51846" y="77333"/>
                                </a:lnTo>
                                <a:cubicBezTo>
                                  <a:pt x="51466" y="77738"/>
                                  <a:pt x="50959" y="78029"/>
                                  <a:pt x="50579" y="78231"/>
                                </a:cubicBezTo>
                                <a:cubicBezTo>
                                  <a:pt x="50198" y="78434"/>
                                  <a:pt x="49818" y="78522"/>
                                  <a:pt x="49311" y="78510"/>
                                </a:cubicBezTo>
                                <a:cubicBezTo>
                                  <a:pt x="48931" y="78497"/>
                                  <a:pt x="48423" y="78320"/>
                                  <a:pt x="47917" y="78003"/>
                                </a:cubicBezTo>
                                <a:cubicBezTo>
                                  <a:pt x="47410" y="77674"/>
                                  <a:pt x="46775" y="77194"/>
                                  <a:pt x="46142" y="76574"/>
                                </a:cubicBezTo>
                                <a:cubicBezTo>
                                  <a:pt x="45635" y="76004"/>
                                  <a:pt x="45128" y="75486"/>
                                  <a:pt x="44748" y="75018"/>
                                </a:cubicBezTo>
                                <a:cubicBezTo>
                                  <a:pt x="44367" y="74549"/>
                                  <a:pt x="44114" y="74068"/>
                                  <a:pt x="43860" y="73600"/>
                                </a:cubicBezTo>
                                <a:cubicBezTo>
                                  <a:pt x="43733" y="73132"/>
                                  <a:pt x="43606" y="72613"/>
                                  <a:pt x="43480" y="72069"/>
                                </a:cubicBezTo>
                                <a:cubicBezTo>
                                  <a:pt x="43353" y="71525"/>
                                  <a:pt x="43353" y="70893"/>
                                  <a:pt x="43226" y="70171"/>
                                </a:cubicBezTo>
                                <a:lnTo>
                                  <a:pt x="42973" y="47827"/>
                                </a:lnTo>
                                <a:cubicBezTo>
                                  <a:pt x="42846" y="42664"/>
                                  <a:pt x="42592" y="38287"/>
                                  <a:pt x="42085" y="34681"/>
                                </a:cubicBezTo>
                                <a:cubicBezTo>
                                  <a:pt x="41578" y="31062"/>
                                  <a:pt x="40818" y="27987"/>
                                  <a:pt x="39931" y="25457"/>
                                </a:cubicBezTo>
                                <a:cubicBezTo>
                                  <a:pt x="39043" y="22914"/>
                                  <a:pt x="38029" y="20826"/>
                                  <a:pt x="36888" y="19169"/>
                                </a:cubicBezTo>
                                <a:cubicBezTo>
                                  <a:pt x="35874" y="17511"/>
                                  <a:pt x="34606" y="16082"/>
                                  <a:pt x="33465" y="14854"/>
                                </a:cubicBezTo>
                                <a:cubicBezTo>
                                  <a:pt x="32198" y="13639"/>
                                  <a:pt x="30804" y="12678"/>
                                  <a:pt x="29283" y="11995"/>
                                </a:cubicBezTo>
                                <a:cubicBezTo>
                                  <a:pt x="27761" y="11311"/>
                                  <a:pt x="26240" y="10944"/>
                                  <a:pt x="24719" y="10906"/>
                                </a:cubicBezTo>
                                <a:cubicBezTo>
                                  <a:pt x="23071" y="10856"/>
                                  <a:pt x="21423" y="11172"/>
                                  <a:pt x="19775" y="11868"/>
                                </a:cubicBezTo>
                                <a:cubicBezTo>
                                  <a:pt x="18127" y="12551"/>
                                  <a:pt x="16479" y="13665"/>
                                  <a:pt x="14958" y="15183"/>
                                </a:cubicBezTo>
                                <a:cubicBezTo>
                                  <a:pt x="13183" y="16967"/>
                                  <a:pt x="11789" y="18814"/>
                                  <a:pt x="10901" y="20725"/>
                                </a:cubicBezTo>
                                <a:cubicBezTo>
                                  <a:pt x="10014" y="22623"/>
                                  <a:pt x="9254" y="24394"/>
                                  <a:pt x="8746" y="26039"/>
                                </a:cubicBezTo>
                                <a:cubicBezTo>
                                  <a:pt x="8240" y="27671"/>
                                  <a:pt x="7859" y="29088"/>
                                  <a:pt x="7606" y="30290"/>
                                </a:cubicBezTo>
                                <a:cubicBezTo>
                                  <a:pt x="7352" y="31492"/>
                                  <a:pt x="7099" y="32264"/>
                                  <a:pt x="6719" y="32619"/>
                                </a:cubicBezTo>
                                <a:cubicBezTo>
                                  <a:pt x="6592" y="32821"/>
                                  <a:pt x="6338" y="32947"/>
                                  <a:pt x="5958" y="32998"/>
                                </a:cubicBezTo>
                                <a:cubicBezTo>
                                  <a:pt x="5704" y="33049"/>
                                  <a:pt x="5451" y="32998"/>
                                  <a:pt x="5071" y="32833"/>
                                </a:cubicBezTo>
                                <a:cubicBezTo>
                                  <a:pt x="4690" y="32682"/>
                                  <a:pt x="4310" y="32429"/>
                                  <a:pt x="3803" y="32062"/>
                                </a:cubicBezTo>
                                <a:cubicBezTo>
                                  <a:pt x="3296" y="31695"/>
                                  <a:pt x="2788" y="31214"/>
                                  <a:pt x="2155" y="30619"/>
                                </a:cubicBezTo>
                                <a:cubicBezTo>
                                  <a:pt x="1775" y="30189"/>
                                  <a:pt x="1394" y="29809"/>
                                  <a:pt x="1141" y="29468"/>
                                </a:cubicBezTo>
                                <a:cubicBezTo>
                                  <a:pt x="887" y="29126"/>
                                  <a:pt x="634" y="28797"/>
                                  <a:pt x="507" y="28506"/>
                                </a:cubicBezTo>
                                <a:cubicBezTo>
                                  <a:pt x="253" y="28203"/>
                                  <a:pt x="127" y="27899"/>
                                  <a:pt x="127" y="27595"/>
                                </a:cubicBezTo>
                                <a:cubicBezTo>
                                  <a:pt x="0" y="27279"/>
                                  <a:pt x="0" y="26798"/>
                                  <a:pt x="0" y="26165"/>
                                </a:cubicBezTo>
                                <a:cubicBezTo>
                                  <a:pt x="127" y="25520"/>
                                  <a:pt x="253" y="24533"/>
                                  <a:pt x="634" y="23180"/>
                                </a:cubicBezTo>
                                <a:cubicBezTo>
                                  <a:pt x="887" y="21838"/>
                                  <a:pt x="1394" y="20282"/>
                                  <a:pt x="2282" y="18523"/>
                                </a:cubicBezTo>
                                <a:cubicBezTo>
                                  <a:pt x="3042" y="16752"/>
                                  <a:pt x="3930" y="14942"/>
                                  <a:pt x="5197" y="13083"/>
                                </a:cubicBezTo>
                                <a:cubicBezTo>
                                  <a:pt x="6338" y="11223"/>
                                  <a:pt x="7732" y="9464"/>
                                  <a:pt x="9380" y="7781"/>
                                </a:cubicBezTo>
                                <a:cubicBezTo>
                                  <a:pt x="12169" y="5112"/>
                                  <a:pt x="14831" y="3151"/>
                                  <a:pt x="17620" y="1910"/>
                                </a:cubicBezTo>
                                <a:cubicBezTo>
                                  <a:pt x="20282" y="658"/>
                                  <a:pt x="23071" y="25"/>
                                  <a:pt x="25733" y="1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7" name="Shape 1767"/>
                        <wps:cNvSpPr/>
                        <wps:spPr>
                          <a:xfrm>
                            <a:off x="1957040" y="2130848"/>
                            <a:ext cx="36198" cy="70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8" h="70308">
                                <a:moveTo>
                                  <a:pt x="30170" y="949"/>
                                </a:moveTo>
                                <a:lnTo>
                                  <a:pt x="36198" y="3868"/>
                                </a:lnTo>
                                <a:lnTo>
                                  <a:pt x="36198" y="15671"/>
                                </a:lnTo>
                                <a:lnTo>
                                  <a:pt x="33719" y="13855"/>
                                </a:lnTo>
                                <a:cubicBezTo>
                                  <a:pt x="31691" y="12564"/>
                                  <a:pt x="29789" y="11628"/>
                                  <a:pt x="27888" y="11021"/>
                                </a:cubicBezTo>
                                <a:cubicBezTo>
                                  <a:pt x="26114" y="10426"/>
                                  <a:pt x="24339" y="10173"/>
                                  <a:pt x="22691" y="10236"/>
                                </a:cubicBezTo>
                                <a:cubicBezTo>
                                  <a:pt x="21043" y="10312"/>
                                  <a:pt x="19522" y="10717"/>
                                  <a:pt x="18127" y="11451"/>
                                </a:cubicBezTo>
                                <a:cubicBezTo>
                                  <a:pt x="16606" y="12185"/>
                                  <a:pt x="15212" y="13235"/>
                                  <a:pt x="13944" y="14601"/>
                                </a:cubicBezTo>
                                <a:cubicBezTo>
                                  <a:pt x="11409" y="17018"/>
                                  <a:pt x="10014" y="19548"/>
                                  <a:pt x="9761" y="22180"/>
                                </a:cubicBezTo>
                                <a:cubicBezTo>
                                  <a:pt x="9381" y="24824"/>
                                  <a:pt x="9761" y="27570"/>
                                  <a:pt x="10775" y="30430"/>
                                </a:cubicBezTo>
                                <a:cubicBezTo>
                                  <a:pt x="11916" y="33277"/>
                                  <a:pt x="13691" y="36199"/>
                                  <a:pt x="16099" y="39185"/>
                                </a:cubicBezTo>
                                <a:cubicBezTo>
                                  <a:pt x="18381" y="42159"/>
                                  <a:pt x="21170" y="45183"/>
                                  <a:pt x="24212" y="48257"/>
                                </a:cubicBezTo>
                                <a:cubicBezTo>
                                  <a:pt x="28395" y="52369"/>
                                  <a:pt x="32071" y="55659"/>
                                  <a:pt x="35367" y="58114"/>
                                </a:cubicBezTo>
                                <a:lnTo>
                                  <a:pt x="36198" y="58571"/>
                                </a:lnTo>
                                <a:lnTo>
                                  <a:pt x="36198" y="70308"/>
                                </a:lnTo>
                                <a:lnTo>
                                  <a:pt x="30170" y="67413"/>
                                </a:lnTo>
                                <a:cubicBezTo>
                                  <a:pt x="26114" y="64529"/>
                                  <a:pt x="21803" y="60809"/>
                                  <a:pt x="17240" y="56254"/>
                                </a:cubicBezTo>
                                <a:cubicBezTo>
                                  <a:pt x="13057" y="52053"/>
                                  <a:pt x="9507" y="47865"/>
                                  <a:pt x="6592" y="43677"/>
                                </a:cubicBezTo>
                                <a:cubicBezTo>
                                  <a:pt x="3803" y="39489"/>
                                  <a:pt x="1902" y="35364"/>
                                  <a:pt x="887" y="31316"/>
                                </a:cubicBezTo>
                                <a:cubicBezTo>
                                  <a:pt x="0" y="27279"/>
                                  <a:pt x="0" y="23319"/>
                                  <a:pt x="1141" y="19434"/>
                                </a:cubicBezTo>
                                <a:cubicBezTo>
                                  <a:pt x="2282" y="15563"/>
                                  <a:pt x="4691" y="11805"/>
                                  <a:pt x="8240" y="8174"/>
                                </a:cubicBezTo>
                                <a:cubicBezTo>
                                  <a:pt x="11789" y="4681"/>
                                  <a:pt x="15339" y="2366"/>
                                  <a:pt x="19015" y="1227"/>
                                </a:cubicBezTo>
                                <a:cubicBezTo>
                                  <a:pt x="22564" y="89"/>
                                  <a:pt x="26367" y="0"/>
                                  <a:pt x="30170" y="94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8" name="Shape 1768"/>
                        <wps:cNvSpPr/>
                        <wps:spPr>
                          <a:xfrm>
                            <a:off x="1993238" y="2134716"/>
                            <a:ext cx="36184" cy="70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84" h="70277">
                                <a:moveTo>
                                  <a:pt x="0" y="0"/>
                                </a:moveTo>
                                <a:lnTo>
                                  <a:pt x="5888" y="2851"/>
                                </a:lnTo>
                                <a:cubicBezTo>
                                  <a:pt x="10071" y="5748"/>
                                  <a:pt x="14381" y="9468"/>
                                  <a:pt x="18944" y="14010"/>
                                </a:cubicBezTo>
                                <a:cubicBezTo>
                                  <a:pt x="23254" y="18249"/>
                                  <a:pt x="26677" y="22437"/>
                                  <a:pt x="29593" y="26600"/>
                                </a:cubicBezTo>
                                <a:cubicBezTo>
                                  <a:pt x="32381" y="30762"/>
                                  <a:pt x="34283" y="34875"/>
                                  <a:pt x="35297" y="38936"/>
                                </a:cubicBezTo>
                                <a:cubicBezTo>
                                  <a:pt x="36184" y="42997"/>
                                  <a:pt x="36184" y="46958"/>
                                  <a:pt x="35044" y="50842"/>
                                </a:cubicBezTo>
                                <a:cubicBezTo>
                                  <a:pt x="33902" y="54714"/>
                                  <a:pt x="31494" y="58484"/>
                                  <a:pt x="27818" y="62141"/>
                                </a:cubicBezTo>
                                <a:cubicBezTo>
                                  <a:pt x="24395" y="65608"/>
                                  <a:pt x="20846" y="67911"/>
                                  <a:pt x="17170" y="69049"/>
                                </a:cubicBezTo>
                                <a:cubicBezTo>
                                  <a:pt x="13620" y="70176"/>
                                  <a:pt x="9817" y="70277"/>
                                  <a:pt x="6015" y="69328"/>
                                </a:cubicBezTo>
                                <a:lnTo>
                                  <a:pt x="0" y="66440"/>
                                </a:lnTo>
                                <a:lnTo>
                                  <a:pt x="0" y="54703"/>
                                </a:lnTo>
                                <a:lnTo>
                                  <a:pt x="8296" y="59269"/>
                                </a:lnTo>
                                <a:cubicBezTo>
                                  <a:pt x="10958" y="60167"/>
                                  <a:pt x="13494" y="60306"/>
                                  <a:pt x="15775" y="59699"/>
                                </a:cubicBezTo>
                                <a:cubicBezTo>
                                  <a:pt x="18057" y="59092"/>
                                  <a:pt x="20212" y="57763"/>
                                  <a:pt x="22240" y="55713"/>
                                </a:cubicBezTo>
                                <a:cubicBezTo>
                                  <a:pt x="23888" y="54119"/>
                                  <a:pt x="25029" y="52474"/>
                                  <a:pt x="25663" y="50753"/>
                                </a:cubicBezTo>
                                <a:cubicBezTo>
                                  <a:pt x="26423" y="49033"/>
                                  <a:pt x="26677" y="47261"/>
                                  <a:pt x="26550" y="45452"/>
                                </a:cubicBezTo>
                                <a:cubicBezTo>
                                  <a:pt x="26550" y="43630"/>
                                  <a:pt x="26043" y="41770"/>
                                  <a:pt x="25283" y="39872"/>
                                </a:cubicBezTo>
                                <a:cubicBezTo>
                                  <a:pt x="24522" y="37962"/>
                                  <a:pt x="23508" y="36038"/>
                                  <a:pt x="22240" y="34077"/>
                                </a:cubicBezTo>
                                <a:cubicBezTo>
                                  <a:pt x="20973" y="32116"/>
                                  <a:pt x="19452" y="30130"/>
                                  <a:pt x="17677" y="28118"/>
                                </a:cubicBezTo>
                                <a:cubicBezTo>
                                  <a:pt x="15902" y="26094"/>
                                  <a:pt x="14001" y="24069"/>
                                  <a:pt x="11973" y="22020"/>
                                </a:cubicBezTo>
                                <a:cubicBezTo>
                                  <a:pt x="9184" y="19274"/>
                                  <a:pt x="6648" y="16895"/>
                                  <a:pt x="4240" y="14909"/>
                                </a:cubicBezTo>
                                <a:lnTo>
                                  <a:pt x="0" y="118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9" name="Shape 1769"/>
                        <wps:cNvSpPr/>
                        <wps:spPr>
                          <a:xfrm>
                            <a:off x="2001154" y="2086008"/>
                            <a:ext cx="79473" cy="78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473" h="78535">
                                <a:moveTo>
                                  <a:pt x="25733" y="12"/>
                                </a:moveTo>
                                <a:cubicBezTo>
                                  <a:pt x="28395" y="0"/>
                                  <a:pt x="30930" y="531"/>
                                  <a:pt x="33212" y="1607"/>
                                </a:cubicBezTo>
                                <a:cubicBezTo>
                                  <a:pt x="35621" y="2695"/>
                                  <a:pt x="37776" y="4213"/>
                                  <a:pt x="39804" y="6174"/>
                                </a:cubicBezTo>
                                <a:cubicBezTo>
                                  <a:pt x="41578" y="7933"/>
                                  <a:pt x="43100" y="9844"/>
                                  <a:pt x="44621" y="11893"/>
                                </a:cubicBezTo>
                                <a:cubicBezTo>
                                  <a:pt x="46015" y="13956"/>
                                  <a:pt x="47283" y="16511"/>
                                  <a:pt x="48297" y="19548"/>
                                </a:cubicBezTo>
                                <a:cubicBezTo>
                                  <a:pt x="49311" y="22585"/>
                                  <a:pt x="50072" y="26292"/>
                                  <a:pt x="50706" y="30683"/>
                                </a:cubicBezTo>
                                <a:cubicBezTo>
                                  <a:pt x="51339" y="35073"/>
                                  <a:pt x="51593" y="40463"/>
                                  <a:pt x="51720" y="46853"/>
                                </a:cubicBezTo>
                                <a:lnTo>
                                  <a:pt x="52100" y="64693"/>
                                </a:lnTo>
                                <a:lnTo>
                                  <a:pt x="76058" y="40716"/>
                                </a:lnTo>
                                <a:cubicBezTo>
                                  <a:pt x="76312" y="40488"/>
                                  <a:pt x="76565" y="40324"/>
                                  <a:pt x="76946" y="40248"/>
                                </a:cubicBezTo>
                                <a:cubicBezTo>
                                  <a:pt x="77326" y="40159"/>
                                  <a:pt x="77706" y="40172"/>
                                  <a:pt x="78087" y="40261"/>
                                </a:cubicBezTo>
                                <a:cubicBezTo>
                                  <a:pt x="78467" y="40362"/>
                                  <a:pt x="78974" y="40577"/>
                                  <a:pt x="79354" y="40880"/>
                                </a:cubicBezTo>
                                <a:lnTo>
                                  <a:pt x="79473" y="40977"/>
                                </a:lnTo>
                                <a:lnTo>
                                  <a:pt x="79473" y="49805"/>
                                </a:lnTo>
                                <a:lnTo>
                                  <a:pt x="51846" y="77345"/>
                                </a:lnTo>
                                <a:cubicBezTo>
                                  <a:pt x="51466" y="77738"/>
                                  <a:pt x="51086" y="78041"/>
                                  <a:pt x="50706" y="78244"/>
                                </a:cubicBezTo>
                                <a:cubicBezTo>
                                  <a:pt x="50325" y="78434"/>
                                  <a:pt x="49818" y="78535"/>
                                  <a:pt x="49438" y="78510"/>
                                </a:cubicBezTo>
                                <a:cubicBezTo>
                                  <a:pt x="48931" y="78497"/>
                                  <a:pt x="48551" y="78332"/>
                                  <a:pt x="47917" y="78003"/>
                                </a:cubicBezTo>
                                <a:cubicBezTo>
                                  <a:pt x="47410" y="77674"/>
                                  <a:pt x="46903" y="77206"/>
                                  <a:pt x="46269" y="76574"/>
                                </a:cubicBezTo>
                                <a:cubicBezTo>
                                  <a:pt x="45635" y="76004"/>
                                  <a:pt x="45128" y="75485"/>
                                  <a:pt x="44748" y="75017"/>
                                </a:cubicBezTo>
                                <a:cubicBezTo>
                                  <a:pt x="44367" y="74549"/>
                                  <a:pt x="44114" y="74081"/>
                                  <a:pt x="43987" y="73600"/>
                                </a:cubicBezTo>
                                <a:cubicBezTo>
                                  <a:pt x="43734" y="73132"/>
                                  <a:pt x="43607" y="72626"/>
                                  <a:pt x="43480" y="72082"/>
                                </a:cubicBezTo>
                                <a:cubicBezTo>
                                  <a:pt x="43480" y="71525"/>
                                  <a:pt x="43353" y="70893"/>
                                  <a:pt x="43353" y="70184"/>
                                </a:cubicBezTo>
                                <a:lnTo>
                                  <a:pt x="42973" y="47827"/>
                                </a:lnTo>
                                <a:cubicBezTo>
                                  <a:pt x="42973" y="42677"/>
                                  <a:pt x="42719" y="38287"/>
                                  <a:pt x="42086" y="34681"/>
                                </a:cubicBezTo>
                                <a:cubicBezTo>
                                  <a:pt x="41578" y="31075"/>
                                  <a:pt x="40818" y="28000"/>
                                  <a:pt x="40057" y="25457"/>
                                </a:cubicBezTo>
                                <a:cubicBezTo>
                                  <a:pt x="39170" y="22927"/>
                                  <a:pt x="38156" y="20826"/>
                                  <a:pt x="37015" y="19169"/>
                                </a:cubicBezTo>
                                <a:cubicBezTo>
                                  <a:pt x="35874" y="17524"/>
                                  <a:pt x="34733" y="16081"/>
                                  <a:pt x="33466" y="14854"/>
                                </a:cubicBezTo>
                                <a:cubicBezTo>
                                  <a:pt x="32198" y="13639"/>
                                  <a:pt x="30930" y="12690"/>
                                  <a:pt x="29409" y="12007"/>
                                </a:cubicBezTo>
                                <a:cubicBezTo>
                                  <a:pt x="27888" y="11324"/>
                                  <a:pt x="26367" y="10957"/>
                                  <a:pt x="24719" y="10906"/>
                                </a:cubicBezTo>
                                <a:cubicBezTo>
                                  <a:pt x="23071" y="10856"/>
                                  <a:pt x="21423" y="11185"/>
                                  <a:pt x="19775" y="11868"/>
                                </a:cubicBezTo>
                                <a:cubicBezTo>
                                  <a:pt x="18127" y="12564"/>
                                  <a:pt x="16606" y="13665"/>
                                  <a:pt x="15085" y="15196"/>
                                </a:cubicBezTo>
                                <a:cubicBezTo>
                                  <a:pt x="13310" y="16980"/>
                                  <a:pt x="11916" y="18827"/>
                                  <a:pt x="10902" y="20725"/>
                                </a:cubicBezTo>
                                <a:cubicBezTo>
                                  <a:pt x="10015" y="22635"/>
                                  <a:pt x="9254" y="24407"/>
                                  <a:pt x="8747" y="26039"/>
                                </a:cubicBezTo>
                                <a:cubicBezTo>
                                  <a:pt x="8240" y="27671"/>
                                  <a:pt x="7859" y="29101"/>
                                  <a:pt x="7733" y="30290"/>
                                </a:cubicBezTo>
                                <a:cubicBezTo>
                                  <a:pt x="7479" y="31492"/>
                                  <a:pt x="7099" y="32277"/>
                                  <a:pt x="6845" y="32618"/>
                                </a:cubicBezTo>
                                <a:cubicBezTo>
                                  <a:pt x="6592" y="32833"/>
                                  <a:pt x="6338" y="32960"/>
                                  <a:pt x="6085" y="32998"/>
                                </a:cubicBezTo>
                                <a:cubicBezTo>
                                  <a:pt x="5831" y="33048"/>
                                  <a:pt x="5451" y="32998"/>
                                  <a:pt x="5070" y="32846"/>
                                </a:cubicBezTo>
                                <a:cubicBezTo>
                                  <a:pt x="4817" y="32694"/>
                                  <a:pt x="4310" y="32429"/>
                                  <a:pt x="3803" y="32062"/>
                                </a:cubicBezTo>
                                <a:cubicBezTo>
                                  <a:pt x="3422" y="31695"/>
                                  <a:pt x="2789" y="31214"/>
                                  <a:pt x="2282" y="30619"/>
                                </a:cubicBezTo>
                                <a:cubicBezTo>
                                  <a:pt x="1775" y="30189"/>
                                  <a:pt x="1395" y="29809"/>
                                  <a:pt x="1141" y="29468"/>
                                </a:cubicBezTo>
                                <a:cubicBezTo>
                                  <a:pt x="888" y="29126"/>
                                  <a:pt x="634" y="28810"/>
                                  <a:pt x="507" y="28506"/>
                                </a:cubicBezTo>
                                <a:cubicBezTo>
                                  <a:pt x="380" y="28215"/>
                                  <a:pt x="253" y="27911"/>
                                  <a:pt x="127" y="27595"/>
                                </a:cubicBezTo>
                                <a:cubicBezTo>
                                  <a:pt x="0" y="27279"/>
                                  <a:pt x="0" y="26811"/>
                                  <a:pt x="127" y="26165"/>
                                </a:cubicBezTo>
                                <a:cubicBezTo>
                                  <a:pt x="127" y="25533"/>
                                  <a:pt x="253" y="24533"/>
                                  <a:pt x="634" y="23192"/>
                                </a:cubicBezTo>
                                <a:cubicBezTo>
                                  <a:pt x="1014" y="21838"/>
                                  <a:pt x="1521" y="20282"/>
                                  <a:pt x="2282" y="18523"/>
                                </a:cubicBezTo>
                                <a:cubicBezTo>
                                  <a:pt x="3042" y="16764"/>
                                  <a:pt x="4057" y="14955"/>
                                  <a:pt x="5197" y="13095"/>
                                </a:cubicBezTo>
                                <a:cubicBezTo>
                                  <a:pt x="6338" y="11235"/>
                                  <a:pt x="7859" y="9464"/>
                                  <a:pt x="9507" y="7794"/>
                                </a:cubicBezTo>
                                <a:cubicBezTo>
                                  <a:pt x="12169" y="5124"/>
                                  <a:pt x="14832" y="3163"/>
                                  <a:pt x="17620" y="1910"/>
                                </a:cubicBezTo>
                                <a:cubicBezTo>
                                  <a:pt x="20409" y="658"/>
                                  <a:pt x="23071" y="25"/>
                                  <a:pt x="25733" y="1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0" name="Shape 1770"/>
                        <wps:cNvSpPr/>
                        <wps:spPr>
                          <a:xfrm>
                            <a:off x="2044381" y="2043621"/>
                            <a:ext cx="36247" cy="70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47" h="70295">
                                <a:moveTo>
                                  <a:pt x="30170" y="949"/>
                                </a:moveTo>
                                <a:lnTo>
                                  <a:pt x="36247" y="3861"/>
                                </a:lnTo>
                                <a:lnTo>
                                  <a:pt x="36247" y="15647"/>
                                </a:lnTo>
                                <a:lnTo>
                                  <a:pt x="33846" y="13855"/>
                                </a:lnTo>
                                <a:cubicBezTo>
                                  <a:pt x="31691" y="12564"/>
                                  <a:pt x="29790" y="11615"/>
                                  <a:pt x="28015" y="11021"/>
                                </a:cubicBezTo>
                                <a:cubicBezTo>
                                  <a:pt x="26114" y="10426"/>
                                  <a:pt x="24466" y="10160"/>
                                  <a:pt x="22818" y="10236"/>
                                </a:cubicBezTo>
                                <a:cubicBezTo>
                                  <a:pt x="21170" y="10299"/>
                                  <a:pt x="19648" y="10704"/>
                                  <a:pt x="18128" y="11451"/>
                                </a:cubicBezTo>
                                <a:cubicBezTo>
                                  <a:pt x="16733" y="12185"/>
                                  <a:pt x="15339" y="13235"/>
                                  <a:pt x="13944" y="14601"/>
                                </a:cubicBezTo>
                                <a:cubicBezTo>
                                  <a:pt x="11536" y="17018"/>
                                  <a:pt x="10141" y="19536"/>
                                  <a:pt x="9761" y="22180"/>
                                </a:cubicBezTo>
                                <a:cubicBezTo>
                                  <a:pt x="9381" y="24824"/>
                                  <a:pt x="9761" y="27570"/>
                                  <a:pt x="10902" y="30417"/>
                                </a:cubicBezTo>
                                <a:cubicBezTo>
                                  <a:pt x="12043" y="33277"/>
                                  <a:pt x="13817" y="36199"/>
                                  <a:pt x="16099" y="39173"/>
                                </a:cubicBezTo>
                                <a:cubicBezTo>
                                  <a:pt x="18507" y="42159"/>
                                  <a:pt x="21170" y="45183"/>
                                  <a:pt x="24212" y="48245"/>
                                </a:cubicBezTo>
                                <a:cubicBezTo>
                                  <a:pt x="28395" y="52369"/>
                                  <a:pt x="32072" y="55646"/>
                                  <a:pt x="35368" y="58114"/>
                                </a:cubicBezTo>
                                <a:lnTo>
                                  <a:pt x="36247" y="58597"/>
                                </a:lnTo>
                                <a:lnTo>
                                  <a:pt x="36247" y="70295"/>
                                </a:lnTo>
                                <a:lnTo>
                                  <a:pt x="30297" y="67413"/>
                                </a:lnTo>
                                <a:cubicBezTo>
                                  <a:pt x="26114" y="64516"/>
                                  <a:pt x="21804" y="60796"/>
                                  <a:pt x="17240" y="56254"/>
                                </a:cubicBezTo>
                                <a:cubicBezTo>
                                  <a:pt x="13057" y="52053"/>
                                  <a:pt x="9508" y="47853"/>
                                  <a:pt x="6719" y="43664"/>
                                </a:cubicBezTo>
                                <a:cubicBezTo>
                                  <a:pt x="3930" y="39476"/>
                                  <a:pt x="2029" y="35364"/>
                                  <a:pt x="1014" y="31316"/>
                                </a:cubicBezTo>
                                <a:cubicBezTo>
                                  <a:pt x="0" y="27267"/>
                                  <a:pt x="127" y="23306"/>
                                  <a:pt x="1141" y="19434"/>
                                </a:cubicBezTo>
                                <a:cubicBezTo>
                                  <a:pt x="2282" y="15563"/>
                                  <a:pt x="4690" y="11805"/>
                                  <a:pt x="8367" y="8174"/>
                                </a:cubicBezTo>
                                <a:cubicBezTo>
                                  <a:pt x="11789" y="4681"/>
                                  <a:pt x="15466" y="2366"/>
                                  <a:pt x="19015" y="1227"/>
                                </a:cubicBezTo>
                                <a:cubicBezTo>
                                  <a:pt x="22691" y="89"/>
                                  <a:pt x="26367" y="0"/>
                                  <a:pt x="30170" y="94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1" name="Shape 1771"/>
                        <wps:cNvSpPr/>
                        <wps:spPr>
                          <a:xfrm>
                            <a:off x="2080627" y="2126985"/>
                            <a:ext cx="3557" cy="8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7" h="8827">
                                <a:moveTo>
                                  <a:pt x="0" y="0"/>
                                </a:moveTo>
                                <a:lnTo>
                                  <a:pt x="1402" y="1143"/>
                                </a:lnTo>
                                <a:cubicBezTo>
                                  <a:pt x="1910" y="1649"/>
                                  <a:pt x="2290" y="2143"/>
                                  <a:pt x="2670" y="2611"/>
                                </a:cubicBezTo>
                                <a:cubicBezTo>
                                  <a:pt x="2923" y="3079"/>
                                  <a:pt x="3177" y="3509"/>
                                  <a:pt x="3304" y="3914"/>
                                </a:cubicBezTo>
                                <a:cubicBezTo>
                                  <a:pt x="3431" y="4306"/>
                                  <a:pt x="3557" y="4673"/>
                                  <a:pt x="3431" y="5015"/>
                                </a:cubicBezTo>
                                <a:cubicBezTo>
                                  <a:pt x="3304" y="5356"/>
                                  <a:pt x="3177" y="5660"/>
                                  <a:pt x="2923" y="5913"/>
                                </a:cubicBezTo>
                                <a:lnTo>
                                  <a:pt x="0" y="88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2" name="Shape 1772"/>
                        <wps:cNvSpPr/>
                        <wps:spPr>
                          <a:xfrm>
                            <a:off x="2080627" y="2047482"/>
                            <a:ext cx="36263" cy="70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63" h="70271">
                                <a:moveTo>
                                  <a:pt x="0" y="0"/>
                                </a:moveTo>
                                <a:lnTo>
                                  <a:pt x="5966" y="2858"/>
                                </a:lnTo>
                                <a:cubicBezTo>
                                  <a:pt x="10022" y="5755"/>
                                  <a:pt x="14459" y="9475"/>
                                  <a:pt x="19022" y="14018"/>
                                </a:cubicBezTo>
                                <a:cubicBezTo>
                                  <a:pt x="23206" y="18243"/>
                                  <a:pt x="26755" y="22444"/>
                                  <a:pt x="29544" y="26607"/>
                                </a:cubicBezTo>
                                <a:cubicBezTo>
                                  <a:pt x="32333" y="30770"/>
                                  <a:pt x="34234" y="34869"/>
                                  <a:pt x="35248" y="38931"/>
                                </a:cubicBezTo>
                                <a:cubicBezTo>
                                  <a:pt x="36263" y="42992"/>
                                  <a:pt x="36136" y="46965"/>
                                  <a:pt x="34995" y="50837"/>
                                </a:cubicBezTo>
                                <a:cubicBezTo>
                                  <a:pt x="33854" y="54721"/>
                                  <a:pt x="31445" y="58492"/>
                                  <a:pt x="27896" y="62148"/>
                                </a:cubicBezTo>
                                <a:cubicBezTo>
                                  <a:pt x="24347" y="65615"/>
                                  <a:pt x="20797" y="67918"/>
                                  <a:pt x="17248" y="69044"/>
                                </a:cubicBezTo>
                                <a:cubicBezTo>
                                  <a:pt x="13572" y="70183"/>
                                  <a:pt x="9896" y="70271"/>
                                  <a:pt x="5966" y="69323"/>
                                </a:cubicBezTo>
                                <a:lnTo>
                                  <a:pt x="0" y="66434"/>
                                </a:lnTo>
                                <a:lnTo>
                                  <a:pt x="0" y="54737"/>
                                </a:lnTo>
                                <a:lnTo>
                                  <a:pt x="8248" y="59276"/>
                                </a:lnTo>
                                <a:cubicBezTo>
                                  <a:pt x="11037" y="60175"/>
                                  <a:pt x="13572" y="60314"/>
                                  <a:pt x="15727" y="59706"/>
                                </a:cubicBezTo>
                                <a:cubicBezTo>
                                  <a:pt x="18008" y="59086"/>
                                  <a:pt x="20164" y="57758"/>
                                  <a:pt x="22192" y="55721"/>
                                </a:cubicBezTo>
                                <a:cubicBezTo>
                                  <a:pt x="23840" y="54127"/>
                                  <a:pt x="24980" y="52469"/>
                                  <a:pt x="25741" y="50761"/>
                                </a:cubicBezTo>
                                <a:cubicBezTo>
                                  <a:pt x="26375" y="49040"/>
                                  <a:pt x="26628" y="47269"/>
                                  <a:pt x="26628" y="45447"/>
                                </a:cubicBezTo>
                                <a:cubicBezTo>
                                  <a:pt x="26502" y="43637"/>
                                  <a:pt x="26122" y="41778"/>
                                  <a:pt x="25360" y="39867"/>
                                </a:cubicBezTo>
                                <a:cubicBezTo>
                                  <a:pt x="24600" y="37969"/>
                                  <a:pt x="23586" y="36033"/>
                                  <a:pt x="22192" y="34085"/>
                                </a:cubicBezTo>
                                <a:cubicBezTo>
                                  <a:pt x="20924" y="32124"/>
                                  <a:pt x="19403" y="30137"/>
                                  <a:pt x="17628" y="28113"/>
                                </a:cubicBezTo>
                                <a:cubicBezTo>
                                  <a:pt x="15853" y="26101"/>
                                  <a:pt x="13952" y="24076"/>
                                  <a:pt x="11924" y="22027"/>
                                </a:cubicBezTo>
                                <a:cubicBezTo>
                                  <a:pt x="9262" y="19269"/>
                                  <a:pt x="6600" y="16902"/>
                                  <a:pt x="4191" y="14916"/>
                                </a:cubicBezTo>
                                <a:lnTo>
                                  <a:pt x="0" y="117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19" name="Shape 67019"/>
                        <wps:cNvSpPr/>
                        <wps:spPr>
                          <a:xfrm>
                            <a:off x="4083374" y="1058069"/>
                            <a:ext cx="66551" cy="75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51" h="75916">
                                <a:moveTo>
                                  <a:pt x="0" y="0"/>
                                </a:moveTo>
                                <a:lnTo>
                                  <a:pt x="66551" y="0"/>
                                </a:lnTo>
                                <a:lnTo>
                                  <a:pt x="66551" y="75916"/>
                                </a:lnTo>
                                <a:lnTo>
                                  <a:pt x="0" y="759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4" name="Rectangle 1774"/>
                        <wps:cNvSpPr/>
                        <wps:spPr>
                          <a:xfrm>
                            <a:off x="4196447" y="1049213"/>
                            <a:ext cx="1233726" cy="1679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начальная школа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020" name="Shape 67020"/>
                        <wps:cNvSpPr/>
                        <wps:spPr>
                          <a:xfrm>
                            <a:off x="4083374" y="1285817"/>
                            <a:ext cx="66551" cy="75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51" h="75916">
                                <a:moveTo>
                                  <a:pt x="0" y="0"/>
                                </a:moveTo>
                                <a:lnTo>
                                  <a:pt x="66551" y="0"/>
                                </a:lnTo>
                                <a:lnTo>
                                  <a:pt x="66551" y="75916"/>
                                </a:lnTo>
                                <a:lnTo>
                                  <a:pt x="0" y="759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6" name="Rectangle 1776"/>
                        <wps:cNvSpPr/>
                        <wps:spPr>
                          <a:xfrm>
                            <a:off x="4196447" y="1279633"/>
                            <a:ext cx="1158523" cy="168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основная школа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021" name="Shape 67021"/>
                        <wps:cNvSpPr/>
                        <wps:spPr>
                          <a:xfrm>
                            <a:off x="4083374" y="1513577"/>
                            <a:ext cx="66551" cy="75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51" h="75916">
                                <a:moveTo>
                                  <a:pt x="0" y="0"/>
                                </a:moveTo>
                                <a:lnTo>
                                  <a:pt x="66551" y="0"/>
                                </a:lnTo>
                                <a:lnTo>
                                  <a:pt x="66551" y="75916"/>
                                </a:lnTo>
                                <a:lnTo>
                                  <a:pt x="0" y="759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BBB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8" name="Rectangle 1778"/>
                        <wps:cNvSpPr/>
                        <wps:spPr>
                          <a:xfrm>
                            <a:off x="4196447" y="1509861"/>
                            <a:ext cx="1070234" cy="168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средняя школа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9" name="Shape 1779"/>
                        <wps:cNvSpPr/>
                        <wps:spPr>
                          <a:xfrm>
                            <a:off x="0" y="0"/>
                            <a:ext cx="5248015" cy="2657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8015" h="2657054">
                                <a:moveTo>
                                  <a:pt x="0" y="2657054"/>
                                </a:moveTo>
                                <a:lnTo>
                                  <a:pt x="5248015" y="2657054"/>
                                </a:lnTo>
                                <a:lnTo>
                                  <a:pt x="52480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499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0" name="Rectangle 1780"/>
                        <wps:cNvSpPr/>
                        <wps:spPr>
                          <a:xfrm>
                            <a:off x="5301268" y="257383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8921" o:spid="_x0000_s1078" style="width:420.4pt;height:215.95pt;mso-position-horizontal-relative:char;mso-position-vertical-relative:line" coordsize="54301,279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">
                <v:shape id="Picture 1698" o:spid="_x0000_s1079" type="#_x0000_t75" style="position:absolute;left:5656;top:1281;width:23673;height:185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qq6LFAAAA3QAAAA8AAABkcnMvZG93bnJldi54bWxEj0FrAjEQhe+F/ocwBS9Ss5ZW6tYoIogK&#10;vbjtDxg342bpZrIkqa7/3jkUepvhvXnvm8Vq8J26UExtYAPTSQGKuA625cbA99f2+R1UysgWu8Bk&#10;4EYJVsvHhwWWNlz5SJcqN0pCOJVowOXcl1qn2pHHNAk9sWjnED1mWWOjbcSrhPtOvxTFTHtsWRoc&#10;9rRxVP9Uv95AFT9dcZrTft1gvz3QYbx7ex0bM3oa1h+gMg353/x3vbeCP5sLrnwjI+jl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KquixQAAAN0AAAAPAAAAAAAAAAAAAAAA&#10;AJ8CAABkcnMvZG93bnJldi54bWxQSwUGAAAAAAQABAD3AAAAkQMAAAAA&#10;">
                  <v:imagedata r:id="rId16" o:title=""/>
                </v:shape>
                <v:shape id="Shape 1699" o:spid="_x0000_s1080" style="position:absolute;left:24052;top:19548;width:382;height:0;visibility:visible;mso-wrap-style:square;v-text-anchor:top" coordsize="381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anWMQA&#10;AADdAAAADwAAAGRycy9kb3ducmV2LnhtbERPS0sDMRC+F/wPYQRvbaKHYrZNSxVEvYjWPq7DZtxd&#10;3EzWJN1u++uNUPA2H99z5svBtaKnEBvPBm4nCgRx6W3DlYHN59P4HkRMyBZbz2TgRBGWi6vRHAvr&#10;j/xB/TpVIodwLNBAnVJXSBnLmhzGie+IM/flg8OUYaikDXjM4a6Vd0pNpcOGc0ONHT3WVH6vD87A&#10;+169/bzu9PkQts9qox90teqTMTfXw2oGItGQ/sUX94vN86daw983+QS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mp1jEAAAA3QAAAA8AAAAAAAAAAAAAAAAAmAIAAGRycy9k&#10;b3ducmV2LnhtbFBLBQYAAAAABAAEAPUAAACJAwAAAAA=&#10;" path="m,l38156,e" filled="f" strokecolor="gray" strokeweight=".26386mm">
                  <v:path arrowok="t" textboxrect="0,0,38156,0"/>
                </v:shape>
                <v:shape id="Shape 1700" o:spid="_x0000_s1081" style="position:absolute;left:25480;top:17460;width:380;height:0;visibility:visible;mso-wrap-style:square;v-text-anchor:top" coordsize="380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D5M8UA&#10;AADdAAAADwAAAGRycy9kb3ducmV2LnhtbESPQW/CMAyF75P2HyJP2m2kcNhQIa3QGBI3NMaFm9V4&#10;bbTGKUmg3b+fD0i72XrP731e15Pv1Y1icoENzGcFKOImWMetgdPX7mUJKmVki31gMvBLCerq8WGN&#10;pQ0jf9LtmFslIZxKNNDlPJRap6Yjj2kWBmLRvkP0mGWNrbYRRwn3vV4Uxav26FgaOhzovaPm53j1&#10;Btz8EvZuS5eDGzbb83j+WMbryZjnp2mzApVpyv/m+/XeCv5bIfzyjYyg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wPkzxQAAAN0AAAAPAAAAAAAAAAAAAAAAAJgCAABkcnMv&#10;ZG93bnJldi54bWxQSwUGAAAAAAQABAD1AAAAigMAAAAA&#10;" path="m,l38029,e" filled="f" strokecolor="gray" strokeweight=".26386mm">
                  <v:path arrowok="t" textboxrect="0,0,38029,0"/>
                </v:shape>
                <v:shape id="Shape 1701" o:spid="_x0000_s1082" style="position:absolute;left:26811;top:15657;width:380;height:0;visibility:visible;mso-wrap-style:square;v-text-anchor:top" coordsize="380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xcqMEA&#10;AADdAAAADwAAAGRycy9kb3ducmV2LnhtbERPS4vCMBC+L/gfwgje1rQeVLpGER/gTdb14m1oZttg&#10;M6lJtPXfmwVhb/PxPWex6m0jHuSDcawgH2cgiEunDVcKzj/7zzmIEJE1No5JwZMCrJaDjwUW2nX8&#10;TY9TrEQK4VCggjrGtpAylDVZDGPXEifu13mLMUFfSe2xS+G2kZMsm0qLhlNDjS1taiqvp7tVYPKb&#10;O5gt3Y6mXW8v3WU39/ezUqNhv/4CEamP/+K3+6DT/FmWw9836QS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MXKjBAAAA3QAAAA8AAAAAAAAAAAAAAAAAmAIAAGRycy9kb3du&#10;cmV2LnhtbFBLBQYAAAAABAAEAPUAAACGAwAAAAA=&#10;" path="m,l38029,e" filled="f" strokecolor="gray" strokeweight=".26386mm">
                  <v:path arrowok="t" textboxrect="0,0,38029,0"/>
                </v:shape>
                <v:shape id="Shape 1702" o:spid="_x0000_s1083" style="position:absolute;left:27856;top:14139;width:476;height:0;visibility:visible;mso-wrap-style:square;v-text-anchor:top" coordsize="475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FnZsQA&#10;AADdAAAADwAAAGRycy9kb3ducmV2LnhtbERPTWvCQBC9F/oflhG81Y3aNBJdpQiCIBbUCB6H7JhE&#10;s7Mhu2rqr+8WCr3N433ObNGZWtypdZVlBcNBBII4t7riQkF2WL1NQDiPrLG2TAq+ycFi/voyw1Tb&#10;B+/ovveFCCHsUlRQet+kUrq8JINuYBviwJ1ta9AH2BZSt/gI4aaWoyj6kAYrDg0lNrQsKb/ub0bB&#10;aUzPW55svo46Ti7bLIvp3cdK9Xvd5xSEp87/i//cax3mJ9EIfr8JJ8j5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BZ2bEAAAA3QAAAA8AAAAAAAAAAAAAAAAAmAIAAGRycy9k&#10;b3ducmV2LnhtbFBLBQYAAAAABAAEAPUAAACJAwAAAAA=&#10;" path="m,l47536,e" filled="f" strokecolor="gray" strokeweight=".26386mm">
                  <v:path arrowok="t" textboxrect="0,0,47536,0"/>
                </v:shape>
                <v:rect id="Rectangle 1703" o:spid="_x0000_s1084" style="position:absolute;left:26084;top:18132;width:12351;height:1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P5m8UA&#10;AADdAAAADwAAAGRycy9kb3ducmV2LnhtbERPS2vCQBC+F/oflil4q5sqtDF1FfFBcqxGsL0N2WkS&#10;mp0N2dWk/nq3UPA2H99z5svBNOJCnastK3gZRyCIC6trLhUc891zDMJ5ZI2NZVLwSw6Wi8eHOSba&#10;9ryny8GXIoSwS1BB5X2bSOmKigy6sW2JA/dtO4M+wK6UusM+hJtGTqLoVRqsOTRU2NK6ouLncDYK&#10;0rhdfWb22pfN9is9fZxmm3zmlRo9Dat3EJ4Gfxf/uzMd5r9FU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0/mbxQAAAN0AAAAPAAAAAAAAAAAAAAAAAJgCAABkcnMv&#10;ZG93bnJldi54bWxQSwUGAAAAAAQABAD1AAAAigMAAAAA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начальная школа</w:t>
                        </w:r>
                      </w:p>
                    </w:txbxContent>
                  </v:textbox>
                </v:rect>
                <v:rect id="Rectangle 1704" o:spid="_x0000_s1085" style="position:absolute;left:27472;top:16199;width:11591;height:1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ph78UA&#10;AADdAAAADwAAAGRycy9kb3ducmV2LnhtbERPS2vCQBC+F/oflil4q5uKtDF1FfFBcqxGsL0N2WkS&#10;mp0N2dWk/nq3UPA2H99z5svBNOJCnastK3gZRyCIC6trLhUc891zDMJ5ZI2NZVLwSw6Wi8eHOSba&#10;9ryny8GXIoSwS1BB5X2bSOmKigy6sW2JA/dtO4M+wK6UusM+hJtGTqLoVRqsOTRU2NK6ouLncDYK&#10;0rhdfWb22pfN9is9fZxmm3zmlRo9Dat3EJ4Gfxf/uzMd5r9FU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OmHvxQAAAN0AAAAPAAAAAAAAAAAAAAAAAJgCAABkcnMv&#10;ZG93bnJldi54bWxQSwUGAAAAAAQABAD1AAAAigMAAAAA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основная школа</w:t>
                        </w:r>
                      </w:p>
                    </w:txbxContent>
                  </v:textbox>
                </v:rect>
                <v:rect id="Rectangle 1705" o:spid="_x0000_s1086" style="position:absolute;left:28630;top:14525;width:10647;height:1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EdMUA&#10;AADdAAAADwAAAGRycy9kb3ducmV2LnhtbERPS2vCQBC+F/oflil4q5sKtjF1FfFBcqxGsL0N2WkS&#10;mp0N2dWk/nq3UPA2H99z5svBNOJCnastK3gZRyCIC6trLhUc891zDMJ5ZI2NZVLwSw6Wi8eHOSba&#10;9ryny8GXIoSwS1BB5X2bSOmKigy6sW2JA/dtO4M+wK6UusM+hJtGTqLoVRqsOTRU2NK6ouLncDYK&#10;0rhdfWb22pfN9is9fZxmm3zmlRo9Dat3EJ4Gfxf/uzMd5r9FU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dsR0xQAAAN0AAAAPAAAAAAAAAAAAAAAAAJgCAABkcnMv&#10;ZG93bnJldi54bWxQSwUGAAAAAAQABAD1AAAAigMAAAAA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средняя школа</w:t>
                        </w:r>
                      </w:p>
                    </w:txbxContent>
                  </v:textbox>
                </v:rect>
                <v:shape id="Shape 1706" o:spid="_x0000_s1087" style="position:absolute;left:6845;top:17365;width:475;height:0;visibility:visible;mso-wrap-style:square;v-text-anchor:top" coordsize="475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E7Y8MA&#10;AADdAAAADwAAAGRycy9kb3ducmV2LnhtbERPTWsCMRC9F/ofwhS8lJqtB1u2RildFcFT1168DZtx&#10;dzGZhCR1139vCgVv83ifs1iN1ogLhdg7VvA6LUAQN0733Cr4OWxe3kHEhKzROCYFV4qwWj4+LLDU&#10;buBvutSpFTmEY4kKupR8KWVsOrIYp84TZ+7kgsWUYWilDjjkcGvkrCjm0mLPuaFDT18dNef61yoI&#10;g38261m1r1KFwdfmWG93R6UmT+PnB4hEY7qL/907nee/FXP4+yaf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E7Y8MAAADdAAAADwAAAAAAAAAAAAAAAACYAgAAZHJzL2Rv&#10;d25yZXYueG1sUEsFBgAAAAAEAAQA9QAAAIgDAAAAAA==&#10;" path="m47536,l,e" filled="f" strokecolor="#868686" strokeweight=".26386mm">
                  <v:path arrowok="t" textboxrect="0,0,47536,0"/>
                </v:shape>
                <v:shape id="Shape 1707" o:spid="_x0000_s1088" style="position:absolute;left:6750;top:15657;width:570;height:0;visibility:visible;mso-wrap-style:square;v-text-anchor:top" coordsize="570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qQFcQA&#10;AADdAAAADwAAAGRycy9kb3ducmV2LnhtbERPTWvCQBC9C/0PyxR6001bMSW6SghaSj3V9pDjmJ0m&#10;odnZmF1N8u/dguBtHu9zVpvBNOJCnastK3ieRSCIC6trLhX8fO+mbyCcR9bYWCYFIznYrB8mK0y0&#10;7fmLLgdfihDCLkEFlfdtIqUrKjLoZrYlDtyv7Qz6ALtS6g77EG4a+RJFC2mw5tBQYUtZRcXf4WwU&#10;UHp+XZza03s+HmMbb/d5nn3OlXp6HNIlCE+Dv4tv7g8d5sdRDP/fhBPk+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KkBXEAAAA3QAAAA8AAAAAAAAAAAAAAAAAmAIAAGRycy9k&#10;b3ducmV2LnhtbFBLBQYAAAAABAAEAPUAAACJAwAAAAA=&#10;" path="m57044,l,e" filled="f" strokecolor="#868686" strokeweight=".26386mm">
                  <v:path arrowok="t" textboxrect="0,0,57044,0"/>
                </v:shape>
                <v:shape id="Shape 1708" o:spid="_x0000_s1089" style="position:absolute;left:6750;top:14044;width:380;height:0;visibility:visible;mso-wrap-style:square;v-text-anchor:top" coordsize="380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rHNMkA&#10;AADdAAAADwAAAGRycy9kb3ducmV2LnhtbESPW2vCQBCF3wv9D8sUfCm6UWiV6CoiLZTaC17weciO&#10;Sdrs7JLdxvjvOw+Fvs1wzpzzzWLVu0Z11Mbas4HxKANFXHhbc2ngeHgezkDFhGyx8UwGrhRhtby9&#10;WWBu/YV31O1TqSSEY44GqpRCrnUsKnIYRz4Qi3b2rcMka1tq2+JFwl2jJ1n2qB3WLA0VBtpUVHzv&#10;f5yBr+7pfRvC9jRdH18fuvvrZ/HxdjZmcNev56AS9enf/Hf9YgV/mgmufCMj6O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6rHNMkAAADdAAAADwAAAAAAAAAAAAAAAACYAgAA&#10;ZHJzL2Rvd25yZXYueG1sUEsFBgAAAAAEAAQA9QAAAI4DAAAAAA==&#10;" path="m38029,l,e" filled="f" strokecolor="#868686" strokeweight=".26386mm">
                  <v:path arrowok="t" textboxrect="0,0,38029,0"/>
                </v:shape>
                <v:shape id="Shape 1709" o:spid="_x0000_s1090" style="position:absolute;left:6655;top:12431;width:380;height:0;visibility:visible;mso-wrap-style:square;v-text-anchor:top" coordsize="380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Zir8UA&#10;AADdAAAADwAAAGRycy9kb3ducmV2LnhtbERP32vCMBB+F/Y/hBv4IjN1oG6dUUQmiLqNOdnz0Zxt&#10;t+YSmljrf28Ewbf7+H7eZNaaSjRU+9KygkE/AUGcWV1yrmD/s3x6AeEDssbKMik4k4fZ9KEzwVTb&#10;E39Tswu5iCHsU1RQhOBSKX1WkEHft444cgdbGwwR1rnUNZ5iuKnkc5KMpMGSY0OBjhYFZf+7o1Hw&#10;17x/bJzb/I7n+/Ww6Z2/ss/tQanuYzt/AxGoDXfxzb3Scf44eYXrN/EEOb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5mKvxQAAAN0AAAAPAAAAAAAAAAAAAAAAAJgCAABkcnMv&#10;ZG93bnJldi54bWxQSwUGAAAAAAQABAD1AAAAigMAAAAA&#10;" path="m38029,l,e" filled="f" strokecolor="#868686" strokeweight=".26386mm">
                  <v:path arrowok="t" textboxrect="0,0,38029,0"/>
                </v:shape>
                <v:shape id="Shape 1710" o:spid="_x0000_s1091" style="position:absolute;left:6560;top:10723;width:475;height:0;visibility:visible;mso-wrap-style:square;v-text-anchor:top" coordsize="475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2QUcUA&#10;AADdAAAADwAAAGRycy9kb3ducmV2LnhtbESPQU/DMAyF70j8h8hIXBBLtwOgsmxCK0yTOFG47GY1&#10;pq1InCjJ1vLv5wMSN1vv+b3P6+3snTpTymNgA8tFBYq4C3bk3sDX59v9E6hckC26wGTglzJsN9dX&#10;a6xtmPiDzm3plYRwrtHAUEqstc7dQB7zIkRi0b5D8lhkTb22CScJ906vqupBexxZGgaMtBuo+2lP&#10;3kCa4p17XTXvTWkwxdYd2/3haMztzfzyDKrQXP7Nf9cHK/iPS+GXb2QEvb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TZBRxQAAAN0AAAAPAAAAAAAAAAAAAAAAAJgCAABkcnMv&#10;ZG93bnJldi54bWxQSwUGAAAAAAQABAD1AAAAigMAAAAA&#10;" path="m47536,l,e" filled="f" strokecolor="#868686" strokeweight=".26386mm">
                  <v:path arrowok="t" textboxrect="0,0,47536,0"/>
                </v:shape>
                <v:shape id="Shape 1711" o:spid="_x0000_s1092" style="position:absolute;left:6560;top:9015;width:380;height:0;visibility:visible;mso-wrap-style:square;v-text-anchor:top" coordsize="380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n4dMUA&#10;AADdAAAADwAAAGRycy9kb3ducmV2LnhtbERP22rCQBB9L/Qflin0pegmBatEV5HSQqlW8YLPQ3ZM&#10;otnZJbuN8e9dodC3OZzrTGadqUVLja8sK0j7CQji3OqKCwX73WdvBMIHZI21ZVJwJQ+z6ePDBDNt&#10;L7yhdhsKEUPYZ6igDMFlUvq8JIO+bx1x5I62MRgibAqpG7zEcFPL1yR5kwYrjg0lOnovKT9vf42C&#10;U/vxs3BucRjO99+D9uW6zlfLo1LPT918DCJQF/7Ff+4vHecP0xTu38QT5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fh0xQAAAN0AAAAPAAAAAAAAAAAAAAAAAJgCAABkcnMv&#10;ZG93bnJldi54bWxQSwUGAAAAAAQABAD1AAAAigMAAAAA&#10;" path="m38029,l,e" filled="f" strokecolor="#868686" strokeweight=".26386mm">
                  <v:path arrowok="t" textboxrect="0,0,38029,0"/>
                </v:shape>
                <v:shape id="Shape 1712" o:spid="_x0000_s1093" style="position:absolute;left:6464;top:7307;width:381;height:0;visibility:visible;mso-wrap-style:square;v-text-anchor:top" coordsize="380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tmA8UA&#10;AADdAAAADwAAAGRycy9kb3ducmV2LnhtbERP22oCMRB9L/QfwhT6UjSr4IWtUURaKN5KrfR52Iy7&#10;WzeTsInr+vdGEHybw7nOZNaaSjRU+9Kygl43AUGcWV1yrmD/+9kZg/ABWWNlmRRcyMNs+vw0wVTb&#10;M/9Qswu5iCHsU1RQhOBSKX1WkEHftY44cgdbGwwR1rnUNZ5juKlkP0mG0mDJsaFAR4uCsuPuZBT8&#10;Nx+blXOrv9F8vxw0b5fvbLs+KPX60s7fQQRqw0N8d3/pOH/U68Ptm3iCn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m2YDxQAAAN0AAAAPAAAAAAAAAAAAAAAAAJgCAABkcnMv&#10;ZG93bnJldi54bWxQSwUGAAAAAAQABAD1AAAAigMAAAAA&#10;" path="m38029,l,e" filled="f" strokecolor="#868686" strokeweight=".26386mm">
                  <v:path arrowok="t" textboxrect="0,0,38029,0"/>
                </v:shape>
                <v:shape id="Shape 1713" o:spid="_x0000_s1094" style="position:absolute;left:6369;top:5599;width:381;height:0;visibility:visible;mso-wrap-style:square;v-text-anchor:top" coordsize="380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fDmMYA&#10;AADdAAAADwAAAGRycy9kb3ducmV2LnhtbERP22oCMRB9F/yHMEJfRLO2WGVrFCktlGoVL/R52Iy7&#10;224mYZOu6983guDbHM51ZovWVKKh2peWFYyGCQjizOqScwXHw/tgCsIHZI2VZVJwIQ+Lebczw1Tb&#10;M++o2YdcxBD2KSooQnCplD4ryKAfWkccuZOtDYYI61zqGs8x3FTyMUmepcGSY0OBjl4Lyn73f0bB&#10;T/P2tXJu9T1ZHj/HTf+yzTbrk1IPvXb5AiJQG+7im/tDx/mT0RNcv4kn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NfDmMYAAADdAAAADwAAAAAAAAAAAAAAAACYAgAAZHJz&#10;L2Rvd25yZXYueG1sUEsFBgAAAAAEAAQA9QAAAIsDAAAAAA==&#10;" path="m38029,l,e" filled="f" strokecolor="#868686" strokeweight=".26386mm">
                  <v:path arrowok="t" textboxrect="0,0,38029,0"/>
                </v:shape>
                <v:shape id="Shape 1714" o:spid="_x0000_s1095" style="position:absolute;left:6369;top:3891;width:381;height:0;visibility:visible;mso-wrap-style:square;v-text-anchor:top" coordsize="380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5b7MYA&#10;AADdAAAADwAAAGRycy9kb3ducmV2LnhtbERP22oCMRB9F/yHMEJfRLOWWmVrFCktlGoVL/R52Iy7&#10;224mYZOu6983guDbHM51ZovWVKKh2peWFYyGCQjizOqScwXHw/tgCsIHZI2VZVJwIQ+Lebczw1Tb&#10;M++o2YdcxBD2KSooQnCplD4ryKAfWkccuZOtDYYI61zqGs8x3FTyMUmepcGSY0OBjl4Lyn73f0bB&#10;T/P2tXJu9T1ZHj/HTf+yzTbrk1IPvXb5AiJQG+7im/tDx/mT0RNcv4kn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z5b7MYAAADdAAAADwAAAAAAAAAAAAAAAACYAgAAZHJz&#10;L2Rvd25yZXYueG1sUEsFBgAAAAAEAAQA9QAAAIsDAAAAAA==&#10;" path="m38029,l,e" filled="f" strokecolor="#868686" strokeweight=".26386mm">
                  <v:path arrowok="t" textboxrect="0,0,38029,0"/>
                </v:shape>
                <v:rect id="Rectangle 48872" o:spid="_x0000_s1096" style="position:absolute;left:3636;top:16951;width:3336;height:1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55OsYA&#10;AADeAAAADwAAAGRycy9kb3ducmV2LnhtbESPQWvCQBSE74L/YXmCN90o0sboKqIWPbYqqLdH9pkE&#10;s29DdmtSf71bKPQ4zMw3zHzZmlI8qHaFZQWjYQSCOLW64EzB6fgxiEE4j6yxtEwKfsjBctHtzDHR&#10;tuEvehx8JgKEXYIKcu+rREqX5mTQDW1FHLybrQ36IOtM6hqbADelHEfRmzRYcFjIsaJ1Tun98G0U&#10;7OJqddnbZ5OV2+vu/Hmebo5Tr1S/165mIDy1/j/8195rBZM4fh/D751wBeTi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L55OsYAAADeAAAADwAAAAAAAAAAAAAAAACYAgAAZHJz&#10;L2Rvd25yZXYueG1sUEsFBgAAAAAEAAQA9QAAAIsDAAAAAA=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48871" o:spid="_x0000_s1097" style="position:absolute;left:2969;top:16951;width:838;height:1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znTccA&#10;AADeAAAADwAAAGRycy9kb3ducmV2LnhtbESPT2vCQBTE70K/w/IK3nRjkRqjq0hV9OifgvX2yL4m&#10;odm3Ibua1E/vCoLHYWZ+w0znrSnFlWpXWFYw6EcgiFOrC84UfB/XvRiE88gaS8uk4J8czGdvnSkm&#10;2ja8p+vBZyJA2CWoIPe+SqR0aU4GXd9WxMH7tbVBH2SdSV1jE+CmlB9R9CkNFhwWcqzoK6f073Ax&#10;CjZxtfjZ2luTlavz5rQ7jZfHsVeq+94uJiA8tf4Vfra3WsEwjkcDeNwJV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s503HAAAA3gAAAA8AAAAAAAAAAAAAAAAAmAIAAGRy&#10;cy9kb3ducmV2LnhtbFBLBQYAAAAABAAEAPUAAACMAwAAAAA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0</w:t>
                        </w:r>
                      </w:p>
                    </w:txbxContent>
                  </v:textbox>
                </v:rect>
                <v:rect id="Rectangle 48870" o:spid="_x0000_s1098" style="position:absolute;left:3594;top:15335;width:3215;height:1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BC1sUA&#10;AADeAAAADwAAAGRycy9kb3ducmV2LnhtbESPy4rCMBSG9wO+QziCuzFVxKkdo4gXdOkNdHaH5kxb&#10;pjkpTbTVpzeLAZc//41vOm9NKe5Uu8KygkE/AkGcWl1wpuB82nzGIJxH1lhaJgUPcjCfdT6mmGjb&#10;8IHuR5+JMMIuQQW591UipUtzMuj6tiIO3q+tDfog60zqGpswbko5jKKxNFhweMixomVO6d/xZhRs&#10;42px3dlnk5Xrn+1lf5msThOvVK/bLr5BeGr9O/zf3mkFozj+CgABJ6CAnL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IELWxQAAAN4AAAAPAAAAAAAAAAAAAAAAAJgCAABkcnMv&#10;ZG93bnJldi54bWxQSwUGAAAAAAQABAD1AAAAigMAAAAA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48869" o:spid="_x0000_s1099" style="position:absolute;left:2259;top:15335;width:1728;height:1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N9lscA&#10;AADeAAAADwAAAGRycy9kb3ducmV2LnhtbESPQWvCQBSE70L/w/IK3nRTEUnSbERaRY9VC7a3R/Y1&#10;Cc2+DdnVRH99VxB6HGbmGyZbDqYRF+pcbVnByzQCQVxYXXOp4PO4mcQgnEfW2FgmBVdysMyfRhmm&#10;2va8p8vBlyJA2KWooPK+TaV0RUUG3dS2xMH7sZ1BH2RXSt1hH+CmkbMoWkiDNYeFClt6q6j4PZyN&#10;gm3crr529taXzfp7e/o4Je/HxCs1fh5WryA8Df4//GjvtIJ5HC8SuN8JV0D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/DfZbHAAAA3gAAAA8AAAAAAAAAAAAAAAAAmAIAAGRy&#10;cy9kb3ducmV2LnhtbFBLBQYAAAAABAAEAPUAAACMAwAAAAA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10</w:t>
                        </w:r>
                      </w:p>
                    </w:txbxContent>
                  </v:textbox>
                </v:rect>
                <v:rect id="Rectangle 48867" o:spid="_x0000_s1100" style="position:absolute;left:2196;top:13700;width:1722;height:1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BMf8cA&#10;AADeAAAADwAAAGRycy9kb3ducmV2LnhtbESPT2vCQBTE7wW/w/IEb3WjiI3RVUQteqx/QL09ss8k&#10;mH0bsqtJ++m7hYLHYWZ+w8wWrSnFk2pXWFYw6EcgiFOrC84UnI6f7zEI55E1lpZJwTc5WMw7bzNM&#10;tG14T8+Dz0SAsEtQQe59lUjp0pwMur6tiIN3s7VBH2SdSV1jE+CmlMMoGkuDBYeFHCta5ZTeDw+j&#10;YBtXy8vO/jRZubluz1/nyfo48Ur1uu1yCsJT61/h//ZOKxjF8fgD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EQTH/HAAAA3gAAAA8AAAAAAAAAAAAAAAAAmAIAAGRy&#10;cy9kb3ducmV2LnhtbFBLBQYAAAAABAAEAPUAAACMAwAAAAA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20</w:t>
                        </w:r>
                      </w:p>
                    </w:txbxContent>
                  </v:textbox>
                </v:rect>
                <v:rect id="Rectangle 48868" o:spid="_x0000_s1101" style="position:absolute;left:3523;top:13700;width:3206;height:1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/YDcMA&#10;AADeAAAADwAAAGRycy9kb3ducmV2LnhtbERPy4rCMBTdC/5DuII7TUdE2o5RxAe6dHRA3V2aO22Z&#10;5qY00Va/3iwGZnk47/myM5V4UONKywo+xhEI4szqknMF3+fdKAbhPLLGyjIpeJKD5aLfm2Oqbctf&#10;9Dj5XIQQdikqKLyvUyldVpBBN7Y1ceB+bGPQB9jkUjfYhnBTyUkUzaTBkkNDgTWtC8p+T3ejYB/X&#10;q+vBvtq82t72l+Ml2ZwTr9Rw0K0+QXjq/L/4z33QCqZxPAt7w51wBeTi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I/YDcMAAADeAAAADwAAAAAAAAAAAAAAAACYAgAAZHJzL2Rv&#10;d25yZXYueG1sUEsFBgAAAAAEAAQA9QAAAIgDAAAAAA=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48866" o:spid="_x0000_s1102" style="position:absolute;left:3458;top:12045;width:3204;height:1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zp5McA&#10;AADeAAAADwAAAGRycy9kb3ducmV2LnhtbESPQWvCQBSE70L/w/IK3nRTkRBjNiKtosdWC+rtkX0m&#10;odm3IbuatL++WxB6HGbmGyZbDaYRd+pcbVnByzQCQVxYXXOp4PO4nSQgnEfW2FgmBd/kYJU/jTJM&#10;te35g+4HX4oAYZeigsr7NpXSFRUZdFPbEgfvajuDPsiulLrDPsBNI2dRFEuDNYeFClt6raj4OtyM&#10;gl3Srs97+9OXzeayO72fFm/HhVdq/DyslyA8Df4//GjvtYJ5ksQx/N0JV0D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5c6eTHAAAA3gAAAA8AAAAAAAAAAAAAAAAAmAIAAGRy&#10;cy9kb3ducmV2LnhtbFBLBQYAAAAABAAEAPUAAACMAwAAAAA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48865" o:spid="_x0000_s1103" style="position:absolute;left:2129;top:12045;width:1722;height:1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53k8cA&#10;AADeAAAADwAAAGRycy9kb3ducmV2LnhtbESPT2vCQBTE7wW/w/IEb3WjqMToKuIf9NhGQb09sq9J&#10;aPZtyK4m7afvFgo9DjPzG2a57kwlntS40rKC0TACQZxZXXKu4HI+vMYgnEfWWFkmBV/kYL3qvSwx&#10;0bbld3qmPhcBwi5BBYX3dSKlywoy6Ia2Jg7eh20M+iCbXOoG2wA3lRxH0UwaLDksFFjTtqDsM30Y&#10;Bce43txO9rvNq/39eH27znfnuVdq0O82CxCeOv8f/muftIJJHM+m8HsnXAG5+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6Od5PHAAAA3gAAAA8AAAAAAAAAAAAAAAAAmAIAAGRy&#10;cy9kb3ducmV2LnhtbFBLBQYAAAAABAAEAPUAAACMAwAAAAA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30</w:t>
                        </w:r>
                      </w:p>
                    </w:txbxContent>
                  </v:textbox>
                </v:rect>
                <v:rect id="Rectangle 48864" o:spid="_x0000_s1104" style="position:absolute;left:3390;top:10367;width:3205;height:1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LSCMYA&#10;AADeAAAADwAAAGRycy9kb3ducmV2LnhtbESPT4vCMBTE7wv7HcJb2NuarojUahRZXfToP1Bvj+bZ&#10;FpuX0kRb/fRGEDwOM/MbZjRpTSmuVLvCsoLfTgSCOLW64EzBbvv/E4NwHlljaZkU3MjBZPz5McJE&#10;24bXdN34TAQIuwQV5N5XiZQuzcmg69iKOHgnWxv0QdaZ1DU2AW5K2Y2ivjRYcFjIsaK/nNLz5mIU&#10;LOJqeljae5OV8+Niv9oPZtuBV+r7q50OQXhq/Tv8ai+1gl4c93vwvBOugB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LSCMYAAADeAAAADwAAAAAAAAAAAAAAAACYAgAAZHJz&#10;L2Rvd25yZXYueG1sUEsFBgAAAAAEAAQA9QAAAIsDAAAAAA=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48863" o:spid="_x0000_s1105" style="position:absolute;left:2063;top:10367;width:1722;height:1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tKfMgA&#10;AADeAAAADwAAAGRycy9kb3ducmV2LnhtbESPW2vCQBSE3wv+h+UIvtWNFyRGVxEv6GMbBfXtkD1N&#10;QrNnQ3Y1aX99t1Do4zAz3zDLdWcq8aTGlZYVjIYRCOLM6pJzBZfz4TUG4TyyxsoyKfgiB+tV72WJ&#10;ibYtv9Mz9bkIEHYJKii8rxMpXVaQQTe0NXHwPmxj0AfZ5FI32Aa4qeQ4imbSYMlhocCatgVln+nD&#10;KDjG9eZ2st9tXu3vx+vbdb47z71Sg363WYDw1Pn/8F/7pBVM43g2gd874QrI1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eK0p8yAAAAN4AAAAPAAAAAAAAAAAAAAAAAJgCAABk&#10;cnMvZG93bnJldi54bWxQSwUGAAAAAAQABAD1AAAAjQMAAAAA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40</w:t>
                        </w:r>
                      </w:p>
                    </w:txbxContent>
                  </v:textbox>
                </v:rect>
                <v:rect id="Rectangle 48862" o:spid="_x0000_s1106" style="position:absolute;left:3328;top:8667;width:3220;height:1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fv58cA&#10;AADeAAAADwAAAGRycy9kb3ducmV2LnhtbESPQWvCQBSE74L/YXlCb7pRSojRNQRbMcdWC9bbI/ua&#10;hGbfhuxq0v76bqHQ4zAz3zDbbDStuFPvGssKlosIBHFpdcOVgrfzYZ6AcB5ZY2uZFHyRg2w3nWwx&#10;1XbgV7qffCUChF2KCmrvu1RKV9Zk0C1sRxy8D9sb9EH2ldQ9DgFuWrmKolgabDgs1NjRvqby83Qz&#10;Co5Jl78X9nuo2ufr8fJyWT+d116ph9mYb0B4Gv1/+K9daAWPSRKv4PdOuAJy9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Fn7+fHAAAA3gAAAA8AAAAAAAAAAAAAAAAAmAIAAGRy&#10;cy9kb3ducmV2LnhtbFBLBQYAAAAABAAEAPUAAACMAwAAAAA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48861" o:spid="_x0000_s1107" style="position:absolute;left:1993;top:8667;width:1728;height:1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VxkMgA&#10;AADeAAAADwAAAGRycy9kb3ducmV2LnhtbESPS2vDMBCE74X+B7GF3ho5pRjHiWJMH8THPAppbou1&#10;tU2tlbHU2MmvjwKBHIeZ+YZZZKNpxZF611hWMJ1EIIhLqxuuFHzvvl4SEM4ja2wtk4ITOciWjw8L&#10;TLUdeEPHra9EgLBLUUHtfZdK6cqaDLqJ7YiD92t7gz7IvpK6xyHATStfoyiWBhsOCzV29F5T+bf9&#10;NwpWSZf/FPY8VO3nYbVf72cfu5lX6vlpzOcgPI3+Hr61C63gLUniKVzvhCsgl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tXGQyAAAAN4AAAAPAAAAAAAAAAAAAAAAAJgCAABk&#10;cnMvZG93bnJldi54bWxQSwUGAAAAAAQABAD1AAAAjQMAAAAA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50</w:t>
                        </w:r>
                      </w:p>
                    </w:txbxContent>
                  </v:textbox>
                </v:rect>
                <v:rect id="Rectangle 48860" o:spid="_x0000_s1108" style="position:absolute;left:3254;top:6947;width:3205;height:1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nUC8UA&#10;AADeAAAADwAAAGRycy9kb3ducmV2LnhtbESPy4rCMBSG94LvEI7gTtMRkbZjFPGCLh0dUHeH5kxb&#10;pjkpTbTVpzeLgVn+/De++bIzlXhQ40rLCj7GEQjizOqScwXf590oBuE8ssbKMil4koPlot+bY6pt&#10;y1/0OPlchBF2KSoovK9TKV1WkEE3tjVx8H5sY9AH2eRSN9iGcVPJSRTNpMGSw0OBNa0Lyn5Pd6Ng&#10;H9er68G+2rza3vaX4yXZnBOv1HDQrT5BeOr8f/ivfdAKpnE8CwABJ6CAXL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+dQLxQAAAN4AAAAPAAAAAAAAAAAAAAAAAJgCAABkcnMv&#10;ZG93bnJldi54bWxQSwUGAAAAAAQABAD1AAAAigMAAAAA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48859" o:spid="_x0000_s1109" style="position:absolute;left:1926;top:6947;width:1723;height:1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+3K8gA&#10;AADeAAAADwAAAGRycy9kb3ducmV2LnhtbESPT2vCQBTE7wW/w/KE3upGaUsSsxGxLXqsf0C9PbLP&#10;JJh9G7Jbk/bTdwsFj8PM/IbJFoNpxI06V1tWMJ1EIIgLq2suFRz2H08xCOeRNTaWScE3OVjko4cM&#10;U2173tJt50sRIOxSVFB536ZSuqIig25iW+LgXWxn0AfZlVJ32Ae4aeQsil6lwZrDQoUtrSoqrrsv&#10;o2Adt8vTxv70ZfN+Xh8/j8nbPvFKPY6H5RyEp8Hfw//tjVbwHMcvCfzdCVdA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r7cryAAAAN4AAAAPAAAAAAAAAAAAAAAAAJgCAABk&#10;cnMvZG93bnJldi54bWxQSwUGAAAAAAQABAD1AAAAjQMAAAAA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60</w:t>
                        </w:r>
                      </w:p>
                    </w:txbxContent>
                  </v:textbox>
                </v:rect>
                <v:rect id="Rectangle 48858" o:spid="_x0000_s1110" style="position:absolute;left:3184;top:5204;width:3205;height:1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MSsMMA&#10;AADeAAAADwAAAGRycy9kb3ducmV2LnhtbERPy4rCMBTdD/gP4QruxlTRoXaMIj7QpS/Q2V2aO22Z&#10;5qY00Va/3iwGXB7OezpvTSnuVLvCsoJBPwJBnFpdcKbgfNp8xiCcR9ZYWiYFD3Iwn3U+ppho2/CB&#10;7kefiRDCLkEFufdVIqVLczLo+rYiDtyvrQ36AOtM6hqbEG5KOYyiL2mw4NCQY0XLnNK/480o2MbV&#10;4rqzzyYr1z/by/4yWZ0mXqlet118g/DU+rf4373TCkZxPA57w51wBeTs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MSsMMAAADeAAAADwAAAAAAAAAAAAAAAACYAgAAZHJzL2Rv&#10;d25yZXYueG1sUEsFBgAAAAAEAAQA9QAAAIgDAAAAAA=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48857" o:spid="_x0000_s1111" style="position:absolute;left:1857;top:5204;width:1722;height:1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yGwscA&#10;AADeAAAADwAAAGRycy9kb3ducmV2LnhtbESPT2vCQBTE7wW/w/IEb3Wj2Bqjq4i26LH+AfX2yD6T&#10;YPZtyG5N2k/vCoUeh5n5DTNbtKYUd6pdYVnBoB+BIE6tLjhTcDx8vsYgnEfWWFomBT/kYDHvvMww&#10;0bbhHd33PhMBwi5BBbn3VSKlS3My6Pq2Ig7e1dYGfZB1JnWNTYCbUg6j6F0aLDgs5FjRKqf0tv82&#10;CjZxtTxv7W+TlR+XzenrNFkfJl6pXrddTkF4av1/+K+91QpGcfw2huedcAXk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98hsLHAAAA3gAAAA8AAAAAAAAAAAAAAAAAmAIAAGRy&#10;cy9kb3ducmV2LnhtbFBLBQYAAAAABAAEAPUAAACMAwAAAAA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70</w:t>
                        </w:r>
                      </w:p>
                    </w:txbxContent>
                  </v:textbox>
                </v:rect>
                <v:rect id="Rectangle 48856" o:spid="_x0000_s1112" style="position:absolute;left:3118;top:3438;width:3215;height:1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AjWccA&#10;AADeAAAADwAAAGRycy9kb3ducmV2LnhtbESPT2vCQBTE7wW/w/IEb3WjqMToKuIf9NhGQb09sq9J&#10;aPZtyK4m7afvFgo9DjPzG2a57kwlntS40rKC0TACQZxZXXKu4HI+vMYgnEfWWFkmBV/kYL3qvSwx&#10;0bbld3qmPhcBwi5BBYX3dSKlywoy6Ia2Jg7eh20M+iCbXOoG2wA3lRxH0UwaLDksFFjTtqDsM30Y&#10;Bce43txO9rvNq/39eH27znfnuVdq0O82CxCeOv8f/muftIJJHE9n8HsnXAG5+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wI1nHAAAA3gAAAA8AAAAAAAAAAAAAAAAAmAIAAGRy&#10;cy9kb3ducmV2LnhtbFBLBQYAAAAABAAEAPUAAACMAwAAAAA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,00%</w:t>
                        </w:r>
                      </w:p>
                    </w:txbxContent>
                  </v:textbox>
                </v:rect>
                <v:rect id="Rectangle 48855" o:spid="_x0000_s1113" style="position:absolute;left:1784;top:3438;width:1725;height:1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K9LscA&#10;AADeAAAADwAAAGRycy9kb3ducmV2LnhtbESPT2vCQBTE7wW/w/IEb3WjaInRVUQteqx/QL09ss8k&#10;mH0bsqtJ++m7hYLHYWZ+w8wWrSnFk2pXWFYw6EcgiFOrC84UnI6f7zEI55E1lpZJwTc5WMw7bzNM&#10;tG14T8+Dz0SAsEtQQe59lUjp0pwMur6tiIN3s7VBH2SdSV1jE+CmlMMo+pAGCw4LOVa0yim9Hx5G&#10;wTaulped/WmycnPdnr/Ok/Vx4pXqddvlFISn1r/C/+2dVjCK4/EY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ivS7HAAAA3gAAAA8AAAAAAAAAAAAAAAAAmAIAAGRy&#10;cy9kb3ducmV2LnhtbFBLBQYAAAAABAAEAPUAAACMAwAAAAA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80</w:t>
                        </w:r>
                      </w:p>
                    </w:txbxContent>
                  </v:textbox>
                </v:rect>
                <v:shape id="Shape 1724" o:spid="_x0000_s1114" style="position:absolute;left:7320;top:17365;width:0;height:380;visibility:visible;mso-wrap-style:square;v-text-anchor:top" coordsize="0,379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37ecQA&#10;AADdAAAADwAAAGRycy9kb3ducmV2LnhtbERPTWsCMRC9F/ofwhR6q0m3UmU1ShFED9uDqwePw2bc&#10;Xd1MliTq+u+bQqG3ebzPmS8H24kb+dA61vA+UiCIK2darjUc9uu3KYgQkQ12jknDgwIsF89Pc8yN&#10;u/OObmWsRQrhkKOGJsY+lzJUDVkMI9cTJ+7kvMWYoK+l8XhP4baTmVKf0mLLqaHBnlYNVZfyajUo&#10;5bOiLYv1eLv7fhQfR96czxutX1+GrxmISEP8F/+5tybNn2Rj+P0mnS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d+3nEAAAA3QAAAA8AAAAAAAAAAAAAAAAAmAIAAGRycy9k&#10;b3ducmV2LnhtbFBLBQYAAAAABAAEAPUAAACJAwAAAAA=&#10;" path="m,l,37958e" filled="f" strokecolor="#868686" strokeweight=".26386mm">
                  <v:path arrowok="t" textboxrect="0,0,0,37958"/>
                </v:shape>
                <v:shape id="Shape 1725" o:spid="_x0000_s1115" style="position:absolute;left:12550;top:18030;width:0;height:379;visibility:visible;mso-wrap-style:square;v-text-anchor:top" coordsize="0,379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Fe4sQA&#10;AADdAAAADwAAAGRycy9kb3ducmV2LnhtbERPPW/CMBDdkfofrKvUDeymUKoUg6pKCIYwkHZgPMXX&#10;JDQ+R7YL4d9jJKRu9/Q+b7EabCdO5EPrWMPzRIEgrpxpudbw/bUev4EIEdlg55g0XCjAavkwWmBu&#10;3Jn3dCpjLVIIhxw1NDH2uZShashimLieOHE/zluMCfpaGo/nFG47mSn1Ki22nBoa7Omzoeq3/LMa&#10;lPJZ0ZbFerrd7y7Fy4E3x+NG66fH4eMdRKQh/ovv7q1J8+fZDG7fpBPk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RXuLEAAAA3QAAAA8AAAAAAAAAAAAAAAAAmAIAAGRycy9k&#10;b3ducmV2LnhtbFBLBQYAAAAABAAEAPUAAACJAwAAAAA=&#10;" path="m,l,37958e" filled="f" strokecolor="#868686" strokeweight=".26386mm">
                  <v:path arrowok="t" textboxrect="0,0,0,37958"/>
                </v:shape>
                <v:shape id="Shape 1726" o:spid="_x0000_s1116" style="position:absolute;left:18064;top:18789;width:0;height:379;visibility:visible;mso-wrap-style:square;v-text-anchor:top" coordsize="0,379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PAlcQA&#10;AADdAAAADwAAAGRycy9kb3ducmV2LnhtbERPTWsCMRC9F/ofwhR6q0m3RWU1SimIHrYHVw8eh824&#10;u7qZLEmq679vCoK3ebzPmS8H24kL+dA61vA+UiCIK2darjXsd6u3KYgQkQ12jknDjQIsF89Pc8yN&#10;u/KWLmWsRQrhkKOGJsY+lzJUDVkMI9cTJ+7ovMWYoK+l8XhN4baTmVJjabHl1NBgT98NVefy12pQ&#10;ymdFWxarz83251Z8HHh9Oq21fn0ZvmYgIg3xIb67NybNn2Rj+P8mnS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DwJXEAAAA3QAAAA8AAAAAAAAAAAAAAAAAmAIAAGRycy9k&#10;b3ducmV2LnhtbFBLBQYAAAAABAAEAPUAAACJAwAAAAA=&#10;" path="m,l,37958e" filled="f" strokecolor="#868686" strokeweight=".26386mm">
                  <v:path arrowok="t" textboxrect="0,0,0,37958"/>
                </v:shape>
                <v:shape id="Shape 1727" o:spid="_x0000_s1117" style="position:absolute;left:24054;top:19548;width:0;height:474;visibility:visible;mso-wrap-style:square;v-text-anchor:top" coordsize="0,47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yNHcIA&#10;AADdAAAADwAAAGRycy9kb3ducmV2LnhtbERP22rCQBB9F/yHZYS+6eZSjEZXkYLQpxYvHzBkxySY&#10;nY2725j+fbdQ6NscznW2+9F0YiDnW8sK0kUCgriyuuVawfVynK9A+ICssbNMCr7Jw343nWyx1PbJ&#10;JxrOoRYxhH2JCpoQ+lJKXzVk0C9sTxy5m3UGQ4SultrhM4abTmZJspQGW44NDfb01lB1P38ZBUOX&#10;Jh/rVZ7R49NdKC/Sw2t+VOplNh42IAKN4V/8537XcX6RFfD7TTxB7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XI0dwgAAAN0AAAAPAAAAAAAAAAAAAAAAAJgCAABkcnMvZG93&#10;bnJldi54bWxQSwUGAAAAAAQABAD1AAAAhwMAAAAA&#10;" path="m,l,47447e" filled="f" strokecolor="#868686" strokeweight=".26386mm">
                  <v:path arrowok="t" textboxrect="0,0,0,47447"/>
                </v:shape>
                <v:shape id="Shape 1728" o:spid="_x0000_s1118" style="position:absolute;left:5782;top:22449;width:829;height:785;visibility:visible;mso-wrap-style:square;v-text-anchor:top" coordsize="82929,78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71YcUA&#10;AADdAAAADwAAAGRycy9kb3ducmV2LnhtbESPQU8CMRCF7yb8h2ZMuElXDkpWCtmAJl4BMR4n23G7&#10;2k43bYHFX+8cTLzN5L1575vlegxenSnlPrKB+1kFiriNtufOwNvh5W4BKhdkiz4yGbhShvVqcrPE&#10;2sYL7+i8L52SEM41GnClDLXWuXUUMM/iQCzaZ0wBi6yp0zbhRcKD1/OqetABe5YGhwNtHLXf+1Mw&#10;8LM9NpvG4fP7YXE9pS/n6cMfjZnejs0TqEJj+Tf/Xb9awX+cC658IyP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/vVhxQAAAN0AAAAPAAAAAAAAAAAAAAAAAJgCAABkcnMv&#10;ZG93bnJldi54bWxQSwUGAAAAAAQABAD1AAAAigMAAAAA&#10;" path="m25682,25c28319,,30829,544,33212,1619v2396,1076,4576,2594,6529,4555c41515,7933,43112,9844,44545,11906v1432,2050,2662,4606,3689,7642c49261,22585,50059,26305,50642,30682v583,4391,926,9781,1014,16171l52037,64693,76058,40716v228,-227,520,-379,850,-468c77250,40159,77630,40172,78049,40273v405,102,836,304,1292,620c79798,41197,80280,41614,80799,42120v507,520,926,1000,1255,1468c82384,44057,82612,44499,82764,44891v139,393,165,772,76,1114c82764,46334,82587,46638,82333,46891l51821,77345v-393,406,-799,696,-1192,899c50224,78446,49805,78535,49362,78522v-431,-12,-913,-190,-1445,-519c47397,77687,46814,77207,46193,76586v-571,-569,-1052,-1088,-1433,-1556c44380,74549,44101,74081,43911,73613v-177,-481,-317,-987,-431,-1531c43379,71538,43315,70905,43303,70184l42986,47839v-76,-5161,-368,-9539,-913,-13159c41540,31074,40831,28000,39956,25469v-862,-2542,-1863,-4643,-2992,-6288c35823,17524,34657,16082,33428,14867,32211,13639,30842,12690,29333,12007v-1508,-683,-3055,-1050,-4665,-1100c23071,10869,21436,11185,19775,11881v-1648,683,-3245,1796,-4766,3315c13209,16980,11852,18827,10914,20738v-950,1897,-1673,3669,-2167,5301c8240,27684,7872,29101,7631,30303v-228,1202,-519,1974,-874,2328c6554,32833,6313,32960,6034,33011v-279,50,-596,-13,-951,-165c4728,32695,4297,32441,3816,32074,3334,31708,2789,31214,2193,30619v-431,-417,-786,-810,-1065,-1151c837,29127,621,28810,469,28519,304,28215,190,27912,102,27596,13,27292,,26811,38,26178v38,-645,228,-1645,558,-2986c926,21839,1470,20282,2231,18523v773,-1759,1749,-3568,2928,-5428c6338,11235,7771,9464,9444,7794,12119,5124,14844,3163,17595,1910,20358,671,23058,38,25682,25xe" fillcolor="black" stroked="f" strokeweight="0">
                  <v:path arrowok="t" textboxrect="0,0,82929,78535"/>
                </v:shape>
                <v:shape id="Shape 1729" o:spid="_x0000_s1119" style="position:absolute;left:6281;top:21958;width:362;height:703;visibility:visible;mso-wrap-style:square;v-text-anchor:top" coordsize="36237,70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9z0MQA&#10;AADdAAAADwAAAGRycy9kb3ducmV2LnhtbERP24rCMBB9F/yHMIIvsqYraN2uUbwgutCX1f2AoRnb&#10;YjPpNlHr3xtB8G0O5zqzRWsqcaXGlZYVfA4jEMSZ1SXnCv6O248pCOeRNVaWScGdHCzm3c4ME21v&#10;/EvXg89FCGGXoILC+zqR0mUFGXRDWxMH7mQbgz7AJpe6wVsIN5UcRdFEGiw5NBRY07qg7Hy4GAXj&#10;/c5tV3F6Xw7i/81q/OOml2OqVL/XLr9BeGr9W/xy73WYH4++4PlNOEH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fc9DEAAAA3QAAAA8AAAAAAAAAAAAAAAAAmAIAAGRycy9k&#10;b3ducmV2LnhtbFBLBQYAAAAABAAEAPUAAACJAwAAAAA=&#10;" path="m30220,949r6017,2901l36237,15648,33808,13855c31741,12564,29802,11615,27977,11021v-1826,-595,-3550,-861,-5185,-785c21157,10299,19610,10704,18165,11451v-1458,734,-2865,1784,-4221,3150c11523,17018,10128,19536,9761,22180v-368,2644,,5390,1128,8250c12017,33277,13754,36199,16112,39172v2370,2987,5083,6011,8150,9073c28395,52369,32109,55659,35430,58114r807,446l36237,70284,30284,67413c26151,64516,21816,60796,17265,56254,13057,52053,9533,47853,6706,43664,3879,39476,1965,35364,989,31315,,27267,76,23306,1204,19434,2320,15563,4703,11805,8354,8174,11852,4681,15402,2366,19014,1227,22627,89,26367,,30220,949xe" fillcolor="black" stroked="f" strokeweight="0">
                  <v:path arrowok="t" textboxrect="0,0,36237,70284"/>
                </v:shape>
                <v:shape id="Shape 1730" o:spid="_x0000_s1120" style="position:absolute;left:6643;top:21997;width:362;height:703;visibility:visible;mso-wrap-style:square;v-text-anchor:top" coordsize="36233,70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P2e8UA&#10;AADdAAAADwAAAGRycy9kb3ducmV2LnhtbESP0WrCQBBF3wv9h2WEvtWNLViJriKllopQMPoBQ3ZM&#10;gtnZuLvG9O87D4JvM9w7955ZrAbXqp5CbDwbmIwzUMSltw1XBo6HzesMVEzIFlvPZOCPIqyWz08L&#10;zK2/8Z76IlVKQjjmaKBOqcu1jmVNDuPYd8SinXxwmGQNlbYBbxLuWv2WZVPtsGFpqLGjz5rKc3F1&#10;BjyHy+Uatrsm+2rj73kz7YtvNOZlNKznoBIN6WG+X/9Ywf94F375Rkb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Q/Z7xQAAAN0AAAAPAAAAAAAAAAAAAAAAAJgCAABkcnMv&#10;ZG93bnJldi54bWxQSwUGAAAAAAQABAD1AAAAigMAAAAA&#10;" path="m,l5950,2868v4132,2898,8467,6618,13018,11160c23202,18267,26739,22455,29566,26617v2839,4163,4728,8275,5704,12324c36233,43002,36157,46975,35029,50847v-1115,3885,-3511,7655,-7187,11312c24368,65626,20832,67928,17219,69054v-3613,1139,-7353,1241,-11206,279l,66434,,54709r8282,4578c11020,60185,13530,60324,15786,59717v2257,-620,4412,-1949,6465,-3986c23849,54137,24989,52479,25687,50771v697,-1721,1001,-3492,912,-5301c26523,43648,26092,41788,25319,39890v-761,-1911,-1787,-3834,-3068,-5795c20971,32134,19450,30147,17688,28123,15926,26111,14012,24087,11971,22037,9207,19279,6634,16913,4238,14927l,11798,,xe" fillcolor="black" stroked="f" strokeweight="0">
                  <v:path arrowok="t" textboxrect="0,0,36233,70295"/>
                </v:shape>
                <v:shape id="Shape 1731" o:spid="_x0000_s1121" style="position:absolute;left:6784;top:21529;width:769;height:740;visibility:visible;mso-wrap-style:square;v-text-anchor:top" coordsize="76933,74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h3cMMA&#10;AADdAAAADwAAAGRycy9kb3ducmV2LnhtbERPTWvCQBC9F/wPywjemo0W2hpdRQoFpackRTwO2TEb&#10;zc6G7DZJ/323UOhtHu9ztvvJtmKg3jeOFSyTFARx5XTDtYLP8v3xFYQPyBpbx6Tgmzzsd7OHLWba&#10;jZzTUIRaxBD2GSowIXSZlL4yZNEnriOO3NX1FkOEfS11j2MMt61cpemztNhwbDDY0Zuh6l58WQW3&#10;cX2/FmVtzsdTk1v5scKLtkot5tNhAyLQFP7Ff+6jjvNfnpbw+008Qe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Xh3cMMAAADdAAAADwAAAAAAAAAAAAAAAACYAgAAZHJzL2Rv&#10;d25yZXYueG1sUEsFBgAAAAAEAAQA9QAAAIgDAAAAAA==&#10;" path="m11409,76v241,63,444,190,621,354l60542,48864r9989,-9970c70760,38667,71038,38515,71368,38452v317,-76,672,-51,1040,63c72775,38629,73181,38831,73625,39135v443,291,912,696,1432,1214c75589,40881,76008,41387,76286,41842v292,443,469,861,558,1228c76933,43436,76933,43766,76844,44057v-89,278,-228,518,-431,721l47575,73563v-203,202,-431,341,-710,404c46599,74043,46269,74043,45888,73967v-380,-63,-811,-240,-1254,-531c44177,73158,43670,72740,43138,72209v-520,-519,-913,-1000,-1205,-1456c41655,70298,41452,69893,41338,69526v-114,-379,-140,-708,-76,-1024c41312,68185,41452,67920,41680,67692l53203,56190,11219,14272,6909,31278v-266,822,-520,1417,-799,1809c5844,33466,5514,33669,5134,33681v-380,13,-824,-151,-1318,-518c3309,32808,2738,32315,2079,31657,1597,31176,1204,30746,913,30354,608,29974,393,29620,241,29316,102,29000,25,28684,13,28354,,28026,38,27659,114,27229l4690,6402v26,-202,89,-417,203,-645c5007,5529,5172,5264,5362,4947v203,-303,469,-645,799,-999c6490,3594,6909,3163,7416,2644,8100,1974,8696,1430,9203,1038v520,-405,951,-684,1306,-835c10864,51,11168,,11409,76xe" fillcolor="black" stroked="f" strokeweight="0">
                  <v:path arrowok="t" textboxrect="0,0,76933,74043"/>
                </v:shape>
                <v:shape id="Shape 1732" o:spid="_x0000_s1122" style="position:absolute;left:7072;top:21011;width:682;height:826;visibility:visible;mso-wrap-style:square;v-text-anchor:top" coordsize="68199,8259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GO3sUA&#10;AADdAAAADwAAAGRycy9kb3ducmV2LnhtbERPzWrCQBC+C77DMkJvujGBNqauIoWWHtqCiQ8wZKdJ&#10;SHY2za4m7dN3BcHbfHy/s91PphMXGlxjWcF6FYEgLq1uuFJwKl6XKQjnkTV2lknBLznY7+azLWba&#10;jnykS+4rEULYZaig9r7PpHRlTQbdyvbEgfu2g0Ef4FBJPeAYwk0n4yh6lAYbDg019vRSU9nmZ6Mg&#10;Op+qpGgp/Yg/i/7v+LV5+2k3Sj0spsMzCE+Tv4tv7ncd5j8lMVy/CSfI3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0Y7exQAAAN0AAAAPAAAAAAAAAAAAAAAAAJgCAABkcnMv&#10;ZG93bnJldi54bWxQSwUGAAAAAAQABAD1AAAAigMAAAAA&#10;" adj="-11796480,,5400" path="m35101,101v418,101,862,304,1343,620c36926,1025,37484,1493,38118,2125v507,507,951,988,1318,1443c39804,4023,40146,4479,40463,4935v304,455,583,923,811,1404c41503,6820,41731,7351,41946,7920l67895,73512v203,481,304,936,304,1366c68199,75296,68098,75739,67895,76194v-190,456,-533,962,-1002,1506c66424,78256,65816,78902,65081,79648v-964,962,-1763,1670,-2384,2126c62063,82229,61544,82483,61113,82533v-431,64,-761,-63,-1002,-354c59871,81875,59642,81458,59452,80926l33504,13285,6997,39729v-532,545,-1229,658,-2066,367c4095,39793,3157,39134,2142,38110,1597,37578,1166,37072,837,36604,507,36136,279,35693,152,35288,25,34871,,34504,63,34175v77,-329,241,-620,495,-873l32730,1189v406,-405,799,-708,1179,-923c34290,63,34695,,35101,101xe" fillcolor="black" stroked="f" strokeweight="0">
                  <v:stroke joinstyle="round"/>
                  <v:formulas/>
                  <v:path arrowok="t" o:connecttype="custom" textboxrect="0,0,68199,82597"/>
                  <v:textbox>
                    <w:txbxContent>
                      <w:p w:rsidR="00E619C3" w:rsidRDefault="00E619C3" w:rsidP="006C36D5">
                        <w:pPr>
                          <w:ind w:left="0"/>
                          <w:jc w:val="center"/>
                        </w:pPr>
                        <w:r>
                          <w:t>98</w:t>
                        </w:r>
                      </w:p>
                    </w:txbxContent>
                  </v:textbox>
                </v:shape>
                <v:shape id="Shape 1733" o:spid="_x0000_s1123" style="position:absolute;left:7688;top:20536;width:533;height:1056;visibility:visible;mso-wrap-style:square;v-text-anchor:top" coordsize="53266,105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AU2MUA&#10;AADdAAAADwAAAGRycy9kb3ducmV2LnhtbERPS2sCMRC+F/ofwgheSs2qYO1qFPEBgl5qtedhM2bX&#10;bibrJl23/94Ihd7m43vOdN7aUjRU+8Kxgn4vAUGcOV2wUXD83LyOQfiArLF0TAp+ycN89vw0xVS7&#10;G39QcwhGxBD2KSrIQ6hSKX2Wk0XfcxVx5M6uthgirI3UNd5iuC3lIElG0mLBsSHHipY5Zd+HH6tg&#10;vG8uL/3qfXRK9qut2awHZnf9UqrbaRcTEIHa8C/+c291nP82HMLjm3iC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0BTYxQAAAN0AAAAPAAAAAAAAAAAAAAAAAJgCAABkcnMv&#10;ZG93bnJldi54bWxQSwUGAAAAAAQABAD1AAAAigMAAAAA&#10;" path="m5831,89c6250,,6643,76,6985,304v342,227,621,594,849,1101l52810,97843v253,481,405,923,431,1316c53266,99551,53190,99956,53025,100348v-165,405,-431,835,-786,1304c51884,102119,51403,102651,50807,103246v-710,708,-1357,1252,-1927,1619c48322,105232,47815,105460,47372,105523v-444,76,-824,,-1154,-215c45888,105106,45622,104726,45432,104182l457,7756c190,7276,51,6833,25,6428,,6035,51,5643,190,5238,342,4846,596,4416,989,3948,1369,3480,1863,2935,2459,2341,3169,1632,3803,1101,4361,746,4906,392,5400,177,5831,89xe" fillcolor="black" stroked="f" strokeweight="0">
                  <v:path arrowok="t" textboxrect="0,0,53266,105599"/>
                </v:shape>
                <v:shape id="Shape 1734" o:spid="_x0000_s1124" style="position:absolute;left:7933;top:20302;width:829;height:785;visibility:visible;mso-wrap-style:square;v-text-anchor:top" coordsize="82941,78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uzesUA&#10;AADdAAAADwAAAGRycy9kb3ducmV2LnhtbERP22rCQBB9L/gPywi+1Y2x1DR1FRGkF0Wolz4P2TEJ&#10;ZmfD7takf98tFPo2h3Od+bI3jbiR87VlBZNxAoK4sLrmUsHpuLnPQPiArLGxTAq+ycNyMbibY65t&#10;xx90O4RSxBD2OSqoQmhzKX1RkUE/ti1x5C7WGQwRulJqh10MN41Mk+RRGqw5NlTY0rqi4nr4Mgqy&#10;tD2/HZ/S03u2T/bmc7ftzi9OqdGwXz2DCNSHf/Gf+1XH+bPpA/x+E0+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27N6xQAAAN0AAAAPAAAAAAAAAAAAAAAAAJgCAABkcnMv&#10;ZG93bnJldi54bWxQSwUGAAAAAAQABAD1AAAAigMAAAAA&#10;" path="m25695,12c28319,,30829,531,33225,1607v2383,1088,4563,2606,6528,4555c41515,7933,43112,9844,44558,11893v1432,2063,2662,4606,3688,7643c49273,22585,50072,26292,50655,30683v583,4390,913,9767,1001,16157l52037,64693,76071,40716v228,-228,507,-392,849,-468c77263,40159,77643,40159,78048,40260v419,102,850,304,1306,620c79810,41197,80292,41602,80799,42120v520,506,938,1000,1268,1468c82384,44056,82625,44486,82764,44879v139,405,177,772,89,1113c82764,46334,82599,46625,82346,46891l51834,77345v-406,393,-799,696,-1205,886c50236,78434,49818,78522,49375,78510v-444,-13,-926,-178,-1446,-507c47397,77674,46827,77194,46193,76574v-571,-570,-1040,-1089,-1420,-1557c44380,74549,44101,74081,43924,73600v-178,-468,-330,-974,-431,-1531c43379,71525,43328,70893,43303,70171l42986,47827v-64,-5150,-368,-9540,-900,-13146c41540,31075,40843,28000,39969,25457v-875,-2530,-1876,-4631,-3005,-6288c35836,17511,34657,16081,33440,14854,32211,13639,30854,12678,29346,11995v-1509,-684,-3068,-1038,-4665,-1089c23071,10856,21448,11185,19788,11868v-1661,696,-3245,1797,-4779,3315c13222,16980,11852,18814,10914,20725v-937,1898,-1660,3669,-2167,5314c8252,27671,7885,29088,7644,30290v-241,1202,-532,1974,-887,2328c6554,32821,6313,32947,6047,32998v-279,50,-596,,-951,-152c4728,32694,4310,32429,3828,32062,3334,31695,2802,31214,2206,30619v-431,-430,-786,-810,-1078,-1151c850,29126,634,28810,469,28506,317,28215,190,27899,114,27595,26,27279,,26798,51,26165v38,-645,215,-1632,545,-2985c926,21838,1470,20282,2244,18523v773,-1759,1737,-3581,2928,-5440c6351,11223,7771,9464,9457,7781,12131,5111,14844,3163,17607,1910,20358,658,23058,25,25695,12xe" fillcolor="black" stroked="f" strokeweight="0">
                  <v:path arrowok="t" textboxrect="0,0,82941,78522"/>
                </v:shape>
                <v:shape id="Shape 1735" o:spid="_x0000_s1125" style="position:absolute;left:8432;top:19811;width:362;height:703;visibility:visible;mso-wrap-style:square;v-text-anchor:top" coordsize="36232,70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w5jMQA&#10;AADdAAAADwAAAGRycy9kb3ducmV2LnhtbERP22rCQBB9F/yHZYS+1Y2WqKRughcKhQpiLH0es9Mk&#10;mJ0N2a1J/74rFHybw7nOOhtMI27Uudqygtk0AkFcWF1zqeDz/Pa8AuE8ssbGMin4JQdZOh6tMdG2&#10;5xPdcl+KEMIuQQWV920ipSsqMuimtiUO3LftDPoAu1LqDvsQbho5j6KFNFhzaKiwpV1FxTX/MQo+&#10;jouvWT/f7zcHG+/yrbzEfXFR6mkybF5BeBr8Q/zvftdh/vIlhvs34QS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MOYzEAAAA3QAAAA8AAAAAAAAAAAAAAAAAmAIAAGRycy9k&#10;b3ducmV2LnhtbFBLBQYAAAAABAAEAPUAAACJAwAAAAA=&#10;" path="m30207,949r6025,2908l36232,15650,33795,13855c31729,12564,29789,11628,27977,11033v-1826,-607,-3550,-860,-5185,-797c21157,10312,19610,10717,18152,11451v-1445,746,-2852,1797,-4221,3150c11510,17018,10116,19548,9748,22193v-368,2631,13,5377,1128,8237c12004,33289,13754,36199,16111,39185v2358,2974,5071,5998,8151,9072c28382,52369,32109,55659,35418,58114r814,449l36232,70297,30271,67426c26151,64529,21816,60809,17265,56266,13057,52066,9532,47865,6706,43677,3866,39489,1965,35364,976,31328,,27279,76,23319,1191,19434,2320,15563,4703,11805,8341,8174,11840,4681,15402,2366,19014,1227,22627,101,26354,,30207,949xe" fillcolor="black" stroked="f" strokeweight="0">
                  <v:path arrowok="t" textboxrect="0,0,36232,70297"/>
                </v:shape>
                <v:shape id="Shape 1736" o:spid="_x0000_s1126" style="position:absolute;left:8794;top:19849;width:363;height:703;visibility:visible;mso-wrap-style:square;v-text-anchor:top" coordsize="36239,70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xDcsEA&#10;AADdAAAADwAAAGRycy9kb3ducmV2LnhtbERPTYvCMBC9C/6HMMLebKqr7m41ioiCsCdbYa9jM7bF&#10;ZlKaqPXfG2HB2zze5yxWnanFjVpXWVYwimIQxLnVFRcKjtlu+A3CeWSNtWVS8CAHq2W/t8BE2zsf&#10;6Jb6QoQQdgkqKL1vEildXpJBF9mGOHBn2xr0AbaF1C3eQ7ip5TiOZ9JgxaGhxIY2JeWX9GoUnKr0&#10;5/Q3Ge+JjJ5m022amd+NUh+Dbj0H4anzb/G/e6/D/K/PGby+CSf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cQ3LBAAAA3QAAAA8AAAAAAAAAAAAAAAAAmAIAAGRycy9kb3du&#10;cmV2LnhtbFBLBQYAAAAABAAEAPUAAACGAwAAAAA=&#10;" path="m,l5955,2874v4120,2885,8455,6605,13006,11160c23207,18260,26744,22461,29571,26610v2827,4163,4728,8275,5692,12337c36239,43008,36150,46969,35034,50853v-1128,3872,-3524,7642,-7187,11311c24374,65618,20824,67921,17211,69060v-3612,1139,-7339,1228,-11193,278l,66440,,54706r8275,4574c11025,60178,13523,60317,15792,59710v2256,-607,4411,-1936,6465,-3986c23841,54143,24995,52485,25692,50764v697,-1720,1001,-3479,913,-5301c26516,43641,26098,41781,25324,39883v-773,-1898,-1787,-3834,-3067,-5795c20976,32127,19455,30140,17681,28129,15918,26104,14017,24080,11963,22030,9213,19284,6640,16906,4244,14920l,11793,,xe" fillcolor="black" stroked="f" strokeweight="0">
                  <v:path arrowok="t" textboxrect="0,0,36239,70288"/>
                </v:shape>
                <v:shape id="Shape 1737" o:spid="_x0000_s1127" style="position:absolute;left:8935;top:19382;width:585;height:740;visibility:visible;mso-wrap-style:square;v-text-anchor:top" coordsize="58502,740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Z+HcIA&#10;AADdAAAADwAAAGRycy9kb3ducmV2LnhtbERPzYrCMBC+L/gOYYS9rakKWqpRxGXRw4Kr9QHGZmyD&#10;zaQ0sda33ywIe5uP73eW697WoqPWG8cKxqMEBHHhtOFSwTn/+khB+ICssXZMCp7kYb0avC0x0+7B&#10;R+pOoRQxhH2GCqoQmkxKX1Rk0Y9cQxy5q2sthgjbUuoWHzHc1nKSJDNp0XBsqLChbUXF7XS3CnDW&#10;5BOXdz/fn/tDml7uT2l2Rqn3Yb9ZgAjUh3/xy73Xcf58Ooe/b+IJ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Nn4dwgAAAN0AAAAPAAAAAAAAAAAAAAAAAJgCAABkcnMvZG93&#10;bnJldi54bWxQSwUGAAAAAAQABAD1AAAAhwMAAAAA&#10;" path="m11409,63v241,76,456,190,621,367l58502,46803r,15853l47575,73563v-191,202,-431,329,-698,404c46598,74031,46282,74031,45889,73967v-381,-75,-799,-253,-1255,-531c44177,73145,43683,72740,43138,72196v-507,-506,-913,-987,-1192,-1443c41667,70298,41465,69881,41350,69514v-114,-367,-139,-709,-88,-1025c41325,68185,41465,67907,41693,67679l53216,56178,11219,14272,6909,31265v-254,822,-520,1430,-786,1809c5857,33454,5527,33656,5147,33669v-393,12,-837,-152,-1331,-506c3321,32808,2738,32302,2092,31644,1610,31164,1217,30733,913,30354,621,29961,393,29620,254,29304,114,29000,38,28671,26,28342,,28025,38,27646,127,27216l4690,6390v26,-203,102,-405,216,-633c5020,5529,5172,5251,5375,4947v203,-316,456,-645,786,-999c6490,3594,6909,3151,7429,2644,8100,1961,8709,1417,9216,1025v507,-392,950,-671,1305,-835c10876,38,11168,,11409,63xe" fillcolor="black" stroked="f" strokeweight="0">
                  <v:path arrowok="t" textboxrect="0,0,58502,74031"/>
                </v:shape>
                <v:shape id="Shape 1738" o:spid="_x0000_s1128" style="position:absolute;left:9298;top:18944;width:222;height:440;visibility:visible;mso-wrap-style:square;v-text-anchor:top" coordsize="22273,43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IVRscA&#10;AADdAAAADwAAAGRycy9kb3ducmV2LnhtbESPQWvCQBCF74X+h2UKXkrdVKlK6ipFUHoRqhbPQ3aa&#10;Dc3Optk1if31zqHQ2wzvzXvfLNeDr1VHbawCG3geZ6CIi2ArLg18nrZPC1AxIVusA5OBK0VYr+7v&#10;lpjb0POBumMqlYRwzNGAS6nJtY6FI49xHBpi0b5C6zHJ2pbatthLuK/1JMtm2mPF0uCwoY2j4vt4&#10;8QZe0u/0esoeN7Q773463vfOzz+MGT0Mb6+gEg3p3/x3/W4Ffz4VXPlGRtC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yyFUbHAAAA3QAAAA8AAAAAAAAAAAAAAAAAmAIAAGRy&#10;cy9kb3ducmV2LnhtbFBLBQYAAAAABAAEAPUAAACMAwAAAAA=&#10;" path="m22273,r,9378l18824,10449v-1534,822,-3055,1986,-4563,3492c11193,17015,9558,20026,9380,23000v-190,2960,926,5656,3347,8072c13830,32173,15060,33008,16390,33577v1344,570,2840,874,4513,924l22273,34358r,9435l16543,43915v-2067,-253,-3981,-785,-5755,-1620c9000,41447,7352,40271,5818,38740,3879,36804,2409,34640,1420,32262,418,29870,,27352,152,24695v165,-2644,963,-5428,2421,-8325c4018,13472,6199,10575,9102,7677,11890,4907,14629,2832,17329,1465l22273,xe" fillcolor="black" stroked="f" strokeweight="0">
                  <v:path arrowok="t" textboxrect="0,0,22273,43915"/>
                </v:shape>
                <v:shape id="Shape 1739" o:spid="_x0000_s1129" style="position:absolute;left:9520;top:19765;width:185;height:243;visibility:visible;mso-wrap-style:square;v-text-anchor:top" coordsize="18431,24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FPwsMA&#10;AADdAAAADwAAAGRycy9kb3ducmV2LnhtbERPS2vCQBC+F/oflil4KWZTxbRNs0oRX70I1fY+ZKdJ&#10;SHY2ZFcT/70rCL3Nx/ecbDGYRpypc5VlBS9RDII4t7riQsHPcT1+A+E8ssbGMim4kIPF/PEhw1Tb&#10;nr/pfPCFCCHsUlRQet+mUrq8JIMusi1x4P5sZ9AH2BVSd9iHcNPISRwn0mDFoaHElpYl5fXhZBTQ&#10;1/6Xkuft3lFS96vNzEzqdqPU6Gn4/ADhafD/4rt7p8P81+k73L4JJ8j5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9FPwsMAAADdAAAADwAAAAAAAAAAAAAAAACYAgAAZHJzL2Rv&#10;d25yZXYueG1sUEsFBgAAAAAEAAQA9QAAAIgDAAAAAA==&#10;" path="m12866,63v330,-63,672,-51,1053,63c14286,240,14692,455,15135,746v431,304,913,709,1420,1215c17100,2505,17506,2999,17797,3454v279,455,469,860,558,1240c18431,5061,18431,5390,18355,5668v-89,279,-228,532,-431,722l,24280,,8427r2053,2049l12029,519v229,-228,508,-380,837,-456xe" fillcolor="black" stroked="f" strokeweight="0">
                  <v:path arrowok="t" textboxrect="0,0,18431,24280"/>
                </v:shape>
                <v:shape id="Shape 1740" o:spid="_x0000_s1130" style="position:absolute;left:9520;top:18934;width:287;height:766;visibility:visible;mso-wrap-style:square;v-text-anchor:top" coordsize="28702,76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j9H8UA&#10;AADdAAAADwAAAGRycy9kb3ducmV2LnhtbESPQWvCQBCF7wX/wzKFXopuWorG6CpSEHpq0eh92B2T&#10;0OxszG5j+u87h4K3Gd6b975Zb0ffqoH62AQ28DLLQBHb4BquDJzK/TQHFROywzYwGfilCNvN5GGN&#10;hQs3PtBwTJWSEI4FGqhT6gqto63JY5yFjli0S+g9Jln7SrsebxLuW/2aZXPtsWFpqLGj95rs9/HH&#10;G7D7Z/rcXZd4zsvSfrXWHoYhN+bpcdytQCUa0938f/3hBH/xJvzyjYy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OP0fxQAAAN0AAAAPAAAAAAAAAAAAAAAAAJgCAABkcnMv&#10;ZG93bnJldi54bWxQSwUGAAAAAAQABAD1AAAAigMAAAAA&#10;" path="m2827,165c5299,,7631,379,9824,1316v2193,936,4183,2303,5970,4087c17252,6858,18406,8477,19280,10287v863,1796,1445,3757,1725,5858c21296,18245,21296,20472,21005,22825v-280,2354,-824,4847,-1623,7453c22399,29253,25226,28481,27850,27962r852,-67l28702,37269r-4414,676c21955,38540,19357,39337,16479,40337v-900,2669,-1597,5111,-2066,7338c13944,49915,13741,51927,13817,53723v76,1810,406,3455,1001,4922c15414,60125,16340,61492,17595,62732v2763,2758,5831,3947,9241,3555l28702,65210r,9890l25834,76156v-2738,392,-5362,152,-7897,-721c15401,74549,13044,73018,10851,70829,9114,69096,7808,67223,6921,65212,6046,63187,5527,61036,5362,58759v-152,-2290,25,-4745,519,-7376c6376,48763,7124,45980,8125,43057,5527,43879,3093,44461,798,44778l,44795,,35360r4196,-438c6236,34491,8556,33871,11155,33049v1394,-4340,1952,-8174,1698,-11501c12600,18233,11396,15487,9228,13323,8037,12134,6744,11261,5362,10704,3993,10160,2560,9932,1077,10046l,10381,,1002,2827,165xe" fillcolor="black" stroked="f" strokeweight="0">
                  <v:path arrowok="t" textboxrect="0,0,28702,76548"/>
                </v:shape>
                <v:shape id="Shape 1741" o:spid="_x0000_s1131" style="position:absolute;left:9807;top:19208;width:246;height:477;visibility:visible;mso-wrap-style:square;v-text-anchor:top" coordsize="24526,47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vPFMIA&#10;AADdAAAADwAAAGRycy9kb3ducmV2LnhtbERPTYvCMBC9L/gfwgje1lTRVapR3EXR41pFPI7N2Bab&#10;SWli7f77jSB4m8f7nPmyNaVoqHaFZQWDfgSCOLW64EzB8bD5nIJwHlljaZkU/JGD5aLzMcdY2wfv&#10;qUl8JkIIuxgV5N5XsZQuzcmg69uKOHBXWxv0AdaZ1DU+Qrgp5TCKvqTBgkNDjhX95JTekrtRIM/l&#10;mZJJ0+4vyXq7HTen7+HvSalet13NQHhq/Vv8cu90mD8ZDeD5TThB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a88UwgAAAN0AAAAPAAAAAAAAAAAAAAAAAJgCAABkcnMvZG93&#10;bnJldi54bWxQSwUGAAAAAAQABAD1AAAAhwMAAAAA&#10;" path="m6513,v2281,152,4373,620,6274,1404c14689,2201,16463,3416,18073,5036v2396,2378,4095,4922,5109,7642c24183,15385,24526,18182,24209,21067v-330,2884,-1357,5833,-3055,8831c19442,32909,17072,35933,14030,38983v-2853,2834,-5692,5073,-8544,6718l,47720,,37830,8858,32720v3651,-3644,5641,-7149,5983,-10527c15183,18814,14042,15816,11418,13209,10113,11906,8680,10957,7134,10375,5587,9793,3851,9527,1949,9591l,9889,,514,6513,xe" fillcolor="black" stroked="f" strokeweight="0">
                  <v:path arrowok="t" textboxrect="0,0,24526,47720"/>
                </v:shape>
                <v:shape id="Shape 1742" o:spid="_x0000_s1132" style="position:absolute;left:11194;top:23177;width:829;height:785;visibility:visible;mso-wrap-style:square;v-text-anchor:top" coordsize="82941,78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j96MQA&#10;AADdAAAADwAAAGRycy9kb3ducmV2LnhtbERP22rCQBB9L/gPywh9qxuDtDG6ihSK2hbB6/OQHZNg&#10;djbsbk36991CoW9zONeZL3vTiDs5X1tWMB4lIIgLq2suFZyOb08ZCB+QNTaWScE3eVguBg9zzLXt&#10;eE/3QyhFDGGfo4IqhDaX0hcVGfQj2xJH7mqdwRChK6V22MVw08g0SZ6lwZpjQ4UtvVZU3A5fRkGW&#10;tuftcZqe3rNdsjOXz4/uvHZKPQ771QxEoD78i//cGx3nv0xS+P0mni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4/ejEAAAA3QAAAA8AAAAAAAAAAAAAAAAAmAIAAGRycy9k&#10;b3ducmV2LnhtbFBLBQYAAAAABAAEAPUAAACJAwAAAAA=&#10;" path="m25695,12c28319,,30829,532,33225,1607v2383,1088,4563,2607,6528,4555c41515,7934,43112,9844,44557,11894v1433,2062,2662,4605,3689,7654c49273,22585,50072,26292,50655,30683v583,4390,912,9767,1001,16157l52036,64693,76071,40716v228,-228,507,-392,849,-468c77262,40160,77643,40160,78048,40260v419,102,850,304,1306,620c79810,41197,80292,41602,80799,42121v520,506,938,999,1268,1467c82384,44056,82624,44486,82764,44879v139,405,177,772,89,1114c82764,46334,82599,46637,82346,46891l51834,77346v-406,392,-799,696,-1205,886c50236,78434,49818,78522,49375,78510v-444,-13,-926,-178,-1446,-506c47397,77674,46826,77194,46193,76574v-571,-569,-1040,-1089,-1420,-1556c44380,74550,44101,74082,43924,73600v-178,-468,-330,-974,-431,-1531c43378,71525,43315,70893,43302,70172l42985,47827v-63,-5150,-367,-9540,-900,-13146c41540,31075,40843,28001,39968,25457v-874,-2530,-1876,-4631,-3004,-6288c35836,17511,34657,16081,33440,14854,32211,13639,30854,12678,29346,11995v-1509,-683,-3068,-1038,-4665,-1089c23071,10856,21448,11185,19788,11868v-1661,696,-3245,1797,-4779,3315c13221,16980,11852,18814,10914,20725v-938,1898,-1660,3670,-2167,5314c8252,27671,7885,29088,7644,30290v-241,1203,-533,1974,-888,2328c6553,32821,6313,32948,6047,32998v-279,50,-596,,-951,-152c4728,32694,4310,32429,3828,32062,3334,31695,2801,31214,2206,30619v-431,-430,-786,-809,-1078,-1151c849,29126,634,28810,469,28507,317,28215,190,27899,114,27595,25,27279,,26798,51,26166v38,-646,215,-1633,545,-2986c925,21838,1470,20282,2244,18524v760,-1759,1736,-3582,2915,-5441c6351,11236,7770,9465,9456,7782,12131,5112,14844,3163,17607,1911,20358,658,23058,26,25695,12xe" fillcolor="black" stroked="f" strokeweight="0">
                  <v:path arrowok="t" textboxrect="0,0,82941,78522"/>
                </v:shape>
                <v:shape id="Shape 1743" o:spid="_x0000_s1133" style="position:absolute;left:11693;top:22686;width:362;height:703;visibility:visible;mso-wrap-style:square;v-text-anchor:top" coordsize="36244,70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wpTsUA&#10;AADdAAAADwAAAGRycy9kb3ducmV2LnhtbERP3WrCMBS+H+wdwhF2M2Y6nXNUo8yBoKCizgc4NMe0&#10;szkpTWzr25vBYHfn4/s903lnS9FQ7QvHCl77CQjizOmCjYLT9/LlA4QPyBpLx6TgRh7ms8eHKaba&#10;tXyg5hiMiCHsU1SQh1ClUvosJ4u+7yriyJ1dbTFEWBupa2xjuC3lIEnepcWCY0OOFX3llF2OV6tg&#10;3y7OG4Pr591o99MMhuZSLbYnpZ563ecERKAu/Iv/3Csd54/fhvD7TTxB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rClOxQAAAN0AAAAPAAAAAAAAAAAAAAAAAJgCAABkcnMv&#10;ZG93bnJldi54bWxQSwUGAAAAAAQABAD1AAAAigMAAAAA&#10;" path="m30208,949r6036,2914l36244,15658,33795,13854c31729,12564,29789,11628,27977,11033v-1825,-607,-3550,-860,-5185,-797c21157,10312,19610,10716,18153,11450v-1445,747,-2853,1797,-4222,3151c11510,17018,10116,19548,9748,22192v-368,2632,13,5378,1128,8237c12005,33289,13754,36199,16112,39185v2357,2974,5070,5998,8150,9072c28382,52369,32109,55659,35418,58114r826,456l36244,70303,30271,67426c26152,64529,21816,60809,17265,56266,13057,52066,9533,47865,6706,43677,3866,39489,1965,35364,976,31328,,27279,76,23319,1192,19434,2320,15563,4703,11805,8341,8173,11840,4681,15402,2366,19015,1227,22627,101,26354,,30208,949xe" fillcolor="black" stroked="f" strokeweight="0">
                  <v:path arrowok="t" textboxrect="0,0,36244,70303"/>
                </v:shape>
                <v:shape id="Shape 1744" o:spid="_x0000_s1134" style="position:absolute;left:12055;top:22724;width:363;height:703;visibility:visible;mso-wrap-style:square;v-text-anchor:top" coordsize="36265,702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kEg78A&#10;AADdAAAADwAAAGRycy9kb3ducmV2LnhtbERPTWvDMAy9F/YfjAa7Nc5GWUNat4zBYNc1hV5FrNpp&#10;YznYXur++3kw2E2P96ntPrtRzBTi4FnBc1WDIO69HtgoOHYfywZETMgaR8+k4E4R9ruHxRZb7W/8&#10;RfMhGVFCOLaowKY0tVLG3pLDWPmJuHBnHxymAoOROuCthLtRvtT1q3Q4cGmwONG7pf56+HYKqNGp&#10;u9vGkDuG+ZTNJbvcKfX0mN82IBLl9C/+c3/qMn+9WsHvN+UEuf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SQSDvwAAAN0AAAAPAAAAAAAAAAAAAAAAAJgCAABkcnMvZG93bnJl&#10;di54bWxQSwUGAAAAAAQABAD1AAAAhAMAAAAA&#10;" path="m,l5943,2869v4082,2897,8519,6604,12956,11159c23208,18254,26758,22455,29547,26605v2788,4163,4690,8275,5704,12336c36265,43003,36138,46963,34997,50847v-1140,3872,-3549,7642,-7225,11312c24349,65613,20800,67916,17250,69055v-3675,1138,-7352,1227,-11243,278l,66440,,54708r8263,4566c11039,60172,13575,60312,15729,59704v2282,-607,4437,-1935,6465,-3986c23842,54137,24983,52480,25617,50759v761,-1721,1014,-3480,1014,-5301c26504,43635,26124,41776,25363,39877v-760,-1897,-1901,-3833,-3169,-5795c20927,32121,19406,30135,17631,28123,15856,26112,13955,24075,11927,22024,9201,19279,6628,16901,4232,14914l,11795,,xe" fillcolor="black" stroked="f" strokeweight="0">
                  <v:path arrowok="t" textboxrect="0,0,36265,70282"/>
                </v:shape>
                <v:shape id="Shape 1745" o:spid="_x0000_s1135" style="position:absolute;left:12196;top:22256;width:585;height:741;visibility:visible;mso-wrap-style:square;v-text-anchor:top" coordsize="58511,740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QesMUA&#10;AADdAAAADwAAAGRycy9kb3ducmV2LnhtbERP32vCMBB+H/g/hBP2NhPH1o1qFBnI9jA2dQN9PJuz&#10;LTaXkqS1/vfLYLC3+/h+3nw52Eb05EPtWMN0okAQF87UXGr4/lrfPYMIEdlg45g0XCnAcjG6mWNu&#10;3IW31O9iKVIIhxw1VDG2uZShqMhimLiWOHEn5y3GBH0pjcdLCreNvFcqkxZrTg0VtvRSUXHedVZD&#10;rzYfh333ft18+tetqo+ZW3eZ1rfjYTUDEWmI/+I/95tJ858eHuH3m3SC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xB6wxQAAAN0AAAAPAAAAAAAAAAAAAAAAAJgCAABkcnMv&#10;ZG93bnJldi54bWxQSwUGAAAAAAQABAD1AAAAigMAAAAA&#10;" path="m11409,64v253,76,507,189,634,366l58511,46775r,15853l47536,73563v-126,202,-380,329,-633,405c46649,74031,46269,74031,45888,73968v-380,-76,-760,-253,-1267,-532c44241,73145,43733,72741,43100,72196v-507,-506,-888,-986,-1141,-1442c41705,70298,41452,69881,41325,69514v-127,-367,-127,-709,,-1025c41325,68185,41452,67907,41705,67679l53241,56178,11282,14272,6972,31265v-380,822,-634,1430,-887,1809c5831,33454,5578,33656,5197,33669v-380,13,-887,-152,-1394,-506c3296,32808,2789,32302,2028,31645,1648,31164,1268,30733,887,30354,634,29962,380,29620,253,29304,127,29000,,28671,,28355v,-329,,-709,127,-1139l4690,6390v,-203,127,-405,254,-633c5071,5530,5197,5251,5324,4947v254,-316,507,-645,887,-999c6465,3594,6972,3151,7479,2645,8113,1962,8747,1417,9254,1025v507,-392,887,-670,1267,-835c10902,38,11155,,11409,64xe" fillcolor="black" stroked="f" strokeweight="0">
                  <v:path arrowok="t" textboxrect="0,0,58511,74031"/>
                </v:shape>
                <v:shape id="Shape 1746" o:spid="_x0000_s1136" style="position:absolute;left:12559;top:21819;width:222;height:439;visibility:visible;mso-wrap-style:square;v-text-anchor:top" coordsize="22257,43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PjcMIA&#10;AADdAAAADwAAAGRycy9kb3ducmV2LnhtbERPTWsCMRC9F/ofwhS81axStK5GkQWpxV60eh824+7i&#10;ZhKSqKu/vhEK3ubxPme26EwrLuRDY1nBoJ+BIC6tbrhSsP9dvX+CCBFZY2uZFNwowGL++jLDXNsr&#10;b+myi5VIIRxyVFDH6HIpQ1mTwdC3jjhxR+sNxgR9JbXHawo3rRxm2UgabDg11OioqKk87c5Ggfs6&#10;b39OcaPLiT8Mx4V39l58K9V765ZTEJG6+BT/u9c6zR9/jODxTTpB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w+NwwgAAAN0AAAAPAAAAAAAAAAAAAAAAAJgCAABkcnMvZG93&#10;bnJldi54bWxQSwUGAAAAAAQABAD1AAAAhwMAAAAA&#10;" path="m22257,r,9364l18761,10440v-1521,822,-3042,1986,-4563,3492c11155,17006,9507,20018,9380,22991v-253,2961,888,5656,3296,8073c13817,32164,15085,33000,16352,33569v1395,569,2916,873,4564,923l22257,34353r,9431l16479,43906v-2028,-240,-3929,-785,-5704,-1619c9000,41439,7352,40262,5831,38731,3803,36795,2408,34632,1394,32253,380,29861,,27344,127,24686,253,22042,1141,19259,2535,16361,4056,13464,6211,10566,9127,7669,11916,4898,14578,2823,17367,1457l22257,xe" fillcolor="black" stroked="f" strokeweight="0">
                  <v:path arrowok="t" textboxrect="0,0,22257,43906"/>
                </v:shape>
                <v:shape id="Shape 1747" o:spid="_x0000_s1137" style="position:absolute;left:12781;top:22640;width:185;height:243;visibility:visible;mso-wrap-style:square;v-text-anchor:top" coordsize="18435,24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Ws/cIA&#10;AADdAAAADwAAAGRycy9kb3ducmV2LnhtbERPTU/CQBC9k/AfNkPiTbYYQ7GwEDRquKgB9T7pDt1C&#10;d7bpjlD/PWtiwm1e3ucsVr1v1Im6WAc2MBlnoIjLYGuuDHx9vtzOQEVBttgEJgO/FGG1HA4WWNhw&#10;5i2ddlKpFMKxQANOpC20jqUjj3EcWuLE7UPnURLsKm07PKdw3+i7LJtqjzWnBoctPTkqj7sfb8Dm&#10;b5MPeX94DeKnz9+Ho2seyRlzM+rXc1BCvVzF/+6NTfPz+xz+vkkn6O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haz9wgAAAN0AAAAPAAAAAAAAAAAAAAAAAJgCAABkcnMvZG93&#10;bnJldi54bWxQSwUGAAAAAAQABAD1AAAAhwMAAAAA&#10;" path="m12857,63v380,-63,634,-51,1014,63c14251,240,14631,455,15139,746v380,304,887,709,1394,1215c17040,2505,17547,2998,17800,3454v254,455,508,860,508,1240c18435,5061,18435,5390,18308,5668v,278,-254,532,-381,722l,24252,,8399r2082,2077l11969,519v254,-228,507,-380,888,-456xe" fillcolor="black" stroked="f" strokeweight="0">
                  <v:path arrowok="t" textboxrect="0,0,18435,24252"/>
                </v:shape>
                <v:shape id="Shape 1748" o:spid="_x0000_s1138" style="position:absolute;left:12781;top:21809;width:287;height:766;visibility:visible;mso-wrap-style:square;v-text-anchor:top" coordsize="28675,76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43psgA&#10;AADdAAAADwAAAGRycy9kb3ducmV2LnhtbESPQWvCQBCF74L/YRmhN91YpJbUVbQg2AoVY6HtbZqd&#10;JsHsbMhuNfn3nUPB2wzvzXvfLFadq9WF2lB5NjCdJKCIc28rLgy8n7bjR1AhIlusPZOBngKslsPB&#10;AlPrr3ykSxYLJSEcUjRQxtikWoe8JIdh4hti0X586zDK2hbatniVcFfr+yR50A4rloYSG3ouKT9n&#10;v85A83aY7zfb/iN5Oe37jL6w+P58NeZu1K2fQEXq4s38f72zgj+fCa58IyPo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TjemyAAAAN0AAAAPAAAAAAAAAAAAAAAAAJgCAABk&#10;cnMvZG93bnJldi54bWxQSwUGAAAAAAQABAD1AAAAjQMAAAAA&#10;" path="m2842,164c5251,,7659,379,9815,1316v2154,936,4183,2302,5957,4087c17294,6858,18435,8477,19322,10287v760,1796,1394,3757,1648,5858c21223,18245,21223,20472,20970,22825v-254,2354,-761,4846,-1648,7453c22364,29253,25153,28481,27815,27962r860,-68l28675,37267r-4409,678c21984,38540,19322,39337,16533,40336v-1014,2670,-1648,5112,-2155,7339c13998,49914,13744,51926,13744,53723v127,1809,507,3454,1014,4922c15392,60125,16279,61492,17547,62732v2789,2758,5831,3947,9254,3555l28675,65211r,9884l25787,76156v-2662,392,-5324,152,-7860,-721c15392,74549,12984,73018,10828,70829,9054,69096,7786,67223,6899,65212,6012,63187,5504,61036,5378,58759v-127,-2290,,-4745,507,-7377c6392,48763,7152,45979,8167,43057,5504,43879,3096,44461,814,44778l,44795,,35363r4237,-442c6265,34504,8547,33871,11082,33048v1394,-4339,2028,-8173,1775,-11501c12603,18232,11336,15487,9181,13323,8040,12134,6772,11261,5378,10704,3983,10160,2589,9932,1068,10046l,10375,,1011,2842,164xe" fillcolor="black" stroked="f" strokeweight="0">
                  <v:path arrowok="t" textboxrect="0,0,28675,76548"/>
                </v:shape>
                <v:shape id="Shape 1749" o:spid="_x0000_s1139" style="position:absolute;left:13068;top:22083;width:245;height:477;visibility:visible;mso-wrap-style:square;v-text-anchor:top" coordsize="24493,47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wfDsQA&#10;AADdAAAADwAAAGRycy9kb3ducmV2LnhtbERPTWvCQBC9F/wPywheSt0oUk10FVspBPESLbTHITtm&#10;g9nZkN1q+u+7QsHbPN7nrDa9bcSVOl87VjAZJyCIS6drrhR8nj5eFiB8QNbYOCYFv+Rhsx48rTDT&#10;7sYFXY+hEjGEfYYKTAhtJqUvDVn0Y9cSR+7sOoshwq6SusNbDLeNnCbJq7RYc2ww2NK7ofJy/LEK&#10;3opdmh+K5+/Fvrns5uZrZlPMlRoN++0SRKA+PMT/7lzH+fNZCvdv4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8Hw7EAAAA3QAAAA8AAAAAAAAAAAAAAAAAmAIAAGRycy9k&#10;b3ducmV2LnhtbFBLBQYAAAAABAAEAPUAAACJAwAAAAA=&#10;" path="m6493,v2281,152,4436,620,6338,1405c14732,2202,16507,3416,18155,5036v2282,2379,4056,4922,5070,7642c24239,15385,24493,18182,24239,21067v-380,2885,-1394,5833,-3042,8844c19422,32910,17141,35933,14098,38983v-2915,2834,-5704,5074,-8620,6718l,47715,,37831,8901,32720v3676,-3644,5578,-7149,5958,-10527c15239,18815,14098,15816,11436,13209,10169,11906,8648,10957,7126,10375,5605,9793,3830,9527,1929,9591l,9887,,514,6493,xe" fillcolor="black" stroked="f" strokeweight="0">
                  <v:path arrowok="t" textboxrect="0,0,24493,47715"/>
                </v:shape>
                <v:shape id="Shape 1750" o:spid="_x0000_s1140" style="position:absolute;left:13100;top:21264;width:534;height:1056;visibility:visible;mso-wrap-style:square;v-text-anchor:top" coordsize="53367,105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ifZsYA&#10;AADdAAAADwAAAGRycy9kb3ducmV2LnhtbESPQUvDQBCF7wX/wzKCF2k3LVYldhOkUBF7apR6HbNj&#10;EtydDdm1if565yD0NsN78943m3LyTp1oiF1gA8tFBoq4DrbjxsDb625+DyomZIsuMBn4oQhlcTHb&#10;YG7DyAc6ValREsIxRwNtSn2udaxb8hgXoScW7TMMHpOsQ6PtgKOEe6dXWXarPXYsDS32tG2p/qq+&#10;vYFq9TFe+6fli9vSjn6P9bvb37AxV5fT4wOoRFM6m/+vn63g362FX76REXT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lifZsYAAADdAAAADwAAAAAAAAAAAAAAAACYAgAAZHJz&#10;L2Rvd25yZXYueG1sUEsFBgAAAAAEAAQA9QAAAIsDAAAAAA==&#10;" path="m5831,76c6338,,6719,63,7099,291v253,228,507,595,760,1113l52860,97830v254,481,381,924,381,1316c53367,99551,53241,99943,53114,100348v-254,392,-507,822,-761,1290c51973,102107,51466,102651,50832,103245v-634,709,-1268,1240,-1901,1620c48424,105232,47917,105447,47410,105523v-381,63,-761,,-1141,-215c45888,105093,45635,104713,45508,104182l507,7743c253,7262,127,6820,127,6428,,6035,127,5630,253,5238,380,4833,634,4403,1014,3935,1394,3466,1901,2935,2535,2341,3169,1632,3803,1101,4437,746,4944,379,5451,164,5831,76xe" fillcolor="black" stroked="f" strokeweight="0">
                  <v:path arrowok="t" textboxrect="0,0,53367,105586"/>
                </v:shape>
                <v:shape id="Shape 1751" o:spid="_x0000_s1141" style="position:absolute;left:13345;top:21029;width:830;height:786;visibility:visible;mso-wrap-style:square;v-text-anchor:top" coordsize="83030,78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qNmsIA&#10;AADdAAAADwAAAGRycy9kb3ducmV2LnhtbERP32vCMBB+H/g/hBN8m6mCTqtRxG4g+LRu4OvRnE1p&#10;cylNptn++kUY7O0+vp+33UfbiRsNvnGsYDbNQBBXTjdcK/j8eHtegfABWWPnmBR8k4f9bvS0xVy7&#10;O7/TrQy1SCHsc1RgQuhzKX1lyKKfup44cVc3WAwJDrXUA95TuO3kPMuW0mLDqcFgT0dDVVt+WQXr&#10;s1wVP22cF40vormUbXjNWqUm43jYgAgUw7/4z33Saf7LYgaPb9IJcvc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6o2awgAAAN0AAAAPAAAAAAAAAAAAAAAAAJgCAABkcnMvZG93&#10;bnJldi54bWxQSwUGAAAAAAQABAD1AAAAhwMAAAAA&#10;" path="m25733,13c28395,,30804,531,33212,1620v2409,1075,4563,2593,6592,4554c41578,7933,43100,9844,44621,11906v1394,2050,2662,4606,3676,7642c49311,22585,50072,26305,50705,30683v508,4390,888,9780,1015,16170l52100,64693,76058,40716v254,-227,507,-379,888,-468c77326,40160,77706,40172,78087,40274v380,101,887,303,1267,607c79861,41197,80368,41615,80875,42121v507,519,888,999,1268,1467c82396,44057,82650,44487,82777,44892v126,392,253,771,126,1101c82777,46334,82650,46638,82396,46891l51846,77346v-380,392,-760,696,-1141,898c50325,78434,49818,78535,49438,78522v-507,-12,-1014,-190,-1521,-518c47410,77675,46903,77207,46269,76574v-634,-557,-1141,-1076,-1522,-1556c44367,74549,44114,74081,43987,73613v-253,-481,-380,-987,-507,-1531c43353,71538,43353,70905,43353,70184l42973,47840v,-5162,-380,-9540,-887,-13159c41578,31075,40818,28000,40057,25470v-887,-2543,-1901,-4644,-3042,-6289c35874,17524,34733,16082,33466,14867,32198,13639,30930,12691,29409,12007v-1521,-683,-3042,-1050,-4690,-1100c23071,10869,21423,11185,19775,11868v-1648,696,-3169,1797,-4690,3328c13310,16980,11916,18827,10902,20725v-888,1911,-1648,3682,-2155,5314c8240,27684,7859,29101,7733,30303v-254,1202,-634,1974,-888,2328c6592,32834,6338,32960,6085,33011v-254,38,-634,-13,-1014,-165c4817,32695,4310,32429,3803,32062,3422,31695,2789,31214,2282,30619v-507,-417,-888,-809,-1141,-1151c887,29127,634,28810,507,28519,380,28215,253,27912,127,27596,,27279,,26811,127,26166v,-633,126,-1633,507,-2974c1014,21839,1521,20282,2282,18524v760,-1759,1775,-3568,2915,-5428c6338,11236,7859,9464,9507,7794,12169,5124,14831,3163,17620,1911,20409,671,23071,38,25733,13xe" fillcolor="black" stroked="f" strokeweight="0">
                  <v:path arrowok="t" textboxrect="0,0,83030,78535"/>
                </v:shape>
                <v:shape id="Shape 1752" o:spid="_x0000_s1142" style="position:absolute;left:13844;top:20538;width:362;height:703;visibility:visible;mso-wrap-style:square;v-text-anchor:top" coordsize="36247,70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gc9MMA&#10;AADdAAAADwAAAGRycy9kb3ducmV2LnhtbERPTWvCQBC9C/0PywjedGNEW6JraINCoZea1vuQHZNg&#10;djbsbjX667uFgrd5vM/Z5IPpxIWcby0rmM8SEMSV1S3XCr6/9tMXED4ga+wsk4Ibeci3T6MNZtpe&#10;+UCXMtQihrDPUEETQp9J6auGDPqZ7Ykjd7LOYIjQ1VI7vMZw08k0SVbSYMuxocGeioaqc/ljFOxo&#10;udifj7uPPv18c4lNixPdS6Um4+F1DSLQEB7if/e7jvOflyn8fRNP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ogc9MMAAADdAAAADwAAAAAAAAAAAAAAAACYAgAAZHJzL2Rv&#10;d25yZXYueG1sUEsFBgAAAAAEAAQA9QAAAIgDAAAAAA==&#10;" path="m30170,949r6077,2911l36247,15647,33846,13855c31691,12564,29790,11615,28015,11020v-1901,-594,-3550,-860,-5197,-784c21170,10299,19648,10704,18127,11450v-1394,734,-2788,1784,-4183,3151c11536,17018,10141,19536,9761,22180v-380,2644,,5390,1141,8237c12043,33276,13817,36199,16099,39172v2409,2986,5071,6011,8113,9072c28395,52369,32071,55646,35367,58114r880,484l36247,70294,30297,67413c26114,64516,21803,60796,17240,56254,13057,52053,9507,47852,6719,43664,3930,39476,2028,35364,1014,31315,,27266,127,23306,1141,19434,2282,15563,4690,11805,8367,8161,11789,4669,15465,2366,19015,1227,22691,88,26367,,30170,949xe" fillcolor="black" stroked="f" strokeweight="0">
                  <v:path arrowok="t" textboxrect="0,0,36247,70294"/>
                </v:shape>
                <v:shape id="Shape 1753" o:spid="_x0000_s1143" style="position:absolute;left:14206;top:20577;width:363;height:703;visibility:visible;mso-wrap-style:square;v-text-anchor:top" coordsize="36262,70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d70MQA&#10;AADdAAAADwAAAGRycy9kb3ducmV2LnhtbERPTWvCQBC9C/6HZYTedKPSWlNXCZZC7UGpCl6H7DQb&#10;zM6G7NZEf71bKHibx/ucxaqzlbhQ40vHCsajBARx7nTJhYLj4WP4CsIHZI2VY1JwJQ+rZb+3wFS7&#10;lr/psg+FiCHsU1RgQqhTKX1uyKIfuZo4cj+usRgibAqpG2xjuK3kJElepMWSY4PBmtaG8vP+1yo4&#10;fWXmlrebbLx+3x3ITfVpO5sr9TTosjcQgbrwEP+7P3WcP3uewt838QS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Xe9DEAAAA3QAAAA8AAAAAAAAAAAAAAAAAmAIAAGRycy9k&#10;b3ducmV2LnhtbFBLBQYAAAAABAAEAPUAAACJAwAAAAA=&#10;" path="m,l5966,2858v4056,2898,8493,6617,12930,11160c23206,18244,26755,22444,29544,26607v2789,4163,4690,8262,5704,12324c36262,42992,36135,46965,34995,50837v-1141,3884,-3550,7642,-7099,11312c24347,65615,20797,67918,17248,69044v-3677,1139,-7352,1227,-11282,279l,66434,,54737r8248,4539c11036,60162,13571,60314,15727,59694v2281,-608,4436,-1936,6464,-3973c23839,54127,24980,52469,25741,50761v634,-1721,887,-3492,887,-5314c26501,43638,26121,41778,25360,39867v-760,-1898,-1774,-3834,-3169,-5782c20924,32124,19403,30137,17628,28113,15853,26101,13952,24064,11924,22027,9261,19269,6600,16902,4191,14916l,11787,,xe" fillcolor="black" stroked="f" strokeweight="0">
                  <v:path arrowok="t" textboxrect="0,0,36262,70271"/>
                </v:shape>
                <v:shape id="Shape 1754" o:spid="_x0000_s1144" style="position:absolute;left:14347;top:20109;width:630;height:740;visibility:visible;mso-wrap-style:square;v-text-anchor:top" coordsize="63004,74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ymsMA&#10;AADdAAAADwAAAGRycy9kb3ducmV2LnhtbERPTUvDQBC9C/0PyxS82Y3Sakm7LSIIQopgVXqdZsck&#10;JDsbd8c0/feuIPQ2j/c56+3oOjVQiI1nA7ezDBRx6W3DlYGP9+ebJagoyBY7z2TgTBG2m8nVGnPr&#10;T/xGw14qlUI45migFulzrWNZk8M48z1x4r58cCgJhkrbgKcU7jp9l2X32mHDqaHGnp5qKtv9jzPw&#10;fZgXQ3E+uCW2n+G4a6RoX8WY6+n4uAIlNMpF/O9+sWn+w2IOf9+kE/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ZmymsMAAADdAAAADwAAAAAAAAAAAAAAAACYAgAAZHJzL2Rv&#10;d25yZXYueG1sUEsFBgAAAAAEAAQA9QAAAIgDAAAAAA==&#10;" path="m11409,76v253,63,507,189,634,354l60593,48864r2411,-2431l63004,58158,47536,73563v-126,202,-380,341,-633,404c46649,74043,46269,74043,45888,73967v-380,-63,-760,-240,-1267,-531c44241,73158,43733,72740,43100,72208v-507,-518,-888,-999,-1141,-1455c41705,70298,41452,69893,41325,69526v-127,-379,-127,-721,,-1025c41325,68185,41452,67919,41705,67692l53241,56190,11282,14272,6972,31277v-254,823,-634,1418,-887,1810c5831,33466,5578,33668,5197,33681v-380,13,-887,-164,-1394,-519c3296,32808,2789,32302,2155,31657,1648,31176,1268,30733,887,30354,634,29974,380,29620,253,29316,127,29000,,28684,,28354v,-329,,-708,127,-1126l4690,6402v,-202,127,-417,254,-645c5071,5529,5197,5263,5324,4947v254,-316,507,-645,887,-1000c6465,3593,6972,3163,7479,2644,8113,1961,8747,1430,9254,1025v507,-392,887,-671,1267,-823c10902,38,11155,,11409,76xe" fillcolor="black" stroked="f" strokeweight="0">
                  <v:path arrowok="t" textboxrect="0,0,63004,74043"/>
                </v:shape>
                <v:shape id="Shape 1755" o:spid="_x0000_s1145" style="position:absolute;left:14707;top:19681;width:270;height:522;visibility:visible;mso-wrap-style:square;v-text-anchor:top" coordsize="27003,52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GwssMA&#10;AADdAAAADwAAAGRycy9kb3ducmV2LnhtbERPTYvCMBC9C/6HMII3TdVVl2oUUVxl9bLugtehGdti&#10;MylN1OqvN4Kwt3m8z5nOa1OIK1Uut6yg141AECdW55wq+Ptddz5BOI+ssbBMCu7kYD5rNqYYa3vj&#10;H7oefCpCCLsYFWTel7GULsnIoOvakjhwJ1sZ9AFWqdQV3kK4KWQ/ikbSYM6hIcOSlhkl58PFKDh+&#10;7Aby8b1NSr3aaBN97Wh/GivVbtWLCQhPtf8Xv91bHeaPh0N4fRNO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1GwssMAAADdAAAADwAAAAAAAAAAAAAAAACYAgAAZHJzL2Rv&#10;d25yZXYueG1sUEsFBgAAAAAEAAQA9QAAAIgDAAAAAA==&#10;" path="m22944,r4059,362l27003,10278r-509,-245c23958,9439,21677,9477,19648,10160v-2028,683,-3929,1923,-5704,3707c12042,15715,10775,17625,10141,19599v-634,1974,-761,3935,-507,5896c9888,27456,10521,29341,11535,31163v1141,1810,2409,3480,3803,4986c17113,37819,18761,39172,20536,40210v1774,1037,3549,1645,5324,1809l27003,41832r,9788l23831,52230v-2788,-190,-5450,-999,-7985,-2430c13310,48358,10902,46460,8493,44107,6085,41665,4056,38995,2662,36085,1141,33175,253,30126,127,26950,,23762,507,20510,1901,17195,3169,13867,5451,10590,8747,7351,11028,5048,13310,3302,15719,2113,18127,924,20536,215,22944,xe" fillcolor="black" stroked="f" strokeweight="0">
                  <v:path arrowok="t" textboxrect="0,0,27003,52230"/>
                </v:shape>
                <v:shape id="Shape 1756" o:spid="_x0000_s1146" style="position:absolute;left:14977;top:20493;width:140;height:198;visibility:visible;mso-wrap-style:square;v-text-anchor:top" coordsize="13942,19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/5BsUA&#10;AADdAAAADwAAAGRycy9kb3ducmV2LnhtbERPTWvCQBC9C/0PyxS86aYt2hJdRYWKCD0k6aW3MTtm&#10;Y7OzaXbV+O+7QqG3ebzPmS9724gLdb52rOBpnIAgLp2uuVLwWbyP3kD4gKyxcUwKbuRhuXgYzDHV&#10;7soZXfJQiRjCPkUFJoQ2ldKXhiz6sWuJI3d0ncUQYVdJ3eE1httGPifJVFqsOTYYbGljqPzOz1bB&#10;Nvs5bPb1+uyOYffxVZhT9pKflBo+9qsZiEB9+Bf/uXc6zn+dTOH+TTx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T/kGxQAAAN0AAAAPAAAAAAAAAAAAAAAAAJgCAABkcnMv&#10;ZG93bnJldi54bWxQSwUGAAAAAAQABAD1AAAAigMAAAAA&#10;" path="m8364,76c8744,,8998,25,9378,139v380,114,761,316,1268,620c11026,1050,11533,1455,12040,1974v507,531,1014,1024,1268,1480c13561,3909,13815,4327,13815,4694v127,367,127,696,,974c13815,5959,13688,6200,13434,6402l,19782,,8058,7477,519c7730,291,7984,139,8364,76xe" fillcolor="black" stroked="f" strokeweight="0">
                  <v:path arrowok="t" textboxrect="0,0,13942,19782"/>
                </v:shape>
                <v:shape id="Shape 1757" o:spid="_x0000_s1147" style="position:absolute;left:14977;top:19685;width:430;height:775;visibility:visible;mso-wrap-style:square;v-text-anchor:top" coordsize="42970,7755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gxZsQA&#10;AADdAAAADwAAAGRycy9kb3ducmV2LnhtbERPS2sCMRC+F/wPYYReima70Cpbo0iL4KUHn70OyZhd&#10;3EzWTepu++sboeBtPr7nzBa9q8WV2lB5VvA8zkAQa28qtgr2u9VoCiJEZIO1Z1LwQwEW88HDDAvj&#10;O97QdRutSCEcClRQxtgUUgZdksMw9g1x4k6+dRgTbK00LXYp3NUyz7JX6bDi1FBiQ+8l6fP22yn4&#10;WJlPfTg+6XOXX8KX/bX5erdU6nHYL99AROrjXfzvXps0f/Iygds36QQ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oMWbEAAAA3QAAAA8AAAAAAAAAAAAAAAAAmAIAAGRycy9k&#10;b3ducmV2LnhtbFBLBQYAAAAABAAEAPUAAACJAwAAAAA=&#10;" adj="-11796480,,5400" path="m,l3167,283v2408,632,4943,1657,7479,3062c13181,4749,15716,6483,18252,8520v2535,2050,5070,4340,7605,6857c28266,17769,30421,20325,32703,23045v2155,2733,3929,5554,5577,8503c39801,34483,41069,37519,41830,40632v887,3125,1140,6301,887,9527c42463,53386,41449,56612,39928,59851v-1521,3239,-3929,6441,-7099,9629c31562,70695,30294,71808,29027,72795v-1268,1000,-2536,1835,-3677,2531c24209,76021,23195,76553,22308,76933v-887,366,-1648,556,-2155,594c19646,77553,19012,77413,18505,77097v-634,-316,-1267,-835,-2028,-1569c15843,74895,15463,74376,15082,73972v-380,-418,-507,-759,-633,-1050c14322,72643,14322,72390,14322,72162v127,-227,253,-455,507,-683c15209,71163,15716,70834,16477,70479v761,-354,1775,-847,2915,-1455c20533,68417,21674,67633,23069,66684v1394,-949,2788,-2151,4310,-3594c30168,60332,31942,57435,32829,54398v888,-3036,1141,-6073,634,-9122c32829,42239,31688,39227,30041,36254,28266,33268,26111,30447,23576,27777v-634,2379,-1648,4973,-3043,7756c19012,38304,16984,41062,14195,43795v-3042,3062,-5958,5226,-9000,6466l,51258,,41469r4181,-685c5955,40037,7857,38722,9632,36849v2154,-2126,3929,-4504,5324,-7136c16223,27081,17111,24525,17491,22020,13942,18389,10646,15567,7603,13568l,9916,,xe" fillcolor="black" stroked="f" strokeweight="0">
                  <v:stroke joinstyle="round"/>
                  <v:formulas/>
                  <v:path arrowok="t" o:connecttype="custom" textboxrect="0,0,42970,77553"/>
                  <v:textbox>
                    <w:txbxContent>
                      <w:p w:rsidR="00E619C3" w:rsidRDefault="00E619C3" w:rsidP="006C36D5">
                        <w:pPr>
                          <w:ind w:left="0"/>
                          <w:jc w:val="center"/>
                        </w:pPr>
                        <w:r>
                          <w:t>0</w:t>
                        </w:r>
                      </w:p>
                    </w:txbxContent>
                  </v:textbox>
                </v:shape>
                <v:shape id="Shape 1758" o:spid="_x0000_s1148" style="position:absolute;left:16919;top:23946;width:829;height:786;visibility:visible;mso-wrap-style:square;v-text-anchor:top" coordsize="82903,78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G0NscA&#10;AADdAAAADwAAAGRycy9kb3ducmV2LnhtbESPQWvCQBCF70L/wzKF3nTTQmtJXUUKLaFFUFv0Oman&#10;ydLsbMhuY/TXOwehtxnem/e+mS0G36ieuugCG7ifZKCIy2AdVwa+v97Gz6BiQrbYBCYDJ4qwmN+M&#10;ZpjbcOQN9dtUKQnhmKOBOqU21zqWNXmMk9ASi/YTOo9J1q7StsOjhPtGP2TZk/boWBpqbOm1pvJ3&#10;++cNHNzhZFfrz13xzv3+7D6CXW4KY+5uh+ULqERD+jdfrwsr+NNHwZVvZAQ9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MRtDbHAAAA3QAAAA8AAAAAAAAAAAAAAAAAmAIAAGRy&#10;cy9kb3ducmV2LnhtbFBLBQYAAAAABAAEAPUAAACMAwAAAAA=&#10;" path="m25606,12c28268,,30804,531,33212,1619v2409,1076,4563,2594,6465,4555c41452,7933,43100,9844,44494,11906v1521,2050,2662,4605,3676,7642c49184,22585,50071,26292,50579,30683v633,4390,1014,9780,1014,16170l51973,64693,76058,40716v254,-228,507,-380,887,-468c77199,40160,77579,40172,78086,40274v380,88,761,303,1268,606c79734,41197,80241,41615,80748,42121v507,506,1014,999,1268,1467c82396,44056,82650,44486,82777,44892v126,392,126,759,,1101c82777,46334,82523,46637,82270,46891l51846,77346v-380,392,-887,696,-1267,898c50198,78434,49818,78535,49311,78522v-380,-25,-888,-190,-1394,-518c47410,77674,46775,77206,46142,76574v-507,-557,-1014,-1076,-1394,-1557c44367,74549,44114,74081,43860,73613v-127,-481,-254,-987,-380,-1531c43353,71538,43353,70905,43226,70184l42973,47840v-127,-5163,-381,-9553,-888,-13159c41578,31075,40818,28000,39931,25470v-888,-2543,-1902,-4644,-3043,-6301c35747,17524,34606,16081,33465,14867,32198,13639,30804,12691,29282,12007v-1521,-683,-3042,-1050,-4690,-1101c23071,10868,21423,11185,19775,11868v-1648,696,-3296,1797,-4817,3328c13183,16980,11789,18827,10901,20725,9888,22636,9254,24407,8746,26039v-506,1645,-887,3062,-1140,4264c7352,31493,7099,32277,6718,32631v-126,203,-380,329,-760,379c5704,33048,5451,32998,5070,32846v-380,-152,-760,-418,-1267,-784c3296,31695,2789,31214,2155,30619v-380,-430,-761,-809,-1014,-1151c761,29126,634,28810,507,28506,253,28215,127,27911,127,27595,,27279,,26811,,26166v,-633,253,-1633,634,-2974c887,21838,1394,20282,2155,18524v887,-1759,1775,-3568,3042,-5429c6338,11236,7732,9464,9380,7794,12042,5124,14831,3163,17620,1911,20282,658,23071,38,25606,12xe" fillcolor="black" stroked="f" strokeweight="0">
                  <v:path arrowok="t" textboxrect="0,0,82903,78535"/>
                </v:shape>
                <v:shape id="Shape 1759" o:spid="_x0000_s1149" style="position:absolute;left:17419;top:23455;width:362;height:703;visibility:visible;mso-wrap-style:square;v-text-anchor:top" coordsize="36198,703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8X7cQA&#10;AADdAAAADwAAAGRycy9kb3ducmV2LnhtbESPQWsCMRCF7wX/QxjBW80quOpqFC0Irbeq4HXYjJvV&#10;zWRJUnf775tCobcZ3vvevFlve9uIJ/lQO1YwGWcgiEuna64UXM6H1wWIEJE1No5JwTcF2G4GL2ss&#10;tOv4k56nWIkUwqFABSbGtpAylIYshrFriZN2c95iTKuvpPbYpXDbyGmW5dJizemCwZbeDJWP05dN&#10;Na73/jjP6QMP++i7o8mnyypXajTsdysQkfr4b/6j33Xi5rMl/H6TRp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fF+3EAAAA3QAAAA8AAAAAAAAAAAAAAAAAmAIAAGRycy9k&#10;b3ducmV2LnhtbFBLBQYAAAAABAAEAPUAAACJAwAAAAA=&#10;" path="m30170,949r6028,2919l36198,15670,33719,13855c31691,12564,29789,11615,27888,11020v-1774,-594,-3549,-860,-5197,-784c21043,10299,19522,10704,18127,11450v-1521,735,-2915,1785,-4309,3151c11409,17005,10014,19536,9761,22180v-380,2645,,5390,1014,8237c11916,33276,13691,36187,16099,39173v2282,2986,5071,6010,8113,9071c28395,52369,32071,55646,35367,58101r831,458l36198,70301,30170,67413c26114,64515,21803,60796,17240,56254,13057,52053,9507,47852,6592,43664,3803,39477,1902,35365,887,31315,,27267,,23306,1141,19434,2282,15550,4690,11805,8240,8161,11789,4669,15339,2353,19015,1227,22564,88,26367,,30170,949xe" fillcolor="black" stroked="f" strokeweight="0">
                  <v:path arrowok="t" textboxrect="0,0,36198,70301"/>
                </v:shape>
                <v:shape id="Shape 1760" o:spid="_x0000_s1150" style="position:absolute;left:17781;top:23494;width:362;height:703;visibility:visible;mso-wrap-style:square;v-text-anchor:top" coordsize="36184,70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//8QA&#10;AADdAAAADwAAAGRycy9kb3ducmV2LnhtbESPzWrDQAyE74W+w6JAb806LiTBzSaEUoMhh/w+gPCq&#10;tolXa7xb23376hDITWJGM582u8m1aqA+NJ4NLOYJKOLS24YrA7dr/r4GFSKyxdYzGfijALvt68sG&#10;M+tHPtNwiZWSEA4ZGqhj7DKtQ1mTwzD3HbFoP753GGXtK217HCXctTpNkqV22LA01NjRV03l/fLr&#10;DOQ0Fjq97sv03hw+Vt80FKf8aMzbbNp/goo0xaf5cV1YwV8thV++kRH09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1v//EAAAA3QAAAA8AAAAAAAAAAAAAAAAAmAIAAGRycy9k&#10;b3ducmV2LnhtbFBLBQYAAAAABAAEAPUAAACJAwAAAAA=&#10;" path="m,l5888,2851v4183,2897,8493,6617,13056,11159c23128,18236,26677,22437,29593,26600v2788,4150,4690,8261,5704,12323c36184,42985,36184,46958,35044,50829v-1141,3885,-3550,7643,-7226,11312c24396,65608,20846,67911,17170,69037v-3550,1139,-7353,1227,-11155,278l,66433,,54691r8296,4577c10958,60154,13494,60306,15775,59686v2282,-607,4437,-1935,6465,-3972c23888,54119,25029,52462,25663,50741v760,-1708,1014,-3480,887,-5302c26550,43630,26043,41770,25283,39860v-761,-1898,-1775,-3834,-3043,-5783c20973,32116,19452,30130,17677,28105,15902,26094,14001,24057,11973,22020,9184,19261,6648,16895,4240,14908l,11802,,xe" fillcolor="black" stroked="f" strokeweight="0">
                  <v:path arrowok="t" textboxrect="0,0,36184,70264"/>
                </v:shape>
                <v:shape id="Shape 1761" o:spid="_x0000_s1151" style="position:absolute;left:17922;top:23026;width:630;height:740;visibility:visible;mso-wrap-style:square;v-text-anchor:top" coordsize="62976,74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H9T8QA&#10;AADdAAAADwAAAGRycy9kb3ducmV2LnhtbERPS2vCQBC+F/oflil4CbpJDlqiq/hAEKkHrRdvQ3aa&#10;pGZnQ3bV5N93BaG3+fieM1t0phZ3al1lWUEyikEQ51ZXXCg4f2+HnyCcR9ZYWyYFPTlYzN/fZphp&#10;++Aj3U++ECGEXYYKSu+bTEqXl2TQjWxDHLgf2xr0AbaF1C0+QripZRrHY2mw4tBQYkPrkvLr6WYU&#10;/G5Wmx4vaXr4csmt7/ZRFFlSavDRLacgPHX+X/xy73SYPxkn8PwmnC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B/U/EAAAA3QAAAA8AAAAAAAAAAAAAAAAAmAIAAGRycy9k&#10;b3ducmV2LnhtbFBLBQYAAAAABAAEAPUAAACJAwAAAAA=&#10;" path="m11409,76v253,64,380,190,507,354l60467,48864r2509,-2498l62976,58118,47536,73562v-253,203,-506,342,-760,406c46523,74044,46269,74044,45889,73968v-381,-64,-888,-241,-1268,-532c44114,73158,43607,72740,43100,72209v-507,-519,-887,-1000,-1268,-1455c41578,70298,41452,69893,41325,69514v-127,-367,-127,-709,-127,-1013c41325,68185,41452,67919,41578,67692l53114,56190,11155,14272,6845,31265v-253,835,-507,1429,-760,1821c5831,33466,5451,33668,5071,33682v-380,12,-761,-165,-1268,-520c3296,32808,2662,32302,2028,31657,1522,31176,1141,30733,888,30354,507,29974,380,29620,254,29316,,29000,,28684,,28355v,-330,,-709,127,-1126l4691,6403v,-203,,-418,126,-646c4944,5529,5071,5263,5324,4947v254,-316,507,-645,761,-999c6465,3594,6845,3163,7353,2645,8113,1961,8620,1430,9127,1025,9634,633,10141,354,10522,202,10775,38,11155,,11409,76xe" fillcolor="black" stroked="f" strokeweight="0">
                  <v:path arrowok="t" textboxrect="0,0,62976,74044"/>
                </v:shape>
                <v:shape id="Shape 1762" o:spid="_x0000_s1152" style="position:absolute;left:18281;top:22598;width:271;height:522;visibility:visible;mso-wrap-style:square;v-text-anchor:top" coordsize="27101,52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V2DsMA&#10;AADdAAAADwAAAGRycy9kb3ducmV2LnhtbERP3UrDMBS+F/YO4QjeudSCVbplQ8Z+yoSB0wc4NGdN&#10;sTkpSbZ2Pr0ZCN6dj+/3zJej7cSFfGgdK3iaZiCIa6dbbhR8fW4eX0GEiKyxc0wKrhRguZjczbHU&#10;buAPuhxjI1IIhxIVmBj7UspQG7IYpq4nTtzJeYsxQd9I7XFI4baTeZYV0mLLqcFgTytD9ffxbBW8&#10;76v1zh8sPfd4rYbix5p8t1Xq4X58m4GINMZ/8Z+70mn+S5HD7Zt0gl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V2DsMAAADdAAAADwAAAAAAAAAAAAAAAACYAgAAZHJzL2Rv&#10;d25yZXYueG1sUEsFBgAAAAAEAAQA9QAAAIgDAAAAAA==&#10;" path="m22944,r4157,365l27101,10321r-607,-288c24085,9439,21803,9477,19775,10160v-2155,684,-4056,1923,-5831,3707c12169,15715,10901,17625,10268,19599v-634,1974,-888,3935,-507,5896c10015,27456,10648,29342,11662,31163v1014,1810,2282,3480,3803,4986c17113,37819,18888,39173,20662,40210v1648,1038,3423,1645,5198,1809l27101,41815r,9789l23832,52218v-2663,-178,-5325,-987,-7860,-2417c13437,48358,10901,46461,8620,44107,6085,41665,4183,38995,2662,36085,1141,33175,380,30126,127,26950,,23761,634,20510,1901,17195,3296,13867,5578,10590,8747,7351,11155,5049,13437,3302,15846,2113,18127,924,20536,215,22944,xe" fillcolor="black" stroked="f" strokeweight="0">
                  <v:path arrowok="t" textboxrect="0,0,27101,52218"/>
                </v:shape>
                <v:shape id="Shape 1763" o:spid="_x0000_s1153" style="position:absolute;left:18552;top:23410;width:139;height:197;visibility:visible;mso-wrap-style:square;v-text-anchor:top" coordsize="13970,1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9loMUA&#10;AADdAAAADwAAAGRycy9kb3ducmV2LnhtbESPQYvCMBCF74L/IYzgRdZ0XdDdahQpLHjwovbgcWxm&#10;02IzqU3U+u/NguBthvfmfW8Wq87W4katrxwr+BwnIIgLpys2CvLD78c3CB+QNdaOScGDPKyW/d4C&#10;U+3uvKPbPhgRQ9inqKAMoUml9EVJFv3YNcRR+3OtxRDX1kjd4j2G21pOkmQqLVYcCSU2lJVUnPdX&#10;q+DUmG12OrqsHuU/ptJ8vewiXA0H3XoOIlAX3ubX9UbH+rPpF/x/E0e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72WgxQAAAN0AAAAPAAAAAAAAAAAAAAAAAJgCAABkcnMv&#10;ZG93bnJldi54bWxQSwUGAAAAAAQABAD1AAAAigMAAAAA&#10;" path="m8392,76c8646,,9026,26,9407,140v380,113,760,316,1140,620c11055,1050,11561,1456,12068,1974v508,531,888,1025,1141,1481c13590,3910,13716,4328,13843,4694v127,368,127,696,,975c13716,5960,13590,6200,13336,6403l,19743,,7991,7505,519c7759,291,8012,140,8392,76xe" fillcolor="black" stroked="f" strokeweight="0">
                  <v:path arrowok="t" textboxrect="0,0,13970,19743"/>
                </v:shape>
                <v:shape id="Shape 1764" o:spid="_x0000_s1154" style="position:absolute;left:18552;top:22602;width:428;height:775;visibility:visible;mso-wrap-style:square;v-text-anchor:top" coordsize="42872,77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baIsIA&#10;AADdAAAADwAAAGRycy9kb3ducmV2LnhtbERP32vCMBB+F/Y/hBP2pqmbWK1GGYMNYciw6vvRnE2x&#10;uZQk025//TIQ9nYf389bbXrbiiv50DhWMBlnIIgrpxuuFRwPb6M5iBCRNbaOScE3BdisHwYrLLS7&#10;8Z6uZaxFCuFQoAITY1dIGSpDFsPYdcSJOztvMSboa6k93lK4beVTls2kxYZTg8GOXg1Vl/LLKvj4&#10;ifvTzr1/5mbh++Blkz9zqdTjsH9ZgojUx3/x3b3VaX4+m8LfN+kE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ttoiwgAAAN0AAAAPAAAAAAAAAAAAAAAAAJgCAABkcnMvZG93&#10;bnJldi54bWxQSwUGAAAAAAQABAD1AAAAhwMAAAAA&#10;" path="m,l3195,281v2408,633,4944,1657,7479,3062c13083,4747,15618,6481,18153,8518v2535,2049,5071,4327,7606,6857c28167,17767,30449,20322,32604,23042v2155,2734,4057,5555,5578,8503c39830,34480,40971,37517,41858,40630v761,3125,1014,6301,761,9527c42365,53384,41478,56610,39957,59849v-1648,3227,-3930,6440,-7226,9616c31590,70692,30323,71794,28928,72793v-1267,1000,-2535,1835,-3676,2531c24111,76019,23097,76551,22209,76931v-887,366,-1521,556,-2154,594c19547,77550,19040,77411,18407,77095v-508,-316,-1141,-835,-1902,-1582c15871,74893,15365,74374,15111,73970v-381,-418,-634,-759,-761,-1051c14224,72641,14224,72375,14350,72160v127,-228,254,-455,507,-683c15111,71160,15618,70832,16505,70477v761,-366,1648,-848,2789,-1454c20435,68415,21703,67630,23097,66682v1395,-949,2789,-2151,4183,-3606c30069,60330,31971,57433,32858,54396v887,-3037,1014,-6086,507,-9122c32858,42237,31717,39225,29942,36252,28167,33266,26139,30444,23477,27775v-633,2379,-1648,4972,-3042,7743c19040,38302,16886,41060,14224,43793v-3043,3062,-6085,5213,-9001,6466l,51239,,41451r4082,-669c5984,40035,7759,38720,9660,36847v2155,-2139,3930,-4504,5197,-7136c16252,27079,17139,24523,17519,22018,13843,18387,10547,15565,7632,13566l,9956,,xe" fillcolor="black" stroked="f" strokeweight="0">
                  <v:path arrowok="t" textboxrect="0,0,42872,77550"/>
                </v:shape>
                <v:shape id="Shape 1765" o:spid="_x0000_s1155" style="position:absolute;left:18826;top:22033;width:532;height:1056;visibility:visible;mso-wrap-style:square;v-text-anchor:top" coordsize="53241,105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tVZsUA&#10;AADdAAAADwAAAGRycy9kb3ducmV2LnhtbERP32vCMBB+F/wfwgl709TB6uiMMsXBhuJot70fza0N&#10;ay5dk9W6v34RhL3dx/fzluvBNqKnzhvHCuazBARx6bThSsH729P0HoQPyBobx6TgTB7Wq/FoiZl2&#10;J86pL0IlYgj7DBXUIbSZlL6syaKfuZY4cp+usxgi7CqpOzzFcNvI2yRJpUXDsaHGlrY1lV/Fj1XQ&#10;v6b5i94ebf77MTe7/W5jDt8bpW4mw+MDiEBD+Bdf3c86zl+kd3D5Jp4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e1VmxQAAAN0AAAAPAAAAAAAAAAAAAAAAAJgCAABkcnMv&#10;ZG93bnJldi54bWxQSwUGAAAAAAQABAD1AAAAigMAAAAA&#10;" path="m5831,89c6212,,6592,76,6972,304v380,215,634,594,887,1101l52861,97830v253,494,380,924,380,1329c53241,99551,53241,99956,52987,100349v-126,404,-380,834,-761,1303c51846,102120,51466,102651,50832,103245v-760,710,-1394,1253,-1901,1620c48297,105232,47790,105460,47410,105523v-507,76,-888,,-1141,-215c45888,105093,45635,104726,45382,104182l507,7756c254,7263,,6833,,6428,,6035,,5631,254,5238,380,4846,634,4403,1014,3935,1394,3467,1901,2935,2409,2341,3169,1632,3803,1101,4310,746,4944,392,5451,165,5831,89xe" fillcolor="black" stroked="f" strokeweight="0">
                  <v:path arrowok="t" textboxrect="0,0,53241,105599"/>
                </v:shape>
                <v:shape id="Shape 1766" o:spid="_x0000_s1156" style="position:absolute;left:19070;top:21799;width:829;height:785;visibility:visible;mso-wrap-style:square;v-text-anchor:top" coordsize="82903,78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HjhsUA&#10;AADdAAAADwAAAGRycy9kb3ducmV2LnhtbESPQWvCQBCF74L/YRmhN7Oxh1TSrFK0gtBTraLHITvN&#10;hmZnY3ZN4r93C4XeZnjvffOmWI+2ET11vnasYJGkIIhLp2uuFBy/dvMlCB+QNTaOScGdPKxX00mB&#10;uXYDf1J/CJWIEPY5KjAhtLmUvjRk0SeuJY7at+sshrh2ldQdDhFuG/mcppm0WHO8YLCljaHy53Cz&#10;kXLc7j/weh4W/alZXquLNO+6V+ppNr69ggg0hn/zX3qvY/2XLIPfb+IIcvU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UeOGxQAAAN0AAAAPAAAAAAAAAAAAAAAAAJgCAABkcnMv&#10;ZG93bnJldi54bWxQSwUGAAAAAAQABAD1AAAAigMAAAAA&#10;" path="m25733,12c28268,,30804,531,33212,1607v2409,1075,4563,2594,6465,4555c41452,7920,43100,9831,44494,11893v1521,2063,2662,4606,3676,7643c49311,22572,50072,26292,50579,30683v633,4377,1014,9767,1014,16157l51973,64693,76058,40703v254,-228,507,-379,887,-468c77199,40159,77579,40159,78086,40261v380,101,761,303,1268,619c79734,41197,80241,41602,80748,42108v507,518,1014,1012,1268,1480c82396,44056,82650,44486,82777,44879v126,405,126,772,,1113c82777,46334,82523,46625,82270,46878l51846,77333v-380,405,-887,696,-1267,898c50198,78434,49818,78522,49311,78510v-380,-13,-888,-190,-1394,-507c47410,77674,46775,77194,46142,76574v-507,-570,-1014,-1088,-1394,-1556c44367,74549,44114,74068,43860,73600v-127,-468,-254,-987,-380,-1531c43353,71525,43353,70893,43226,70171l42973,47827v-127,-5163,-381,-9540,-888,-13146c41578,31062,40818,27987,39931,25457v-888,-2543,-1902,-4631,-3043,-6288c35874,17511,34606,16082,33465,14854,32198,13639,30804,12678,29283,11995v-1522,-684,-3043,-1051,-4564,-1089c23071,10856,21423,11172,19775,11868v-1648,683,-3296,1797,-4817,3315c13183,16967,11789,18814,10901,20725v-887,1898,-1647,3669,-2155,5314c8240,27671,7859,29088,7606,30290v-254,1202,-507,1974,-887,2329c6592,32821,6338,32947,5958,32998v-254,51,-507,,-887,-165c4690,32682,4310,32429,3803,32062,3296,31695,2788,31214,2155,30619v-380,-430,-761,-810,-1014,-1151c887,29126,634,28797,507,28506,253,28203,127,27899,127,27595,,27279,,26798,,26165v127,-645,253,-1632,634,-2985c887,21838,1394,20282,2282,18523v760,-1771,1648,-3581,2915,-5440c6338,11223,7732,9464,9380,7781,12169,5112,14831,3151,17620,1910,20282,658,23071,25,25733,12xe" fillcolor="black" stroked="f" strokeweight="0">
                  <v:path arrowok="t" textboxrect="0,0,82903,78522"/>
                </v:shape>
                <v:shape id="Shape 1767" o:spid="_x0000_s1157" style="position:absolute;left:19570;top:21308;width:362;height:703;visibility:visible;mso-wrap-style:square;v-text-anchor:top" coordsize="36198,70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QB/ccA&#10;AADdAAAADwAAAGRycy9kb3ducmV2LnhtbESPQWsCMRCF7wX/Qxiht5pVqNbVKCIISg+120I9jpsx&#10;u7iZLEnUbX99UxB6m+G9782b+bKzjbiSD7VjBcNBBoK4dLpmo+DzY/P0AiJEZI2NY1LwTQGWi97D&#10;HHPtbvxO1yIakUI45KigirHNpQxlRRbDwLXESTs5bzGm1RupPd5SuG3kKMvG0mLN6UKFLa0rKs/F&#10;xaYaP1/Fq9kfTtFPGz18Oz6fzXSn1GO/W81AROriv/lOb3XiJuMJ/H2TRp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0Af3HAAAA3QAAAA8AAAAAAAAAAAAAAAAAmAIAAGRy&#10;cy9kb3ducmV2LnhtbFBLBQYAAAAABAAEAPUAAACMAwAAAAA=&#10;" path="m30170,949r6028,2919l36198,15671,33719,13855c31691,12564,29789,11628,27888,11021v-1774,-595,-3549,-848,-5197,-785c21043,10312,19522,10717,18127,11451v-1521,734,-2915,1784,-4183,3150c11409,17018,10014,19548,9761,22180v-380,2644,,5390,1014,8250c11916,33277,13691,36199,16099,39185v2282,2974,5071,5998,8113,9072c28395,52369,32071,55659,35367,58114r831,457l36198,70308,30170,67413c26114,64529,21803,60809,17240,56254,13057,52053,9507,47865,6592,43677,3803,39489,1902,35364,887,31316,,27279,,23319,1141,19434,2282,15563,4691,11805,8240,8174,11789,4681,15339,2366,19015,1227,22564,89,26367,,30170,949xe" fillcolor="black" stroked="f" strokeweight="0">
                  <v:path arrowok="t" textboxrect="0,0,36198,70308"/>
                </v:shape>
                <v:shape id="Shape 1768" o:spid="_x0000_s1158" style="position:absolute;left:19932;top:21347;width:362;height:702;visibility:visible;mso-wrap-style:square;v-text-anchor:top" coordsize="36184,70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o6T8YA&#10;AADdAAAADwAAAGRycy9kb3ducmV2LnhtbESPQWvCQBCF74L/YZlCb7ppQSupm1CkKV5ETHvpbciO&#10;SWh2Ns1uTfz3zkHobYb35r1vtvnkOnWhIbSeDTwtE1DElbct1wa+PovFBlSIyBY7z2TgSgHybD7b&#10;Ymr9yCe6lLFWEsIhRQNNjH2qdagachiWvicW7ewHh1HWodZ2wFHCXaefk2StHbYsDQ32tGuo+in/&#10;nAH7u1ntP0YO/ak4H8ri+k3vx5Uxjw/T2yuoSFP8N9+v91bwX9aCK9/ICDq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Yo6T8YAAADdAAAADwAAAAAAAAAAAAAAAACYAgAAZHJz&#10;L2Rvd25yZXYueG1sUEsFBgAAAAAEAAQA9QAAAIsDAAAAAA==&#10;" path="m,l5888,2851v4183,2897,8493,6617,13056,11159c23254,18249,26677,22437,29593,26600v2788,4162,4690,8275,5704,12336c36184,42997,36184,46958,35044,50842v-1142,3872,-3550,7642,-7226,11299c24395,65608,20846,67911,17170,69049v-3550,1127,-7353,1228,-11155,279l,66440,,54703r8296,4566c10958,60167,13494,60306,15775,59699v2282,-607,4437,-1936,6465,-3986c23888,54119,25029,52474,25663,50753v760,-1720,1014,-3492,887,-5301c26550,43630,26043,41770,25283,39872v-761,-1910,-1775,-3834,-3043,-5795c20973,32116,19452,30130,17677,28118,15902,26094,14001,24069,11973,22020,9184,19274,6648,16895,4240,14909l,11803,,xe" fillcolor="black" stroked="f" strokeweight="0">
                  <v:path arrowok="t" textboxrect="0,0,36184,70277"/>
                </v:shape>
                <v:shape id="Shape 1769" o:spid="_x0000_s1159" style="position:absolute;left:20011;top:20860;width:795;height:785;visibility:visible;mso-wrap-style:square;v-text-anchor:top" coordsize="79473,78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xW9sAA&#10;AADdAAAADwAAAGRycy9kb3ducmV2LnhtbERPTUvDQBC9C/6HZQQvYncr0ta021IEIdemeh+y02Q1&#10;Oxuy0yT+e1cQvM3jfc7uMIdOjTQkH9nCcmFAEdfReW4svJ/fHjegkiA77CKThW9KcNjf3uywcHHi&#10;E42VNCqHcCrQQivSF1qnuqWAaRF74sxd4hBQMhwa7Qaccnjo9JMxKx3Qc25osafXluqv6hos+Iez&#10;iKHP4+ljrL1U5bPpptLa+7v5uAUlNMu/+M9dujx/vXqB32/yCXr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rxW9sAAAADdAAAADwAAAAAAAAAAAAAAAACYAgAAZHJzL2Rvd25y&#10;ZXYueG1sUEsFBgAAAAAEAAQA9QAAAIUDAAAAAA==&#10;" path="m25733,12c28395,,30930,531,33212,1607v2409,1088,4564,2606,6592,4567c41578,7933,43100,9844,44621,11893v1394,2063,2662,4618,3676,7655c49311,22585,50072,26292,50706,30683v633,4390,887,9780,1014,16170l52100,64693,76058,40716v254,-228,507,-392,888,-468c77326,40159,77706,40172,78087,40261v380,101,887,316,1267,619l79473,40977r,8828l51846,77345v-380,393,-760,696,-1140,899c50325,78434,49818,78535,49438,78510v-507,-13,-887,-178,-1521,-507c47410,77674,46903,77206,46269,76574v-634,-570,-1141,-1089,-1521,-1557c44367,74549,44114,74081,43987,73600v-253,-468,-380,-974,-507,-1518c43480,71525,43353,70893,43353,70184l42973,47827v,-5150,-254,-9540,-887,-13146c41578,31075,40818,28000,40057,25457v-887,-2530,-1901,-4631,-3042,-6288c35874,17524,34733,16081,33466,14854,32198,13639,30930,12690,29409,12007v-1521,-683,-3042,-1050,-4690,-1101c23071,10856,21423,11185,19775,11868v-1648,696,-3169,1797,-4690,3328c13310,16980,11916,18827,10902,20725v-887,1910,-1648,3682,-2155,5314c8240,27671,7859,29101,7733,30290v-254,1202,-634,1987,-888,2328c6592,32833,6338,32960,6085,32998v-254,50,-634,,-1015,-152c4817,32694,4310,32429,3803,32062,3422,31695,2789,31214,2282,30619v-507,-430,-887,-810,-1141,-1151c888,29126,634,28810,507,28506,380,28215,253,27911,127,27595,,27279,,26811,127,26165v,-632,126,-1632,507,-2973c1014,21838,1521,20282,2282,18523v760,-1759,1775,-3568,2915,-5428c6338,11235,7859,9464,9507,7794,12169,5124,14832,3163,17620,1910,20409,658,23071,25,25733,12xe" fillcolor="black" stroked="f" strokeweight="0">
                  <v:path arrowok="t" textboxrect="0,0,79473,78535"/>
                </v:shape>
                <v:shape id="Shape 1770" o:spid="_x0000_s1160" style="position:absolute;left:20443;top:20436;width:363;height:703;visibility:visible;mso-wrap-style:square;v-text-anchor:top" coordsize="36247,70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dXgsYA&#10;AADdAAAADwAAAGRycy9kb3ducmV2LnhtbESPT2vCQBDF7wW/wzJCb7ppD41GVymFUlGp+AfPQ3ZM&#10;gtnZkF01+umdQ6G3Gd6b934znXeuVldqQ+XZwNswAUWce1txYeCw/x6MQIWIbLH2TAbuFGA+671M&#10;MbP+xlu67mKhJIRDhgbKGJtM65CX5DAMfUMs2sm3DqOsbaFtizcJd7V+T5IP7bBiaSixoa+S8vPu&#10;4gxskvuxSpfFau0vC/sY/+SrXw7GvPa7zwmoSF38N/9dL6zgp6nwyzcygp4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1dXgsYAAADdAAAADwAAAAAAAAAAAAAAAACYAgAAZHJz&#10;L2Rvd25yZXYueG1sUEsFBgAAAAAEAAQA9QAAAIsDAAAAAA==&#10;" path="m30170,949r6077,2912l36247,15647,33846,13855c31691,12564,29790,11615,28015,11021v-1901,-595,-3549,-861,-5197,-785c21170,10299,19648,10704,18128,11451v-1395,734,-2789,1784,-4184,3150c11536,17018,10141,19536,9761,22180v-380,2644,,5390,1141,8237c12043,33277,13817,36199,16099,39173v2408,2986,5071,6010,8113,9072c28395,52369,32072,55646,35368,58114r879,483l36247,70295,30297,67413c26114,64516,21804,60796,17240,56254,13057,52053,9508,47853,6719,43664,3930,39476,2029,35364,1014,31316,,27267,127,23306,1141,19434,2282,15563,4690,11805,8367,8174,11789,4681,15466,2366,19015,1227,22691,89,26367,,30170,949xe" fillcolor="black" stroked="f" strokeweight="0">
                  <v:path arrowok="t" textboxrect="0,0,36247,70295"/>
                </v:shape>
                <v:shape id="Shape 1771" o:spid="_x0000_s1161" style="position:absolute;left:20806;top:21269;width:35;height:89;visibility:visible;mso-wrap-style:square;v-text-anchor:top" coordsize="3557,8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8aEsUA&#10;AADdAAAADwAAAGRycy9kb3ducmV2LnhtbERPS2vCQBC+F/wPywje6sZXldRVVCjV0h6aSqG3ITtN&#10;gtnZkF3j+u9dodDbfHzPWa6DqUVHrassKxgNExDEudUVFwqOXy+PCxDOI2usLZOCKzlYr3oPS0y1&#10;vfAndZkvRAxhl6KC0vsmldLlJRl0Q9sQR+7XtgZ9hG0hdYuXGG5qOU6SJ2mw4thQYkO7kvJTdjYK&#10;Jl3g99n5ezv1+/AxzV5/3mabg1KDftg8g/AU/L/4z73Xcf58PoL7N/EE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fxoSxQAAAN0AAAAPAAAAAAAAAAAAAAAAAJgCAABkcnMv&#10;ZG93bnJldi54bWxQSwUGAAAAAAQABAD1AAAAigMAAAAA&#10;" path="m,l1402,1143v508,506,888,1000,1268,1468c2923,3079,3177,3509,3304,3914v127,392,253,759,127,1101c3304,5356,3177,5660,2923,5913l,8827,,xe" fillcolor="black" stroked="f" strokeweight="0">
                  <v:path arrowok="t" textboxrect="0,0,3557,8827"/>
                </v:shape>
                <v:shape id="Shape 1772" o:spid="_x0000_s1162" style="position:absolute;left:20806;top:20474;width:362;height:703;visibility:visible;mso-wrap-style:square;v-text-anchor:top" coordsize="36263,70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//sUA&#10;AADdAAAADwAAAGRycy9kb3ducmV2LnhtbERPS2vCQBC+F/wPywje6kalRlI3oVQsXkp9tNDjkB2T&#10;aHY2ZLcm9dd3C4K3+fies8x6U4sLta6yrGAyjkAQ51ZXXCj4PKwfFyCcR9ZYWyYFv+QgSwcPS0y0&#10;7XhHl70vRAhhl6CC0vsmkdLlJRl0Y9sQB+5oW4M+wLaQusUuhJtaTqNoLg1WHBpKbOi1pPy8/zEK&#10;vj4W79fvzcy9naIuzrd69eTNVanRsH95BuGp93fxzb3RYX4cT+H/m3CCT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P7/+xQAAAN0AAAAPAAAAAAAAAAAAAAAAAJgCAABkcnMv&#10;ZG93bnJldi54bWxQSwUGAAAAAAQABAD1AAAAigMAAAAA&#10;" path="m,l5966,2858v4056,2897,8493,6617,13056,11160c23206,18243,26755,22444,29544,26607v2789,4163,4690,8262,5704,12324c36263,42992,36136,46965,34995,50837v-1141,3884,-3550,7655,-7099,11311c24347,65615,20797,67918,17248,69044v-3676,1139,-7352,1227,-11282,279l,66434,,54737r8248,4539c11037,60175,13572,60314,15727,59706v2281,-620,4437,-1948,6465,-3985c23840,54127,24980,52469,25741,50761v634,-1721,887,-3492,887,-5314c26502,43637,26122,41778,25360,39867v-760,-1898,-1774,-3834,-3168,-5782c20924,32124,19403,30137,17628,28113,15853,26101,13952,24076,11924,22027,9262,19269,6600,16902,4191,14916l,11786,,xe" fillcolor="black" stroked="f" strokeweight="0">
                  <v:path arrowok="t" textboxrect="0,0,36263,70271"/>
                </v:shape>
                <v:shape id="Shape 67019" o:spid="_x0000_s1163" style="position:absolute;left:40833;top:10580;width:666;height:759;visibility:visible;mso-wrap-style:square;v-text-anchor:top" coordsize="66551,75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f6VMQA&#10;AADeAAAADwAAAGRycy9kb3ducmV2LnhtbESPQWvCQBSE74X+h+UVvJS6UUpaU1eRgLTXag8en9ln&#10;NjT7NmSfMf77riD0OMzMN8xyPfpWDdTHJrCB2TQDRVwF23Bt4Ge/fXkHFQXZYhuYDFwpwnr1+LDE&#10;woYLf9Owk1olCMcCDTiRrtA6Vo48xmnoiJN3Cr1HSbKvte3xkuC+1fMsy7XHhtOCw45KR9Xv7uwN&#10;fIq3uTu6Q/46xvL4LHQYSjJm8jRuPkAJjfIfvre/rIH8LZst4HYnXQG9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3+lTEAAAA3gAAAA8AAAAAAAAAAAAAAAAAmAIAAGRycy9k&#10;b3ducmV2LnhtbFBLBQYAAAAABAAEAPUAAACJAwAAAAA=&#10;" path="m,l66551,r,75916l,75916,,e" fillcolor="#4f81bd" stroked="f" strokeweight="0">
                  <v:path arrowok="t" textboxrect="0,0,66551,75916"/>
                </v:shape>
                <v:rect id="Rectangle 1774" o:spid="_x0000_s1164" style="position:absolute;left:41964;top:10492;width:12337;height:16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wSksMA&#10;AADdAAAADwAAAGRycy9kb3ducmV2LnhtbERPS4vCMBC+C/6HMMLeNHWRVatRxHXRoy9Qb0MztsVm&#10;Upqs7e6vN4LgbT6+50znjSnEnSqXW1bQ70UgiBOrc04VHA8/3REI55E1FpZJwR85mM/arSnG2ta8&#10;o/vepyKEsItRQeZ9GUvpkowMup4tiQN3tZVBH2CVSl1hHcJNIT+j6EsazDk0ZFjSMqPktv81Ctaj&#10;cnHe2P86LVaX9Wl7Gn8fxl6pj06zmIDw1Pi3+OXe6DB/OBzA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wSksMAAADdAAAADwAAAAAAAAAAAAAAAACYAgAAZHJzL2Rv&#10;d25yZXYueG1sUEsFBgAAAAAEAAQA9QAAAIgDAAAAAA=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начальная школа</w:t>
                        </w:r>
                      </w:p>
                    </w:txbxContent>
                  </v:textbox>
                </v:rect>
                <v:shape id="Shape 67020" o:spid="_x0000_s1165" style="position:absolute;left:40833;top:12858;width:666;height:759;visibility:visible;mso-wrap-style:square;v-text-anchor:top" coordsize="66551,75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WYdcUA&#10;AADeAAAADwAAAGRycy9kb3ducmV2LnhtbESPzWoCMRSF90LfIdxCN4NmdBFlNEqxlLbULqo+wGVy&#10;nQyd3AxJqjNv3ywKLg/nj2+zG1wnrhRi61nDfFaCIK69abnRcD69TlcgYkI22HkmDSNF2G0fJhus&#10;jL/xN12PqRF5hGOFGmxKfSVlrC05jDPfE2fv4oPDlGVopAl4y+Ouk4uyVNJhy/nBYk97S/XP8ddp&#10;eCsKdcBR7eefcbRfRY3h5UNp/fQ4PK9BJBrSPfzffjca1LJcZICMk1FAb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ZZh1xQAAAN4AAAAPAAAAAAAAAAAAAAAAAJgCAABkcnMv&#10;ZG93bnJldi54bWxQSwUGAAAAAAQABAD1AAAAigMAAAAA&#10;" path="m,l66551,r,75916l,75916,,e" fillcolor="#c0504d" stroked="f" strokeweight="0">
                  <v:path arrowok="t" textboxrect="0,0,66551,75916"/>
                </v:shape>
                <v:rect id="Rectangle 1776" o:spid="_x0000_s1166" style="position:absolute;left:41964;top:12796;width:11585;height:1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IpfsQA&#10;AADdAAAADwAAAGRycy9kb3ducmV2LnhtbERPTWvCQBC9C/6HZQredNMeoqauEqyix9YUbG9DdpqE&#10;7s6G7GrS/vpuQfA2j/c5q81gjbhS5xvHCh5nCQji0umGKwXvxX66AOEDskbjmBT8kIfNejxaYaZd&#10;z290PYVKxBD2GSqoQ2gzKX1Zk0U/cy1x5L5cZzFE2FVSd9jHcGvkU5Kk0mLDsaHGlrY1ld+ni1Vw&#10;WLT5x9H99pXZfR7Or+flS7EMSk0ehvwZRKAh3MU391HH+fN5Cv/fxB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iKX7EAAAA3QAAAA8AAAAAAAAAAAAAAAAAmAIAAGRycy9k&#10;b3ducmV2LnhtbFBLBQYAAAAABAAEAPUAAACJAwAAAAA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основная школа</w:t>
                        </w:r>
                      </w:p>
                    </w:txbxContent>
                  </v:textbox>
                </v:rect>
                <v:shape id="Shape 67021" o:spid="_x0000_s1167" style="position:absolute;left:40833;top:15135;width:666;height:759;visibility:visible;mso-wrap-style:square;v-text-anchor:top" coordsize="66551,75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+gC8UA&#10;AADeAAAADwAAAGRycy9kb3ducmV2LnhtbESPQWsCMRSE70L/Q3iF3jRRQetqFClt6a2opefH5rlZ&#10;u3lZkuhu/fWNIPQ4zMw3zGrTu0ZcKMTas4bxSIEgLr2pudLwdXgbPoOICdlg45k0/FKEzfphsMLC&#10;+I53dNmnSmQIxwI12JTaQspYWnIYR74lzt7RB4cpy1BJE7DLcNfIiVIz6bDmvGCxpRdL5c/+7DRc&#10;F9fj6RBelTdT+3leTKvu+32r9dNjv12CSNSn//C9/WE0zOZqMobbnXwF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P6ALxQAAAN4AAAAPAAAAAAAAAAAAAAAAAJgCAABkcnMv&#10;ZG93bnJldi54bWxQSwUGAAAAAAQABAD1AAAAigMAAAAA&#10;" path="m,l66551,r,75916l,75916,,e" fillcolor="#9bbb59" stroked="f" strokeweight="0">
                  <v:path arrowok="t" textboxrect="0,0,66551,75916"/>
                </v:shape>
                <v:rect id="Rectangle 1778" o:spid="_x0000_s1168" style="position:absolute;left:41964;top:15098;width:10702;height:1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EYl8cA&#10;AADdAAAADwAAAGRycy9kb3ducmV2LnhtbESPQW/CMAyF75P4D5GRdhvpOAwoTRECJjhugMR2sxrT&#10;Vmucqslot18/HyZxs/We3/ucrQbXqBt1ofZs4HmSgCIuvK25NHA+vT7NQYWIbLHxTAZ+KMAqHz1k&#10;mFrf8zvdjrFUEsIhRQNVjG2qdSgqchgmviUW7eo7h1HWrtS2w17CXaOnSfKiHdYsDRW2tKmo+Dp+&#10;OwP7ebv+OPjfvmx2n/vL22WxPS2iMY/jYb0EFWmId/P/9cEK/mwmu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9xGJfHAAAA3QAAAA8AAAAAAAAAAAAAAAAAmAIAAGRy&#10;cy9kb3ducmV2LnhtbFBLBQYAAAAABAAEAPUAAACMAwAAAAA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средняя школа</w:t>
                        </w:r>
                      </w:p>
                    </w:txbxContent>
                  </v:textbox>
                </v:rect>
                <v:shape id="Shape 1779" o:spid="_x0000_s1169" style="position:absolute;width:52480;height:26570;visibility:visible;mso-wrap-style:square;v-text-anchor:top" coordsize="5248015,2657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kTg8MA&#10;AADdAAAADwAAAGRycy9kb3ducmV2LnhtbERPTWvCQBC9C/0PyxS86aYiaqOrFFERwUNT8TxmxySY&#10;nQ3ZNcb8+m5B6G0e73MWq9aUoqHaFZYVfAwjEMSp1QVnCk4/28EMhPPIGkvLpOBJDlbLt94CY20f&#10;/E1N4jMRQtjFqCD3voqldGlOBt3QVsSBu9raoA+wzqSu8RHCTSlHUTSRBgsODTlWtM4pvSV3o2DX&#10;jbvDeuuOzemiN4fZdZf47qxU/739moPw1Pp/8cu912H+dPoJf9+E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kTg8MAAADdAAAADwAAAAAAAAAAAAAAAACYAgAAZHJzL2Rv&#10;d25yZXYueG1sUEsFBgAAAAAEAAQA9QAAAIgDAAAAAA==&#10;" path="m,2657054r5248015,l5248015,,,,,2657054xe" filled="f" strokecolor="#868686" strokeweight=".26386mm">
                  <v:path arrowok="t" textboxrect="0,0,5248015,2657054"/>
                </v:shape>
                <v:rect id="Rectangle 1780" o:spid="_x0000_s1170" style="position:absolute;left:53012;top:2573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JktsYA&#10;AADdAAAADwAAAGRycy9kb3ducmV2LnhtbESPQW/CMAyF70j8h8iTuEG6HUbpCAixTXBkgAS7WY3X&#10;Vmucqslo4dfjwyRutt7ze5/ny97V6kJtqDwbeJ4koIhzbysuDBwPn+MUVIjIFmvPZOBKAZaL4WCO&#10;mfUdf9FlHwslIRwyNFDG2GRah7wkh2HiG2LRfnzrMMraFtq22Em4q/VLkrxqhxVLQ4kNrUvKf/d/&#10;zsAmbVbnrb91Rf3xvTntTrP3wywaM3rqV2+gIvXxYf6/3lrBn6bCL9/IC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JktsYAAADdAAAADwAAAAAAAAAAAAAAAACYAgAAZHJz&#10;L2Rvd25yZXYueG1sUEsFBgAAAAAEAAQA9QAAAIsDAAAAAA==&#10;" filled="f" stroked="f">
                  <v:textbox inset="0,0,0,0">
                    <w:txbxContent>
                      <w:p w:rsidR="00E619C3" w:rsidRDefault="00E619C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593454" w:rsidRPr="006A311F" w:rsidRDefault="006A311F">
      <w:pPr>
        <w:spacing w:after="16" w:line="259" w:lineRule="auto"/>
        <w:ind w:right="672" w:firstLine="0"/>
        <w:jc w:val="left"/>
        <w:rPr>
          <w:sz w:val="24"/>
          <w:szCs w:val="24"/>
        </w:rPr>
      </w:pPr>
      <w:r w:rsidRPr="006A311F">
        <w:rPr>
          <w:sz w:val="24"/>
          <w:szCs w:val="24"/>
        </w:rPr>
        <w:t xml:space="preserve"> </w:t>
      </w:r>
    </w:p>
    <w:p w:rsidR="00593454" w:rsidRPr="006A311F" w:rsidRDefault="006A311F">
      <w:pPr>
        <w:ind w:left="-1" w:right="73"/>
        <w:rPr>
          <w:sz w:val="24"/>
          <w:szCs w:val="24"/>
        </w:rPr>
      </w:pPr>
      <w:r w:rsidRPr="006A311F">
        <w:rPr>
          <w:sz w:val="24"/>
          <w:szCs w:val="24"/>
        </w:rPr>
        <w:t xml:space="preserve">Данные диаграммы  свидетельствуют о  постоянном колебании качества знаний за три последних года на всех трех ступенях школьного образования. Если в прошлом учебном году мы наблюдали  снижение качества обученности в начальной и основной школе, то в том учебном году на всех ступенях образования его повышение. </w:t>
      </w:r>
    </w:p>
    <w:p w:rsidR="00593454" w:rsidRPr="006A311F" w:rsidRDefault="006A311F">
      <w:pPr>
        <w:ind w:left="-1" w:right="73"/>
        <w:rPr>
          <w:sz w:val="24"/>
          <w:szCs w:val="24"/>
        </w:rPr>
      </w:pPr>
      <w:r w:rsidRPr="006A311F">
        <w:rPr>
          <w:sz w:val="24"/>
          <w:szCs w:val="24"/>
        </w:rPr>
        <w:t xml:space="preserve">Одним из важнейших условий повышения эффективности управления учебным процессом является систематический анализ  объективных данных о состоянии результатов обучения учащихся. Без осуществления постоянной обратной связи процесс управления неэффективен, уровень эффективности принимаемых решений недостаточно высок. Необходимым инструментом в решении этих проблем является мониторинг. Постоянный мониторинг за качеством учебного процесса, результатов обучения школьников становится особенно актуальным в условиях модернизации школы, обновления содержания образования, введения образовательных стандартов, нормализации учебной нагрузки обучающихся. </w:t>
      </w:r>
    </w:p>
    <w:p w:rsidR="00593454" w:rsidRPr="006A311F" w:rsidRDefault="006A311F">
      <w:pPr>
        <w:spacing w:after="0" w:line="259" w:lineRule="auto"/>
        <w:ind w:left="0" w:right="2052" w:firstLine="0"/>
        <w:jc w:val="right"/>
        <w:rPr>
          <w:sz w:val="24"/>
          <w:szCs w:val="24"/>
        </w:rPr>
      </w:pPr>
      <w:r w:rsidRPr="006A311F">
        <w:rPr>
          <w:b/>
          <w:sz w:val="24"/>
          <w:szCs w:val="24"/>
        </w:rPr>
        <w:t xml:space="preserve">Итоги учебного года в разрезе по параллелям                                           </w:t>
      </w:r>
    </w:p>
    <w:tbl>
      <w:tblPr>
        <w:tblStyle w:val="TableGrid"/>
        <w:tblW w:w="9553" w:type="dxa"/>
        <w:tblInd w:w="116" w:type="dxa"/>
        <w:tblCellMar>
          <w:top w:w="15" w:type="dxa"/>
          <w:left w:w="104" w:type="dxa"/>
          <w:right w:w="38" w:type="dxa"/>
        </w:tblCellMar>
        <w:tblLook w:val="04A0" w:firstRow="1" w:lastRow="0" w:firstColumn="1" w:lastColumn="0" w:noHBand="0" w:noVBand="1"/>
      </w:tblPr>
      <w:tblGrid>
        <w:gridCol w:w="1075"/>
        <w:gridCol w:w="1080"/>
        <w:gridCol w:w="1616"/>
        <w:gridCol w:w="1276"/>
        <w:gridCol w:w="1617"/>
        <w:gridCol w:w="1277"/>
        <w:gridCol w:w="1612"/>
      </w:tblGrid>
      <w:tr w:rsidR="00593454" w:rsidRPr="006A311F">
        <w:trPr>
          <w:trHeight w:val="381"/>
        </w:trPr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93454" w:rsidRPr="006A311F" w:rsidRDefault="00E72E0D">
            <w:pPr>
              <w:spacing w:after="0" w:line="259" w:lineRule="auto"/>
              <w:ind w:left="0" w:right="7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2018/2019</w:t>
            </w:r>
            <w:r w:rsidR="006A311F" w:rsidRPr="006A311F">
              <w:rPr>
                <w:sz w:val="24"/>
                <w:szCs w:val="24"/>
              </w:rPr>
              <w:t xml:space="preserve"> уч. год 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93454" w:rsidRPr="006A311F" w:rsidRDefault="00E72E0D" w:rsidP="00E72E0D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  <w:r w:rsidR="006A311F" w:rsidRPr="006A311F">
              <w:rPr>
                <w:sz w:val="24"/>
                <w:szCs w:val="24"/>
              </w:rPr>
              <w:t>/20</w:t>
            </w:r>
            <w:r>
              <w:rPr>
                <w:sz w:val="24"/>
                <w:szCs w:val="24"/>
              </w:rPr>
              <w:t>20</w:t>
            </w:r>
            <w:r w:rsidR="006A311F" w:rsidRPr="006A311F">
              <w:rPr>
                <w:sz w:val="24"/>
                <w:szCs w:val="24"/>
              </w:rPr>
              <w:t xml:space="preserve"> уч. год 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93454" w:rsidRPr="006A311F" w:rsidRDefault="006A311F" w:rsidP="00E72E0D">
            <w:pPr>
              <w:spacing w:after="0" w:line="259" w:lineRule="auto"/>
              <w:ind w:left="0" w:right="79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>20</w:t>
            </w:r>
            <w:r w:rsidR="00E72E0D">
              <w:rPr>
                <w:sz w:val="24"/>
                <w:szCs w:val="24"/>
              </w:rPr>
              <w:t>20/2021</w:t>
            </w:r>
            <w:r w:rsidRPr="006A311F">
              <w:rPr>
                <w:sz w:val="24"/>
                <w:szCs w:val="24"/>
              </w:rPr>
              <w:t xml:space="preserve"> уч.год </w:t>
            </w:r>
          </w:p>
        </w:tc>
      </w:tr>
      <w:tr w:rsidR="00593454" w:rsidRPr="006A311F">
        <w:trPr>
          <w:trHeight w:val="7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93454" w:rsidRPr="006A311F" w:rsidRDefault="00593454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93454" w:rsidRPr="006A311F" w:rsidRDefault="006A311F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кол-во уч-ся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93454" w:rsidRPr="006A311F" w:rsidRDefault="006A311F">
            <w:pPr>
              <w:spacing w:after="0" w:line="259" w:lineRule="auto"/>
              <w:ind w:left="6" w:right="0" w:firstLine="0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Качество,%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93454" w:rsidRPr="006A311F" w:rsidRDefault="006A311F">
            <w:pPr>
              <w:spacing w:after="0" w:line="259" w:lineRule="auto"/>
              <w:ind w:left="4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кол-во уч-ся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93454" w:rsidRPr="006A311F" w:rsidRDefault="006A311F">
            <w:pPr>
              <w:spacing w:after="0" w:line="259" w:lineRule="auto"/>
              <w:ind w:left="5" w:right="0" w:firstLine="0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Качество,%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93454" w:rsidRPr="006A311F" w:rsidRDefault="006A311F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кол-во уч-ся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93454" w:rsidRPr="006A311F" w:rsidRDefault="006A311F">
            <w:pPr>
              <w:spacing w:after="0" w:line="259" w:lineRule="auto"/>
              <w:ind w:left="1" w:right="0" w:firstLine="0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Качество,% </w:t>
            </w:r>
          </w:p>
        </w:tc>
      </w:tr>
      <w:tr w:rsidR="00593454" w:rsidRPr="006A311F">
        <w:trPr>
          <w:trHeight w:val="380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2-е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6C36D5">
            <w:pPr>
              <w:spacing w:after="0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6C36D5">
            <w:pPr>
              <w:spacing w:after="0" w:line="259" w:lineRule="auto"/>
              <w:ind w:left="0" w:right="6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F64771">
            <w:pPr>
              <w:spacing w:after="0" w:line="259" w:lineRule="auto"/>
              <w:ind w:left="0" w:right="6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F64771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9F1A2D">
            <w:pPr>
              <w:spacing w:after="0" w:line="259" w:lineRule="auto"/>
              <w:ind w:left="0" w:right="7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9F1A2D">
            <w:pPr>
              <w:spacing w:after="0" w:line="259" w:lineRule="auto"/>
              <w:ind w:left="0" w:right="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70.5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  <w:tr w:rsidR="00593454" w:rsidRPr="006A311F">
        <w:trPr>
          <w:trHeight w:val="379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3-и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6C36D5">
            <w:pPr>
              <w:spacing w:after="0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6C36D5">
            <w:pPr>
              <w:spacing w:after="0" w:line="259" w:lineRule="auto"/>
              <w:ind w:left="0" w:right="6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F64771">
            <w:pPr>
              <w:spacing w:after="0" w:line="259" w:lineRule="auto"/>
              <w:ind w:left="0" w:right="6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F64771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9F1A2D">
            <w:pPr>
              <w:spacing w:after="0" w:line="259" w:lineRule="auto"/>
              <w:ind w:left="0" w:right="7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9F1A2D">
            <w:pPr>
              <w:spacing w:after="0" w:line="259" w:lineRule="auto"/>
              <w:ind w:left="0" w:right="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  <w:tr w:rsidR="00593454" w:rsidRPr="006A311F">
        <w:trPr>
          <w:trHeight w:val="383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4-е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6C36D5">
            <w:pPr>
              <w:spacing w:after="0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6C36D5">
            <w:pPr>
              <w:spacing w:after="0" w:line="259" w:lineRule="auto"/>
              <w:ind w:left="0" w:right="6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F64771">
            <w:pPr>
              <w:spacing w:after="0" w:line="259" w:lineRule="auto"/>
              <w:ind w:left="0" w:right="6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F64771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9F1A2D">
            <w:pPr>
              <w:spacing w:after="0" w:line="259" w:lineRule="auto"/>
              <w:ind w:left="0" w:right="7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9F1A2D">
            <w:pPr>
              <w:spacing w:after="0" w:line="259" w:lineRule="auto"/>
              <w:ind w:left="0" w:right="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  <w:tr w:rsidR="00593454" w:rsidRPr="006A311F">
        <w:trPr>
          <w:trHeight w:val="379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b/>
                <w:sz w:val="24"/>
                <w:szCs w:val="24"/>
              </w:rPr>
              <w:t xml:space="preserve">2-4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93454" w:rsidRPr="006A311F" w:rsidRDefault="006A311F" w:rsidP="006C36D5">
            <w:pPr>
              <w:spacing w:after="0" w:line="259" w:lineRule="auto"/>
              <w:ind w:left="0" w:right="76" w:firstLine="0"/>
              <w:jc w:val="center"/>
              <w:rPr>
                <w:sz w:val="24"/>
                <w:szCs w:val="24"/>
              </w:rPr>
            </w:pPr>
            <w:r w:rsidRPr="006A311F">
              <w:rPr>
                <w:b/>
                <w:sz w:val="24"/>
                <w:szCs w:val="24"/>
              </w:rPr>
              <w:t>2</w:t>
            </w:r>
            <w:r w:rsidR="006C36D5">
              <w:rPr>
                <w:b/>
                <w:sz w:val="24"/>
                <w:szCs w:val="24"/>
              </w:rPr>
              <w:t>88</w:t>
            </w:r>
            <w:r w:rsidRPr="006A311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93454" w:rsidRPr="006A311F" w:rsidRDefault="006C36D5">
            <w:pPr>
              <w:spacing w:after="0" w:line="259" w:lineRule="auto"/>
              <w:ind w:left="0" w:right="64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  <w:r w:rsidR="006A311F" w:rsidRPr="006A311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93454" w:rsidRPr="006A311F" w:rsidRDefault="006A311F" w:rsidP="00F64771">
            <w:pPr>
              <w:spacing w:after="0" w:line="259" w:lineRule="auto"/>
              <w:ind w:left="0" w:right="64" w:firstLine="0"/>
              <w:jc w:val="center"/>
              <w:rPr>
                <w:sz w:val="24"/>
                <w:szCs w:val="24"/>
              </w:rPr>
            </w:pPr>
            <w:r w:rsidRPr="006A311F">
              <w:rPr>
                <w:b/>
                <w:sz w:val="24"/>
                <w:szCs w:val="24"/>
              </w:rPr>
              <w:t>2</w:t>
            </w:r>
            <w:r w:rsidR="00F64771">
              <w:rPr>
                <w:b/>
                <w:sz w:val="24"/>
                <w:szCs w:val="24"/>
              </w:rPr>
              <w:t>86</w:t>
            </w:r>
            <w:r w:rsidRPr="006A311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93454" w:rsidRPr="006A311F" w:rsidRDefault="006A311F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6A311F">
              <w:rPr>
                <w:b/>
                <w:sz w:val="24"/>
                <w:szCs w:val="24"/>
              </w:rPr>
              <w:t>6</w:t>
            </w:r>
            <w:r w:rsidR="00F64771">
              <w:rPr>
                <w:b/>
                <w:sz w:val="24"/>
                <w:szCs w:val="24"/>
              </w:rPr>
              <w:t>3</w:t>
            </w:r>
            <w:r w:rsidRPr="006A311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93454" w:rsidRPr="006A311F" w:rsidRDefault="009F1A2D">
            <w:pPr>
              <w:spacing w:after="0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312</w:t>
            </w:r>
            <w:r w:rsidR="006A311F" w:rsidRPr="006A311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93454" w:rsidRPr="006A311F" w:rsidRDefault="009F1A2D">
            <w:pPr>
              <w:spacing w:after="0" w:line="259" w:lineRule="auto"/>
              <w:ind w:left="0" w:right="75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  <w:r w:rsidR="006A311F" w:rsidRPr="006A311F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93454" w:rsidRPr="006A311F">
        <w:trPr>
          <w:trHeight w:val="380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5-е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6C36D5">
            <w:pPr>
              <w:spacing w:after="0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F64771">
            <w:pPr>
              <w:spacing w:after="0" w:line="259" w:lineRule="auto"/>
              <w:ind w:left="0" w:right="6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38,4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9F1A2D">
            <w:pPr>
              <w:spacing w:after="0" w:line="259" w:lineRule="auto"/>
              <w:ind w:left="0" w:right="6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6A311F" w:rsidP="009F1A2D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>5</w:t>
            </w:r>
            <w:r w:rsidR="009F1A2D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9F1A2D">
            <w:pPr>
              <w:spacing w:after="0" w:line="259" w:lineRule="auto"/>
              <w:ind w:left="0" w:right="7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9F1A2D">
            <w:pPr>
              <w:spacing w:after="0" w:line="259" w:lineRule="auto"/>
              <w:ind w:left="0" w:right="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  <w:tr w:rsidR="00593454" w:rsidRPr="006A311F">
        <w:trPr>
          <w:trHeight w:val="379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6-е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F64771">
            <w:pPr>
              <w:spacing w:after="0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F64771">
            <w:pPr>
              <w:spacing w:after="0" w:line="259" w:lineRule="auto"/>
              <w:ind w:left="0" w:right="6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9F1A2D">
            <w:pPr>
              <w:spacing w:after="0" w:line="259" w:lineRule="auto"/>
              <w:ind w:left="0" w:right="6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9F1A2D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9F1A2D">
            <w:pPr>
              <w:spacing w:after="0" w:line="259" w:lineRule="auto"/>
              <w:ind w:left="0" w:right="7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9F1A2D">
            <w:pPr>
              <w:spacing w:after="0" w:line="259" w:lineRule="auto"/>
              <w:ind w:left="0" w:right="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  <w:tr w:rsidR="00593454" w:rsidRPr="006A311F">
        <w:trPr>
          <w:trHeight w:val="380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7-е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F64771">
            <w:pPr>
              <w:spacing w:after="0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F64771">
            <w:pPr>
              <w:spacing w:after="0" w:line="259" w:lineRule="auto"/>
              <w:ind w:left="0" w:right="6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9F1A2D">
            <w:pPr>
              <w:spacing w:after="0" w:line="259" w:lineRule="auto"/>
              <w:ind w:left="0" w:right="6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9F1A2D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9F1A2D">
            <w:pPr>
              <w:spacing w:after="0" w:line="259" w:lineRule="auto"/>
              <w:ind w:left="0" w:right="7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9F1A2D">
            <w:pPr>
              <w:spacing w:after="0" w:line="259" w:lineRule="auto"/>
              <w:ind w:left="0" w:right="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  <w:tr w:rsidR="00593454" w:rsidRPr="006A311F">
        <w:trPr>
          <w:trHeight w:val="384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lastRenderedPageBreak/>
              <w:t xml:space="preserve">8-е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F64771">
            <w:pPr>
              <w:spacing w:after="0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F64771">
            <w:pPr>
              <w:spacing w:after="0" w:line="259" w:lineRule="auto"/>
              <w:ind w:left="0" w:right="6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9F1A2D">
            <w:pPr>
              <w:spacing w:after="0" w:line="259" w:lineRule="auto"/>
              <w:ind w:left="0" w:right="6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9F1A2D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9F1A2D">
            <w:pPr>
              <w:spacing w:after="0" w:line="259" w:lineRule="auto"/>
              <w:ind w:left="0" w:right="7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9F1A2D">
            <w:pPr>
              <w:spacing w:after="0" w:line="259" w:lineRule="auto"/>
              <w:ind w:left="0" w:right="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28,4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  <w:tr w:rsidR="00593454" w:rsidRPr="006A311F">
        <w:trPr>
          <w:trHeight w:val="380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9-е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F64771">
            <w:pPr>
              <w:spacing w:after="0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F64771">
            <w:pPr>
              <w:spacing w:after="0" w:line="259" w:lineRule="auto"/>
              <w:ind w:left="0" w:right="6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9F1A2D">
            <w:pPr>
              <w:spacing w:after="0" w:line="259" w:lineRule="auto"/>
              <w:ind w:left="0" w:right="6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9F1A2D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27,3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9F1A2D">
            <w:pPr>
              <w:spacing w:after="0" w:line="259" w:lineRule="auto"/>
              <w:ind w:left="0" w:right="7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9F1A2D">
            <w:pPr>
              <w:spacing w:after="0" w:line="259" w:lineRule="auto"/>
              <w:ind w:left="0" w:right="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30,6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  <w:tr w:rsidR="00593454" w:rsidRPr="006A311F">
        <w:trPr>
          <w:trHeight w:val="377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b/>
                <w:sz w:val="24"/>
                <w:szCs w:val="24"/>
              </w:rPr>
              <w:t xml:space="preserve">5-9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93454" w:rsidRPr="006A311F" w:rsidRDefault="00F64771">
            <w:pPr>
              <w:spacing w:after="0" w:line="259" w:lineRule="auto"/>
              <w:ind w:left="0" w:right="76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287</w:t>
            </w:r>
            <w:r w:rsidR="006A311F" w:rsidRPr="006A311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93454" w:rsidRPr="006A311F" w:rsidRDefault="00F64771">
            <w:pPr>
              <w:spacing w:after="0" w:line="259" w:lineRule="auto"/>
              <w:ind w:left="0" w:right="64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  <w:r w:rsidR="006A311F" w:rsidRPr="006A311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93454" w:rsidRPr="006A311F" w:rsidRDefault="009F1A2D">
            <w:pPr>
              <w:spacing w:after="0" w:line="259" w:lineRule="auto"/>
              <w:ind w:left="0" w:right="64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318</w:t>
            </w:r>
            <w:r w:rsidR="006A311F" w:rsidRPr="006A311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93454" w:rsidRPr="006A311F" w:rsidRDefault="009F1A2D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40,3</w:t>
            </w:r>
            <w:r w:rsidR="006A311F" w:rsidRPr="006A311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93454" w:rsidRPr="006A311F" w:rsidRDefault="006A311F" w:rsidP="009F1A2D">
            <w:pPr>
              <w:spacing w:after="0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 w:rsidRPr="006A311F">
              <w:rPr>
                <w:b/>
                <w:sz w:val="24"/>
                <w:szCs w:val="24"/>
              </w:rPr>
              <w:t>3</w:t>
            </w:r>
            <w:r w:rsidR="009F1A2D">
              <w:rPr>
                <w:b/>
                <w:sz w:val="24"/>
                <w:szCs w:val="24"/>
              </w:rPr>
              <w:t>42</w:t>
            </w:r>
            <w:r w:rsidRPr="006A311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93454" w:rsidRPr="006A311F" w:rsidRDefault="009F1A2D">
            <w:pPr>
              <w:spacing w:after="0" w:line="259" w:lineRule="auto"/>
              <w:ind w:left="0" w:right="75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36,8</w:t>
            </w:r>
            <w:r w:rsidR="006A311F" w:rsidRPr="006A311F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93454" w:rsidRPr="006A311F">
        <w:trPr>
          <w:trHeight w:val="380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10-е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F64771">
            <w:pPr>
              <w:spacing w:after="0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6A311F">
            <w:pPr>
              <w:spacing w:after="0" w:line="259" w:lineRule="auto"/>
              <w:ind w:left="0" w:right="64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26,92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9F1A2D">
            <w:pPr>
              <w:spacing w:after="0" w:line="259" w:lineRule="auto"/>
              <w:ind w:left="0" w:right="6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9F1A2D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54,2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9F1A2D">
            <w:pPr>
              <w:spacing w:after="0" w:line="259" w:lineRule="auto"/>
              <w:ind w:left="0" w:right="7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9F1A2D">
            <w:pPr>
              <w:spacing w:after="0" w:line="259" w:lineRule="auto"/>
              <w:ind w:left="0" w:right="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  <w:tr w:rsidR="00593454" w:rsidRPr="006A311F">
        <w:trPr>
          <w:trHeight w:val="383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11-е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F64771">
            <w:pPr>
              <w:spacing w:after="0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F64771">
            <w:pPr>
              <w:spacing w:after="0" w:line="259" w:lineRule="auto"/>
              <w:ind w:left="0" w:right="6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9F1A2D">
            <w:pPr>
              <w:spacing w:after="0" w:line="259" w:lineRule="auto"/>
              <w:ind w:left="0" w:right="6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9F1A2D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9F1A2D">
            <w:pPr>
              <w:spacing w:after="0" w:line="259" w:lineRule="auto"/>
              <w:ind w:left="0" w:right="7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Pr="006A311F" w:rsidRDefault="009F1A2D">
            <w:pPr>
              <w:spacing w:after="0" w:line="259" w:lineRule="auto"/>
              <w:ind w:left="0" w:right="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47,8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  <w:tr w:rsidR="00593454" w:rsidRPr="006A311F">
        <w:trPr>
          <w:trHeight w:val="380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b/>
                <w:sz w:val="24"/>
                <w:szCs w:val="24"/>
              </w:rPr>
              <w:t xml:space="preserve">10-11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93454" w:rsidRPr="006A311F" w:rsidRDefault="00F64771">
            <w:pPr>
              <w:spacing w:after="0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  <w:r w:rsidR="006A311F" w:rsidRPr="006A311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93454" w:rsidRPr="006A311F" w:rsidRDefault="00F64771">
            <w:pPr>
              <w:spacing w:after="0" w:line="259" w:lineRule="auto"/>
              <w:ind w:left="0" w:right="64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 w:rsidR="006A311F" w:rsidRPr="006A311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93454" w:rsidRPr="006A311F" w:rsidRDefault="009F1A2D">
            <w:pPr>
              <w:spacing w:after="0" w:line="259" w:lineRule="auto"/>
              <w:ind w:left="0" w:right="69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  <w:r w:rsidR="006A311F" w:rsidRPr="006A311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93454" w:rsidRPr="006A311F" w:rsidRDefault="009F1A2D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46,2</w:t>
            </w:r>
            <w:r w:rsidR="006A311F" w:rsidRPr="006A311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93454" w:rsidRPr="006A311F" w:rsidRDefault="009F1A2D">
            <w:pPr>
              <w:spacing w:after="0" w:line="259" w:lineRule="auto"/>
              <w:ind w:left="0" w:right="76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</w:t>
            </w:r>
            <w:r w:rsidR="006A311F" w:rsidRPr="006A311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93454" w:rsidRPr="006A311F" w:rsidRDefault="009F1A2D">
            <w:pPr>
              <w:spacing w:after="0" w:line="259" w:lineRule="auto"/>
              <w:ind w:left="0" w:right="75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  <w:r w:rsidR="006A311F" w:rsidRPr="006A311F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93454" w:rsidRPr="006A311F">
        <w:trPr>
          <w:trHeight w:val="378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b/>
                <w:sz w:val="24"/>
                <w:szCs w:val="24"/>
              </w:rPr>
              <w:t xml:space="preserve">2-11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93454" w:rsidRPr="006A311F" w:rsidRDefault="00F64771">
            <w:pPr>
              <w:spacing w:after="0" w:line="259" w:lineRule="auto"/>
              <w:ind w:left="0" w:right="76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634</w:t>
            </w:r>
            <w:r w:rsidR="006A311F" w:rsidRPr="006A311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93454" w:rsidRPr="006A311F" w:rsidRDefault="00F64771">
            <w:pPr>
              <w:spacing w:after="0" w:line="259" w:lineRule="auto"/>
              <w:ind w:left="0" w:right="69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  <w:r w:rsidR="006A311F" w:rsidRPr="006A311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93454" w:rsidRPr="006A311F" w:rsidRDefault="006A311F" w:rsidP="009F1A2D">
            <w:pPr>
              <w:spacing w:after="0" w:line="259" w:lineRule="auto"/>
              <w:ind w:left="0" w:right="64" w:firstLine="0"/>
              <w:jc w:val="center"/>
              <w:rPr>
                <w:sz w:val="24"/>
                <w:szCs w:val="24"/>
              </w:rPr>
            </w:pPr>
            <w:r w:rsidRPr="006A311F">
              <w:rPr>
                <w:b/>
                <w:sz w:val="24"/>
                <w:szCs w:val="24"/>
              </w:rPr>
              <w:t>6</w:t>
            </w:r>
            <w:r w:rsidR="009F1A2D">
              <w:rPr>
                <w:b/>
                <w:sz w:val="24"/>
                <w:szCs w:val="24"/>
              </w:rPr>
              <w:t>56</w:t>
            </w:r>
            <w:r w:rsidRPr="006A311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93454" w:rsidRPr="006A311F" w:rsidRDefault="009F1A2D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</w:t>
            </w:r>
            <w:r w:rsidR="006A311F" w:rsidRPr="006A311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93454" w:rsidRPr="006A311F" w:rsidRDefault="006A311F" w:rsidP="009F1A2D">
            <w:pPr>
              <w:spacing w:after="0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 w:rsidRPr="006A311F">
              <w:rPr>
                <w:b/>
                <w:sz w:val="24"/>
                <w:szCs w:val="24"/>
              </w:rPr>
              <w:t>6</w:t>
            </w:r>
            <w:r w:rsidR="009F1A2D">
              <w:rPr>
                <w:b/>
                <w:sz w:val="24"/>
                <w:szCs w:val="24"/>
              </w:rPr>
              <w:t>93</w:t>
            </w:r>
            <w:r w:rsidRPr="006A311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93454" w:rsidRPr="006A311F" w:rsidRDefault="009F1A2D">
            <w:pPr>
              <w:spacing w:after="0" w:line="259" w:lineRule="auto"/>
              <w:ind w:left="0" w:right="75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  <w:r w:rsidR="006A311F" w:rsidRPr="006A311F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593454" w:rsidRPr="006A311F" w:rsidRDefault="006A311F">
      <w:pPr>
        <w:spacing w:after="68" w:line="259" w:lineRule="auto"/>
        <w:ind w:right="0" w:firstLine="0"/>
        <w:jc w:val="left"/>
        <w:rPr>
          <w:sz w:val="24"/>
          <w:szCs w:val="24"/>
        </w:rPr>
      </w:pPr>
      <w:r w:rsidRPr="006A311F">
        <w:rPr>
          <w:color w:val="FF0000"/>
          <w:sz w:val="24"/>
          <w:szCs w:val="24"/>
        </w:rPr>
        <w:t xml:space="preserve"> </w:t>
      </w:r>
    </w:p>
    <w:p w:rsidR="00593454" w:rsidRPr="006A311F" w:rsidRDefault="006A311F">
      <w:pPr>
        <w:ind w:left="-1" w:right="73" w:firstLine="0"/>
        <w:rPr>
          <w:sz w:val="24"/>
          <w:szCs w:val="24"/>
        </w:rPr>
      </w:pPr>
      <w:r w:rsidRPr="006A311F">
        <w:rPr>
          <w:color w:val="FF0000"/>
          <w:sz w:val="24"/>
          <w:szCs w:val="24"/>
        </w:rPr>
        <w:t xml:space="preserve">         </w:t>
      </w:r>
      <w:r w:rsidRPr="006A311F">
        <w:rPr>
          <w:sz w:val="24"/>
          <w:szCs w:val="24"/>
        </w:rPr>
        <w:t xml:space="preserve">Из приведенной выше таблицы видно, что показатели качества знаний учащихся в течение трех лет постоянно колеблются, в сравнении с прошлым годом качество повысилось, </w:t>
      </w:r>
      <w:r w:rsidR="009F1A2D">
        <w:rPr>
          <w:sz w:val="24"/>
          <w:szCs w:val="24"/>
        </w:rPr>
        <w:t xml:space="preserve">4,5, </w:t>
      </w:r>
      <w:r w:rsidRPr="006A311F">
        <w:rPr>
          <w:sz w:val="24"/>
          <w:szCs w:val="24"/>
        </w:rPr>
        <w:t xml:space="preserve"> и 10-</w:t>
      </w:r>
      <w:r w:rsidR="009F1A2D">
        <w:rPr>
          <w:sz w:val="24"/>
          <w:szCs w:val="24"/>
        </w:rPr>
        <w:t>11</w:t>
      </w:r>
      <w:r w:rsidRPr="006A311F">
        <w:rPr>
          <w:sz w:val="24"/>
          <w:szCs w:val="24"/>
        </w:rPr>
        <w:t>х класс</w:t>
      </w:r>
      <w:r w:rsidR="009F1A2D">
        <w:rPr>
          <w:sz w:val="24"/>
          <w:szCs w:val="24"/>
        </w:rPr>
        <w:t>ах</w:t>
      </w:r>
      <w:r w:rsidRPr="006A311F">
        <w:rPr>
          <w:sz w:val="24"/>
          <w:szCs w:val="24"/>
        </w:rPr>
        <w:t>. По мере перехода учащихся в среднее звено, снижается и качество знаний. На данном этапе на качество обученности учащихся значительное влияние оказывают особенности подросткового возраста. В 10-11 классах качество знаний, как правило, вновь повышается, что связано с изменением контингента учащихся и их мотивацией.</w:t>
      </w:r>
      <w:r w:rsidRPr="006A311F">
        <w:rPr>
          <w:color w:val="FF0000"/>
          <w:sz w:val="24"/>
          <w:szCs w:val="24"/>
        </w:rPr>
        <w:t xml:space="preserve"> </w:t>
      </w:r>
    </w:p>
    <w:p w:rsidR="00593454" w:rsidRPr="006A311F" w:rsidRDefault="00297E09">
      <w:pPr>
        <w:ind w:left="-1" w:right="73"/>
        <w:rPr>
          <w:sz w:val="24"/>
          <w:szCs w:val="24"/>
        </w:rPr>
      </w:pPr>
      <w:r>
        <w:rPr>
          <w:sz w:val="24"/>
          <w:szCs w:val="24"/>
        </w:rPr>
        <w:t>В 2019/2020 году качество и успеваемость выше по сравнению,2020/</w:t>
      </w:r>
      <w:r w:rsidRPr="00297E09">
        <w:rPr>
          <w:sz w:val="24"/>
          <w:szCs w:val="24"/>
        </w:rPr>
        <w:t>2</w:t>
      </w:r>
      <w:r>
        <w:rPr>
          <w:sz w:val="24"/>
          <w:szCs w:val="24"/>
        </w:rPr>
        <w:t>0</w:t>
      </w:r>
      <w:r w:rsidRPr="00297E09">
        <w:rPr>
          <w:sz w:val="24"/>
          <w:szCs w:val="24"/>
        </w:rPr>
        <w:t>21</w:t>
      </w:r>
      <w:r>
        <w:rPr>
          <w:sz w:val="24"/>
          <w:szCs w:val="24"/>
        </w:rPr>
        <w:t xml:space="preserve">г.т.к обучение проходило в дистанционной форме в связи с </w:t>
      </w:r>
      <w:r>
        <w:rPr>
          <w:sz w:val="24"/>
          <w:szCs w:val="24"/>
          <w:lang w:val="en-US"/>
        </w:rPr>
        <w:t>COVID</w:t>
      </w:r>
      <w:r w:rsidRPr="00297E09">
        <w:rPr>
          <w:sz w:val="24"/>
          <w:szCs w:val="24"/>
        </w:rPr>
        <w:t>-19</w:t>
      </w:r>
      <w:r>
        <w:rPr>
          <w:sz w:val="24"/>
          <w:szCs w:val="24"/>
        </w:rPr>
        <w:t>. Осенью 2020 года для учеников 5-9</w:t>
      </w:r>
      <w:r w:rsidR="006A311F" w:rsidRPr="006A311F">
        <w:rPr>
          <w:sz w:val="24"/>
          <w:szCs w:val="24"/>
        </w:rPr>
        <w:t xml:space="preserve">-х классов были проведены всероссийские проверочные работы, чтобы определить уровень и качество знаний за предыдущий год обучения. Ученики в целом справились с предложенными работами и продемонстрировали нормальный уровень достижения учебных результатов. Анализ результатов по отдельным заданиям показал необходимость дополнительной работы.  </w:t>
      </w:r>
    </w:p>
    <w:p w:rsidR="00593454" w:rsidRPr="006A311F" w:rsidRDefault="006A311F">
      <w:pPr>
        <w:spacing w:after="0" w:line="259" w:lineRule="auto"/>
        <w:ind w:left="581" w:right="0" w:firstLine="0"/>
        <w:jc w:val="left"/>
        <w:rPr>
          <w:sz w:val="24"/>
          <w:szCs w:val="24"/>
        </w:rPr>
      </w:pPr>
      <w:r w:rsidRPr="006A311F">
        <w:rPr>
          <w:sz w:val="24"/>
          <w:szCs w:val="24"/>
        </w:rPr>
        <w:t xml:space="preserve"> </w:t>
      </w:r>
    </w:p>
    <w:p w:rsidR="00593454" w:rsidRPr="006A311F" w:rsidRDefault="006A311F">
      <w:pPr>
        <w:ind w:left="581" w:right="73" w:firstLine="0"/>
        <w:rPr>
          <w:sz w:val="24"/>
          <w:szCs w:val="24"/>
        </w:rPr>
      </w:pPr>
      <w:r w:rsidRPr="006A311F">
        <w:rPr>
          <w:sz w:val="24"/>
          <w:szCs w:val="24"/>
        </w:rPr>
        <w:t xml:space="preserve">Руководителям ШМО было рекомендовано:  </w:t>
      </w:r>
    </w:p>
    <w:p w:rsidR="00593454" w:rsidRPr="006A311F" w:rsidRDefault="006A311F">
      <w:pPr>
        <w:numPr>
          <w:ilvl w:val="0"/>
          <w:numId w:val="5"/>
        </w:numPr>
        <w:ind w:right="73"/>
        <w:rPr>
          <w:sz w:val="24"/>
          <w:szCs w:val="24"/>
        </w:rPr>
      </w:pPr>
      <w:r w:rsidRPr="006A311F">
        <w:rPr>
          <w:sz w:val="24"/>
          <w:szCs w:val="24"/>
        </w:rPr>
        <w:t xml:space="preserve">Спланировать коррекционную работу, чтобы устранить пробелы.  </w:t>
      </w:r>
    </w:p>
    <w:p w:rsidR="00593454" w:rsidRPr="006A311F" w:rsidRDefault="006A311F">
      <w:pPr>
        <w:numPr>
          <w:ilvl w:val="0"/>
          <w:numId w:val="5"/>
        </w:numPr>
        <w:spacing w:after="21" w:line="259" w:lineRule="auto"/>
        <w:ind w:right="73"/>
        <w:rPr>
          <w:sz w:val="24"/>
          <w:szCs w:val="24"/>
        </w:rPr>
      </w:pPr>
      <w:r w:rsidRPr="006A311F">
        <w:rPr>
          <w:sz w:val="24"/>
          <w:szCs w:val="24"/>
        </w:rPr>
        <w:t xml:space="preserve">Организовать повторение по темам, проблемным для класса в целом.  </w:t>
      </w:r>
    </w:p>
    <w:p w:rsidR="00593454" w:rsidRPr="006A311F" w:rsidRDefault="006A311F">
      <w:pPr>
        <w:numPr>
          <w:ilvl w:val="0"/>
          <w:numId w:val="5"/>
        </w:numPr>
        <w:ind w:right="73"/>
        <w:rPr>
          <w:sz w:val="24"/>
          <w:szCs w:val="24"/>
        </w:rPr>
      </w:pPr>
      <w:r w:rsidRPr="006A311F">
        <w:rPr>
          <w:sz w:val="24"/>
          <w:szCs w:val="24"/>
        </w:rPr>
        <w:t xml:space="preserve">Провести индивидуальные тренировочные упражнения по разделам учебного курса, которые вызвали наибольшие затруднения.  </w:t>
      </w:r>
    </w:p>
    <w:p w:rsidR="00593454" w:rsidRPr="006A311F" w:rsidRDefault="006A311F">
      <w:pPr>
        <w:numPr>
          <w:ilvl w:val="0"/>
          <w:numId w:val="5"/>
        </w:numPr>
        <w:ind w:right="73"/>
        <w:rPr>
          <w:sz w:val="24"/>
          <w:szCs w:val="24"/>
        </w:rPr>
      </w:pPr>
      <w:r w:rsidRPr="006A311F">
        <w:rPr>
          <w:sz w:val="24"/>
          <w:szCs w:val="24"/>
        </w:rPr>
        <w:t xml:space="preserve">Для учеников, которые имели низкие  показатели, организовали дополнительные занятия. </w:t>
      </w:r>
    </w:p>
    <w:p w:rsidR="00593454" w:rsidRPr="006A311F" w:rsidRDefault="006A311F">
      <w:pPr>
        <w:spacing w:after="32" w:line="259" w:lineRule="auto"/>
        <w:ind w:right="0" w:firstLine="0"/>
        <w:jc w:val="center"/>
        <w:rPr>
          <w:sz w:val="24"/>
          <w:szCs w:val="24"/>
        </w:rPr>
      </w:pPr>
      <w:r w:rsidRPr="006A311F">
        <w:rPr>
          <w:b/>
          <w:sz w:val="24"/>
          <w:szCs w:val="24"/>
        </w:rPr>
        <w:t xml:space="preserve"> </w:t>
      </w:r>
    </w:p>
    <w:p w:rsidR="00593454" w:rsidRPr="006A311F" w:rsidRDefault="006A311F">
      <w:pPr>
        <w:pStyle w:val="2"/>
        <w:spacing w:after="0" w:line="259" w:lineRule="auto"/>
        <w:ind w:left="512" w:right="567"/>
        <w:jc w:val="center"/>
        <w:rPr>
          <w:sz w:val="24"/>
          <w:szCs w:val="24"/>
        </w:rPr>
      </w:pPr>
      <w:r w:rsidRPr="006A311F">
        <w:rPr>
          <w:sz w:val="24"/>
          <w:szCs w:val="24"/>
        </w:rPr>
        <w:t xml:space="preserve">Результативность работы с одаренными детьми </w:t>
      </w:r>
    </w:p>
    <w:p w:rsidR="00593454" w:rsidRPr="006A311F" w:rsidRDefault="006A311F">
      <w:pPr>
        <w:ind w:left="-1" w:right="73"/>
        <w:rPr>
          <w:sz w:val="24"/>
          <w:szCs w:val="24"/>
        </w:rPr>
      </w:pPr>
      <w:r w:rsidRPr="006A311F">
        <w:rPr>
          <w:sz w:val="24"/>
          <w:szCs w:val="24"/>
        </w:rPr>
        <w:t xml:space="preserve">Важнейшим показателем деятельности образовательной организации является уровень вовлечения учащихся в интеллектуальные мероприятия и одерживаемые в них победы.  </w:t>
      </w:r>
    </w:p>
    <w:p w:rsidR="00593454" w:rsidRPr="006A311F" w:rsidRDefault="006A311F">
      <w:pPr>
        <w:ind w:left="-1" w:right="73"/>
        <w:rPr>
          <w:sz w:val="24"/>
          <w:szCs w:val="24"/>
        </w:rPr>
      </w:pPr>
      <w:r w:rsidRPr="006A311F">
        <w:rPr>
          <w:sz w:val="24"/>
          <w:szCs w:val="24"/>
        </w:rPr>
        <w:t xml:space="preserve">Всероссийские и Республиканские предметные олимпиады школьников – одно из мероприятий, направленных на выявление и поддержку одаренных и талантливых детей. Результаты олимпиады являются одним из основных показателей системы работы с одаренными детьми, выстроенной в образовательном учреждении. Учащиеся школы принимают активное участие в ВОШ и РОШ.  </w:t>
      </w:r>
    </w:p>
    <w:p w:rsidR="00593454" w:rsidRPr="006A311F" w:rsidRDefault="00297E09">
      <w:pPr>
        <w:ind w:left="-1" w:right="73"/>
        <w:rPr>
          <w:sz w:val="24"/>
          <w:szCs w:val="24"/>
        </w:rPr>
      </w:pPr>
      <w:r>
        <w:rPr>
          <w:sz w:val="24"/>
          <w:szCs w:val="24"/>
        </w:rPr>
        <w:t>В 2020-2021</w:t>
      </w:r>
      <w:r w:rsidR="006A311F" w:rsidRPr="006A311F">
        <w:rPr>
          <w:sz w:val="24"/>
          <w:szCs w:val="24"/>
        </w:rPr>
        <w:t xml:space="preserve"> учебном году в школьном этапе всероссийской и республиканской олимпи</w:t>
      </w:r>
      <w:r w:rsidR="00D94097">
        <w:rPr>
          <w:sz w:val="24"/>
          <w:szCs w:val="24"/>
        </w:rPr>
        <w:t>ады школьников приняли участие 3</w:t>
      </w:r>
      <w:r w:rsidR="006A311F" w:rsidRPr="006A311F">
        <w:rPr>
          <w:sz w:val="24"/>
          <w:szCs w:val="24"/>
        </w:rPr>
        <w:t xml:space="preserve">83 учащихся, что составило 63,7% от общей </w:t>
      </w:r>
      <w:r w:rsidR="006A311F" w:rsidRPr="006A311F">
        <w:rPr>
          <w:sz w:val="24"/>
          <w:szCs w:val="24"/>
        </w:rPr>
        <w:lastRenderedPageBreak/>
        <w:t>численности учащихся 4-11 классов, Школьный этап олимпиады проводился по всем предметам учебного плана</w:t>
      </w:r>
      <w:r w:rsidR="006A311F" w:rsidRPr="006A311F">
        <w:rPr>
          <w:color w:val="FF0000"/>
          <w:sz w:val="24"/>
          <w:szCs w:val="24"/>
        </w:rPr>
        <w:t xml:space="preserve"> </w:t>
      </w:r>
    </w:p>
    <w:p w:rsidR="00593454" w:rsidRPr="006A311F" w:rsidRDefault="00D94097">
      <w:pPr>
        <w:spacing w:line="239" w:lineRule="auto"/>
        <w:ind w:left="-1" w:right="73"/>
        <w:rPr>
          <w:sz w:val="24"/>
          <w:szCs w:val="24"/>
        </w:rPr>
      </w:pPr>
      <w:r>
        <w:rPr>
          <w:sz w:val="24"/>
          <w:szCs w:val="24"/>
        </w:rPr>
        <w:t>Отсутствие победителей м призеров на олимпиадах</w:t>
      </w:r>
      <w:r w:rsidR="006A311F" w:rsidRPr="006A311F">
        <w:rPr>
          <w:sz w:val="24"/>
          <w:szCs w:val="24"/>
        </w:rPr>
        <w:t xml:space="preserve"> </w:t>
      </w:r>
      <w:r>
        <w:rPr>
          <w:sz w:val="24"/>
          <w:szCs w:val="24"/>
        </w:rPr>
        <w:t>указывает на то,что</w:t>
      </w:r>
      <w:r w:rsidR="006A311F" w:rsidRPr="006A311F">
        <w:rPr>
          <w:sz w:val="24"/>
          <w:szCs w:val="24"/>
        </w:rPr>
        <w:t xml:space="preserve"> потенциал учащихся не использован полностью, недостаточно реализовано направление деятельности педагогического коллектива по организации работы с детьми по участию в предметных олимпиадах по физике, астрономии, обществознанию, географии, химии, биологии, экономике. По данным предметам в школе стабильно низкий показатель. Причина – высокий уровень сложности заданий по ряду предметов, отсутствие систематической работы с мотивированными учащимися вне урока, недостаточное внимание учителей подготовке к олимпиадам.        </w:t>
      </w:r>
    </w:p>
    <w:p w:rsidR="00593454" w:rsidRPr="006A311F" w:rsidRDefault="006A311F">
      <w:pPr>
        <w:spacing w:line="244" w:lineRule="auto"/>
        <w:ind w:left="-1" w:right="73"/>
        <w:rPr>
          <w:sz w:val="24"/>
          <w:szCs w:val="24"/>
        </w:rPr>
      </w:pPr>
      <w:r w:rsidRPr="006A311F">
        <w:rPr>
          <w:sz w:val="24"/>
          <w:szCs w:val="24"/>
        </w:rPr>
        <w:t xml:space="preserve">С другой стороны, можно сказать, что в школе созданы условия для участия во многих олимпиадах, что дает возможность выбора в соответствии с потребностями и интересами учащихся. У учащихся имеется возможность пополнения портфолио личных достижений, а у классного руководителя есть возможность отслеживания динамики личного роста учащегося. Однако, необходимо, чтобы учителя в системе анализировали не только содержание олимпиадных заданий, но и типичные ошибки учащихся. Особое внимание следует уделять заданиям метапредметного содержания и практической направленности. Необходимо также, чтобы на заседаниях МО проводился анализ результативности участия в олимпиадах для выявления западающих тем и алгоритмов выполнения заданий. </w:t>
      </w:r>
    </w:p>
    <w:p w:rsidR="00593454" w:rsidRPr="006A311F" w:rsidRDefault="006A311F">
      <w:pPr>
        <w:ind w:left="-1" w:right="73"/>
        <w:rPr>
          <w:sz w:val="24"/>
          <w:szCs w:val="24"/>
        </w:rPr>
      </w:pPr>
      <w:r w:rsidRPr="006A311F">
        <w:rPr>
          <w:sz w:val="24"/>
          <w:szCs w:val="24"/>
        </w:rPr>
        <w:t xml:space="preserve">Но, не смотря на </w:t>
      </w:r>
      <w:r w:rsidR="00D94097">
        <w:rPr>
          <w:sz w:val="24"/>
          <w:szCs w:val="24"/>
        </w:rPr>
        <w:t>низкие результат</w:t>
      </w:r>
      <w:r w:rsidR="009926A4">
        <w:rPr>
          <w:sz w:val="24"/>
          <w:szCs w:val="24"/>
        </w:rPr>
        <w:t>ы</w:t>
      </w:r>
      <w:r w:rsidRPr="006A311F">
        <w:rPr>
          <w:sz w:val="24"/>
          <w:szCs w:val="24"/>
        </w:rPr>
        <w:t xml:space="preserve"> по итогам прошедшего учебного года</w:t>
      </w:r>
      <w:r w:rsidR="009926A4">
        <w:rPr>
          <w:sz w:val="24"/>
          <w:szCs w:val="24"/>
        </w:rPr>
        <w:t>,</w:t>
      </w:r>
      <w:r w:rsidRPr="006A311F">
        <w:rPr>
          <w:sz w:val="24"/>
          <w:szCs w:val="24"/>
        </w:rPr>
        <w:t xml:space="preserve"> следует указать на  </w:t>
      </w:r>
      <w:r w:rsidR="00D94097">
        <w:rPr>
          <w:sz w:val="24"/>
          <w:szCs w:val="24"/>
        </w:rPr>
        <w:t>повышение</w:t>
      </w:r>
      <w:r w:rsidRPr="006A311F">
        <w:rPr>
          <w:sz w:val="24"/>
          <w:szCs w:val="24"/>
        </w:rPr>
        <w:t xml:space="preserve"> уровня участия учащихся и педагогов  в конкурсах, НПК, различных уровней. </w:t>
      </w:r>
    </w:p>
    <w:p w:rsidR="00593454" w:rsidRPr="006A311F" w:rsidRDefault="006A311F">
      <w:pPr>
        <w:spacing w:after="32" w:line="259" w:lineRule="auto"/>
        <w:ind w:left="581" w:right="0" w:firstLine="0"/>
        <w:jc w:val="left"/>
        <w:rPr>
          <w:sz w:val="24"/>
          <w:szCs w:val="24"/>
        </w:rPr>
      </w:pPr>
      <w:r w:rsidRPr="006A311F">
        <w:rPr>
          <w:color w:val="B2A1C7"/>
          <w:sz w:val="24"/>
          <w:szCs w:val="24"/>
        </w:rPr>
        <w:t xml:space="preserve"> </w:t>
      </w:r>
    </w:p>
    <w:p w:rsidR="00593454" w:rsidRPr="006A311F" w:rsidRDefault="006A311F">
      <w:pPr>
        <w:pStyle w:val="2"/>
        <w:spacing w:after="62"/>
        <w:ind w:left="591"/>
        <w:rPr>
          <w:sz w:val="24"/>
          <w:szCs w:val="24"/>
        </w:rPr>
      </w:pPr>
      <w:r w:rsidRPr="006A311F">
        <w:rPr>
          <w:sz w:val="24"/>
          <w:szCs w:val="24"/>
        </w:rPr>
        <w:t xml:space="preserve">Результаты государственной итоговой аттестации </w:t>
      </w:r>
    </w:p>
    <w:p w:rsidR="00D52135" w:rsidRPr="006A311F" w:rsidRDefault="009926A4" w:rsidP="00D52135">
      <w:pPr>
        <w:ind w:left="-1" w:right="73"/>
        <w:rPr>
          <w:sz w:val="24"/>
          <w:szCs w:val="24"/>
        </w:rPr>
      </w:pPr>
      <w:r>
        <w:rPr>
          <w:sz w:val="24"/>
          <w:szCs w:val="24"/>
        </w:rPr>
        <w:t>В 2021</w:t>
      </w:r>
      <w:r w:rsidR="006A311F" w:rsidRPr="006A311F">
        <w:rPr>
          <w:sz w:val="24"/>
          <w:szCs w:val="24"/>
        </w:rPr>
        <w:t xml:space="preserve"> году ОГЭ и ГВЭ-9 </w:t>
      </w:r>
      <w:r>
        <w:rPr>
          <w:sz w:val="24"/>
          <w:szCs w:val="24"/>
        </w:rPr>
        <w:t>проводились</w:t>
      </w:r>
      <w:r w:rsidR="006A311F" w:rsidRPr="006A311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только по двум предметам в отличие от прошлых лет. </w:t>
      </w:r>
      <w:r w:rsidR="00D52135">
        <w:rPr>
          <w:sz w:val="24"/>
          <w:szCs w:val="24"/>
        </w:rPr>
        <w:t>Сдавали 49 учащихся. Из них 44 учащихся сдали в основной период, а 5 – в дополнительный период в сентябре месяце. Таким образом, все 49</w:t>
      </w:r>
      <w:r w:rsidR="00D52135" w:rsidRPr="006A311F">
        <w:rPr>
          <w:sz w:val="24"/>
          <w:szCs w:val="24"/>
        </w:rPr>
        <w:t xml:space="preserve"> выпускника 9-х классов нашей школы получили аттестаты. </w:t>
      </w:r>
    </w:p>
    <w:p w:rsidR="00593454" w:rsidRPr="006A311F" w:rsidRDefault="006A311F">
      <w:pPr>
        <w:ind w:left="-1" w:right="73"/>
        <w:rPr>
          <w:sz w:val="24"/>
          <w:szCs w:val="24"/>
        </w:rPr>
      </w:pPr>
      <w:r w:rsidRPr="006A311F">
        <w:rPr>
          <w:sz w:val="24"/>
          <w:szCs w:val="24"/>
        </w:rPr>
        <w:t xml:space="preserve">ЕГЭ сдавали </w:t>
      </w:r>
      <w:r w:rsidR="00A651D5">
        <w:rPr>
          <w:sz w:val="24"/>
          <w:szCs w:val="24"/>
        </w:rPr>
        <w:t>по русскому языку 23 выпускника</w:t>
      </w:r>
      <w:r w:rsidRPr="006A311F">
        <w:rPr>
          <w:sz w:val="24"/>
          <w:szCs w:val="24"/>
        </w:rPr>
        <w:t>,</w:t>
      </w:r>
      <w:r w:rsidR="00A651D5">
        <w:rPr>
          <w:sz w:val="24"/>
          <w:szCs w:val="24"/>
        </w:rPr>
        <w:t xml:space="preserve"> по результатам которого вручали аттестаты.</w:t>
      </w:r>
      <w:r w:rsidRPr="006A311F">
        <w:rPr>
          <w:sz w:val="24"/>
          <w:szCs w:val="24"/>
        </w:rPr>
        <w:t xml:space="preserve"> </w:t>
      </w:r>
      <w:r w:rsidR="00A651D5">
        <w:rPr>
          <w:sz w:val="24"/>
          <w:szCs w:val="24"/>
        </w:rPr>
        <w:t>Все 23 ученика получили аттестаты.</w:t>
      </w:r>
    </w:p>
    <w:p w:rsidR="00593454" w:rsidRPr="006A311F" w:rsidRDefault="00593454">
      <w:pPr>
        <w:spacing w:after="79" w:line="259" w:lineRule="auto"/>
        <w:ind w:left="581" w:right="0" w:firstLine="0"/>
        <w:jc w:val="left"/>
        <w:rPr>
          <w:sz w:val="24"/>
          <w:szCs w:val="24"/>
        </w:rPr>
      </w:pPr>
    </w:p>
    <w:p w:rsidR="00593454" w:rsidRPr="006A311F" w:rsidRDefault="006A311F">
      <w:pPr>
        <w:pStyle w:val="2"/>
        <w:ind w:left="9"/>
        <w:rPr>
          <w:sz w:val="24"/>
          <w:szCs w:val="24"/>
        </w:rPr>
      </w:pPr>
      <w:r w:rsidRPr="006A311F">
        <w:rPr>
          <w:sz w:val="24"/>
          <w:szCs w:val="24"/>
        </w:rPr>
        <w:t xml:space="preserve">Русский язык </w:t>
      </w:r>
    </w:p>
    <w:p w:rsidR="00593454" w:rsidRPr="006A311F" w:rsidRDefault="006A311F">
      <w:pPr>
        <w:spacing w:after="0" w:line="259" w:lineRule="auto"/>
        <w:ind w:right="0" w:firstLine="0"/>
        <w:jc w:val="left"/>
        <w:rPr>
          <w:sz w:val="24"/>
          <w:szCs w:val="24"/>
        </w:rPr>
      </w:pPr>
      <w:r w:rsidRPr="006A311F">
        <w:rPr>
          <w:b/>
          <w:sz w:val="24"/>
          <w:szCs w:val="24"/>
        </w:rPr>
        <w:t xml:space="preserve"> </w:t>
      </w:r>
    </w:p>
    <w:tbl>
      <w:tblPr>
        <w:tblStyle w:val="TableGrid"/>
        <w:tblW w:w="7613" w:type="dxa"/>
        <w:tblInd w:w="1085" w:type="dxa"/>
        <w:tblCellMar>
          <w:top w:w="18" w:type="dxa"/>
          <w:left w:w="106" w:type="dxa"/>
          <w:right w:w="13" w:type="dxa"/>
        </w:tblCellMar>
        <w:tblLook w:val="04A0" w:firstRow="1" w:lastRow="0" w:firstColumn="1" w:lastColumn="0" w:noHBand="0" w:noVBand="1"/>
      </w:tblPr>
      <w:tblGrid>
        <w:gridCol w:w="1758"/>
        <w:gridCol w:w="1844"/>
        <w:gridCol w:w="1560"/>
        <w:gridCol w:w="2451"/>
      </w:tblGrid>
      <w:tr w:rsidR="00593454" w:rsidRPr="006A311F">
        <w:trPr>
          <w:trHeight w:val="682"/>
        </w:trPr>
        <w:tc>
          <w:tcPr>
            <w:tcW w:w="1757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b/>
                <w:sz w:val="24"/>
                <w:szCs w:val="24"/>
              </w:rPr>
              <w:t xml:space="preserve">Кол-во сдававших </w:t>
            </w:r>
          </w:p>
        </w:tc>
        <w:tc>
          <w:tcPr>
            <w:tcW w:w="1560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b/>
                <w:sz w:val="24"/>
                <w:szCs w:val="24"/>
              </w:rPr>
              <w:t xml:space="preserve">От 80 до 100 </w:t>
            </w:r>
          </w:p>
        </w:tc>
        <w:tc>
          <w:tcPr>
            <w:tcW w:w="2451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b/>
                <w:sz w:val="24"/>
                <w:szCs w:val="24"/>
              </w:rPr>
              <w:t xml:space="preserve">Средний балл        по школе </w:t>
            </w:r>
          </w:p>
        </w:tc>
      </w:tr>
      <w:tr w:rsidR="00593454" w:rsidRPr="006A311F">
        <w:trPr>
          <w:trHeight w:val="395"/>
        </w:trPr>
        <w:tc>
          <w:tcPr>
            <w:tcW w:w="1757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FD66B7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2018/2019</w:t>
            </w:r>
            <w:r w:rsidR="006A311F" w:rsidRPr="006A311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FD66B7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FD66B7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51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FD66B7">
            <w:pPr>
              <w:spacing w:after="0" w:line="259" w:lineRule="auto"/>
              <w:ind w:left="0" w:right="9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62,.7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  <w:tr w:rsidR="00593454" w:rsidRPr="006A311F">
        <w:trPr>
          <w:trHeight w:val="394"/>
        </w:trPr>
        <w:tc>
          <w:tcPr>
            <w:tcW w:w="175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FD66B7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2019/2020</w:t>
            </w:r>
            <w:r w:rsidR="006A311F" w:rsidRPr="006A311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FD66B7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4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FD66B7">
            <w:pPr>
              <w:spacing w:after="0" w:line="259" w:lineRule="auto"/>
              <w:ind w:left="0" w:right="9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75,5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  <w:tr w:rsidR="00593454" w:rsidRPr="006A311F">
        <w:trPr>
          <w:trHeight w:val="386"/>
        </w:trPr>
        <w:tc>
          <w:tcPr>
            <w:tcW w:w="175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FD66B7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2020/2021</w:t>
            </w:r>
            <w:r w:rsidR="006A311F" w:rsidRPr="006A311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FD66B7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5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>
            <w:pPr>
              <w:spacing w:after="0" w:line="259" w:lineRule="auto"/>
              <w:ind w:left="0" w:right="102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8 </w:t>
            </w:r>
          </w:p>
        </w:tc>
        <w:tc>
          <w:tcPr>
            <w:tcW w:w="24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FD66B7">
            <w:pPr>
              <w:spacing w:after="0" w:line="259" w:lineRule="auto"/>
              <w:ind w:left="0" w:right="9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72,6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</w:tbl>
    <w:p w:rsidR="00593454" w:rsidRPr="006A311F" w:rsidRDefault="006A311F">
      <w:pPr>
        <w:spacing w:after="66" w:line="259" w:lineRule="auto"/>
        <w:ind w:left="581" w:right="0" w:firstLine="0"/>
        <w:jc w:val="left"/>
        <w:rPr>
          <w:sz w:val="24"/>
          <w:szCs w:val="24"/>
        </w:rPr>
      </w:pPr>
      <w:r w:rsidRPr="006A311F">
        <w:rPr>
          <w:color w:val="FF0000"/>
          <w:sz w:val="24"/>
          <w:szCs w:val="24"/>
        </w:rPr>
        <w:t xml:space="preserve"> </w:t>
      </w:r>
    </w:p>
    <w:p w:rsidR="00593454" w:rsidRPr="006A311F" w:rsidRDefault="006A311F">
      <w:pPr>
        <w:ind w:left="-1" w:right="73"/>
        <w:rPr>
          <w:sz w:val="24"/>
          <w:szCs w:val="24"/>
        </w:rPr>
      </w:pPr>
      <w:r w:rsidRPr="006A311F">
        <w:rPr>
          <w:sz w:val="24"/>
          <w:szCs w:val="24"/>
        </w:rPr>
        <w:t xml:space="preserve">Из таблицы видно, что все преодолели минимальный порог и показали хорошие результаты. 8 учащихся набрали свыше 80 баллов. </w:t>
      </w:r>
    </w:p>
    <w:p w:rsidR="00593454" w:rsidRPr="006A311F" w:rsidRDefault="006A311F">
      <w:pPr>
        <w:spacing w:after="0" w:line="259" w:lineRule="auto"/>
        <w:ind w:left="581" w:right="0" w:firstLine="0"/>
        <w:jc w:val="left"/>
        <w:rPr>
          <w:sz w:val="24"/>
          <w:szCs w:val="24"/>
        </w:rPr>
      </w:pPr>
      <w:r w:rsidRPr="006A311F">
        <w:rPr>
          <w:sz w:val="24"/>
          <w:szCs w:val="24"/>
        </w:rPr>
        <w:t xml:space="preserve"> </w:t>
      </w:r>
    </w:p>
    <w:p w:rsidR="00593454" w:rsidRPr="006A311F" w:rsidRDefault="006A311F">
      <w:pPr>
        <w:pStyle w:val="2"/>
        <w:ind w:left="9"/>
        <w:rPr>
          <w:sz w:val="24"/>
          <w:szCs w:val="24"/>
        </w:rPr>
      </w:pPr>
      <w:r w:rsidRPr="006A311F">
        <w:rPr>
          <w:sz w:val="24"/>
          <w:szCs w:val="24"/>
        </w:rPr>
        <w:t xml:space="preserve">Математика (профиль) </w:t>
      </w:r>
    </w:p>
    <w:p w:rsidR="00593454" w:rsidRPr="006A311F" w:rsidRDefault="006A311F">
      <w:pPr>
        <w:spacing w:after="0" w:line="259" w:lineRule="auto"/>
        <w:ind w:right="0" w:firstLine="0"/>
        <w:jc w:val="left"/>
        <w:rPr>
          <w:sz w:val="24"/>
          <w:szCs w:val="24"/>
        </w:rPr>
      </w:pPr>
      <w:r w:rsidRPr="006A311F">
        <w:rPr>
          <w:b/>
          <w:sz w:val="24"/>
          <w:szCs w:val="24"/>
        </w:rPr>
        <w:t xml:space="preserve"> </w:t>
      </w:r>
    </w:p>
    <w:tbl>
      <w:tblPr>
        <w:tblStyle w:val="TableGrid"/>
        <w:tblW w:w="7647" w:type="dxa"/>
        <w:tblInd w:w="1069" w:type="dxa"/>
        <w:tblCellMar>
          <w:top w:w="18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1758"/>
        <w:gridCol w:w="1844"/>
        <w:gridCol w:w="1558"/>
        <w:gridCol w:w="2487"/>
      </w:tblGrid>
      <w:tr w:rsidR="00593454" w:rsidRPr="006A311F">
        <w:trPr>
          <w:trHeight w:val="694"/>
        </w:trPr>
        <w:tc>
          <w:tcPr>
            <w:tcW w:w="1757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844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Кол-во сдававших </w:t>
            </w:r>
          </w:p>
        </w:tc>
        <w:tc>
          <w:tcPr>
            <w:tcW w:w="1558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От 80 до 100 </w:t>
            </w:r>
          </w:p>
        </w:tc>
        <w:tc>
          <w:tcPr>
            <w:tcW w:w="2487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Средний балл        по школе </w:t>
            </w:r>
          </w:p>
        </w:tc>
      </w:tr>
      <w:tr w:rsidR="00593454" w:rsidRPr="006A311F">
        <w:trPr>
          <w:trHeight w:val="403"/>
        </w:trPr>
        <w:tc>
          <w:tcPr>
            <w:tcW w:w="1757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FD66B7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2018/2019</w:t>
            </w:r>
            <w:r w:rsidR="006A311F"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FD66B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2487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FD66B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  <w:tr w:rsidR="00593454" w:rsidRPr="006A311F">
        <w:trPr>
          <w:trHeight w:val="403"/>
        </w:trPr>
        <w:tc>
          <w:tcPr>
            <w:tcW w:w="175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FD66B7" w:rsidP="00FD66B7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2019</w:t>
            </w:r>
            <w:r w:rsidR="006A311F"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>/20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20</w:t>
            </w:r>
            <w:r w:rsidR="006A311F"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FD66B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FD66B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8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FD66B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49,7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  <w:tr w:rsidR="00593454" w:rsidRPr="006A311F">
        <w:trPr>
          <w:trHeight w:val="391"/>
        </w:trPr>
        <w:tc>
          <w:tcPr>
            <w:tcW w:w="175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 w:rsidP="00FD66B7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>20</w:t>
            </w:r>
            <w:r w:rsidR="00FD66B7">
              <w:rPr>
                <w:rFonts w:ascii="Cambria" w:eastAsia="Cambria" w:hAnsi="Cambria" w:cs="Cambria"/>
                <w:b/>
                <w:sz w:val="24"/>
                <w:szCs w:val="24"/>
              </w:rPr>
              <w:t>20/2021</w:t>
            </w: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FD66B7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FD66B7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8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FD66B7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</w:tbl>
    <w:p w:rsidR="00593454" w:rsidRPr="006A311F" w:rsidRDefault="006A311F">
      <w:pPr>
        <w:spacing w:after="12" w:line="259" w:lineRule="auto"/>
        <w:ind w:right="0" w:firstLine="0"/>
        <w:jc w:val="left"/>
        <w:rPr>
          <w:sz w:val="24"/>
          <w:szCs w:val="24"/>
        </w:rPr>
      </w:pPr>
      <w:r w:rsidRPr="006A311F">
        <w:rPr>
          <w:color w:val="FF0000"/>
          <w:sz w:val="24"/>
          <w:szCs w:val="24"/>
        </w:rPr>
        <w:t xml:space="preserve"> </w:t>
      </w:r>
    </w:p>
    <w:p w:rsidR="00593454" w:rsidRPr="006A311F" w:rsidRDefault="00FD66B7">
      <w:pPr>
        <w:ind w:left="-1" w:right="73"/>
        <w:rPr>
          <w:sz w:val="24"/>
          <w:szCs w:val="24"/>
        </w:rPr>
      </w:pPr>
      <w:r>
        <w:rPr>
          <w:sz w:val="24"/>
          <w:szCs w:val="24"/>
        </w:rPr>
        <w:t>18</w:t>
      </w:r>
      <w:r w:rsidR="006A311F" w:rsidRPr="006A311F">
        <w:rPr>
          <w:sz w:val="24"/>
          <w:szCs w:val="24"/>
        </w:rPr>
        <w:t xml:space="preserve"> выпускников 11 класса сдавали экзамен по мате</w:t>
      </w:r>
      <w:r w:rsidR="00FD0BC1">
        <w:rPr>
          <w:sz w:val="24"/>
          <w:szCs w:val="24"/>
        </w:rPr>
        <w:t xml:space="preserve">матике профильного уровня. </w:t>
      </w:r>
      <w:r w:rsidR="006A311F" w:rsidRPr="006A311F">
        <w:rPr>
          <w:sz w:val="24"/>
          <w:szCs w:val="24"/>
        </w:rPr>
        <w:t xml:space="preserve"> </w:t>
      </w:r>
      <w:r w:rsidR="00FD0BC1">
        <w:rPr>
          <w:sz w:val="24"/>
          <w:szCs w:val="24"/>
        </w:rPr>
        <w:t>Р</w:t>
      </w:r>
      <w:r w:rsidR="006A311F" w:rsidRPr="006A311F">
        <w:rPr>
          <w:sz w:val="24"/>
          <w:szCs w:val="24"/>
        </w:rPr>
        <w:t xml:space="preserve">езультаты данного экзамена </w:t>
      </w:r>
      <w:r w:rsidR="00FD0BC1">
        <w:rPr>
          <w:sz w:val="24"/>
          <w:szCs w:val="24"/>
        </w:rPr>
        <w:t>выше</w:t>
      </w:r>
      <w:r w:rsidR="006A311F" w:rsidRPr="006A311F">
        <w:rPr>
          <w:sz w:val="24"/>
          <w:szCs w:val="24"/>
        </w:rPr>
        <w:t xml:space="preserve"> показателей прошлого года: </w:t>
      </w:r>
      <w:r w:rsidR="00FD0BC1">
        <w:rPr>
          <w:sz w:val="24"/>
          <w:szCs w:val="24"/>
        </w:rPr>
        <w:t>все</w:t>
      </w:r>
      <w:r w:rsidR="006A311F" w:rsidRPr="006A311F">
        <w:rPr>
          <w:sz w:val="24"/>
          <w:szCs w:val="24"/>
        </w:rPr>
        <w:t xml:space="preserve"> преодолели минимальный порог, средний балл по предмету </w:t>
      </w:r>
      <w:r w:rsidR="00FD0BC1">
        <w:rPr>
          <w:sz w:val="24"/>
          <w:szCs w:val="24"/>
        </w:rPr>
        <w:t>повысился</w:t>
      </w:r>
      <w:r w:rsidR="006A311F" w:rsidRPr="006A311F">
        <w:rPr>
          <w:sz w:val="24"/>
          <w:szCs w:val="24"/>
        </w:rPr>
        <w:t xml:space="preserve"> на </w:t>
      </w:r>
      <w:r w:rsidR="00FD0BC1">
        <w:rPr>
          <w:sz w:val="24"/>
          <w:szCs w:val="24"/>
        </w:rPr>
        <w:t>4,3</w:t>
      </w:r>
      <w:r w:rsidR="006A311F" w:rsidRPr="006A311F">
        <w:rPr>
          <w:sz w:val="24"/>
          <w:szCs w:val="24"/>
        </w:rPr>
        <w:t xml:space="preserve"> балла, </w:t>
      </w:r>
      <w:r w:rsidR="00FD0BC1">
        <w:rPr>
          <w:sz w:val="24"/>
          <w:szCs w:val="24"/>
        </w:rPr>
        <w:t>2 учащих</w:t>
      </w:r>
      <w:r w:rsidR="006A311F" w:rsidRPr="006A311F">
        <w:rPr>
          <w:sz w:val="24"/>
          <w:szCs w:val="24"/>
        </w:rPr>
        <w:t>ся, набра</w:t>
      </w:r>
      <w:r w:rsidR="00FD0BC1">
        <w:rPr>
          <w:sz w:val="24"/>
          <w:szCs w:val="24"/>
        </w:rPr>
        <w:t>ли</w:t>
      </w:r>
      <w:r w:rsidR="006A311F" w:rsidRPr="006A311F">
        <w:rPr>
          <w:sz w:val="24"/>
          <w:szCs w:val="24"/>
        </w:rPr>
        <w:t xml:space="preserve"> свыше 80 баллов.  </w:t>
      </w:r>
    </w:p>
    <w:p w:rsidR="00593454" w:rsidRPr="006A311F" w:rsidRDefault="006A311F">
      <w:pPr>
        <w:spacing w:after="78" w:line="259" w:lineRule="auto"/>
        <w:ind w:left="581" w:right="0" w:firstLine="0"/>
        <w:jc w:val="left"/>
        <w:rPr>
          <w:sz w:val="24"/>
          <w:szCs w:val="24"/>
        </w:rPr>
      </w:pPr>
      <w:r w:rsidRPr="006A311F">
        <w:rPr>
          <w:sz w:val="24"/>
          <w:szCs w:val="24"/>
        </w:rPr>
        <w:t xml:space="preserve"> </w:t>
      </w:r>
    </w:p>
    <w:p w:rsidR="00593454" w:rsidRPr="006A311F" w:rsidRDefault="006A311F">
      <w:pPr>
        <w:pStyle w:val="2"/>
        <w:ind w:left="9"/>
        <w:rPr>
          <w:sz w:val="24"/>
          <w:szCs w:val="24"/>
        </w:rPr>
      </w:pPr>
      <w:r w:rsidRPr="006A311F">
        <w:rPr>
          <w:sz w:val="24"/>
          <w:szCs w:val="24"/>
        </w:rPr>
        <w:t xml:space="preserve">Биология </w:t>
      </w:r>
    </w:p>
    <w:p w:rsidR="00593454" w:rsidRPr="006A311F" w:rsidRDefault="006A311F">
      <w:pPr>
        <w:spacing w:after="0" w:line="259" w:lineRule="auto"/>
        <w:ind w:right="0" w:firstLine="0"/>
        <w:jc w:val="left"/>
        <w:rPr>
          <w:sz w:val="24"/>
          <w:szCs w:val="24"/>
        </w:rPr>
      </w:pPr>
      <w:r w:rsidRPr="006A311F">
        <w:rPr>
          <w:b/>
          <w:sz w:val="24"/>
          <w:szCs w:val="24"/>
        </w:rPr>
        <w:t xml:space="preserve"> </w:t>
      </w:r>
    </w:p>
    <w:tbl>
      <w:tblPr>
        <w:tblStyle w:val="TableGrid"/>
        <w:tblW w:w="7330" w:type="dxa"/>
        <w:tblInd w:w="1227" w:type="dxa"/>
        <w:tblCellMar>
          <w:top w:w="18" w:type="dxa"/>
          <w:left w:w="103" w:type="dxa"/>
        </w:tblCellMar>
        <w:tblLook w:val="04A0" w:firstRow="1" w:lastRow="0" w:firstColumn="1" w:lastColumn="0" w:noHBand="0" w:noVBand="1"/>
      </w:tblPr>
      <w:tblGrid>
        <w:gridCol w:w="1757"/>
        <w:gridCol w:w="1842"/>
        <w:gridCol w:w="1560"/>
        <w:gridCol w:w="2171"/>
      </w:tblGrid>
      <w:tr w:rsidR="00593454" w:rsidRPr="006A311F">
        <w:trPr>
          <w:trHeight w:val="694"/>
        </w:trPr>
        <w:tc>
          <w:tcPr>
            <w:tcW w:w="1757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Кол-во сдававших </w:t>
            </w:r>
          </w:p>
        </w:tc>
        <w:tc>
          <w:tcPr>
            <w:tcW w:w="1560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От 80 до 100 </w:t>
            </w:r>
          </w:p>
        </w:tc>
        <w:tc>
          <w:tcPr>
            <w:tcW w:w="2171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Средний балл   по школе </w:t>
            </w:r>
          </w:p>
        </w:tc>
      </w:tr>
      <w:tr w:rsidR="00593454" w:rsidRPr="006A311F">
        <w:trPr>
          <w:trHeight w:val="403"/>
        </w:trPr>
        <w:tc>
          <w:tcPr>
            <w:tcW w:w="1757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FD0BC1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2018/2019</w:t>
            </w:r>
            <w:r w:rsidR="006A311F"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>
            <w:pPr>
              <w:spacing w:after="0" w:line="259" w:lineRule="auto"/>
              <w:ind w:left="0" w:right="101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7 </w:t>
            </w:r>
          </w:p>
        </w:tc>
        <w:tc>
          <w:tcPr>
            <w:tcW w:w="1560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2171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4D462D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  <w:tr w:rsidR="00593454" w:rsidRPr="006A311F">
        <w:trPr>
          <w:trHeight w:val="404"/>
        </w:trPr>
        <w:tc>
          <w:tcPr>
            <w:tcW w:w="175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FD0BC1" w:rsidP="00FD0BC1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2019</w:t>
            </w:r>
            <w:r w:rsidR="006A311F"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>/20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20</w:t>
            </w:r>
            <w:r w:rsidR="006A311F"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4D462D">
            <w:pPr>
              <w:spacing w:after="0" w:line="259" w:lineRule="auto"/>
              <w:ind w:left="0" w:right="10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217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4D462D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49,7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  <w:tr w:rsidR="00593454" w:rsidRPr="006A311F">
        <w:trPr>
          <w:trHeight w:val="394"/>
        </w:trPr>
        <w:tc>
          <w:tcPr>
            <w:tcW w:w="175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 w:rsidP="00FD0BC1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>20</w:t>
            </w:r>
            <w:r w:rsidR="00FD0BC1">
              <w:rPr>
                <w:rFonts w:ascii="Cambria" w:eastAsia="Cambria" w:hAnsi="Cambria" w:cs="Cambria"/>
                <w:b/>
                <w:sz w:val="24"/>
                <w:szCs w:val="24"/>
              </w:rPr>
              <w:t>20/2021</w:t>
            </w: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4D462D">
            <w:pPr>
              <w:spacing w:after="0" w:line="259" w:lineRule="auto"/>
              <w:ind w:left="0" w:right="10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217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4D462D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64,6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</w:tbl>
    <w:p w:rsidR="00593454" w:rsidRPr="006A311F" w:rsidRDefault="006A311F">
      <w:pPr>
        <w:spacing w:after="0" w:line="259" w:lineRule="auto"/>
        <w:ind w:right="0" w:firstLine="0"/>
        <w:jc w:val="left"/>
        <w:rPr>
          <w:sz w:val="24"/>
          <w:szCs w:val="24"/>
        </w:rPr>
      </w:pPr>
      <w:r w:rsidRPr="006A311F">
        <w:rPr>
          <w:color w:val="FF0000"/>
          <w:sz w:val="24"/>
          <w:szCs w:val="24"/>
        </w:rPr>
        <w:t xml:space="preserve"> </w:t>
      </w:r>
    </w:p>
    <w:p w:rsidR="00593454" w:rsidRPr="006A311F" w:rsidRDefault="006A311F">
      <w:pPr>
        <w:ind w:left="-1" w:right="73"/>
        <w:rPr>
          <w:sz w:val="24"/>
          <w:szCs w:val="24"/>
        </w:rPr>
      </w:pPr>
      <w:r w:rsidRPr="006A311F">
        <w:rPr>
          <w:sz w:val="24"/>
          <w:szCs w:val="24"/>
        </w:rPr>
        <w:t>ЕГЭ п</w:t>
      </w:r>
      <w:r w:rsidR="00AA67B6">
        <w:rPr>
          <w:sz w:val="24"/>
          <w:szCs w:val="24"/>
        </w:rPr>
        <w:t>о биологии в этом году сдавали 5</w:t>
      </w:r>
      <w:r w:rsidRPr="006A311F">
        <w:rPr>
          <w:sz w:val="24"/>
          <w:szCs w:val="24"/>
        </w:rPr>
        <w:t xml:space="preserve"> выпускников, Средний балл по биологии повы</w:t>
      </w:r>
      <w:r w:rsidR="00AA67B6">
        <w:rPr>
          <w:sz w:val="24"/>
          <w:szCs w:val="24"/>
        </w:rPr>
        <w:t>силась.</w:t>
      </w:r>
      <w:r w:rsidRPr="006A311F">
        <w:rPr>
          <w:sz w:val="24"/>
          <w:szCs w:val="24"/>
        </w:rPr>
        <w:t xml:space="preserve"> </w:t>
      </w:r>
    </w:p>
    <w:p w:rsidR="00593454" w:rsidRPr="006A311F" w:rsidRDefault="006A311F">
      <w:pPr>
        <w:spacing w:after="79" w:line="259" w:lineRule="auto"/>
        <w:ind w:left="581" w:right="0" w:firstLine="0"/>
        <w:jc w:val="left"/>
        <w:rPr>
          <w:sz w:val="24"/>
          <w:szCs w:val="24"/>
        </w:rPr>
      </w:pPr>
      <w:r w:rsidRPr="006A311F">
        <w:rPr>
          <w:sz w:val="24"/>
          <w:szCs w:val="24"/>
        </w:rPr>
        <w:t xml:space="preserve"> </w:t>
      </w:r>
    </w:p>
    <w:p w:rsidR="00593454" w:rsidRPr="006A311F" w:rsidRDefault="006A311F">
      <w:pPr>
        <w:pStyle w:val="2"/>
        <w:ind w:left="9"/>
        <w:rPr>
          <w:sz w:val="24"/>
          <w:szCs w:val="24"/>
        </w:rPr>
      </w:pPr>
      <w:r w:rsidRPr="006A311F">
        <w:rPr>
          <w:sz w:val="24"/>
          <w:szCs w:val="24"/>
        </w:rPr>
        <w:t xml:space="preserve">История  </w:t>
      </w:r>
    </w:p>
    <w:p w:rsidR="00593454" w:rsidRPr="006A311F" w:rsidRDefault="006A311F">
      <w:pPr>
        <w:spacing w:after="0" w:line="259" w:lineRule="auto"/>
        <w:ind w:right="0" w:firstLine="0"/>
        <w:jc w:val="left"/>
        <w:rPr>
          <w:sz w:val="24"/>
          <w:szCs w:val="24"/>
        </w:rPr>
      </w:pPr>
      <w:r w:rsidRPr="006A311F">
        <w:rPr>
          <w:b/>
          <w:sz w:val="24"/>
          <w:szCs w:val="24"/>
        </w:rPr>
        <w:t xml:space="preserve"> </w:t>
      </w:r>
    </w:p>
    <w:tbl>
      <w:tblPr>
        <w:tblStyle w:val="TableGrid"/>
        <w:tblW w:w="7613" w:type="dxa"/>
        <w:tblInd w:w="1085" w:type="dxa"/>
        <w:tblCellMar>
          <w:top w:w="18" w:type="dxa"/>
          <w:left w:w="106" w:type="dxa"/>
          <w:right w:w="37" w:type="dxa"/>
        </w:tblCellMar>
        <w:tblLook w:val="04A0" w:firstRow="1" w:lastRow="0" w:firstColumn="1" w:lastColumn="0" w:noHBand="0" w:noVBand="1"/>
      </w:tblPr>
      <w:tblGrid>
        <w:gridCol w:w="1758"/>
        <w:gridCol w:w="1844"/>
        <w:gridCol w:w="1560"/>
        <w:gridCol w:w="2451"/>
      </w:tblGrid>
      <w:tr w:rsidR="00593454" w:rsidRPr="006A311F">
        <w:trPr>
          <w:trHeight w:val="695"/>
        </w:trPr>
        <w:tc>
          <w:tcPr>
            <w:tcW w:w="1757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Кол-во сдававших </w:t>
            </w:r>
          </w:p>
        </w:tc>
        <w:tc>
          <w:tcPr>
            <w:tcW w:w="1560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От 80 до 100 </w:t>
            </w:r>
          </w:p>
        </w:tc>
        <w:tc>
          <w:tcPr>
            <w:tcW w:w="2451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Средний балл       по школе </w:t>
            </w:r>
          </w:p>
        </w:tc>
      </w:tr>
      <w:tr w:rsidR="00593454" w:rsidRPr="006A311F">
        <w:trPr>
          <w:trHeight w:val="403"/>
        </w:trPr>
        <w:tc>
          <w:tcPr>
            <w:tcW w:w="1757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FD0BC1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2018/2019</w:t>
            </w:r>
            <w:r w:rsidR="006A311F"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>
            <w:pPr>
              <w:spacing w:after="0" w:line="259" w:lineRule="auto"/>
              <w:ind w:left="0" w:right="73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560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>
            <w:pPr>
              <w:spacing w:after="0" w:line="259" w:lineRule="auto"/>
              <w:ind w:left="0" w:right="78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2451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4D462D">
            <w:pPr>
              <w:spacing w:after="0" w:line="259" w:lineRule="auto"/>
              <w:ind w:left="0" w:right="7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  <w:tr w:rsidR="00593454" w:rsidRPr="006A311F">
        <w:trPr>
          <w:trHeight w:val="403"/>
        </w:trPr>
        <w:tc>
          <w:tcPr>
            <w:tcW w:w="175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FD0BC1" w:rsidP="00FD0BC1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2019</w:t>
            </w:r>
            <w:r w:rsidR="006A311F"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>/20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20</w:t>
            </w:r>
            <w:r w:rsidR="006A311F"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73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5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78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24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4D462D">
            <w:pPr>
              <w:spacing w:after="0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38,6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  <w:tr w:rsidR="00593454" w:rsidRPr="006A311F">
        <w:trPr>
          <w:trHeight w:val="392"/>
        </w:trPr>
        <w:tc>
          <w:tcPr>
            <w:tcW w:w="175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 w:rsidP="00FD0BC1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>20</w:t>
            </w:r>
            <w:r w:rsidR="00FD0BC1">
              <w:rPr>
                <w:rFonts w:ascii="Cambria" w:eastAsia="Cambria" w:hAnsi="Cambria" w:cs="Cambria"/>
                <w:b/>
                <w:sz w:val="24"/>
                <w:szCs w:val="24"/>
              </w:rPr>
              <w:t>20/2021</w:t>
            </w: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4D462D">
            <w:pPr>
              <w:spacing w:after="0" w:line="259" w:lineRule="auto"/>
              <w:ind w:left="0" w:right="7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4D462D">
            <w:pPr>
              <w:spacing w:after="0" w:line="259" w:lineRule="auto"/>
              <w:ind w:left="0" w:right="7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4D462D">
            <w:pPr>
              <w:spacing w:after="0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</w:tbl>
    <w:p w:rsidR="00593454" w:rsidRPr="006A311F" w:rsidRDefault="006A311F">
      <w:pPr>
        <w:spacing w:after="66" w:line="259" w:lineRule="auto"/>
        <w:ind w:right="0" w:firstLine="0"/>
        <w:jc w:val="left"/>
        <w:rPr>
          <w:sz w:val="24"/>
          <w:szCs w:val="24"/>
        </w:rPr>
      </w:pPr>
      <w:r w:rsidRPr="006A311F">
        <w:rPr>
          <w:color w:val="FF0000"/>
          <w:sz w:val="24"/>
          <w:szCs w:val="24"/>
        </w:rPr>
        <w:t xml:space="preserve"> </w:t>
      </w:r>
    </w:p>
    <w:p w:rsidR="00593454" w:rsidRPr="006A311F" w:rsidRDefault="006A311F">
      <w:pPr>
        <w:ind w:left="-1" w:right="73"/>
        <w:rPr>
          <w:sz w:val="24"/>
          <w:szCs w:val="24"/>
        </w:rPr>
      </w:pPr>
      <w:r w:rsidRPr="006A311F">
        <w:rPr>
          <w:sz w:val="24"/>
          <w:szCs w:val="24"/>
        </w:rPr>
        <w:t xml:space="preserve">Учащихся, не преодолевших минимальный порог, нет.  </w:t>
      </w:r>
    </w:p>
    <w:p w:rsidR="00593454" w:rsidRPr="006A311F" w:rsidRDefault="006A311F">
      <w:pPr>
        <w:spacing w:after="0" w:line="259" w:lineRule="auto"/>
        <w:ind w:left="581" w:right="0" w:firstLine="0"/>
        <w:jc w:val="left"/>
        <w:rPr>
          <w:sz w:val="24"/>
          <w:szCs w:val="24"/>
        </w:rPr>
      </w:pPr>
      <w:r w:rsidRPr="006A311F">
        <w:rPr>
          <w:sz w:val="24"/>
          <w:szCs w:val="24"/>
        </w:rPr>
        <w:t xml:space="preserve"> </w:t>
      </w:r>
    </w:p>
    <w:p w:rsidR="00593454" w:rsidRPr="006A311F" w:rsidRDefault="006A311F">
      <w:pPr>
        <w:pStyle w:val="2"/>
        <w:ind w:left="9"/>
        <w:rPr>
          <w:sz w:val="24"/>
          <w:szCs w:val="24"/>
        </w:rPr>
      </w:pPr>
      <w:r w:rsidRPr="006A311F">
        <w:rPr>
          <w:sz w:val="24"/>
          <w:szCs w:val="24"/>
        </w:rPr>
        <w:t xml:space="preserve">Физика </w:t>
      </w:r>
    </w:p>
    <w:p w:rsidR="00593454" w:rsidRPr="006A311F" w:rsidRDefault="006A311F">
      <w:pPr>
        <w:spacing w:after="0" w:line="259" w:lineRule="auto"/>
        <w:ind w:right="0" w:firstLine="0"/>
        <w:jc w:val="left"/>
        <w:rPr>
          <w:sz w:val="24"/>
          <w:szCs w:val="24"/>
        </w:rPr>
      </w:pPr>
      <w:r w:rsidRPr="006A311F">
        <w:rPr>
          <w:b/>
          <w:sz w:val="24"/>
          <w:szCs w:val="24"/>
        </w:rPr>
        <w:t xml:space="preserve"> </w:t>
      </w:r>
    </w:p>
    <w:tbl>
      <w:tblPr>
        <w:tblStyle w:val="TableGrid"/>
        <w:tblW w:w="7472" w:type="dxa"/>
        <w:tblInd w:w="1157" w:type="dxa"/>
        <w:tblCellMar>
          <w:top w:w="18" w:type="dxa"/>
          <w:left w:w="106" w:type="dxa"/>
        </w:tblCellMar>
        <w:tblLook w:val="04A0" w:firstRow="1" w:lastRow="0" w:firstColumn="1" w:lastColumn="0" w:noHBand="0" w:noVBand="1"/>
      </w:tblPr>
      <w:tblGrid>
        <w:gridCol w:w="1757"/>
        <w:gridCol w:w="1842"/>
        <w:gridCol w:w="1558"/>
        <w:gridCol w:w="2315"/>
      </w:tblGrid>
      <w:tr w:rsidR="00593454" w:rsidRPr="006A311F">
        <w:trPr>
          <w:trHeight w:val="694"/>
        </w:trPr>
        <w:tc>
          <w:tcPr>
            <w:tcW w:w="1757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Кол-во сдававших </w:t>
            </w:r>
          </w:p>
        </w:tc>
        <w:tc>
          <w:tcPr>
            <w:tcW w:w="1558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От 80 до 100 </w:t>
            </w:r>
          </w:p>
        </w:tc>
        <w:tc>
          <w:tcPr>
            <w:tcW w:w="2315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Средний балл      по школе </w:t>
            </w:r>
          </w:p>
        </w:tc>
      </w:tr>
      <w:tr w:rsidR="00593454" w:rsidRPr="006A311F">
        <w:trPr>
          <w:trHeight w:val="403"/>
        </w:trPr>
        <w:tc>
          <w:tcPr>
            <w:tcW w:w="1757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FD0BC1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2018/2019</w:t>
            </w:r>
            <w:r w:rsidR="006A311F"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>
            <w:pPr>
              <w:spacing w:after="0" w:line="259" w:lineRule="auto"/>
              <w:ind w:left="0" w:right="113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9 </w:t>
            </w:r>
          </w:p>
        </w:tc>
        <w:tc>
          <w:tcPr>
            <w:tcW w:w="1558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2315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4D462D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  <w:tr w:rsidR="00593454" w:rsidRPr="006A311F">
        <w:trPr>
          <w:trHeight w:val="403"/>
        </w:trPr>
        <w:tc>
          <w:tcPr>
            <w:tcW w:w="175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FD0BC1" w:rsidP="00FD0BC1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2019</w:t>
            </w:r>
            <w:r w:rsidR="006A311F"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>/20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20</w:t>
            </w:r>
            <w:r w:rsidR="006A311F"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4D462D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4D462D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50,6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  <w:tr w:rsidR="00593454" w:rsidRPr="006A311F">
        <w:trPr>
          <w:trHeight w:val="391"/>
        </w:trPr>
        <w:tc>
          <w:tcPr>
            <w:tcW w:w="175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 w:rsidP="00FD0BC1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>20</w:t>
            </w:r>
            <w:r w:rsidR="00FD0BC1">
              <w:rPr>
                <w:rFonts w:ascii="Cambria" w:eastAsia="Cambria" w:hAnsi="Cambria" w:cs="Cambria"/>
                <w:b/>
                <w:sz w:val="24"/>
                <w:szCs w:val="24"/>
              </w:rPr>
              <w:t>20/2021</w:t>
            </w: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>
            <w:pPr>
              <w:spacing w:after="0" w:line="259" w:lineRule="auto"/>
              <w:ind w:left="0" w:right="113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55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23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4D462D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</w:tbl>
    <w:p w:rsidR="00593454" w:rsidRPr="006A311F" w:rsidRDefault="006A311F">
      <w:pPr>
        <w:spacing w:after="12" w:line="259" w:lineRule="auto"/>
        <w:ind w:right="0" w:firstLine="0"/>
        <w:jc w:val="left"/>
        <w:rPr>
          <w:sz w:val="24"/>
          <w:szCs w:val="24"/>
        </w:rPr>
      </w:pPr>
      <w:r w:rsidRPr="006A311F">
        <w:rPr>
          <w:sz w:val="24"/>
          <w:szCs w:val="24"/>
        </w:rPr>
        <w:t xml:space="preserve"> </w:t>
      </w:r>
    </w:p>
    <w:p w:rsidR="00593454" w:rsidRPr="006A311F" w:rsidRDefault="006A311F">
      <w:pPr>
        <w:ind w:left="-1" w:right="73"/>
        <w:rPr>
          <w:sz w:val="24"/>
          <w:szCs w:val="24"/>
        </w:rPr>
      </w:pPr>
      <w:r w:rsidRPr="006A311F">
        <w:rPr>
          <w:sz w:val="24"/>
          <w:szCs w:val="24"/>
        </w:rPr>
        <w:lastRenderedPageBreak/>
        <w:t xml:space="preserve">Количеств выпускников, сдающих физику, в этом году </w:t>
      </w:r>
      <w:r w:rsidR="00AA67B6">
        <w:rPr>
          <w:sz w:val="24"/>
          <w:szCs w:val="24"/>
        </w:rPr>
        <w:t>уменьшилось.</w:t>
      </w:r>
      <w:r w:rsidRPr="006A311F">
        <w:rPr>
          <w:sz w:val="24"/>
          <w:szCs w:val="24"/>
        </w:rPr>
        <w:t xml:space="preserve"> Обучающиеся, не справившиеся с предложенными  заданиями и не преодолевшие минимальный порог, отсутствуют</w:t>
      </w:r>
      <w:r w:rsidR="00AA67B6">
        <w:rPr>
          <w:sz w:val="24"/>
          <w:szCs w:val="24"/>
        </w:rPr>
        <w:t>. Повысился средний балл.</w:t>
      </w:r>
      <w:r w:rsidRPr="006A311F">
        <w:rPr>
          <w:sz w:val="24"/>
          <w:szCs w:val="24"/>
        </w:rPr>
        <w:t xml:space="preserve"> по предмету на 4 балла. </w:t>
      </w:r>
    </w:p>
    <w:p w:rsidR="00593454" w:rsidRPr="006A311F" w:rsidRDefault="006A311F">
      <w:pPr>
        <w:spacing w:after="76" w:line="259" w:lineRule="auto"/>
        <w:ind w:left="581" w:right="0" w:firstLine="0"/>
        <w:jc w:val="left"/>
        <w:rPr>
          <w:sz w:val="24"/>
          <w:szCs w:val="24"/>
        </w:rPr>
      </w:pPr>
      <w:r w:rsidRPr="006A311F">
        <w:rPr>
          <w:sz w:val="24"/>
          <w:szCs w:val="24"/>
        </w:rPr>
        <w:t xml:space="preserve"> </w:t>
      </w:r>
    </w:p>
    <w:p w:rsidR="00593454" w:rsidRPr="006A311F" w:rsidRDefault="006A311F">
      <w:pPr>
        <w:pStyle w:val="2"/>
        <w:ind w:left="9"/>
        <w:rPr>
          <w:sz w:val="24"/>
          <w:szCs w:val="24"/>
        </w:rPr>
      </w:pPr>
      <w:r w:rsidRPr="006A311F">
        <w:rPr>
          <w:sz w:val="24"/>
          <w:szCs w:val="24"/>
        </w:rPr>
        <w:t xml:space="preserve">Химия </w:t>
      </w:r>
    </w:p>
    <w:p w:rsidR="00593454" w:rsidRPr="006A311F" w:rsidRDefault="006A311F">
      <w:pPr>
        <w:spacing w:after="0" w:line="259" w:lineRule="auto"/>
        <w:ind w:right="0" w:firstLine="0"/>
        <w:jc w:val="left"/>
        <w:rPr>
          <w:sz w:val="24"/>
          <w:szCs w:val="24"/>
        </w:rPr>
      </w:pPr>
      <w:r w:rsidRPr="006A311F">
        <w:rPr>
          <w:b/>
          <w:sz w:val="24"/>
          <w:szCs w:val="24"/>
        </w:rPr>
        <w:t xml:space="preserve"> </w:t>
      </w:r>
    </w:p>
    <w:tbl>
      <w:tblPr>
        <w:tblStyle w:val="TableGrid"/>
        <w:tblW w:w="7472" w:type="dxa"/>
        <w:tblInd w:w="1157" w:type="dxa"/>
        <w:tblCellMar>
          <w:top w:w="18" w:type="dxa"/>
          <w:left w:w="106" w:type="dxa"/>
        </w:tblCellMar>
        <w:tblLook w:val="04A0" w:firstRow="1" w:lastRow="0" w:firstColumn="1" w:lastColumn="0" w:noHBand="0" w:noVBand="1"/>
      </w:tblPr>
      <w:tblGrid>
        <w:gridCol w:w="1757"/>
        <w:gridCol w:w="1842"/>
        <w:gridCol w:w="1558"/>
        <w:gridCol w:w="2315"/>
      </w:tblGrid>
      <w:tr w:rsidR="00593454" w:rsidRPr="006A311F">
        <w:trPr>
          <w:trHeight w:val="697"/>
        </w:trPr>
        <w:tc>
          <w:tcPr>
            <w:tcW w:w="1757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Кол-во сдававших </w:t>
            </w:r>
          </w:p>
        </w:tc>
        <w:tc>
          <w:tcPr>
            <w:tcW w:w="1558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От 80 до 100 </w:t>
            </w:r>
          </w:p>
        </w:tc>
        <w:tc>
          <w:tcPr>
            <w:tcW w:w="2315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5" w:right="0" w:firstLine="0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Средний балл      по школе </w:t>
            </w:r>
          </w:p>
        </w:tc>
      </w:tr>
      <w:tr w:rsidR="00593454" w:rsidRPr="006A311F">
        <w:trPr>
          <w:trHeight w:val="400"/>
        </w:trPr>
        <w:tc>
          <w:tcPr>
            <w:tcW w:w="1757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4D462D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2018/2019</w:t>
            </w:r>
            <w:r w:rsidR="006A311F"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4D462D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2315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4D462D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45,3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  <w:tr w:rsidR="00593454" w:rsidRPr="006A311F">
        <w:trPr>
          <w:trHeight w:val="403"/>
        </w:trPr>
        <w:tc>
          <w:tcPr>
            <w:tcW w:w="175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4D462D" w:rsidP="004D462D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2019</w:t>
            </w:r>
            <w:r w:rsidR="006A311F"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>/20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20</w:t>
            </w:r>
            <w:r w:rsidR="006A311F"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4D462D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23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4D462D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  <w:tr w:rsidR="00593454" w:rsidRPr="006A311F">
        <w:trPr>
          <w:trHeight w:val="394"/>
        </w:trPr>
        <w:tc>
          <w:tcPr>
            <w:tcW w:w="175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 w:rsidP="004D462D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>20</w:t>
            </w:r>
            <w:r w:rsidR="004D462D">
              <w:rPr>
                <w:rFonts w:ascii="Cambria" w:eastAsia="Cambria" w:hAnsi="Cambria" w:cs="Cambria"/>
                <w:b/>
                <w:sz w:val="24"/>
                <w:szCs w:val="24"/>
              </w:rPr>
              <w:t>20/2021</w:t>
            </w: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4D462D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AA67B6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4D462D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58,2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</w:tbl>
    <w:p w:rsidR="00593454" w:rsidRPr="006A311F" w:rsidRDefault="006A311F">
      <w:pPr>
        <w:spacing w:after="17" w:line="259" w:lineRule="auto"/>
        <w:ind w:right="0" w:firstLine="0"/>
        <w:jc w:val="left"/>
        <w:rPr>
          <w:sz w:val="24"/>
          <w:szCs w:val="24"/>
        </w:rPr>
      </w:pPr>
      <w:r w:rsidRPr="006A311F">
        <w:rPr>
          <w:color w:val="FF0000"/>
          <w:sz w:val="24"/>
          <w:szCs w:val="24"/>
        </w:rPr>
        <w:t xml:space="preserve"> </w:t>
      </w:r>
    </w:p>
    <w:p w:rsidR="00593454" w:rsidRPr="006A311F" w:rsidRDefault="006A311F">
      <w:pPr>
        <w:ind w:left="-1" w:right="73"/>
        <w:rPr>
          <w:sz w:val="24"/>
          <w:szCs w:val="24"/>
        </w:rPr>
      </w:pPr>
      <w:r w:rsidRPr="006A311F">
        <w:rPr>
          <w:sz w:val="24"/>
          <w:szCs w:val="24"/>
        </w:rPr>
        <w:t>В э</w:t>
      </w:r>
      <w:r w:rsidR="00AA67B6">
        <w:rPr>
          <w:sz w:val="24"/>
          <w:szCs w:val="24"/>
        </w:rPr>
        <w:t>том году  ЕГЭ по химии сдавали 5 выпускников из 2</w:t>
      </w:r>
      <w:r w:rsidRPr="006A311F">
        <w:rPr>
          <w:sz w:val="24"/>
          <w:szCs w:val="24"/>
        </w:rPr>
        <w:t xml:space="preserve">3., </w:t>
      </w:r>
      <w:r w:rsidR="00AA67B6">
        <w:rPr>
          <w:sz w:val="24"/>
          <w:szCs w:val="24"/>
        </w:rPr>
        <w:t xml:space="preserve">1 учащийся набрал </w:t>
      </w:r>
      <w:r w:rsidRPr="006A311F">
        <w:rPr>
          <w:sz w:val="24"/>
          <w:szCs w:val="24"/>
        </w:rPr>
        <w:t xml:space="preserve">свыше 80 баллов. </w:t>
      </w:r>
      <w:r w:rsidR="00AA67B6">
        <w:rPr>
          <w:sz w:val="24"/>
          <w:szCs w:val="24"/>
        </w:rPr>
        <w:t>П</w:t>
      </w:r>
      <w:r w:rsidRPr="006A311F">
        <w:rPr>
          <w:sz w:val="24"/>
          <w:szCs w:val="24"/>
        </w:rPr>
        <w:t xml:space="preserve">ри этом средний балл по предмету вырос на </w:t>
      </w:r>
      <w:r w:rsidR="00AA67B6">
        <w:rPr>
          <w:sz w:val="24"/>
          <w:szCs w:val="24"/>
        </w:rPr>
        <w:t>29</w:t>
      </w:r>
      <w:r w:rsidRPr="006A311F">
        <w:rPr>
          <w:sz w:val="24"/>
          <w:szCs w:val="24"/>
        </w:rPr>
        <w:t xml:space="preserve"> баллов.  </w:t>
      </w:r>
    </w:p>
    <w:p w:rsidR="00593454" w:rsidRPr="006A311F" w:rsidRDefault="006A311F">
      <w:pPr>
        <w:spacing w:after="78" w:line="259" w:lineRule="auto"/>
        <w:ind w:right="0" w:firstLine="0"/>
        <w:jc w:val="left"/>
        <w:rPr>
          <w:sz w:val="24"/>
          <w:szCs w:val="24"/>
        </w:rPr>
      </w:pPr>
      <w:r w:rsidRPr="006A311F">
        <w:rPr>
          <w:sz w:val="24"/>
          <w:szCs w:val="24"/>
        </w:rPr>
        <w:t xml:space="preserve"> </w:t>
      </w:r>
    </w:p>
    <w:p w:rsidR="00593454" w:rsidRPr="006A311F" w:rsidRDefault="006A311F">
      <w:pPr>
        <w:pStyle w:val="2"/>
        <w:ind w:left="9"/>
        <w:rPr>
          <w:sz w:val="24"/>
          <w:szCs w:val="24"/>
        </w:rPr>
      </w:pPr>
      <w:r w:rsidRPr="006A311F">
        <w:rPr>
          <w:sz w:val="24"/>
          <w:szCs w:val="24"/>
        </w:rPr>
        <w:t xml:space="preserve">Английский язык </w:t>
      </w:r>
    </w:p>
    <w:p w:rsidR="00593454" w:rsidRPr="006A311F" w:rsidRDefault="006A311F">
      <w:pPr>
        <w:spacing w:after="0" w:line="259" w:lineRule="auto"/>
        <w:ind w:right="0" w:firstLine="0"/>
        <w:jc w:val="left"/>
        <w:rPr>
          <w:sz w:val="24"/>
          <w:szCs w:val="24"/>
        </w:rPr>
      </w:pPr>
      <w:r w:rsidRPr="006A311F">
        <w:rPr>
          <w:b/>
          <w:sz w:val="24"/>
          <w:szCs w:val="24"/>
        </w:rPr>
        <w:t xml:space="preserve"> </w:t>
      </w:r>
    </w:p>
    <w:tbl>
      <w:tblPr>
        <w:tblStyle w:val="TableGrid"/>
        <w:tblW w:w="7613" w:type="dxa"/>
        <w:tblInd w:w="1085" w:type="dxa"/>
        <w:tblCellMar>
          <w:top w:w="18" w:type="dxa"/>
          <w:left w:w="106" w:type="dxa"/>
          <w:right w:w="37" w:type="dxa"/>
        </w:tblCellMar>
        <w:tblLook w:val="04A0" w:firstRow="1" w:lastRow="0" w:firstColumn="1" w:lastColumn="0" w:noHBand="0" w:noVBand="1"/>
      </w:tblPr>
      <w:tblGrid>
        <w:gridCol w:w="1758"/>
        <w:gridCol w:w="1844"/>
        <w:gridCol w:w="1560"/>
        <w:gridCol w:w="2451"/>
      </w:tblGrid>
      <w:tr w:rsidR="00593454" w:rsidRPr="006A311F">
        <w:trPr>
          <w:trHeight w:val="697"/>
        </w:trPr>
        <w:tc>
          <w:tcPr>
            <w:tcW w:w="1757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Кол-во сдававших </w:t>
            </w:r>
          </w:p>
        </w:tc>
        <w:tc>
          <w:tcPr>
            <w:tcW w:w="1560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От 80 до 100 </w:t>
            </w:r>
          </w:p>
        </w:tc>
        <w:tc>
          <w:tcPr>
            <w:tcW w:w="2451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Средний балл       по школе </w:t>
            </w:r>
          </w:p>
        </w:tc>
      </w:tr>
      <w:tr w:rsidR="00593454" w:rsidRPr="006A311F">
        <w:trPr>
          <w:trHeight w:val="400"/>
        </w:trPr>
        <w:tc>
          <w:tcPr>
            <w:tcW w:w="1757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 w:rsidP="004D462D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>201</w:t>
            </w:r>
            <w:r w:rsidR="004D462D">
              <w:rPr>
                <w:rFonts w:ascii="Cambria" w:eastAsia="Cambria" w:hAnsi="Cambria" w:cs="Cambria"/>
                <w:b/>
                <w:sz w:val="24"/>
                <w:szCs w:val="24"/>
              </w:rPr>
              <w:t>8/2019</w:t>
            </w:r>
          </w:p>
        </w:tc>
        <w:tc>
          <w:tcPr>
            <w:tcW w:w="1844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4D462D">
            <w:pPr>
              <w:spacing w:after="0" w:line="259" w:lineRule="auto"/>
              <w:ind w:left="0" w:right="7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4D462D">
            <w:pPr>
              <w:spacing w:after="0" w:line="259" w:lineRule="auto"/>
              <w:ind w:left="0" w:right="7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51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4D462D">
            <w:pPr>
              <w:spacing w:after="0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  <w:tr w:rsidR="00593454" w:rsidRPr="006A311F">
        <w:trPr>
          <w:trHeight w:val="404"/>
        </w:trPr>
        <w:tc>
          <w:tcPr>
            <w:tcW w:w="175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4D462D" w:rsidP="004D462D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2019</w:t>
            </w:r>
            <w:r w:rsidR="006A311F"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>/20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20</w:t>
            </w:r>
            <w:r w:rsidR="006A311F"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4D462D">
            <w:pPr>
              <w:spacing w:after="0" w:line="259" w:lineRule="auto"/>
              <w:ind w:left="0" w:right="7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4D462D">
            <w:pPr>
              <w:spacing w:after="0" w:line="259" w:lineRule="auto"/>
              <w:ind w:left="0" w:right="7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4D462D">
            <w:pPr>
              <w:spacing w:after="0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48,5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  <w:tr w:rsidR="00593454" w:rsidRPr="006A311F">
        <w:trPr>
          <w:trHeight w:val="394"/>
        </w:trPr>
        <w:tc>
          <w:tcPr>
            <w:tcW w:w="175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 w:rsidP="004D462D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>20</w:t>
            </w:r>
            <w:r w:rsidR="004D462D">
              <w:rPr>
                <w:rFonts w:ascii="Cambria" w:eastAsia="Cambria" w:hAnsi="Cambria" w:cs="Cambria"/>
                <w:b/>
                <w:sz w:val="24"/>
                <w:szCs w:val="24"/>
              </w:rPr>
              <w:t>20/2021</w:t>
            </w: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4D462D">
            <w:pPr>
              <w:spacing w:after="0" w:line="259" w:lineRule="auto"/>
              <w:ind w:left="0" w:right="7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AA67B6">
            <w:pPr>
              <w:spacing w:after="0" w:line="259" w:lineRule="auto"/>
              <w:ind w:left="0" w:right="7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4D462D">
            <w:pPr>
              <w:spacing w:after="0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77,3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</w:tbl>
    <w:p w:rsidR="00593454" w:rsidRPr="006A311F" w:rsidRDefault="006A311F">
      <w:pPr>
        <w:spacing w:after="16" w:line="259" w:lineRule="auto"/>
        <w:ind w:right="0" w:firstLine="0"/>
        <w:jc w:val="left"/>
        <w:rPr>
          <w:sz w:val="24"/>
          <w:szCs w:val="24"/>
        </w:rPr>
      </w:pPr>
      <w:r w:rsidRPr="006A311F">
        <w:rPr>
          <w:color w:val="FF0000"/>
          <w:sz w:val="24"/>
          <w:szCs w:val="24"/>
        </w:rPr>
        <w:t xml:space="preserve"> </w:t>
      </w:r>
    </w:p>
    <w:p w:rsidR="00593454" w:rsidRPr="006A311F" w:rsidRDefault="006A311F">
      <w:pPr>
        <w:ind w:left="-1" w:right="73"/>
        <w:rPr>
          <w:sz w:val="24"/>
          <w:szCs w:val="24"/>
        </w:rPr>
      </w:pPr>
      <w:r w:rsidRPr="006A311F">
        <w:rPr>
          <w:sz w:val="24"/>
          <w:szCs w:val="24"/>
        </w:rPr>
        <w:t xml:space="preserve">Доля учащихся, выбирающих экзамен по английскому языку, на протяжении последних трех лет остается стабильной. Результаты ЕГЭ по этому предмету </w:t>
      </w:r>
      <w:r w:rsidR="00AA67B6">
        <w:rPr>
          <w:sz w:val="24"/>
          <w:szCs w:val="24"/>
        </w:rPr>
        <w:t xml:space="preserve">не стабильные. </w:t>
      </w:r>
      <w:r w:rsidR="00B67012">
        <w:rPr>
          <w:sz w:val="24"/>
          <w:szCs w:val="24"/>
        </w:rPr>
        <w:t>Е</w:t>
      </w:r>
      <w:r w:rsidRPr="006A311F">
        <w:rPr>
          <w:sz w:val="24"/>
          <w:szCs w:val="24"/>
        </w:rPr>
        <w:t>сть выпускни</w:t>
      </w:r>
      <w:r w:rsidR="00B67012">
        <w:rPr>
          <w:sz w:val="24"/>
          <w:szCs w:val="24"/>
        </w:rPr>
        <w:t>ки, набирающие свыше 80 баллов</w:t>
      </w:r>
      <w:r w:rsidRPr="006A311F">
        <w:rPr>
          <w:sz w:val="24"/>
          <w:szCs w:val="24"/>
        </w:rPr>
        <w:t xml:space="preserve">. </w:t>
      </w:r>
    </w:p>
    <w:p w:rsidR="00593454" w:rsidRPr="006A311F" w:rsidRDefault="006A311F">
      <w:pPr>
        <w:spacing w:after="79" w:line="259" w:lineRule="auto"/>
        <w:ind w:left="581" w:right="0" w:firstLine="0"/>
        <w:jc w:val="left"/>
        <w:rPr>
          <w:sz w:val="24"/>
          <w:szCs w:val="24"/>
        </w:rPr>
      </w:pPr>
      <w:r w:rsidRPr="006A311F">
        <w:rPr>
          <w:sz w:val="24"/>
          <w:szCs w:val="24"/>
        </w:rPr>
        <w:t xml:space="preserve"> </w:t>
      </w:r>
    </w:p>
    <w:p w:rsidR="00593454" w:rsidRPr="006A311F" w:rsidRDefault="006A311F">
      <w:pPr>
        <w:pStyle w:val="2"/>
        <w:ind w:left="9"/>
        <w:rPr>
          <w:sz w:val="24"/>
          <w:szCs w:val="24"/>
        </w:rPr>
      </w:pPr>
      <w:r w:rsidRPr="006A311F">
        <w:rPr>
          <w:sz w:val="24"/>
          <w:szCs w:val="24"/>
        </w:rPr>
        <w:t xml:space="preserve">Обществознание </w:t>
      </w:r>
    </w:p>
    <w:p w:rsidR="00593454" w:rsidRPr="006A311F" w:rsidRDefault="006A311F">
      <w:pPr>
        <w:spacing w:after="0" w:line="259" w:lineRule="auto"/>
        <w:ind w:right="0" w:firstLine="0"/>
        <w:jc w:val="left"/>
        <w:rPr>
          <w:sz w:val="24"/>
          <w:szCs w:val="24"/>
        </w:rPr>
      </w:pPr>
      <w:r w:rsidRPr="006A311F">
        <w:rPr>
          <w:b/>
          <w:sz w:val="24"/>
          <w:szCs w:val="24"/>
        </w:rPr>
        <w:t xml:space="preserve"> </w:t>
      </w:r>
    </w:p>
    <w:tbl>
      <w:tblPr>
        <w:tblStyle w:val="TableGrid"/>
        <w:tblW w:w="7613" w:type="dxa"/>
        <w:tblInd w:w="1085" w:type="dxa"/>
        <w:tblCellMar>
          <w:top w:w="19" w:type="dxa"/>
          <w:left w:w="106" w:type="dxa"/>
          <w:right w:w="37" w:type="dxa"/>
        </w:tblCellMar>
        <w:tblLook w:val="04A0" w:firstRow="1" w:lastRow="0" w:firstColumn="1" w:lastColumn="0" w:noHBand="0" w:noVBand="1"/>
      </w:tblPr>
      <w:tblGrid>
        <w:gridCol w:w="1758"/>
        <w:gridCol w:w="1844"/>
        <w:gridCol w:w="1560"/>
        <w:gridCol w:w="2451"/>
      </w:tblGrid>
      <w:tr w:rsidR="00593454" w:rsidRPr="006A311F">
        <w:trPr>
          <w:trHeight w:val="697"/>
        </w:trPr>
        <w:tc>
          <w:tcPr>
            <w:tcW w:w="1757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Кол-во сдававших </w:t>
            </w:r>
          </w:p>
        </w:tc>
        <w:tc>
          <w:tcPr>
            <w:tcW w:w="1560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От 80 до 100 </w:t>
            </w:r>
          </w:p>
        </w:tc>
        <w:tc>
          <w:tcPr>
            <w:tcW w:w="2451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Средний балл       по школе </w:t>
            </w:r>
          </w:p>
        </w:tc>
      </w:tr>
      <w:tr w:rsidR="00593454" w:rsidRPr="006A311F">
        <w:trPr>
          <w:trHeight w:val="400"/>
        </w:trPr>
        <w:tc>
          <w:tcPr>
            <w:tcW w:w="1757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4D462D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2018/2019</w:t>
            </w:r>
            <w:r w:rsidR="006A311F"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4D462D">
            <w:pPr>
              <w:spacing w:after="0" w:line="259" w:lineRule="auto"/>
              <w:ind w:left="0" w:right="7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4D462D">
            <w:pPr>
              <w:spacing w:after="0" w:line="259" w:lineRule="auto"/>
              <w:ind w:left="0" w:right="7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51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4D462D">
            <w:pPr>
              <w:spacing w:after="0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  <w:tr w:rsidR="00593454" w:rsidRPr="006A311F">
        <w:trPr>
          <w:trHeight w:val="403"/>
        </w:trPr>
        <w:tc>
          <w:tcPr>
            <w:tcW w:w="175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4D462D" w:rsidP="004D462D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2019</w:t>
            </w:r>
            <w:r w:rsidR="006A311F"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>/20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20</w:t>
            </w:r>
            <w:r w:rsidR="006A311F"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78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>1</w:t>
            </w:r>
            <w:r w:rsidR="004D462D">
              <w:rPr>
                <w:sz w:val="24"/>
                <w:szCs w:val="24"/>
              </w:rPr>
              <w:t>2</w:t>
            </w:r>
            <w:r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4D462D">
            <w:pPr>
              <w:spacing w:after="0" w:line="259" w:lineRule="auto"/>
              <w:ind w:left="0" w:right="7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4D462D">
            <w:pPr>
              <w:spacing w:after="0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55,5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  <w:tr w:rsidR="00593454" w:rsidRPr="006A311F">
        <w:trPr>
          <w:trHeight w:val="394"/>
        </w:trPr>
        <w:tc>
          <w:tcPr>
            <w:tcW w:w="175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 w:rsidP="004D462D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>20</w:t>
            </w:r>
            <w:r w:rsidR="004D462D">
              <w:rPr>
                <w:rFonts w:ascii="Cambria" w:eastAsia="Cambria" w:hAnsi="Cambria" w:cs="Cambria"/>
                <w:b/>
                <w:sz w:val="24"/>
                <w:szCs w:val="24"/>
              </w:rPr>
              <w:t>20/2021</w:t>
            </w: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>
            <w:pPr>
              <w:spacing w:after="0" w:line="259" w:lineRule="auto"/>
              <w:ind w:left="0" w:right="78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>1</w:t>
            </w:r>
            <w:r w:rsidR="004D462D">
              <w:rPr>
                <w:sz w:val="24"/>
                <w:szCs w:val="24"/>
              </w:rPr>
              <w:t>2</w:t>
            </w:r>
            <w:r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>
            <w:pPr>
              <w:spacing w:after="0" w:line="259" w:lineRule="auto"/>
              <w:ind w:left="0" w:right="78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4D462D">
            <w:pPr>
              <w:spacing w:after="0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63,5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</w:tbl>
    <w:p w:rsidR="00593454" w:rsidRPr="006A311F" w:rsidRDefault="006A311F">
      <w:pPr>
        <w:spacing w:after="12" w:line="259" w:lineRule="auto"/>
        <w:ind w:right="0" w:firstLine="0"/>
        <w:jc w:val="left"/>
        <w:rPr>
          <w:sz w:val="24"/>
          <w:szCs w:val="24"/>
        </w:rPr>
      </w:pPr>
      <w:r w:rsidRPr="006A311F">
        <w:rPr>
          <w:sz w:val="24"/>
          <w:szCs w:val="24"/>
        </w:rPr>
        <w:t xml:space="preserve"> </w:t>
      </w:r>
    </w:p>
    <w:p w:rsidR="00593454" w:rsidRPr="006A311F" w:rsidRDefault="006A311F">
      <w:pPr>
        <w:ind w:left="-1" w:right="73"/>
        <w:rPr>
          <w:sz w:val="24"/>
          <w:szCs w:val="24"/>
        </w:rPr>
      </w:pPr>
      <w:r w:rsidRPr="006A311F">
        <w:rPr>
          <w:sz w:val="24"/>
          <w:szCs w:val="24"/>
        </w:rPr>
        <w:t>Доля выпускников</w:t>
      </w:r>
      <w:r w:rsidR="00B67012">
        <w:rPr>
          <w:sz w:val="24"/>
          <w:szCs w:val="24"/>
        </w:rPr>
        <w:t>, сдающих ЕГЭ по обществознанию стабильна</w:t>
      </w:r>
      <w:r w:rsidRPr="006A311F">
        <w:rPr>
          <w:sz w:val="24"/>
          <w:szCs w:val="24"/>
        </w:rPr>
        <w:t xml:space="preserve">.. В сравнении с прошлым годом успеваемость повысилась почти на 10% </w:t>
      </w:r>
      <w:r w:rsidR="00B67012">
        <w:rPr>
          <w:sz w:val="24"/>
          <w:szCs w:val="24"/>
        </w:rPr>
        <w:t>.</w:t>
      </w:r>
      <w:r w:rsidRPr="006A311F">
        <w:rPr>
          <w:sz w:val="24"/>
          <w:szCs w:val="24"/>
        </w:rPr>
        <w:t xml:space="preserve">Радует наличие высокобалльника – ученица 11 А класса набрала </w:t>
      </w:r>
      <w:r w:rsidR="00B67012">
        <w:rPr>
          <w:sz w:val="24"/>
          <w:szCs w:val="24"/>
        </w:rPr>
        <w:t>92</w:t>
      </w:r>
      <w:r w:rsidRPr="006A311F">
        <w:rPr>
          <w:sz w:val="24"/>
          <w:szCs w:val="24"/>
        </w:rPr>
        <w:t xml:space="preserve"> балл</w:t>
      </w:r>
      <w:r w:rsidR="00B67012">
        <w:rPr>
          <w:sz w:val="24"/>
          <w:szCs w:val="24"/>
        </w:rPr>
        <w:t>а</w:t>
      </w:r>
      <w:r w:rsidRPr="006A311F">
        <w:rPr>
          <w:sz w:val="24"/>
          <w:szCs w:val="24"/>
        </w:rPr>
        <w:t xml:space="preserve"> </w:t>
      </w:r>
      <w:r w:rsidR="00B67012">
        <w:rPr>
          <w:sz w:val="24"/>
          <w:szCs w:val="24"/>
        </w:rPr>
        <w:t>.</w:t>
      </w:r>
    </w:p>
    <w:p w:rsidR="00593454" w:rsidRPr="006A311F" w:rsidRDefault="006A311F">
      <w:pPr>
        <w:spacing w:after="79" w:line="259" w:lineRule="auto"/>
        <w:ind w:left="581" w:right="0" w:firstLine="0"/>
        <w:jc w:val="left"/>
        <w:rPr>
          <w:sz w:val="24"/>
          <w:szCs w:val="24"/>
        </w:rPr>
      </w:pPr>
      <w:r w:rsidRPr="006A311F">
        <w:rPr>
          <w:sz w:val="24"/>
          <w:szCs w:val="24"/>
        </w:rPr>
        <w:t xml:space="preserve"> </w:t>
      </w:r>
    </w:p>
    <w:p w:rsidR="00593454" w:rsidRPr="006A311F" w:rsidRDefault="006A311F">
      <w:pPr>
        <w:pStyle w:val="2"/>
        <w:ind w:left="9"/>
        <w:rPr>
          <w:sz w:val="24"/>
          <w:szCs w:val="24"/>
        </w:rPr>
      </w:pPr>
      <w:r w:rsidRPr="006A311F">
        <w:rPr>
          <w:sz w:val="24"/>
          <w:szCs w:val="24"/>
        </w:rPr>
        <w:lastRenderedPageBreak/>
        <w:t xml:space="preserve">Информатика </w:t>
      </w:r>
    </w:p>
    <w:p w:rsidR="00593454" w:rsidRPr="006A311F" w:rsidRDefault="006A311F">
      <w:pPr>
        <w:spacing w:after="0" w:line="259" w:lineRule="auto"/>
        <w:ind w:right="0" w:firstLine="0"/>
        <w:jc w:val="left"/>
        <w:rPr>
          <w:sz w:val="24"/>
          <w:szCs w:val="24"/>
        </w:rPr>
      </w:pPr>
      <w:r w:rsidRPr="006A311F">
        <w:rPr>
          <w:b/>
          <w:sz w:val="24"/>
          <w:szCs w:val="24"/>
        </w:rPr>
        <w:t xml:space="preserve"> </w:t>
      </w:r>
    </w:p>
    <w:tbl>
      <w:tblPr>
        <w:tblStyle w:val="TableGrid"/>
        <w:tblW w:w="7472" w:type="dxa"/>
        <w:tblInd w:w="1157" w:type="dxa"/>
        <w:tblCellMar>
          <w:top w:w="21" w:type="dxa"/>
          <w:left w:w="106" w:type="dxa"/>
        </w:tblCellMar>
        <w:tblLook w:val="04A0" w:firstRow="1" w:lastRow="0" w:firstColumn="1" w:lastColumn="0" w:noHBand="0" w:noVBand="1"/>
      </w:tblPr>
      <w:tblGrid>
        <w:gridCol w:w="1757"/>
        <w:gridCol w:w="1842"/>
        <w:gridCol w:w="1558"/>
        <w:gridCol w:w="2315"/>
      </w:tblGrid>
      <w:tr w:rsidR="00593454" w:rsidRPr="006A311F">
        <w:trPr>
          <w:trHeight w:val="694"/>
        </w:trPr>
        <w:tc>
          <w:tcPr>
            <w:tcW w:w="1757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Кол-во сдававших </w:t>
            </w:r>
          </w:p>
        </w:tc>
        <w:tc>
          <w:tcPr>
            <w:tcW w:w="1558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От 80 до 100 </w:t>
            </w:r>
          </w:p>
        </w:tc>
        <w:tc>
          <w:tcPr>
            <w:tcW w:w="2315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Средний балл      по школе </w:t>
            </w:r>
          </w:p>
        </w:tc>
      </w:tr>
      <w:tr w:rsidR="00593454" w:rsidRPr="006A311F">
        <w:trPr>
          <w:trHeight w:val="403"/>
        </w:trPr>
        <w:tc>
          <w:tcPr>
            <w:tcW w:w="1757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4D462D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2018/2019</w:t>
            </w:r>
            <w:r w:rsidR="006A311F"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4D462D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2315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4D462D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  <w:tr w:rsidR="00593454" w:rsidRPr="006A311F">
        <w:trPr>
          <w:trHeight w:val="401"/>
        </w:trPr>
        <w:tc>
          <w:tcPr>
            <w:tcW w:w="175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4D462D" w:rsidP="004D462D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2019</w:t>
            </w:r>
            <w:r w:rsidR="006A311F"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>/20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20</w:t>
            </w:r>
            <w:r w:rsidR="006A311F"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4D462D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- </w:t>
            </w:r>
          </w:p>
        </w:tc>
        <w:tc>
          <w:tcPr>
            <w:tcW w:w="23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4D462D">
            <w:pPr>
              <w:spacing w:after="0" w:line="259" w:lineRule="auto"/>
              <w:ind w:left="0" w:right="9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593454" w:rsidRPr="006A311F">
        <w:trPr>
          <w:trHeight w:val="392"/>
        </w:trPr>
        <w:tc>
          <w:tcPr>
            <w:tcW w:w="175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 w:rsidP="004D462D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>20</w:t>
            </w:r>
            <w:r w:rsidR="004D462D">
              <w:rPr>
                <w:rFonts w:ascii="Cambria" w:eastAsia="Cambria" w:hAnsi="Cambria" w:cs="Cambria"/>
                <w:b/>
                <w:sz w:val="24"/>
                <w:szCs w:val="24"/>
              </w:rPr>
              <w:t>20/2021</w:t>
            </w: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55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23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4D462D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</w:tbl>
    <w:p w:rsidR="00593454" w:rsidRPr="006A311F" w:rsidRDefault="006A311F">
      <w:pPr>
        <w:spacing w:after="16" w:line="259" w:lineRule="auto"/>
        <w:ind w:right="0" w:firstLine="0"/>
        <w:jc w:val="left"/>
        <w:rPr>
          <w:sz w:val="24"/>
          <w:szCs w:val="24"/>
        </w:rPr>
      </w:pPr>
      <w:r w:rsidRPr="006A311F">
        <w:rPr>
          <w:color w:val="FF0000"/>
          <w:sz w:val="24"/>
          <w:szCs w:val="24"/>
        </w:rPr>
        <w:t xml:space="preserve"> </w:t>
      </w:r>
    </w:p>
    <w:p w:rsidR="00593454" w:rsidRPr="006A311F" w:rsidRDefault="006A311F">
      <w:pPr>
        <w:ind w:left="-1" w:right="73"/>
        <w:rPr>
          <w:sz w:val="24"/>
          <w:szCs w:val="24"/>
        </w:rPr>
      </w:pPr>
      <w:r w:rsidRPr="006A311F">
        <w:rPr>
          <w:sz w:val="24"/>
          <w:szCs w:val="24"/>
        </w:rPr>
        <w:t xml:space="preserve">В этом году информатику сдавали 2 ученика, </w:t>
      </w:r>
      <w:r w:rsidR="00B67012">
        <w:rPr>
          <w:sz w:val="24"/>
          <w:szCs w:val="24"/>
        </w:rPr>
        <w:t>один не преодолел</w:t>
      </w:r>
      <w:r w:rsidRPr="006A311F">
        <w:rPr>
          <w:sz w:val="24"/>
          <w:szCs w:val="24"/>
        </w:rPr>
        <w:t xml:space="preserve"> минимальный порог,. Однако следует отметить снижение среднего балла по предмету на </w:t>
      </w:r>
      <w:r w:rsidR="00B67012">
        <w:rPr>
          <w:sz w:val="24"/>
          <w:szCs w:val="24"/>
        </w:rPr>
        <w:t>10баллов.</w:t>
      </w:r>
      <w:r w:rsidRPr="006A311F">
        <w:rPr>
          <w:sz w:val="24"/>
          <w:szCs w:val="24"/>
        </w:rPr>
        <w:t xml:space="preserve">. К сожалению, по-прежнему отсутствуют учащиеся, набравшие свыше 80 баллов. </w:t>
      </w:r>
    </w:p>
    <w:p w:rsidR="00593454" w:rsidRPr="006A311F" w:rsidRDefault="006A311F">
      <w:pPr>
        <w:spacing w:after="83" w:line="259" w:lineRule="auto"/>
        <w:ind w:left="581" w:right="0" w:firstLine="0"/>
        <w:jc w:val="left"/>
        <w:rPr>
          <w:sz w:val="24"/>
          <w:szCs w:val="24"/>
        </w:rPr>
      </w:pPr>
      <w:r w:rsidRPr="006A311F">
        <w:rPr>
          <w:sz w:val="24"/>
          <w:szCs w:val="24"/>
        </w:rPr>
        <w:t xml:space="preserve"> </w:t>
      </w:r>
    </w:p>
    <w:p w:rsidR="00593454" w:rsidRPr="006A311F" w:rsidRDefault="006A311F">
      <w:pPr>
        <w:pStyle w:val="2"/>
        <w:ind w:left="9"/>
        <w:rPr>
          <w:sz w:val="24"/>
          <w:szCs w:val="24"/>
        </w:rPr>
      </w:pPr>
      <w:r w:rsidRPr="006A311F">
        <w:rPr>
          <w:sz w:val="24"/>
          <w:szCs w:val="24"/>
        </w:rPr>
        <w:t xml:space="preserve">Литература </w:t>
      </w:r>
    </w:p>
    <w:p w:rsidR="00593454" w:rsidRPr="006A311F" w:rsidRDefault="006A311F">
      <w:pPr>
        <w:spacing w:after="0" w:line="259" w:lineRule="auto"/>
        <w:ind w:right="0" w:firstLine="0"/>
        <w:jc w:val="left"/>
        <w:rPr>
          <w:sz w:val="24"/>
          <w:szCs w:val="24"/>
        </w:rPr>
      </w:pPr>
      <w:r w:rsidRPr="006A311F">
        <w:rPr>
          <w:b/>
          <w:sz w:val="24"/>
          <w:szCs w:val="24"/>
        </w:rPr>
        <w:t xml:space="preserve"> </w:t>
      </w:r>
    </w:p>
    <w:tbl>
      <w:tblPr>
        <w:tblStyle w:val="TableGrid"/>
        <w:tblW w:w="7330" w:type="dxa"/>
        <w:tblInd w:w="1227" w:type="dxa"/>
        <w:tblCellMar>
          <w:top w:w="21" w:type="dxa"/>
          <w:left w:w="103" w:type="dxa"/>
        </w:tblCellMar>
        <w:tblLook w:val="04A0" w:firstRow="1" w:lastRow="0" w:firstColumn="1" w:lastColumn="0" w:noHBand="0" w:noVBand="1"/>
      </w:tblPr>
      <w:tblGrid>
        <w:gridCol w:w="1757"/>
        <w:gridCol w:w="1842"/>
        <w:gridCol w:w="1560"/>
        <w:gridCol w:w="2171"/>
      </w:tblGrid>
      <w:tr w:rsidR="00593454" w:rsidRPr="006A311F">
        <w:trPr>
          <w:trHeight w:val="695"/>
        </w:trPr>
        <w:tc>
          <w:tcPr>
            <w:tcW w:w="1757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Кол-во сдававших </w:t>
            </w:r>
          </w:p>
        </w:tc>
        <w:tc>
          <w:tcPr>
            <w:tcW w:w="1560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От 80 до 100 </w:t>
            </w:r>
          </w:p>
        </w:tc>
        <w:tc>
          <w:tcPr>
            <w:tcW w:w="2171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Средний балл   по школе </w:t>
            </w:r>
          </w:p>
        </w:tc>
      </w:tr>
      <w:tr w:rsidR="00593454" w:rsidRPr="006A311F">
        <w:trPr>
          <w:trHeight w:val="403"/>
        </w:trPr>
        <w:tc>
          <w:tcPr>
            <w:tcW w:w="1757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4D462D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2018/2019</w:t>
            </w:r>
            <w:r w:rsidR="006A311F"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>
            <w:pPr>
              <w:spacing w:after="0" w:line="259" w:lineRule="auto"/>
              <w:ind w:left="0" w:right="101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560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2171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4D462D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  <w:tr w:rsidR="00593454" w:rsidRPr="006A311F">
        <w:trPr>
          <w:trHeight w:val="401"/>
        </w:trPr>
        <w:tc>
          <w:tcPr>
            <w:tcW w:w="175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4D462D" w:rsidP="004D462D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2019</w:t>
            </w:r>
            <w:r w:rsidR="006A311F"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>/20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20</w:t>
            </w:r>
            <w:r w:rsidR="006A311F"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4D462D">
            <w:pPr>
              <w:spacing w:after="0" w:line="259" w:lineRule="auto"/>
              <w:ind w:left="0" w:right="9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101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- </w:t>
            </w:r>
          </w:p>
        </w:tc>
        <w:tc>
          <w:tcPr>
            <w:tcW w:w="217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4D462D">
            <w:pPr>
              <w:spacing w:after="0" w:line="259" w:lineRule="auto"/>
              <w:ind w:left="0" w:right="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</w:tr>
      <w:tr w:rsidR="00593454" w:rsidRPr="006A311F">
        <w:trPr>
          <w:trHeight w:val="391"/>
        </w:trPr>
        <w:tc>
          <w:tcPr>
            <w:tcW w:w="175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 w:rsidP="004D462D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>20</w:t>
            </w:r>
            <w:r w:rsidR="004D462D">
              <w:rPr>
                <w:rFonts w:ascii="Cambria" w:eastAsia="Cambria" w:hAnsi="Cambria" w:cs="Cambria"/>
                <w:b/>
                <w:sz w:val="24"/>
                <w:szCs w:val="24"/>
              </w:rPr>
              <w:t>20/2021</w:t>
            </w: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4D462D">
            <w:pPr>
              <w:spacing w:after="0" w:line="259" w:lineRule="auto"/>
              <w:ind w:left="0" w:right="10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B67012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7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4D462D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51,5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</w:tbl>
    <w:p w:rsidR="00593454" w:rsidRPr="006A311F" w:rsidRDefault="006A311F">
      <w:pPr>
        <w:spacing w:after="17" w:line="259" w:lineRule="auto"/>
        <w:ind w:right="0" w:firstLine="0"/>
        <w:jc w:val="left"/>
        <w:rPr>
          <w:sz w:val="24"/>
          <w:szCs w:val="24"/>
        </w:rPr>
      </w:pPr>
      <w:r w:rsidRPr="006A311F">
        <w:rPr>
          <w:color w:val="FF0000"/>
          <w:sz w:val="24"/>
          <w:szCs w:val="24"/>
        </w:rPr>
        <w:t xml:space="preserve"> </w:t>
      </w:r>
    </w:p>
    <w:p w:rsidR="00593454" w:rsidRPr="006A311F" w:rsidRDefault="006A311F">
      <w:pPr>
        <w:ind w:left="-1" w:right="73"/>
        <w:rPr>
          <w:sz w:val="24"/>
          <w:szCs w:val="24"/>
        </w:rPr>
      </w:pPr>
      <w:r w:rsidRPr="006A311F">
        <w:rPr>
          <w:sz w:val="24"/>
          <w:szCs w:val="24"/>
        </w:rPr>
        <w:t>Литературу традиционно выбирает незначительное количество учащихся. В этом году</w:t>
      </w:r>
      <w:r w:rsidR="00B67012">
        <w:rPr>
          <w:sz w:val="24"/>
          <w:szCs w:val="24"/>
        </w:rPr>
        <w:t xml:space="preserve"> экзамен по литературе сдавали 2</w:t>
      </w:r>
      <w:r w:rsidRPr="006A311F">
        <w:rPr>
          <w:sz w:val="24"/>
          <w:szCs w:val="24"/>
        </w:rPr>
        <w:t xml:space="preserve"> выпускницы 11-х классов, показавшие </w:t>
      </w:r>
      <w:r w:rsidR="00B67012">
        <w:rPr>
          <w:sz w:val="24"/>
          <w:szCs w:val="24"/>
        </w:rPr>
        <w:t>средний</w:t>
      </w:r>
      <w:r w:rsidRPr="006A311F">
        <w:rPr>
          <w:sz w:val="24"/>
          <w:szCs w:val="24"/>
        </w:rPr>
        <w:t xml:space="preserve"> результат. </w:t>
      </w:r>
    </w:p>
    <w:p w:rsidR="00593454" w:rsidRPr="006A311F" w:rsidRDefault="006A311F">
      <w:pPr>
        <w:spacing w:after="78" w:line="259" w:lineRule="auto"/>
        <w:ind w:left="581" w:right="0" w:firstLine="0"/>
        <w:jc w:val="left"/>
        <w:rPr>
          <w:sz w:val="24"/>
          <w:szCs w:val="24"/>
        </w:rPr>
      </w:pPr>
      <w:r w:rsidRPr="006A311F">
        <w:rPr>
          <w:sz w:val="24"/>
          <w:szCs w:val="24"/>
        </w:rPr>
        <w:t xml:space="preserve"> </w:t>
      </w:r>
    </w:p>
    <w:p w:rsidR="00593454" w:rsidRPr="006A311F" w:rsidRDefault="00593454">
      <w:pPr>
        <w:spacing w:after="75" w:line="259" w:lineRule="auto"/>
        <w:ind w:left="581" w:right="0" w:firstLine="0"/>
        <w:jc w:val="left"/>
        <w:rPr>
          <w:sz w:val="24"/>
          <w:szCs w:val="24"/>
        </w:rPr>
      </w:pPr>
    </w:p>
    <w:p w:rsidR="00593454" w:rsidRPr="006A311F" w:rsidRDefault="00593454">
      <w:pPr>
        <w:spacing w:after="0" w:line="259" w:lineRule="auto"/>
        <w:ind w:left="5" w:right="0" w:firstLine="0"/>
        <w:jc w:val="center"/>
        <w:rPr>
          <w:sz w:val="24"/>
          <w:szCs w:val="24"/>
        </w:rPr>
      </w:pPr>
    </w:p>
    <w:p w:rsidR="00593454" w:rsidRPr="006A311F" w:rsidRDefault="006A311F">
      <w:pPr>
        <w:spacing w:after="0" w:line="259" w:lineRule="auto"/>
        <w:ind w:left="5" w:right="0" w:firstLine="0"/>
        <w:jc w:val="center"/>
        <w:rPr>
          <w:sz w:val="24"/>
          <w:szCs w:val="24"/>
        </w:rPr>
      </w:pPr>
      <w:r w:rsidRPr="006A311F">
        <w:rPr>
          <w:b/>
          <w:sz w:val="24"/>
          <w:szCs w:val="24"/>
        </w:rPr>
        <w:t xml:space="preserve"> </w:t>
      </w:r>
    </w:p>
    <w:p w:rsidR="00593454" w:rsidRPr="006A311F" w:rsidRDefault="006A311F">
      <w:pPr>
        <w:pStyle w:val="2"/>
        <w:ind w:left="3371" w:right="611" w:hanging="2372"/>
        <w:rPr>
          <w:sz w:val="24"/>
          <w:szCs w:val="24"/>
        </w:rPr>
      </w:pPr>
      <w:r w:rsidRPr="006A311F">
        <w:rPr>
          <w:sz w:val="24"/>
          <w:szCs w:val="24"/>
        </w:rPr>
        <w:t xml:space="preserve">Информация об учащихся с результатами 210 и более баллов  по трем предметам ЕГЭ </w:t>
      </w:r>
    </w:p>
    <w:p w:rsidR="00593454" w:rsidRPr="006A311F" w:rsidRDefault="006A311F">
      <w:pPr>
        <w:spacing w:after="0" w:line="259" w:lineRule="auto"/>
        <w:ind w:right="0" w:firstLine="0"/>
        <w:jc w:val="center"/>
        <w:rPr>
          <w:sz w:val="24"/>
          <w:szCs w:val="24"/>
        </w:rPr>
      </w:pPr>
      <w:r w:rsidRPr="006A311F">
        <w:rPr>
          <w:b/>
          <w:sz w:val="24"/>
          <w:szCs w:val="24"/>
        </w:rPr>
        <w:t xml:space="preserve"> </w:t>
      </w:r>
    </w:p>
    <w:tbl>
      <w:tblPr>
        <w:tblStyle w:val="TableGrid"/>
        <w:tblW w:w="7860" w:type="dxa"/>
        <w:tblInd w:w="963" w:type="dxa"/>
        <w:tblCellMar>
          <w:top w:w="18" w:type="dxa"/>
          <w:left w:w="103" w:type="dxa"/>
          <w:right w:w="97" w:type="dxa"/>
        </w:tblCellMar>
        <w:tblLook w:val="04A0" w:firstRow="1" w:lastRow="0" w:firstColumn="1" w:lastColumn="0" w:noHBand="0" w:noVBand="1"/>
      </w:tblPr>
      <w:tblGrid>
        <w:gridCol w:w="1803"/>
        <w:gridCol w:w="3505"/>
        <w:gridCol w:w="2552"/>
      </w:tblGrid>
      <w:tr w:rsidR="00593454" w:rsidRPr="006A311F">
        <w:trPr>
          <w:trHeight w:val="1170"/>
        </w:trPr>
        <w:tc>
          <w:tcPr>
            <w:tcW w:w="1803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sz w:val="24"/>
                <w:szCs w:val="24"/>
              </w:rPr>
              <w:t xml:space="preserve">Год </w:t>
            </w:r>
          </w:p>
        </w:tc>
        <w:tc>
          <w:tcPr>
            <w:tcW w:w="3505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7" w:right="69" w:firstLine="0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sz w:val="24"/>
                <w:szCs w:val="24"/>
              </w:rPr>
              <w:t xml:space="preserve">Количество учащихся, набравших 210 баллов и выше по трем предметам </w:t>
            </w:r>
          </w:p>
        </w:tc>
        <w:tc>
          <w:tcPr>
            <w:tcW w:w="2552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sz w:val="24"/>
                <w:szCs w:val="24"/>
              </w:rPr>
              <w:t xml:space="preserve">% от общего числа </w:t>
            </w:r>
          </w:p>
        </w:tc>
      </w:tr>
      <w:tr w:rsidR="00593454" w:rsidRPr="006A311F">
        <w:trPr>
          <w:trHeight w:val="403"/>
        </w:trPr>
        <w:tc>
          <w:tcPr>
            <w:tcW w:w="1803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 w:rsidP="00B6701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>201</w:t>
            </w:r>
            <w:r w:rsidR="00B67012">
              <w:rPr>
                <w:rFonts w:ascii="Cambria" w:eastAsia="Cambria" w:hAnsi="Cambria" w:cs="Cambria"/>
                <w:b/>
                <w:sz w:val="24"/>
                <w:szCs w:val="24"/>
              </w:rPr>
              <w:t>9</w:t>
            </w: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год </w:t>
            </w:r>
          </w:p>
        </w:tc>
        <w:tc>
          <w:tcPr>
            <w:tcW w:w="3505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354592">
            <w:pPr>
              <w:spacing w:after="0" w:line="259" w:lineRule="auto"/>
              <w:ind w:left="0" w:right="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354592">
            <w:pPr>
              <w:spacing w:after="0" w:line="259" w:lineRule="auto"/>
              <w:ind w:left="469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6A311F" w:rsidRPr="006A311F">
              <w:rPr>
                <w:sz w:val="24"/>
                <w:szCs w:val="24"/>
              </w:rPr>
              <w:t xml:space="preserve">.2% </w:t>
            </w:r>
          </w:p>
        </w:tc>
      </w:tr>
      <w:tr w:rsidR="00593454" w:rsidRPr="006A311F">
        <w:trPr>
          <w:trHeight w:val="403"/>
        </w:trPr>
        <w:tc>
          <w:tcPr>
            <w:tcW w:w="180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6A311F" w:rsidP="00B6701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>20</w:t>
            </w:r>
            <w:r w:rsidR="00B67012">
              <w:rPr>
                <w:rFonts w:ascii="Cambria" w:eastAsia="Cambria" w:hAnsi="Cambria" w:cs="Cambria"/>
                <w:b/>
                <w:sz w:val="24"/>
                <w:szCs w:val="24"/>
              </w:rPr>
              <w:t>20</w:t>
            </w: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год </w:t>
            </w:r>
          </w:p>
        </w:tc>
        <w:tc>
          <w:tcPr>
            <w:tcW w:w="350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6 </w:t>
            </w:r>
          </w:p>
        </w:tc>
        <w:tc>
          <w:tcPr>
            <w:tcW w:w="255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354592">
            <w:pPr>
              <w:spacing w:after="0" w:line="259" w:lineRule="auto"/>
              <w:ind w:left="718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6A311F" w:rsidRPr="006A311F">
              <w:rPr>
                <w:sz w:val="24"/>
                <w:szCs w:val="24"/>
              </w:rPr>
              <w:t xml:space="preserve">% </w:t>
            </w:r>
          </w:p>
        </w:tc>
      </w:tr>
      <w:tr w:rsidR="00593454" w:rsidRPr="006A311F">
        <w:trPr>
          <w:trHeight w:val="394"/>
        </w:trPr>
        <w:tc>
          <w:tcPr>
            <w:tcW w:w="180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 w:rsidP="00B6701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>202</w:t>
            </w:r>
            <w:r w:rsidR="00B67012">
              <w:rPr>
                <w:rFonts w:ascii="Cambria" w:eastAsia="Cambria" w:hAnsi="Cambria" w:cs="Cambria"/>
                <w:b/>
                <w:sz w:val="24"/>
                <w:szCs w:val="24"/>
              </w:rPr>
              <w:t>1</w:t>
            </w: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год </w:t>
            </w:r>
          </w:p>
        </w:tc>
        <w:tc>
          <w:tcPr>
            <w:tcW w:w="350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>
            <w:pPr>
              <w:spacing w:after="0" w:line="259" w:lineRule="auto"/>
              <w:ind w:left="0" w:right="5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>1</w:t>
            </w:r>
            <w:r w:rsidR="00354592">
              <w:rPr>
                <w:sz w:val="24"/>
                <w:szCs w:val="24"/>
              </w:rPr>
              <w:t>3</w:t>
            </w:r>
            <w:r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354592">
            <w:pPr>
              <w:spacing w:after="0" w:line="259" w:lineRule="auto"/>
              <w:ind w:left="613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56,5</w:t>
            </w:r>
            <w:r w:rsidR="006A311F" w:rsidRPr="006A311F">
              <w:rPr>
                <w:sz w:val="24"/>
                <w:szCs w:val="24"/>
              </w:rPr>
              <w:t xml:space="preserve">% </w:t>
            </w:r>
          </w:p>
        </w:tc>
      </w:tr>
    </w:tbl>
    <w:p w:rsidR="00593454" w:rsidRPr="006A311F" w:rsidRDefault="006A311F">
      <w:pPr>
        <w:spacing w:after="12" w:line="259" w:lineRule="auto"/>
        <w:ind w:left="581" w:right="0" w:firstLine="0"/>
        <w:jc w:val="left"/>
        <w:rPr>
          <w:sz w:val="24"/>
          <w:szCs w:val="24"/>
        </w:rPr>
      </w:pPr>
      <w:r w:rsidRPr="006A311F">
        <w:rPr>
          <w:sz w:val="24"/>
          <w:szCs w:val="24"/>
        </w:rPr>
        <w:t xml:space="preserve"> </w:t>
      </w:r>
    </w:p>
    <w:p w:rsidR="00593454" w:rsidRPr="006A311F" w:rsidRDefault="006A311F">
      <w:pPr>
        <w:ind w:left="-1" w:right="73"/>
        <w:rPr>
          <w:sz w:val="24"/>
          <w:szCs w:val="24"/>
        </w:rPr>
      </w:pPr>
      <w:r w:rsidRPr="006A311F">
        <w:rPr>
          <w:sz w:val="24"/>
          <w:szCs w:val="24"/>
        </w:rPr>
        <w:t xml:space="preserve">Из приведенной таблицы видно, что количество учащихся, набравших 210 баллов и выше по трем предметам, в этом году повысилось, но при этом снизилась доля данных учащихся от общего количества выпускников, сдававших ЕГЭ. </w:t>
      </w:r>
    </w:p>
    <w:p w:rsidR="00593454" w:rsidRPr="006A311F" w:rsidRDefault="006A311F">
      <w:pPr>
        <w:ind w:left="-1" w:right="73"/>
        <w:rPr>
          <w:sz w:val="24"/>
          <w:szCs w:val="24"/>
        </w:rPr>
      </w:pPr>
      <w:r w:rsidRPr="006A311F">
        <w:rPr>
          <w:sz w:val="24"/>
          <w:szCs w:val="24"/>
        </w:rPr>
        <w:lastRenderedPageBreak/>
        <w:t xml:space="preserve">В связи с внесенными изменениями получения медали в 2019/2020 учебном году 6 учеников по итогам окончания средней школы награждены  медалью «За особые успехи в учении!» Министерства образования и науки Российской Федерации.   </w:t>
      </w:r>
    </w:p>
    <w:p w:rsidR="00593454" w:rsidRPr="006A311F" w:rsidRDefault="006A311F">
      <w:pPr>
        <w:spacing w:after="85" w:line="259" w:lineRule="auto"/>
        <w:ind w:left="581" w:right="0" w:firstLine="0"/>
        <w:jc w:val="left"/>
        <w:rPr>
          <w:sz w:val="24"/>
          <w:szCs w:val="24"/>
        </w:rPr>
      </w:pPr>
      <w:r w:rsidRPr="006A311F">
        <w:rPr>
          <w:sz w:val="24"/>
          <w:szCs w:val="24"/>
        </w:rPr>
        <w:t xml:space="preserve"> </w:t>
      </w:r>
    </w:p>
    <w:p w:rsidR="00593454" w:rsidRPr="006A311F" w:rsidRDefault="006A311F">
      <w:pPr>
        <w:pStyle w:val="2"/>
        <w:ind w:left="2133"/>
        <w:rPr>
          <w:sz w:val="24"/>
          <w:szCs w:val="24"/>
        </w:rPr>
      </w:pPr>
      <w:r w:rsidRPr="006A311F">
        <w:rPr>
          <w:sz w:val="24"/>
          <w:szCs w:val="24"/>
        </w:rPr>
        <w:t xml:space="preserve">Сравнительная таблица медалистов за три года </w:t>
      </w:r>
    </w:p>
    <w:p w:rsidR="00593454" w:rsidRPr="006A311F" w:rsidRDefault="006A311F">
      <w:pPr>
        <w:spacing w:after="0" w:line="259" w:lineRule="auto"/>
        <w:ind w:left="581" w:right="0" w:firstLine="0"/>
        <w:jc w:val="center"/>
        <w:rPr>
          <w:sz w:val="24"/>
          <w:szCs w:val="24"/>
        </w:rPr>
      </w:pPr>
      <w:r w:rsidRPr="006A311F">
        <w:rPr>
          <w:b/>
          <w:sz w:val="24"/>
          <w:szCs w:val="24"/>
        </w:rPr>
        <w:t xml:space="preserve"> </w:t>
      </w:r>
    </w:p>
    <w:tbl>
      <w:tblPr>
        <w:tblStyle w:val="TableGrid"/>
        <w:tblW w:w="9002" w:type="dxa"/>
        <w:tblInd w:w="391" w:type="dxa"/>
        <w:tblCellMar>
          <w:top w:w="18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808"/>
        <w:gridCol w:w="2694"/>
        <w:gridCol w:w="1907"/>
        <w:gridCol w:w="2593"/>
      </w:tblGrid>
      <w:tr w:rsidR="00593454" w:rsidRPr="006A311F">
        <w:trPr>
          <w:trHeight w:val="793"/>
        </w:trPr>
        <w:tc>
          <w:tcPr>
            <w:tcW w:w="1808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sz w:val="24"/>
                <w:szCs w:val="24"/>
              </w:rPr>
              <w:t xml:space="preserve">Учебный год </w:t>
            </w:r>
          </w:p>
        </w:tc>
        <w:tc>
          <w:tcPr>
            <w:tcW w:w="2694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sz w:val="24"/>
                <w:szCs w:val="24"/>
              </w:rPr>
              <w:t xml:space="preserve">Количество выпускников </w:t>
            </w:r>
          </w:p>
        </w:tc>
        <w:tc>
          <w:tcPr>
            <w:tcW w:w="1907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79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sz w:val="24"/>
                <w:szCs w:val="24"/>
              </w:rPr>
              <w:t xml:space="preserve">Медалистов </w:t>
            </w:r>
          </w:p>
        </w:tc>
        <w:tc>
          <w:tcPr>
            <w:tcW w:w="2593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28" w:right="0" w:firstLine="0"/>
              <w:jc w:val="center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sz w:val="24"/>
                <w:szCs w:val="24"/>
              </w:rPr>
              <w:t xml:space="preserve">% от общего числа </w:t>
            </w:r>
          </w:p>
        </w:tc>
      </w:tr>
      <w:tr w:rsidR="00593454" w:rsidRPr="006A311F">
        <w:trPr>
          <w:trHeight w:val="401"/>
        </w:trPr>
        <w:tc>
          <w:tcPr>
            <w:tcW w:w="1808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35459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2018/2019</w:t>
            </w:r>
            <w:r w:rsidR="006A311F"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354592">
            <w:pPr>
              <w:spacing w:after="0" w:line="259" w:lineRule="auto"/>
              <w:ind w:left="7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7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354592">
            <w:pPr>
              <w:spacing w:after="0" w:line="259" w:lineRule="auto"/>
              <w:ind w:left="1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93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354592">
            <w:pPr>
              <w:spacing w:after="0" w:line="259" w:lineRule="auto"/>
              <w:ind w:left="8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</w:tr>
      <w:tr w:rsidR="00593454" w:rsidRPr="006A311F">
        <w:trPr>
          <w:trHeight w:val="403"/>
        </w:trPr>
        <w:tc>
          <w:tcPr>
            <w:tcW w:w="18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354592" w:rsidP="0035459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2019</w:t>
            </w:r>
            <w:r w:rsidR="006A311F"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>/20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20</w:t>
            </w:r>
          </w:p>
        </w:tc>
        <w:tc>
          <w:tcPr>
            <w:tcW w:w="269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>2</w:t>
            </w:r>
            <w:r w:rsidR="00354592">
              <w:rPr>
                <w:sz w:val="24"/>
                <w:szCs w:val="24"/>
              </w:rPr>
              <w:t>8</w:t>
            </w:r>
            <w:r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354592">
            <w:pPr>
              <w:spacing w:after="0" w:line="259" w:lineRule="auto"/>
              <w:ind w:left="1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9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354592">
            <w:pPr>
              <w:spacing w:after="0" w:line="259" w:lineRule="auto"/>
              <w:ind w:left="8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  <w:r w:rsidR="006A311F" w:rsidRPr="006A311F">
              <w:rPr>
                <w:sz w:val="24"/>
                <w:szCs w:val="24"/>
              </w:rPr>
              <w:t xml:space="preserve">% </w:t>
            </w:r>
          </w:p>
        </w:tc>
      </w:tr>
      <w:tr w:rsidR="00593454" w:rsidRPr="006A311F">
        <w:trPr>
          <w:trHeight w:val="394"/>
        </w:trPr>
        <w:tc>
          <w:tcPr>
            <w:tcW w:w="18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 w:rsidP="0035459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>20</w:t>
            </w:r>
            <w:r w:rsidR="00354592">
              <w:rPr>
                <w:rFonts w:ascii="Cambria" w:eastAsia="Cambria" w:hAnsi="Cambria" w:cs="Cambria"/>
                <w:b/>
                <w:sz w:val="24"/>
                <w:szCs w:val="24"/>
              </w:rPr>
              <w:t>20/2021</w:t>
            </w: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354592">
            <w:pPr>
              <w:spacing w:after="0" w:line="259" w:lineRule="auto"/>
              <w:ind w:left="7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354592">
            <w:pPr>
              <w:spacing w:after="0" w:line="259" w:lineRule="auto"/>
              <w:ind w:left="1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9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354592" w:rsidP="00354592">
            <w:pPr>
              <w:spacing w:after="0" w:line="259" w:lineRule="auto"/>
              <w:ind w:left="3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A311F" w:rsidRPr="006A311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  <w:r w:rsidR="006A311F" w:rsidRPr="006A311F">
              <w:rPr>
                <w:sz w:val="24"/>
                <w:szCs w:val="24"/>
              </w:rPr>
              <w:t xml:space="preserve">% </w:t>
            </w:r>
          </w:p>
        </w:tc>
      </w:tr>
    </w:tbl>
    <w:p w:rsidR="00593454" w:rsidRPr="006A311F" w:rsidRDefault="006A311F">
      <w:pPr>
        <w:spacing w:after="27" w:line="259" w:lineRule="auto"/>
        <w:ind w:left="581" w:right="0" w:firstLine="0"/>
        <w:jc w:val="left"/>
        <w:rPr>
          <w:sz w:val="24"/>
          <w:szCs w:val="24"/>
        </w:rPr>
      </w:pPr>
      <w:r w:rsidRPr="006A311F">
        <w:rPr>
          <w:sz w:val="24"/>
          <w:szCs w:val="24"/>
        </w:rPr>
        <w:t xml:space="preserve"> </w:t>
      </w:r>
    </w:p>
    <w:p w:rsidR="00593454" w:rsidRPr="006A311F" w:rsidRDefault="006A311F">
      <w:pPr>
        <w:ind w:left="-1" w:right="73"/>
        <w:rPr>
          <w:sz w:val="24"/>
          <w:szCs w:val="24"/>
        </w:rPr>
      </w:pPr>
      <w:r w:rsidRPr="006A311F">
        <w:rPr>
          <w:sz w:val="24"/>
          <w:szCs w:val="24"/>
        </w:rPr>
        <w:t>Таким образом,</w:t>
      </w:r>
      <w:r w:rsidRPr="006A311F">
        <w:rPr>
          <w:b/>
          <w:sz w:val="24"/>
          <w:szCs w:val="24"/>
        </w:rPr>
        <w:t xml:space="preserve"> </w:t>
      </w:r>
      <w:r w:rsidRPr="006A311F">
        <w:rPr>
          <w:sz w:val="24"/>
          <w:szCs w:val="24"/>
        </w:rPr>
        <w:t>несмотря на огромную работу педагогического коллектива по подготовке учащихся к ЕГЭ, результаты государственно</w:t>
      </w:r>
      <w:r w:rsidR="00354592">
        <w:rPr>
          <w:sz w:val="24"/>
          <w:szCs w:val="24"/>
        </w:rPr>
        <w:t>й (итоговой) аттестации 2021</w:t>
      </w:r>
      <w:r w:rsidRPr="006A311F">
        <w:rPr>
          <w:sz w:val="24"/>
          <w:szCs w:val="24"/>
        </w:rPr>
        <w:t xml:space="preserve"> года показали, что она все же была недостаточн</w:t>
      </w:r>
      <w:r w:rsidR="00354592">
        <w:rPr>
          <w:sz w:val="24"/>
          <w:szCs w:val="24"/>
        </w:rPr>
        <w:t>а: среди выпускников 11 класса 2</w:t>
      </w:r>
      <w:r w:rsidRPr="006A311F">
        <w:rPr>
          <w:sz w:val="24"/>
          <w:szCs w:val="24"/>
        </w:rPr>
        <w:t xml:space="preserve"> учащиеся  не преодолели минимальный порог, по </w:t>
      </w:r>
      <w:r w:rsidR="00354592">
        <w:rPr>
          <w:sz w:val="24"/>
          <w:szCs w:val="24"/>
        </w:rPr>
        <w:t>одному</w:t>
      </w:r>
      <w:r w:rsidRPr="006A311F">
        <w:rPr>
          <w:sz w:val="24"/>
          <w:szCs w:val="24"/>
        </w:rPr>
        <w:t xml:space="preserve"> предмет</w:t>
      </w:r>
      <w:r w:rsidR="00354592">
        <w:rPr>
          <w:sz w:val="24"/>
          <w:szCs w:val="24"/>
        </w:rPr>
        <w:t>у</w:t>
      </w:r>
      <w:r w:rsidRPr="006A311F">
        <w:rPr>
          <w:sz w:val="24"/>
          <w:szCs w:val="24"/>
        </w:rPr>
        <w:t xml:space="preserve">. В следующем учебном году необходимо усилить работу по подготовке к государственной аттестации выпускников 9, 11 классов через внедрение различных форм внеурочной деятельности, повышении мотивации учащихся, более активного привлечения участия родителей в процесс подготовки к аттестации, активизации профориентационной работы и, как  следствие, оказанию помощи в осознанном выборе экзаменов. </w:t>
      </w:r>
    </w:p>
    <w:p w:rsidR="00593454" w:rsidRPr="006A311F" w:rsidRDefault="006A311F">
      <w:pPr>
        <w:spacing w:after="27" w:line="259" w:lineRule="auto"/>
        <w:ind w:left="581" w:right="0" w:firstLine="0"/>
        <w:jc w:val="left"/>
        <w:rPr>
          <w:sz w:val="24"/>
          <w:szCs w:val="24"/>
        </w:rPr>
      </w:pPr>
      <w:r w:rsidRPr="006A311F">
        <w:rPr>
          <w:sz w:val="24"/>
          <w:szCs w:val="24"/>
        </w:rPr>
        <w:t xml:space="preserve"> </w:t>
      </w:r>
    </w:p>
    <w:p w:rsidR="00593454" w:rsidRPr="006A311F" w:rsidRDefault="006A311F">
      <w:pPr>
        <w:spacing w:after="21" w:line="259" w:lineRule="auto"/>
        <w:ind w:left="581" w:right="0" w:firstLine="0"/>
        <w:jc w:val="left"/>
        <w:rPr>
          <w:sz w:val="24"/>
          <w:szCs w:val="24"/>
        </w:rPr>
      </w:pPr>
      <w:r w:rsidRPr="006A311F">
        <w:rPr>
          <w:sz w:val="24"/>
          <w:szCs w:val="24"/>
        </w:rPr>
        <w:t xml:space="preserve"> </w:t>
      </w:r>
    </w:p>
    <w:p w:rsidR="00593454" w:rsidRPr="006A311F" w:rsidRDefault="006A311F">
      <w:pPr>
        <w:spacing w:after="0" w:line="259" w:lineRule="auto"/>
        <w:ind w:left="581" w:right="0" w:firstLine="0"/>
        <w:jc w:val="left"/>
        <w:rPr>
          <w:sz w:val="24"/>
          <w:szCs w:val="24"/>
        </w:rPr>
      </w:pPr>
      <w:r w:rsidRPr="006A311F">
        <w:rPr>
          <w:b/>
          <w:sz w:val="24"/>
          <w:szCs w:val="24"/>
        </w:rPr>
        <w:t xml:space="preserve"> </w:t>
      </w:r>
    </w:p>
    <w:p w:rsidR="00593454" w:rsidRPr="006A311F" w:rsidRDefault="006A311F">
      <w:pPr>
        <w:pStyle w:val="3"/>
        <w:tabs>
          <w:tab w:val="center" w:pos="2513"/>
          <w:tab w:val="center" w:pos="5348"/>
        </w:tabs>
        <w:ind w:left="0" w:firstLine="0"/>
        <w:jc w:val="left"/>
        <w:rPr>
          <w:sz w:val="24"/>
          <w:szCs w:val="24"/>
        </w:rPr>
      </w:pPr>
      <w:r w:rsidRPr="006A311F">
        <w:rPr>
          <w:rFonts w:ascii="Calibri" w:eastAsia="Calibri" w:hAnsi="Calibri" w:cs="Calibri"/>
          <w:b w:val="0"/>
          <w:sz w:val="24"/>
          <w:szCs w:val="24"/>
        </w:rPr>
        <w:tab/>
      </w:r>
      <w:r w:rsidRPr="006A311F">
        <w:rPr>
          <w:sz w:val="24"/>
          <w:szCs w:val="24"/>
        </w:rPr>
        <w:t>V.</w:t>
      </w:r>
      <w:r w:rsidRPr="006A311F">
        <w:rPr>
          <w:rFonts w:ascii="Arial" w:eastAsia="Arial" w:hAnsi="Arial" w:cs="Arial"/>
          <w:sz w:val="24"/>
          <w:szCs w:val="24"/>
        </w:rPr>
        <w:t xml:space="preserve"> </w:t>
      </w:r>
      <w:r w:rsidRPr="006A311F">
        <w:rPr>
          <w:rFonts w:ascii="Arial" w:eastAsia="Arial" w:hAnsi="Arial" w:cs="Arial"/>
          <w:sz w:val="24"/>
          <w:szCs w:val="24"/>
        </w:rPr>
        <w:tab/>
      </w:r>
      <w:r w:rsidRPr="006A311F">
        <w:rPr>
          <w:sz w:val="24"/>
          <w:szCs w:val="24"/>
        </w:rPr>
        <w:t xml:space="preserve">Востребованность выпускников </w:t>
      </w:r>
    </w:p>
    <w:p w:rsidR="00593454" w:rsidRPr="006A311F" w:rsidRDefault="006A311F">
      <w:pPr>
        <w:spacing w:after="0" w:line="259" w:lineRule="auto"/>
        <w:ind w:right="0" w:firstLine="0"/>
        <w:jc w:val="center"/>
        <w:rPr>
          <w:sz w:val="24"/>
          <w:szCs w:val="24"/>
        </w:rPr>
      </w:pPr>
      <w:r w:rsidRPr="006A311F">
        <w:rPr>
          <w:sz w:val="24"/>
          <w:szCs w:val="24"/>
        </w:rPr>
        <w:t xml:space="preserve"> </w:t>
      </w:r>
    </w:p>
    <w:tbl>
      <w:tblPr>
        <w:tblStyle w:val="TableGrid"/>
        <w:tblW w:w="9606" w:type="dxa"/>
        <w:tblInd w:w="-94" w:type="dxa"/>
        <w:tblCellMar>
          <w:top w:w="18" w:type="dxa"/>
          <w:left w:w="122" w:type="dxa"/>
          <w:bottom w:w="8" w:type="dxa"/>
          <w:right w:w="115" w:type="dxa"/>
        </w:tblCellMar>
        <w:tblLook w:val="04A0" w:firstRow="1" w:lastRow="0" w:firstColumn="1" w:lastColumn="0" w:noHBand="0" w:noVBand="1"/>
      </w:tblPr>
      <w:tblGrid>
        <w:gridCol w:w="1150"/>
        <w:gridCol w:w="874"/>
        <w:gridCol w:w="917"/>
        <w:gridCol w:w="994"/>
        <w:gridCol w:w="994"/>
        <w:gridCol w:w="821"/>
        <w:gridCol w:w="1023"/>
        <w:gridCol w:w="991"/>
        <w:gridCol w:w="850"/>
        <w:gridCol w:w="992"/>
      </w:tblGrid>
      <w:tr w:rsidR="00593454" w:rsidRPr="006A311F">
        <w:trPr>
          <w:trHeight w:val="365"/>
        </w:trPr>
        <w:tc>
          <w:tcPr>
            <w:tcW w:w="1150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39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libri" w:eastAsia="Calibri" w:hAnsi="Calibri" w:cs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390144" cy="803940"/>
                      <wp:effectExtent l="0" t="0" r="0" b="0"/>
                      <wp:docPr id="54093" name="Group 540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0144" cy="803940"/>
                                <a:chOff x="0" y="0"/>
                                <a:chExt cx="390144" cy="803940"/>
                              </a:xfrm>
                            </wpg:grpSpPr>
                            <wps:wsp>
                              <wps:cNvPr id="6346" name="Rectangle 6346"/>
                              <wps:cNvSpPr/>
                              <wps:spPr>
                                <a:xfrm rot="-5399999">
                                  <a:off x="62072" y="393146"/>
                                  <a:ext cx="110978" cy="2351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Cambria" w:eastAsia="Cambria" w:hAnsi="Cambria" w:cs="Cambria"/>
                                        <w:b/>
                                      </w:rP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47" name="Rectangle 6347"/>
                              <wps:cNvSpPr/>
                              <wps:spPr>
                                <a:xfrm rot="-5399999">
                                  <a:off x="-45966" y="202811"/>
                                  <a:ext cx="327056" cy="2351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Cambria" w:eastAsia="Cambria" w:hAnsi="Cambria" w:cs="Cambria"/>
                                        <w:b/>
                                      </w:rPr>
                                      <w:t xml:space="preserve">од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48" name="Rectangle 6348"/>
                              <wps:cNvSpPr/>
                              <wps:spPr>
                                <a:xfrm rot="-5399999">
                                  <a:off x="91698" y="93587"/>
                                  <a:ext cx="51727" cy="2351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Cambria" w:eastAsia="Cambria" w:hAnsi="Cambria" w:cs="Cambria"/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49" name="Rectangle 6349"/>
                              <wps:cNvSpPr/>
                              <wps:spPr>
                                <a:xfrm rot="-5399999">
                                  <a:off x="-17883" y="337574"/>
                                  <a:ext cx="697609" cy="2351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Cambria" w:eastAsia="Cambria" w:hAnsi="Cambria" w:cs="Cambria"/>
                                        <w:b/>
                                      </w:rPr>
                                      <w:t>выпус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50" name="Rectangle 6350"/>
                              <wps:cNvSpPr/>
                              <wps:spPr>
                                <a:xfrm rot="-5399999">
                                  <a:off x="305058" y="136260"/>
                                  <a:ext cx="51727" cy="2351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Cambria" w:eastAsia="Cambria" w:hAnsi="Cambria" w:cs="Cambria"/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51" name="Rectangle 6351"/>
                              <wps:cNvSpPr/>
                              <wps:spPr>
                                <a:xfrm rot="-5399999">
                                  <a:off x="199674" y="-8747"/>
                                  <a:ext cx="262495" cy="2351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Cambria" w:eastAsia="Cambria" w:hAnsi="Cambria" w:cs="Cambria"/>
                                        <w:b/>
                                      </w:rPr>
                                      <w:t>ка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52" name="Rectangle 6352"/>
                              <wps:cNvSpPr/>
                              <wps:spPr>
                                <a:xfrm rot="-5399999">
                                  <a:off x="305058" y="-104531"/>
                                  <a:ext cx="51727" cy="2351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Cambria" w:eastAsia="Cambria" w:hAnsi="Cambria" w:cs="Cambria"/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4093" o:spid="_x0000_s1171" style="width:30.7pt;height:63.3pt;mso-position-horizontal-relative:char;mso-position-vertical-relative:line" coordsize="3901,8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">
                      <v:rect id="Rectangle 6346" o:spid="_x0000_s1172" style="position:absolute;left:621;top:3931;width:1109;height:235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ALYsYA&#10;AADdAAAADwAAAGRycy9kb3ducmV2LnhtbESPW2vCQBSE3wX/w3KEvulGK7FEVxGhpC8VvLT08Zg9&#10;uWD2bJpdNf57Vyj0cZiZb5jFqjO1uFLrKssKxqMIBHFmdcWFguPhffgGwnlkjbVlUnAnB6tlv7fA&#10;RNsb7+i694UIEHYJKii9bxIpXVaSQTeyDXHwctsa9EG2hdQt3gLc1HISRbE0WHFYKLGhTUnZeX8x&#10;Cr7Gh8t36rYn/sl/Z9NPn27zIlXqZdCt5yA8df4//Nf+0Ari12kMzzfhCc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GALYsYAAADdAAAADwAAAAAAAAAAAAAAAACYAgAAZHJz&#10;L2Rvd25yZXYueG1sUEsFBgAAAAAEAAQA9QAAAIsDAAAAAA=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</w:rPr>
                                <w:t>г</w:t>
                              </w:r>
                            </w:p>
                          </w:txbxContent>
                        </v:textbox>
                      </v:rect>
                      <v:rect id="Rectangle 6347" o:spid="_x0000_s1173" style="position:absolute;left:-460;top:2028;width:3271;height:235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yu+ccA&#10;AADdAAAADwAAAGRycy9kb3ducmV2LnhtbESPT2vCQBTE74V+h+UJvdWNVlRiVilCiReFahWPz+zL&#10;H8y+TbMbTb99tyD0OMzMb5hk1Zta3Kh1lWUFo2EEgjizuuJCwdfh43UOwnlkjbVlUvBDDlbL56cE&#10;Y23v/Em3vS9EgLCLUUHpfRNL6bKSDLqhbYiDl9vWoA+yLaRu8R7gppbjKJpKgxWHhRIbWpeUXfed&#10;UXAcHbpT6nYXPuffs8nWp7u8SJV6GfTvCxCeev8ffrQ3WsH0bTKDvzfh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8srvnHAAAA3QAAAA8AAAAAAAAAAAAAAAAAmAIAAGRy&#10;cy9kb3ducmV2LnhtbFBLBQYAAAAABAAEAPUAAACMAwAAAAA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</w:rPr>
                                <w:t xml:space="preserve">од </w:t>
                              </w:r>
                            </w:p>
                          </w:txbxContent>
                        </v:textbox>
                      </v:rect>
                      <v:rect id="Rectangle 6348" o:spid="_x0000_s1174" style="position:absolute;left:917;top:935;width:518;height:235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M6i8QA&#10;AADdAAAADwAAAGRycy9kb3ducmV2LnhtbERPy2rCQBTdC/2H4Ra600ms2JI6hiKUuDHQ2IrL28zN&#10;g2bupJlR4987i4LLw3mv0tF04kyDay0riGcRCOLS6pZrBV/7j+krCOeRNXaWScGVHKTrh8kKE20v&#10;/EnnwtcihLBLUEHjfZ9I6cqGDLqZ7YkDV9nBoA9wqKUe8BLCTSfnUbSUBlsODQ32tGmo/C1ORsF3&#10;vD8dMpf/8LH6e1nsfJZXdabU0+P4/gbC0+jv4n/3VitYPi/C3PAmPAG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zOovEAAAA3QAAAA8AAAAAAAAAAAAAAAAAmAIAAGRycy9k&#10;b3ducmV2LnhtbFBLBQYAAAAABAAEAPUAAACJAwAAAAA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349" o:spid="_x0000_s1175" style="position:absolute;left:-179;top:3375;width:6976;height:235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+fEMYA&#10;AADdAAAADwAAAGRycy9kb3ducmV2LnhtbESPT2sCMRTE74LfITyhN83aitbVKFKQ7aWC2haPz83b&#10;P7h5WTdRt9/eFASPw8z8hpkvW1OJKzWutKxgOIhAEKdWl5wr+N6v++8gnEfWWFkmBX/kYLnoduYY&#10;a3vjLV13PhcBwi5GBYX3dSylSwsy6Aa2Jg5eZhuDPsgml7rBW4CbSr5G0VgaLDksFFjTR0HpaXcx&#10;Cn6G+8tv4jZHPmTnyejLJ5ssT5R66bWrGQhPrX+GH+1PrWD8NprC/5vwBO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f+fEMYAAADdAAAADwAAAAAAAAAAAAAAAACYAgAAZHJz&#10;L2Rvd25yZXYueG1sUEsFBgAAAAAEAAQA9QAAAIsDAAAAAA=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</w:rPr>
                                <w:t>выпус</w:t>
                              </w:r>
                            </w:p>
                          </w:txbxContent>
                        </v:textbox>
                      </v:rect>
                      <v:rect id="Rectangle 6350" o:spid="_x0000_s1176" style="position:absolute;left:3050;top:1362;width:517;height:235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ygUMQA&#10;AADdAAAADwAAAGRycy9kb3ducmV2LnhtbERPy2rCQBTdF/oPwy24aya+UkkdRQoSNwqaVrq8zdw8&#10;aOZOmhk1/fvOQujycN7L9WBacaXeNZYVjKMYBHFhdcOVgvd8+7wA4TyyxtYyKfglB+vV48MSU21v&#10;fKTryVcihLBLUUHtfZdK6YqaDLrIdsSBK21v0AfYV1L3eAvhppWTOE6kwYZDQ40dvdVUfJ8uRsHH&#10;OL+cM3f44s/y52W299mhrDKlRk/D5hWEp8H/i+/unVaQTOdhf3gTno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coFDEAAAA3QAAAA8AAAAAAAAAAAAAAAAAmAIAAGRycy9k&#10;b3ducmV2LnhtbFBLBQYAAAAABAAEAPUAAACJAwAAAAA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351" o:spid="_x0000_s1177" style="position:absolute;left:1997;top:-88;width:2624;height:235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AFy8cA&#10;AADdAAAADwAAAGRycy9kb3ducmV2LnhtbESPT2vCQBTE74LfYXkFb7pJbVVSVymCxEuFapUeX7Mv&#10;fzD7NmZXjd++KxR6HGbmN8x82ZlaXKl1lWUF8SgCQZxZXXGh4Gu/Hs5AOI+ssbZMCu7kYLno9+aY&#10;aHvjT7rufCEChF2CCkrvm0RKl5Vk0I1sQxy83LYGfZBtIXWLtwA3tXyOook0WHFYKLGhVUnZaXcx&#10;Cg7x/nJM3faHv/Pz9OXDp9u8SJUaPHXvbyA8df4//NfeaAWT8WsMjzfhCc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QBcvHAAAA3QAAAA8AAAAAAAAAAAAAAAAAmAIAAGRy&#10;cy9kb3ducmV2LnhtbFBLBQYAAAAABAAEAPUAAACMAwAAAAA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</w:rPr>
                                <w:t>ка</w:t>
                              </w:r>
                            </w:p>
                          </w:txbxContent>
                        </v:textbox>
                      </v:rect>
                      <v:rect id="Rectangle 6352" o:spid="_x0000_s1178" style="position:absolute;left:3051;top:-1046;width:516;height:235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KbvMcA&#10;AADdAAAADwAAAGRycy9kb3ducmV2LnhtbESPW2vCQBSE3wv9D8sp9K1utK1KdBUplPSlgld8PGZP&#10;Lpg9m2bXJP77rlDo4zAz3zDzZW8q0VLjSssKhoMIBHFqdcm5gv3u82UKwnlkjZVlUnAjB8vF48Mc&#10;Y2073lC79bkIEHYxKii8r2MpXVqQQTewNXHwMtsY9EE2udQNdgFuKjmKorE0WHJYKLCmj4LSy/Zq&#10;FByGu+sxceszn7Kfydu3T9ZZnij1/NSvZiA89f4//Nf+0grGr+8juL8JT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Cm7zHAAAA3QAAAA8AAAAAAAAAAAAAAAAAmAIAAGRy&#10;cy9kb3ducmV2LnhtbFBLBQYAAAAABAAEAPUAAACMAwAAAAA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779" w:type="dxa"/>
            <w:gridSpan w:val="4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13" w:firstLine="0"/>
              <w:jc w:val="center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Основная школа </w:t>
            </w:r>
          </w:p>
        </w:tc>
        <w:tc>
          <w:tcPr>
            <w:tcW w:w="821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nil"/>
            </w:tcBorders>
            <w:vAlign w:val="bottom"/>
          </w:tcPr>
          <w:p w:rsidR="00593454" w:rsidRPr="006A311F" w:rsidRDefault="00593454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64" w:type="dxa"/>
            <w:gridSpan w:val="3"/>
            <w:tcBorders>
              <w:top w:val="single" w:sz="8" w:space="0" w:color="4BACC6"/>
              <w:left w:val="nil"/>
              <w:bottom w:val="single" w:sz="17" w:space="0" w:color="4BACC6"/>
              <w:right w:val="nil"/>
            </w:tcBorders>
          </w:tcPr>
          <w:p w:rsidR="00593454" w:rsidRPr="006A311F" w:rsidRDefault="006A311F">
            <w:pPr>
              <w:spacing w:after="0" w:line="259" w:lineRule="auto"/>
              <w:ind w:left="151" w:right="0" w:firstLine="0"/>
              <w:jc w:val="center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Средняя школа </w:t>
            </w:r>
          </w:p>
        </w:tc>
        <w:tc>
          <w:tcPr>
            <w:tcW w:w="992" w:type="dxa"/>
            <w:tcBorders>
              <w:top w:val="single" w:sz="8" w:space="0" w:color="4BACC6"/>
              <w:left w:val="nil"/>
              <w:bottom w:val="single" w:sz="17" w:space="0" w:color="4BACC6"/>
              <w:right w:val="single" w:sz="8" w:space="0" w:color="4BACC6"/>
            </w:tcBorders>
            <w:vAlign w:val="center"/>
          </w:tcPr>
          <w:p w:rsidR="00593454" w:rsidRPr="006A311F" w:rsidRDefault="00593454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593454" w:rsidRPr="006A311F">
        <w:trPr>
          <w:trHeight w:val="3281"/>
        </w:trPr>
        <w:tc>
          <w:tcPr>
            <w:tcW w:w="0" w:type="auto"/>
            <w:vMerge/>
            <w:tcBorders>
              <w:top w:val="nil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:rsidR="00593454" w:rsidRPr="006A311F" w:rsidRDefault="00593454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libri" w:eastAsia="Calibri" w:hAnsi="Calibri" w:cs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195754" cy="446532"/>
                      <wp:effectExtent l="0" t="0" r="0" b="0"/>
                      <wp:docPr id="54124" name="Group 541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5754" cy="446532"/>
                                <a:chOff x="0" y="0"/>
                                <a:chExt cx="195754" cy="446532"/>
                              </a:xfrm>
                            </wpg:grpSpPr>
                            <wps:wsp>
                              <wps:cNvPr id="6372" name="Rectangle 6372"/>
                              <wps:cNvSpPr/>
                              <wps:spPr>
                                <a:xfrm rot="-5399999">
                                  <a:off x="86392" y="284101"/>
                                  <a:ext cx="110978" cy="213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73" name="Rectangle 6373"/>
                              <wps:cNvSpPr/>
                              <wps:spPr>
                                <a:xfrm rot="-5399999">
                                  <a:off x="-71503" y="43908"/>
                                  <a:ext cx="426771" cy="213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74" name="Rectangle 6374"/>
                              <wps:cNvSpPr/>
                              <wps:spPr>
                                <a:xfrm rot="-5399999">
                                  <a:off x="100750" y="-115334"/>
                                  <a:ext cx="58780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4124" o:spid="_x0000_s1179" style="width:15.4pt;height:35.15pt;mso-position-horizontal-relative:char;mso-position-vertical-relative:line" coordsize="195754,446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">
                      <v:rect id="Rectangle 6372" o:spid="_x0000_s1180" style="position:absolute;left:86392;top:284101;width:110978;height:21388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fH3McA&#10;AADdAAAADwAAAGRycy9kb3ducmV2LnhtbESPW2vCQBSE34X+h+UIfdONF4yk2UgpSPqiUK2lj6fZ&#10;kwtmz6bZVdN/3y0IfRxm5hsm3QymFVfqXWNZwWwagSAurG64UvB+3E7WIJxH1thaJgU/5GCTPYxS&#10;TLS98RtdD74SAcIuQQW1910ipStqMuimtiMOXml7gz7IvpK6x1uAm1bOo2glDTYcFmrs6KWm4ny4&#10;GAWn2fHykbv9F3+W3/Fy5/N9WeVKPY6H5ycQngb/H763X7WC1SKew9+b8ARk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3x9zHAAAA3QAAAA8AAAAAAAAAAAAAAAAAmAIAAGRy&#10;cy9kb3ducmV2LnhtbFBLBQYAAAAABAAEAPUAAACMAwAAAAA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6373" o:spid="_x0000_s1181" style="position:absolute;left:-71503;top:43908;width:426771;height:21388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tiR8cA&#10;AADdAAAADwAAAGRycy9kb3ducmV2LnhtbESPT2vCQBTE74V+h+UJ3urGWlRiNlIKEi8VqlU8PrMv&#10;fzD7NmZXTb99tyD0OMzMb5hk2ZtG3KhztWUF41EEgji3uuZSwfdu9TIH4TyyxsYyKfghB8v0+SnB&#10;WNs7f9Ft60sRIOxiVFB538ZSurwig25kW+LgFbYz6IPsSqk7vAe4aeRrFE2lwZrDQoUtfVSUn7dX&#10;o2A/3l0Pmduc+FhcZm+fPtsUZabUcNC/L0B46v1/+NFeawXTyWwCf2/CE5D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57YkfHAAAA3QAAAA8AAAAAAAAAAAAAAAAAmAIAAGRy&#10;cy9kb3ducmV2LnhtbFBLBQYAAAAABAAEAPUAAACMAwAAAAA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сего</w:t>
                              </w:r>
                            </w:p>
                          </w:txbxContent>
                        </v:textbox>
                      </v:rect>
                      <v:rect id="Rectangle 6374" o:spid="_x0000_s1182" style="position:absolute;left:100750;top:-115334;width:58780;height:26028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L6M8cA&#10;AADdAAAADwAAAGRycy9kb3ducmV2LnhtbESPT2vCQBTE74V+h+UJvdWNVlRiVilCiReFahWPz+zL&#10;H8y+TbMbTb99tyD0OMzMb5hk1Zta3Kh1lWUFo2EEgjizuuJCwdfh43UOwnlkjbVlUvBDDlbL56cE&#10;Y23v/Em3vS9EgLCLUUHpfRNL6bKSDLqhbYiDl9vWoA+yLaRu8R7gppbjKJpKgxWHhRIbWpeUXfed&#10;UXAcHbpT6nYXPuffs8nWp7u8SJV6GfTvCxCeev8ffrQ3WsH0bTaBvzfh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S+jPHAAAA3QAAAA8AAAAAAAAAAAAAAAAAmAIAAGRy&#10;cy9kb3ducmV2LnhtbFBLBQYAAAAABAAEAPUAAACMAwAAAAA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17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libri" w:eastAsia="Calibri" w:hAnsi="Calibri" w:cs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406067" cy="1712087"/>
                      <wp:effectExtent l="0" t="0" r="0" b="0"/>
                      <wp:docPr id="54128" name="Group 541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6067" cy="1712087"/>
                                <a:chOff x="0" y="0"/>
                                <a:chExt cx="406067" cy="1712087"/>
                              </a:xfrm>
                            </wpg:grpSpPr>
                            <wps:wsp>
                              <wps:cNvPr id="6377" name="Rectangle 6377"/>
                              <wps:cNvSpPr/>
                              <wps:spPr>
                                <a:xfrm rot="-5399999">
                                  <a:off x="78986" y="1542250"/>
                                  <a:ext cx="125790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п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78" name="Rectangle 6378"/>
                              <wps:cNvSpPr/>
                              <wps:spPr>
                                <a:xfrm rot="-5399999">
                                  <a:off x="-467673" y="901101"/>
                                  <a:ext cx="1219112" cy="213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ерешли в 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79" name="Rectangle 6379"/>
                              <wps:cNvSpPr/>
                              <wps:spPr>
                                <a:xfrm rot="-5399999">
                                  <a:off x="90992" y="530609"/>
                                  <a:ext cx="78296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80" name="Rectangle 6380"/>
                              <wps:cNvSpPr/>
                              <wps:spPr>
                                <a:xfrm rot="-5399999">
                                  <a:off x="-253829" y="139331"/>
                                  <a:ext cx="791423" cy="213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й класс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81" name="Rectangle 6381"/>
                              <wps:cNvSpPr/>
                              <wps:spPr>
                                <a:xfrm rot="-5399999">
                                  <a:off x="100750" y="-115334"/>
                                  <a:ext cx="58780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83" name="Rectangle 6383"/>
                              <wps:cNvSpPr/>
                              <wps:spPr>
                                <a:xfrm rot="-5399999">
                                  <a:off x="261672" y="1514623"/>
                                  <a:ext cx="181044" cy="213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ш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84" name="Rectangle 6384"/>
                              <wps:cNvSpPr/>
                              <wps:spPr>
                                <a:xfrm rot="-5399999">
                                  <a:off x="98966" y="1214757"/>
                                  <a:ext cx="506455" cy="213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колы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85" name="Rectangle 6385"/>
                              <wps:cNvSpPr/>
                              <wps:spPr>
                                <a:xfrm rot="-5399999">
                                  <a:off x="311062" y="1031094"/>
                                  <a:ext cx="58780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4128" o:spid="_x0000_s1183" style="width:31.95pt;height:134.8pt;mso-position-horizontal-relative:char;mso-position-vertical-relative:line" coordsize="4060,17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">
                      <v:rect id="Rectangle 6377" o:spid="_x0000_s1184" style="position:absolute;left:790;top:15421;width:1258;height:213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BkRMYA&#10;AADdAAAADwAAAGRycy9kb3ducmV2LnhtbESPT2vCQBTE74LfYXmCN91oxZTUVUqhxItCtS0en9mX&#10;PzT7NmZXjd++Kwgeh5n5DbNYdaYWF2pdZVnBZByBIM6srrhQ8L3/HL2CcB5ZY22ZFNzIwWrZ7y0w&#10;0fbKX3TZ+UIECLsEFZTeN4mULivJoBvbhjh4uW0N+iDbQuoWrwFuajmNork0WHFYKLGhj5Kyv93Z&#10;KPiZ7M+/qdse+ZCf4tnGp9u8SJUaDrr3NxCeOv8MP9prrWD+EsdwfxOe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BkRMYAAADdAAAADwAAAAAAAAAAAAAAAACYAgAAZHJz&#10;L2Rvd25yZXYueG1sUEsFBgAAAAAEAAQA9QAAAIsDAAAAAA=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</w:t>
                              </w:r>
                            </w:p>
                          </w:txbxContent>
                        </v:textbox>
                      </v:rect>
                      <v:rect id="Rectangle 6378" o:spid="_x0000_s1185" style="position:absolute;left:-4677;top:9010;width:12191;height:213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/wNsQA&#10;AADdAAAADwAAAGRycy9kb3ducmV2LnhtbERPy2rCQBTdC/2H4Ra600msaEkdQxFK3BhobMXlbebm&#10;QTN30syo8e87C6HLw3mv09F04kKDay0riGcRCOLS6pZrBZ+H9+kLCOeRNXaWScGNHKSbh8kaE22v&#10;/EGXwtcihLBLUEHjfZ9I6cqGDLqZ7YkDV9nBoA9wqKUe8BrCTSfnUbSUBlsODQ32tG2o/CnORsFX&#10;fDgfM5d/86n6XS32PsurOlPq6XF8ewXhafT/4rt7pxUsn1dhbngTno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f8DbEAAAA3QAAAA8AAAAAAAAAAAAAAAAAmAIAAGRycy9k&#10;b3ducmV2LnhtbFBLBQYAAAAABAAEAPUAAACJAwAAAAA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ерешли в 10</w:t>
                              </w:r>
                            </w:p>
                          </w:txbxContent>
                        </v:textbox>
                      </v:rect>
                      <v:rect id="Rectangle 6379" o:spid="_x0000_s1186" style="position:absolute;left:910;top:5306;width:782;height:260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NVrcYA&#10;AADdAAAADwAAAGRycy9kb3ducmV2LnhtbESPT2sCMRTE74LfITyhN83aFq2rUaQg20sFtS0en5u3&#10;f3Dzsm6irt/eFASPw8z8hpktWlOJCzWutKxgOIhAEKdWl5wr+Nmt+h8gnEfWWFkmBTdysJh3OzOM&#10;tb3yhi5bn4sAYRejgsL7OpbSpQUZdANbEwcvs41BH2STS93gNcBNJV+jaCQNlhwWCqzps6D0uD0b&#10;Bb/D3fkvcesD77PT+P3bJ+ssT5R66bXLKQhPrX+GH+0vrWD0Np7A/5vwBO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5NVrcYAAADdAAAADwAAAAAAAAAAAAAAAACYAgAAZHJz&#10;L2Rvd25yZXYueG1sUEsFBgAAAAAEAAQA9QAAAIsDAAAAAA=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rect>
                      <v:rect id="Rectangle 6380" o:spid="_x0000_s1187" style="position:absolute;left:-2538;top:1393;width:7913;height:213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yMF8QA&#10;AADdAAAADwAAAGRycy9kb3ducmV2LnhtbERPy2rCQBTdC/2H4Ra600lasZI6SimUdGPA2BaX18zN&#10;g2bupJmJxr93FoLLw3mvNqNpxYl611hWEM8iEMSF1Q1XCr73n9MlCOeRNbaWScGFHGzWD5MVJtqe&#10;eUen3FcihLBLUEHtfZdI6YqaDLqZ7YgDV9reoA+wr6Tu8RzCTSufo2ghDTYcGmrs6KOm4i8fjIKf&#10;eD/8pi478qH8f51vfZqVVarU0+P4/gbC0+jv4pv7SytYvCzD/vAmPAG5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8jBfEAAAA3QAAAA8AAAAAAAAAAAAAAAAAmAIAAGRycy9k&#10;b3ducmV2LnhtbFBLBQYAAAAABAAEAPUAAACJAwAAAAA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й класс </w:t>
                              </w:r>
                            </w:p>
                          </w:txbxContent>
                        </v:textbox>
                      </v:rect>
                      <v:rect id="Rectangle 6381" o:spid="_x0000_s1188" style="position:absolute;left:1008;top:-1153;width:586;height:260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ApjMYA&#10;AADdAAAADwAAAGRycy9kb3ducmV2LnhtbESPW2vCQBSE3wX/w3KEvukmtqikrlIKJX2pUG/4eMye&#10;XGj2bMyuGv99VxB8HGbmG2a+7EwtLtS6yrKCeBSBIM6srrhQsN18DWcgnEfWWFsmBTdysFz0e3NM&#10;tL3yL13WvhABwi5BBaX3TSKly0oy6Ea2IQ5ebluDPsi2kLrFa4CbWo6jaCINVhwWSmzos6Tsb302&#10;Cnbx5rxP3erIh/w0ffvx6SovUqVeBt3HOwhPnX+GH+1vrWDyOovh/iY8Abn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DApjMYAAADdAAAADwAAAAAAAAAAAAAAAACYAgAAZHJz&#10;L2Rvd25yZXYueG1sUEsFBgAAAAAEAAQA9QAAAIsDAAAAAA=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383" o:spid="_x0000_s1189" style="position:absolute;left:2617;top:15145;width:1810;height:213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4SYMcA&#10;AADdAAAADwAAAGRycy9kb3ducmV2LnhtbESPW2vCQBSE3wv9D8sRfKsba7ESs5FSkPhSod7w8Zg9&#10;uWD2bMyumv77bkHo4zAz3zDJojeNuFHnassKxqMIBHFudc2lgt12+TID4TyyxsYyKfghB4v0+SnB&#10;WNs7f9Nt40sRIOxiVFB538ZSurwig25kW+LgFbYz6IPsSqk7vAe4aeRrFE2lwZrDQoUtfVaUnzdX&#10;o2A/3l4PmVuf+Fhc3t++fLYuykyp4aD/mIPw1Pv/8KO90gqmk9kE/t6EJyD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uuEmDHAAAA3QAAAA8AAAAAAAAAAAAAAAAAmAIAAGRy&#10;cy9kb3ducmV2LnhtbFBLBQYAAAAABAAEAPUAAACMAwAAAAA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ш</w:t>
                              </w:r>
                            </w:p>
                          </w:txbxContent>
                        </v:textbox>
                      </v:rect>
                      <v:rect id="Rectangle 6384" o:spid="_x0000_s1190" style="position:absolute;left:989;top:12147;width:5065;height:213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eKFMcA&#10;AADdAAAADwAAAGRycy9kb3ducmV2LnhtbESPW2vCQBSE3wv9D8sR+lY3WrESs0oRSnxRqDd8PGZP&#10;Lpg9m2Y3mv77bkHo4zAz3zDJsje1uFHrKssKRsMIBHFmdcWFgsP+83UGwnlkjbVlUvBDDpaL56cE&#10;Y23v/EW3nS9EgLCLUUHpfRNL6bKSDLqhbYiDl9vWoA+yLaRu8R7gppbjKJpKgxWHhRIbWpWUXXed&#10;UXAc7btT6rYXPuff75ONT7d5kSr1Mug/5iA89f4//GivtYLp22wCf2/C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RHihTHAAAA3QAAAA8AAAAAAAAAAAAAAAAAmAIAAGRy&#10;cy9kb3ducmV2LnhtbFBLBQYAAAAABAAEAPUAAACMAwAAAAA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колы</w:t>
                              </w:r>
                            </w:p>
                          </w:txbxContent>
                        </v:textbox>
                      </v:rect>
                      <v:rect id="Rectangle 6385" o:spid="_x0000_s1191" style="position:absolute;left:3110;top:10311;width:588;height:260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svj8YA&#10;AADdAAAADwAAAGRycy9kb3ducmV2LnhtbESPT2sCMRTE70K/Q3iCN81qrZXVKFIo60VBbYvH5+bt&#10;H7p52W6irt++EQSPw8z8hpkvW1OJCzWutKxgOIhAEKdWl5wr+Dp89qcgnEfWWFkmBTdysFy8dOYY&#10;a3vlHV32PhcBwi5GBYX3dSylSwsy6Aa2Jg5eZhuDPsgml7rBa4CbSo6iaCINlhwWCqzpo6D0d382&#10;Cr6Hh/NP4rYnPmZ/7+ONT7ZZnijV67arGQhPrX+GH+21VjB5nb7B/U14AnLx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wsvj8YAAADdAAAADwAAAAAAAAAAAAAAAACYAgAAZHJz&#10;L2Rvd25yZXYueG1sUEsFBgAAAAAEAAQA9QAAAIsDAAAAAA=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4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libri" w:eastAsia="Calibri" w:hAnsi="Calibri" w:cs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406067" cy="1712087"/>
                      <wp:effectExtent l="0" t="0" r="0" b="0"/>
                      <wp:docPr id="54132" name="Group 541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6067" cy="1712087"/>
                                <a:chOff x="0" y="0"/>
                                <a:chExt cx="406067" cy="1712087"/>
                              </a:xfrm>
                            </wpg:grpSpPr>
                            <wps:wsp>
                              <wps:cNvPr id="6388" name="Rectangle 6388"/>
                              <wps:cNvSpPr/>
                              <wps:spPr>
                                <a:xfrm rot="-5399999">
                                  <a:off x="78986" y="1542250"/>
                                  <a:ext cx="125790" cy="213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п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89" name="Rectangle 6389"/>
                              <wps:cNvSpPr/>
                              <wps:spPr>
                                <a:xfrm rot="-5399999">
                                  <a:off x="-467674" y="901101"/>
                                  <a:ext cx="1219112" cy="213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ерешли в 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90" name="Rectangle 6390"/>
                              <wps:cNvSpPr/>
                              <wps:spPr>
                                <a:xfrm rot="-5399999">
                                  <a:off x="90992" y="530608"/>
                                  <a:ext cx="78296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91" name="Rectangle 6391"/>
                              <wps:cNvSpPr/>
                              <wps:spPr>
                                <a:xfrm rot="-5399999">
                                  <a:off x="-8361" y="384800"/>
                                  <a:ext cx="300486" cy="213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й 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92" name="Rectangle 6392"/>
                              <wps:cNvSpPr/>
                              <wps:spPr>
                                <a:xfrm rot="-5399999">
                                  <a:off x="-103939" y="63670"/>
                                  <a:ext cx="491642" cy="213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ласс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93" name="Rectangle 6393"/>
                              <wps:cNvSpPr/>
                              <wps:spPr>
                                <a:xfrm rot="-5399999">
                                  <a:off x="100750" y="-115334"/>
                                  <a:ext cx="58781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95" name="Rectangle 6395"/>
                              <wps:cNvSpPr/>
                              <wps:spPr>
                                <a:xfrm rot="-5399999">
                                  <a:off x="-196229" y="1056722"/>
                                  <a:ext cx="1096847" cy="213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другой ОО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96" name="Rectangle 6396"/>
                              <wps:cNvSpPr/>
                              <wps:spPr>
                                <a:xfrm rot="-5399999">
                                  <a:off x="311062" y="726293"/>
                                  <a:ext cx="58780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4132" o:spid="_x0000_s1192" style="width:31.95pt;height:134.8pt;mso-position-horizontal-relative:char;mso-position-vertical-relative:line" coordsize="4060,17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">
                      <v:rect id="Rectangle 6388" o:spid="_x0000_s1193" style="position:absolute;left:790;top:15421;width:1258;height:213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qAEcQA&#10;AADdAAAADwAAAGRycy9kb3ducmV2LnhtbERPy2rCQBTdC/2H4Ra600lasZI6SimUdGPA2BaX18zN&#10;g2bupJmJxr93FoLLw3mvNqNpxYl611hWEM8iEMSF1Q1XCr73n9MlCOeRNbaWScGFHGzWD5MVJtqe&#10;eUen3FcihLBLUEHtfZdI6YqaDLqZ7YgDV9reoA+wr6Tu8RzCTSufo2ghDTYcGmrs6KOm4i8fjIKf&#10;eD/8pi478qH8f51vfZqVVarU0+P4/gbC0+jv4pv7SytYvCzD3PAmPAG5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KgBHEAAAA3QAAAA8AAAAAAAAAAAAAAAAAmAIAAGRycy9k&#10;b3ducmV2LnhtbFBLBQYAAAAABAAEAPUAAACJAwAAAAA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</w:t>
                              </w:r>
                            </w:p>
                          </w:txbxContent>
                        </v:textbox>
                      </v:rect>
                      <v:rect id="Rectangle 6389" o:spid="_x0000_s1194" style="position:absolute;left:-4677;top:9010;width:12191;height:213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YliscA&#10;AADdAAAADwAAAGRycy9kb3ducmV2LnhtbESPW2vCQBSE3wv+h+UU+lY3qcVq6kaKIOlLBa/08TR7&#10;csHs2ZhdNf33bkHo4zAz3zCzeW8acaHO1ZYVxMMIBHFudc2lgt12+TwB4TyyxsYyKfglB/N08DDD&#10;RNsrr+my8aUIEHYJKqi8bxMpXV6RQTe0LXHwCtsZ9EF2pdQdXgPcNPIlisbSYM1hocKWFhXlx83Z&#10;KNjH2/Mhc6sf/i5Ob69fPlsVZabU02P/8Q7CU+//w/f2p1YwHk2m8PcmPAGZ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GJYrHAAAA3QAAAA8AAAAAAAAAAAAAAAAAmAIAAGRy&#10;cy9kb3ducmV2LnhtbFBLBQYAAAAABAAEAPUAAACMAwAAAAA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ерешли в 10</w:t>
                              </w:r>
                            </w:p>
                          </w:txbxContent>
                        </v:textbox>
                      </v:rect>
                      <v:rect id="Rectangle 6390" o:spid="_x0000_s1195" style="position:absolute;left:910;top:5306;width:782;height:260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UaysMA&#10;AADdAAAADwAAAGRycy9kb3ducmV2LnhtbERPy2oCMRTdF/yHcAV3NaMWH1OjFEGmmwo+cXk7ufOg&#10;k5txEnX692YhuDyc93zZmkrcqHGlZQWDfgSCOLW65FzBYb9+n4JwHlljZZkU/JOD5aLzNsdY2ztv&#10;6bbzuQgh7GJUUHhfx1K6tCCDrm9r4sBltjHoA2xyqRu8h3BTyWEUjaXBkkNDgTWtCkr/dlej4DjY&#10;X0+J2/zyObtMPn58ssnyRKlet/36BOGp9S/x0/2tFYxHs7A/vAlP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UaysMAAADdAAAADwAAAAAAAAAAAAAAAACYAgAAZHJzL2Rv&#10;d25yZXYueG1sUEsFBgAAAAAEAAQA9QAAAIgDAAAAAA=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rect>
                      <v:rect id="Rectangle 6391" o:spid="_x0000_s1196" style="position:absolute;left:-84;top:3847;width:3005;height:213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m/UccA&#10;AADdAAAADwAAAGRycy9kb3ducmV2LnhtbESPT2vCQBTE70K/w/IK3nQTK1ZTV5FCiRcFTZUeX7Mv&#10;f2j2bZpdNf323ULB4zAzv2GW69404kqdqy0riMcRCOLc6ppLBe/Z22gOwnlkjY1lUvBDDtarh8ES&#10;E21vfKDr0ZciQNglqKDyvk2kdHlFBt3YtsTBK2xn0AfZlVJ3eAtw08hJFM2kwZrDQoUtvVaUfx0v&#10;RsEpzi7n1O0/+aP4fp7ufLovylSp4WO/eQHhqff38H97qxXMnhYx/L0JT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pv1HHAAAA3QAAAA8AAAAAAAAAAAAAAAAAmAIAAGRy&#10;cy9kb3ducmV2LnhtbFBLBQYAAAAABAAEAPUAAACMAwAAAAA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й к</w:t>
                              </w:r>
                            </w:p>
                          </w:txbxContent>
                        </v:textbox>
                      </v:rect>
                      <v:rect id="Rectangle 6392" o:spid="_x0000_s1197" style="position:absolute;left:-1039;top:636;width:4916;height:213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shJscA&#10;AADdAAAADwAAAGRycy9kb3ducmV2LnhtbESPS2sCQRCE74L/YWjBm876QJONowRB1ouCmoQcOzu9&#10;D7LTs+6Muvn3TkDwWFTVV9Ri1ZpKXKlxpWUFo2EEgji1uuRcwcdpM3gB4TyyxsoyKfgjB6tlt7PA&#10;WNsbH+h69LkIEHYxKii8r2MpXVqQQTe0NXHwMtsY9EE2udQN3gLcVHIcRTNpsOSwUGBN64LS3+PF&#10;KPgcnS5fidv/8Hd2nk93PtlneaJUv9e+v4Hw1Ppn+NHeagWzyesY/t+EJ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E7ISbHAAAA3QAAAA8AAAAAAAAAAAAAAAAAmAIAAGRy&#10;cy9kb3ducmV2LnhtbFBLBQYAAAAABAAEAPUAAACMAwAAAAA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ласс </w:t>
                              </w:r>
                            </w:p>
                          </w:txbxContent>
                        </v:textbox>
                      </v:rect>
                      <v:rect id="Rectangle 6393" o:spid="_x0000_s1198" style="position:absolute;left:1008;top:-1153;width:586;height:260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eEvcYA&#10;AADdAAAADwAAAGRycy9kb3ducmV2LnhtbESPT2sCMRTE74V+h/AK3mrWKrauRpGCrBcFtS0en5u3&#10;f3Dzsm6irt/eCEKPw8z8hpnMWlOJCzWutKyg141AEKdWl5wr+Nkt3r9AOI+ssbJMCm7kYDZ9fZlg&#10;rO2VN3TZ+lwECLsYFRTe17GULi3IoOvamjh4mW0M+iCbXOoGrwFuKvkRRUNpsOSwUGBN3wWlx+3Z&#10;KPjt7c5/iVsfeJ+dPgcrn6yzPFGq89bOxyA8tf4//GwvtYJhf9SHx5vwBOT0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neEvcYAAADdAAAADwAAAAAAAAAAAAAAAACYAgAAZHJz&#10;L2Rvd25yZXYueG1sUEsFBgAAAAAEAAQA9QAAAIsDAAAAAA=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395" o:spid="_x0000_s1199" style="position:absolute;left:-1962;top:10566;width:10968;height:213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K5UscA&#10;AADdAAAADwAAAGRycy9kb3ducmV2LnhtbESPS2sCQRCE74L/YWghN501iY+sjiKBsLkoxBc5tju9&#10;D7LTs+6Muvn3TiDgsaiqr6j5sjWVuFLjSssKhoMIBHFqdcm5gv3uoz8F4TyyxsoyKfglB8tFtzPH&#10;WNsbf9F163MRIOxiVFB4X8dSurQgg25ga+LgZbYx6INscqkbvAW4qeRzFI2lwZLDQoE1vReU/mwv&#10;RsFhuLscE7c58Xd2nryufbLJ8kSpp167moHw1PpH+L/9qRWMX95G8PcmPAG5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7SuVLHAAAA3QAAAA8AAAAAAAAAAAAAAAAAmAIAAGRy&#10;cy9kb3ducmV2LnhtbFBLBQYAAAAABAAEAPUAAACMAwAAAAA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другой ОО</w:t>
                              </w:r>
                            </w:p>
                          </w:txbxContent>
                        </v:textbox>
                      </v:rect>
                      <v:rect id="Rectangle 6396" o:spid="_x0000_s1200" style="position:absolute;left:3110;top:7263;width:588;height:260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AnJccA&#10;AADdAAAADwAAAGRycy9kb3ducmV2LnhtbESPT2vCQBTE70K/w/IEb7rRSmyjq0ihxItC1RaPz+zL&#10;H5p9m2ZXTb+9WxB6HGbmN8xi1ZlaXKl1lWUF41EEgjizuuJCwfHwPnwB4TyyxtoyKfglB6vlU2+B&#10;ibY3/qDr3hciQNglqKD0vkmkdFlJBt3INsTBy21r0AfZFlK3eAtwU8tJFMXSYMVhocSG3krKvvcX&#10;o+BzfLh8pW535lP+M5tufbrLi1SpQb9bz0F46vx/+NHeaAXx82sMf2/CE5D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4AJyXHAAAA3QAAAA8AAAAAAAAAAAAAAAAAmAIAAGRy&#10;cy9kb3ducmV2LnhtbFBLBQYAAAAABAAEAPUAAACMAwAAAAA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4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593454" w:rsidRPr="006A311F" w:rsidRDefault="006A311F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libri" w:eastAsia="Calibri" w:hAnsi="Calibri" w:cs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403018" cy="1065530"/>
                      <wp:effectExtent l="0" t="0" r="0" b="0"/>
                      <wp:docPr id="54136" name="Group 541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3018" cy="1065530"/>
                                <a:chOff x="0" y="0"/>
                                <a:chExt cx="403018" cy="1065530"/>
                              </a:xfrm>
                            </wpg:grpSpPr>
                            <wps:wsp>
                              <wps:cNvPr id="6399" name="Rectangle 6399"/>
                              <wps:cNvSpPr/>
                              <wps:spPr>
                                <a:xfrm rot="-5399999">
                                  <a:off x="78987" y="895693"/>
                                  <a:ext cx="125791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п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00" name="Rectangle 6400"/>
                              <wps:cNvSpPr/>
                              <wps:spPr>
                                <a:xfrm rot="-5399999">
                                  <a:off x="-78897" y="643320"/>
                                  <a:ext cx="441561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осту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01" name="Rectangle 6401"/>
                              <wps:cNvSpPr/>
                              <wps:spPr>
                                <a:xfrm rot="-5399999">
                                  <a:off x="100750" y="479279"/>
                                  <a:ext cx="58780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02" name="Rectangle 6402"/>
                              <wps:cNvSpPr/>
                              <wps:spPr>
                                <a:xfrm rot="-5399999">
                                  <a:off x="-219853" y="124412"/>
                                  <a:ext cx="723473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пили в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03" name="Rectangle 6403"/>
                              <wps:cNvSpPr/>
                              <wps:spPr>
                                <a:xfrm rot="-5399999">
                                  <a:off x="100750" y="-115334"/>
                                  <a:ext cx="58780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05" name="Rectangle 6405"/>
                              <wps:cNvSpPr/>
                              <wps:spPr>
                                <a:xfrm rot="-5399999">
                                  <a:off x="-29754" y="579689"/>
                                  <a:ext cx="757800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ССУЗы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06" name="Rectangle 6406"/>
                              <wps:cNvSpPr/>
                              <wps:spPr>
                                <a:xfrm rot="-5399999">
                                  <a:off x="308014" y="332722"/>
                                  <a:ext cx="58780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4136" o:spid="_x0000_s1201" style="width:31.75pt;height:83.9pt;mso-position-horizontal-relative:char;mso-position-vertical-relative:line" coordsize="4030,10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">
                      <v:rect id="Rectangle 6399" o:spid="_x0000_s1202" style="position:absolute;left:790;top:8956;width:1258;height:213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+zV8cA&#10;AADdAAAADwAAAGRycy9kb3ducmV2LnhtbESPW2vCQBSE3wv+h+UU+lY3qcVq6kaKIOlLBa/08TR7&#10;csHs2ZhdNf33bkHo4zAz3zCzeW8acaHO1ZYVxMMIBHFudc2lgt12+TwB4TyyxsYyKfglB/N08DDD&#10;RNsrr+my8aUIEHYJKqi8bxMpXV6RQTe0LXHwCtsZ9EF2pdQdXgPcNPIlisbSYM1hocKWFhXlx83Z&#10;KNjH2/Mhc6sf/i5Ob69fPlsVZabU02P/8Q7CU+//w/f2p1YwHk2n8PcmPAGZ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+fs1fHAAAA3QAAAA8AAAAAAAAAAAAAAAAAmAIAAGRy&#10;cy9kb3ducmV2LnhtbFBLBQYAAAAABAAEAPUAAACMAwAAAAA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</w:t>
                              </w:r>
                            </w:p>
                          </w:txbxContent>
                        </v:textbox>
                      </v:rect>
                      <v:rect id="Rectangle 6400" o:spid="_x0000_s1203" style="position:absolute;left:-789;top:6432;width:4416;height:213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VCKMEA&#10;AADdAAAADwAAAGRycy9kb3ducmV2LnhtbERPy4rCMBTdC/5DuII7TR3EkWoUEaRuRvCJy2tz+8Dm&#10;ptNE7fy9WQy4PJz3fNmaSjypcaVlBaNhBII4tbrkXMHpuBlMQTiPrLGyTAr+yMFy0e3MMdb2xXt6&#10;HnwuQgi7GBUU3texlC4tyKAb2po4cJltDPoAm1zqBl8h3FTyK4om0mDJoaHAmtYFpffDwyg4j46P&#10;S+J2N75mv9/jH5/ssjxRqt9rVzMQnlr/Ef+7t1rBZByF/eFNeAJ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FQijBAAAA3QAAAA8AAAAAAAAAAAAAAAAAmAIAAGRycy9kb3du&#10;cmV2LnhtbFBLBQYAAAAABAAEAPUAAACGAwAAAAA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осту</w:t>
                              </w:r>
                            </w:p>
                          </w:txbxContent>
                        </v:textbox>
                      </v:rect>
                      <v:rect id="Rectangle 6401" o:spid="_x0000_s1204" style="position:absolute;left:1007;top:4793;width:588;height:260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nns8YA&#10;AADdAAAADwAAAGRycy9kb3ducmV2LnhtbESPS2vDMBCE74H8B7GB3hLZJaTBjWxCoLiXBvKkx621&#10;flBr5VpK4v77KlDIcZiZb5hVNphWXKl3jWUF8SwCQVxY3XCl4Hh4my5BOI+ssbVMCn7JQZaORytM&#10;tL3xjq57X4kAYZeggtr7LpHSFTUZdDPbEQevtL1BH2RfSd3jLcBNK5+jaCENNhwWauxoU1Pxvb8Y&#10;Baf4cDnnbvvFn+XPy/zD59uyypV6mgzrVxCeBv8I/7fftYLFPIrh/iY8AZ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Unns8YAAADdAAAADwAAAAAAAAAAAAAAAACYAgAAZHJz&#10;L2Rvd25yZXYueG1sUEsFBgAAAAAEAAQA9QAAAIsDAAAAAA=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402" o:spid="_x0000_s1205" style="position:absolute;left:-2198;top:1244;width:7233;height:213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t5xMYA&#10;AADdAAAADwAAAGRycy9kb3ducmV2LnhtbESPQWvCQBSE7wX/w/KE3pqNIrZEVxFB0ksFtS09PrMv&#10;m2D2bZrdaPrvu0Khx2FmvmGW68E24kqdrx0rmCQpCOLC6ZqNgvfT7ukFhA/IGhvHpOCHPKxXo4cl&#10;Ztrd+EDXYzAiQthnqKAKoc2k9EVFFn3iWuLola6zGKLsjNQd3iLcNnKapnNpsea4UGFL24qKy7G3&#10;Cj4mp/4z9/szf5Xfz7O3kO9Lkyv1OB42CxCBhvAf/mu/agXzWTqF+5v4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t5xMYAAADdAAAADwAAAAAAAAAAAAAAAACYAgAAZHJz&#10;L2Rvd25yZXYueG1sUEsFBgAAAAAEAAQA9QAAAIsDAAAAAA=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пили в </w:t>
                              </w:r>
                            </w:p>
                          </w:txbxContent>
                        </v:textbox>
                      </v:rect>
                      <v:rect id="Rectangle 6403" o:spid="_x0000_s1206" style="position:absolute;left:1008;top:-1153;width:586;height:260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fcX8YA&#10;AADdAAAADwAAAGRycy9kb3ducmV2LnhtbESPS2sCQRCE74L/YWghN53ViIaNo4gg60XBR8RjZ6f3&#10;gTs9686om3/vBAI5FlX1FTVbtKYSD2pcaVnBcBCBIE6tLjlXcDqu+x8gnEfWWFkmBT/kYDHvdmYY&#10;a/vkPT0OPhcBwi5GBYX3dSylSwsy6Aa2Jg5eZhuDPsgml7rBZ4CbSo6iaCINlhwWCqxpVVB6PdyN&#10;gq/h8X5O3O6bL9ltOt76ZJfliVJvvXb5CcJT6//Df+2NVjAZR+/w+yY8ATl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fcX8YAAADdAAAADwAAAAAAAAAAAAAAAACYAgAAZHJz&#10;L2Rvd25yZXYueG1sUEsFBgAAAAAEAAQA9QAAAIsDAAAAAA=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405" o:spid="_x0000_s1207" style="position:absolute;left:-298;top:5797;width:7578;height:213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LhsMcA&#10;AADdAAAADwAAAGRycy9kb3ducmV2LnhtbESPW2vCQBSE3wv9D8sR+lY3Fi8ldRNKQdIXBS8VH0+z&#10;JxfMno3ZVeO/d4VCH4eZ+YaZp71pxIU6V1tWMBpGIIhzq2suFey2i9d3EM4ja2wsk4IbOUiT56c5&#10;xtpeeU2XjS9FgLCLUUHlfRtL6fKKDLqhbYmDV9jOoA+yK6Xu8BrgppFvUTSVBmsOCxW29FVRftyc&#10;jYKf0fa8z9zqlw/FaTZe+mxVlJlSL4P+8wOEp97/h//a31rBdBxN4PEmPAGZ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y4bDHAAAA3QAAAA8AAAAAAAAAAAAAAAAAmAIAAGRy&#10;cy9kb3ducmV2LnhtbFBLBQYAAAAABAAEAPUAAACMAwAAAAA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ССУЗы</w:t>
                              </w:r>
                            </w:p>
                          </w:txbxContent>
                        </v:textbox>
                      </v:rect>
                      <v:rect id="Rectangle 6406" o:spid="_x0000_s1208" style="position:absolute;left:3080;top:3326;width:588;height:260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B/x8cA&#10;AADdAAAADwAAAGRycy9kb3ducmV2LnhtbESPW2vCQBSE3wX/w3IKfdONRVKJbkIRSvpSwUuLj8fs&#10;yQWzZ9Psqum/7woFH4eZ+YZZZYNpxZV611hWMJtGIIgLqxuuFBz275MFCOeRNbaWScEvOcjS8WiF&#10;ibY33tJ15ysRIOwSVFB73yVSuqImg25qO+LglbY36IPsK6l7vAW4aeVLFMXSYMNhocaO1jUV593F&#10;KPia7S/fuduc+Fj+vM4/fb4pq1yp56fhbQnC0+Af4f/2h1YQz6MY7m/CE5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gf8fHAAAA3QAAAA8AAAAAAAAAAAAAAAAAmAIAAGRy&#10;cy9kb3ducmV2LnhtbFBLBQYAAAAABAAEAPUAAACMAwAAAAA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1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bottom"/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libri" w:eastAsia="Calibri" w:hAnsi="Calibri" w:cs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195754" cy="446532"/>
                      <wp:effectExtent l="0" t="0" r="0" b="0"/>
                      <wp:docPr id="54140" name="Group 541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5754" cy="446532"/>
                                <a:chOff x="0" y="0"/>
                                <a:chExt cx="195754" cy="446532"/>
                              </a:xfrm>
                            </wpg:grpSpPr>
                            <wps:wsp>
                              <wps:cNvPr id="6409" name="Rectangle 6409"/>
                              <wps:cNvSpPr/>
                              <wps:spPr>
                                <a:xfrm rot="-5399999">
                                  <a:off x="86392" y="284101"/>
                                  <a:ext cx="110978" cy="213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10" name="Rectangle 6410"/>
                              <wps:cNvSpPr/>
                              <wps:spPr>
                                <a:xfrm rot="-5399999">
                                  <a:off x="-71502" y="43909"/>
                                  <a:ext cx="426771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11" name="Rectangle 6411"/>
                              <wps:cNvSpPr/>
                              <wps:spPr>
                                <a:xfrm rot="-5399999">
                                  <a:off x="100750" y="-115334"/>
                                  <a:ext cx="58780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4140" o:spid="_x0000_s1209" style="width:15.4pt;height:35.15pt;mso-position-horizontal-relative:char;mso-position-vertical-relative:line" coordsize="195754,446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">
                      <v:rect id="Rectangle 6409" o:spid="_x0000_s1210" style="position:absolute;left:86392;top:284101;width:110978;height:21388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/rtccA&#10;AADdAAAADwAAAGRycy9kb3ducmV2LnhtbESPW2vCQBSE3wv9D8sRfKsbi6hN3YRSkPhSwUvFx9Ps&#10;yQWzZ2N21fTfu0Khj8PMfMMs0t404kqdqy0rGI8iEMS51TWXCva75cschPPIGhvLpOCXHKTJ89MC&#10;Y21vvKHr1pciQNjFqKDyvo2ldHlFBt3ItsTBK2xn0AfZlVJ3eAtw08jXKJpKgzWHhQpb+qwoP20v&#10;RsH3eHc5ZG79w8fiPJt8+WxdlJlSw0H/8Q7CU+//w3/tlVYwnURv8HgTnoBM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c/67XHAAAA3QAAAA8AAAAAAAAAAAAAAAAAmAIAAGRy&#10;cy9kb3ducmV2LnhtbFBLBQYAAAAABAAEAPUAAACMAwAAAAA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6410" o:spid="_x0000_s1211" style="position:absolute;left:-71502;top:43909;width:426771;height:21388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zU9cIA&#10;AADdAAAADwAAAGRycy9kb3ducmV2LnhtbERPy4rCMBTdD/gP4QruxrQijlSjiCB1M8L4wuW1uX1g&#10;c1ObqJ2/nywGXB7Oe77sTC2e1LrKsoJ4GIEgzqyuuFBwPGw+pyCcR9ZYWyYFv+Rgueh9zDHR9sU/&#10;9Nz7QoQQdgkqKL1vEildVpJBN7QNceBy2xr0AbaF1C2+Qrip5SiKJtJgxaGhxIbWJWW3/cMoOMWH&#10;xzl1uytf8vvX+Nunu7xIlRr0u9UMhKfOv8X/7q1WMBnHYX94E56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3NT1wgAAAN0AAAAPAAAAAAAAAAAAAAAAAJgCAABkcnMvZG93&#10;bnJldi54bWxQSwUGAAAAAAQABAD1AAAAhwMAAAAA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сего</w:t>
                              </w:r>
                            </w:p>
                          </w:txbxContent>
                        </v:textbox>
                      </v:rect>
                      <v:rect id="Rectangle 6411" o:spid="_x0000_s1212" style="position:absolute;left:100750;top:-115334;width:58780;height:26028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BxbscA&#10;AADdAAAADwAAAGRycy9kb3ducmV2LnhtbESPT2vCQBTE74V+h+UVems2EdES3YRSkPRSodoWj8/s&#10;yx/Mvk2zq8Zv7xYEj8PM/IZZ5qPpxIkG11pWkEQxCOLS6pZrBd/b1csrCOeRNXaWScGFHOTZ48MS&#10;U23P/EWnja9FgLBLUUHjfZ9K6cqGDLrI9sTBq+xg0Ac51FIPeA5w08lJHM+kwZbDQoM9vTdUHjZH&#10;o+An2R5/C7fe8676m08/fbGu6kKp56fxbQHC0+jv4Vv7QyuYTZME/t+EJy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yQcW7HAAAA3QAAAA8AAAAAAAAAAAAAAAAAmAIAAGRy&#10;cy9kb3ducmV2LnhtbFBLBQYAAAAABAAEAPUAAACMAwAAAAA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23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libri" w:eastAsia="Calibri" w:hAnsi="Calibri" w:cs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195754" cy="1519682"/>
                      <wp:effectExtent l="0" t="0" r="0" b="0"/>
                      <wp:docPr id="54144" name="Group 541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5754" cy="1519682"/>
                                <a:chOff x="0" y="0"/>
                                <a:chExt cx="195754" cy="1519682"/>
                              </a:xfrm>
                            </wpg:grpSpPr>
                            <wps:wsp>
                              <wps:cNvPr id="6414" name="Rectangle 6414"/>
                              <wps:cNvSpPr/>
                              <wps:spPr>
                                <a:xfrm rot="-5399999">
                                  <a:off x="78987" y="1349845"/>
                                  <a:ext cx="125791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п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15" name="Rectangle 6415"/>
                              <wps:cNvSpPr/>
                              <wps:spPr>
                                <a:xfrm rot="-5399999">
                                  <a:off x="-78897" y="1097472"/>
                                  <a:ext cx="441561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осту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16" name="Rectangle 6416"/>
                              <wps:cNvSpPr/>
                              <wps:spPr>
                                <a:xfrm rot="-5399999">
                                  <a:off x="100750" y="933432"/>
                                  <a:ext cx="58780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17" name="Rectangle 6417"/>
                              <wps:cNvSpPr/>
                              <wps:spPr>
                                <a:xfrm rot="-5399999">
                                  <a:off x="-522457" y="275961"/>
                                  <a:ext cx="1328679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пили в ВУЗы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18" name="Rectangle 6418"/>
                              <wps:cNvSpPr/>
                              <wps:spPr>
                                <a:xfrm rot="-5399999">
                                  <a:off x="100750" y="-115334"/>
                                  <a:ext cx="58780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4144" o:spid="_x0000_s1213" style="width:15.4pt;height:119.65pt;mso-position-horizontal-relative:char;mso-position-vertical-relative:line" coordsize="1957,15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">
                      <v:rect id="Rectangle 6414" o:spid="_x0000_s1214" style="position:absolute;left:790;top:13497;width:1258;height:213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fS9sYA&#10;AADdAAAADwAAAGRycy9kb3ducmV2LnhtbESPW2vCQBSE3wv+h+UIfaubSFCJriKCpC8VvLT4eJo9&#10;udDs2TS7avrvu4Lg4zAz3zCLVW8acaXO1ZYVxKMIBHFudc2lgtNx+zYD4TyyxsYyKfgjB6vl4GWB&#10;qbY33tP14EsRIOxSVFB536ZSurwig25kW+LgFbYz6IPsSqk7vAW4aeQ4iibSYM1hocKWNhXlP4eL&#10;UfAZHy9fmdt987n4nSYfPtsVZabU67Bfz0F46v0z/Gi/awWTJE7g/iY8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fS9sYAAADdAAAADwAAAAAAAAAAAAAAAACYAgAAZHJz&#10;L2Rvd25yZXYueG1sUEsFBgAAAAAEAAQA9QAAAIsDAAAAAA=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</w:t>
                              </w:r>
                            </w:p>
                          </w:txbxContent>
                        </v:textbox>
                      </v:rect>
                      <v:rect id="Rectangle 6415" o:spid="_x0000_s1215" style="position:absolute;left:-789;top:10974;width:4415;height:213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t3bccA&#10;AADdAAAADwAAAGRycy9kb3ducmV2LnhtbESPS2vDMBCE74X+B7GB3hrZJU2CYzmUQnEvDeRJjhtr&#10;/SDWyrWUxP33UaHQ4zAz3zDpcjCtuFLvGssK4nEEgriwuuFKwW778TwH4TyyxtYyKfghB8vs8SHF&#10;RNsbr+m68ZUIEHYJKqi97xIpXVGTQTe2HXHwStsb9EH2ldQ93gLctPIliqbSYMNhocaO3msqzpuL&#10;UbCPt5dD7lYnPpbfs8mXz1dllSv1NBreFiA8Df4//Nf+1Aqmk/gVft+EJyC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rd23HAAAA3QAAAA8AAAAAAAAAAAAAAAAAmAIAAGRy&#10;cy9kb3ducmV2LnhtbFBLBQYAAAAABAAEAPUAAACMAwAAAAA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осту</w:t>
                              </w:r>
                            </w:p>
                          </w:txbxContent>
                        </v:textbox>
                      </v:rect>
                      <v:rect id="Rectangle 6416" o:spid="_x0000_s1216" style="position:absolute;left:1007;top:9334;width:588;height:260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npGsYA&#10;AADdAAAADwAAAGRycy9kb3ducmV2LnhtbESPT2vCQBTE70K/w/IK3nQTkViiq5SCpBeFahWPz+zL&#10;H8y+TbOrpt++WxA8DjPzG2ax6k0jbtS52rKCeByBIM6trrlU8L1fj95AOI+ssbFMCn7JwWr5Mlhg&#10;qu2dv+i286UIEHYpKqi8b1MpXV6RQTe2LXHwCtsZ9EF2pdQd3gPcNHISRYk0WHNYqLClj4ryy+5q&#10;FBzi/fWYue2ZT8XPbLrx2bYoM6WGr/37HISn3j/Dj/anVpBM4wT+34Qn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3npGsYAAADdAAAADwAAAAAAAAAAAAAAAACYAgAAZHJz&#10;L2Rvd25yZXYueG1sUEsFBgAAAAAEAAQA9QAAAIsDAAAAAA=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417" o:spid="_x0000_s1217" style="position:absolute;left:-5224;top:2759;width:13286;height:213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VMgcYA&#10;AADdAAAADwAAAGRycy9kb3ducmV2LnhtbESPT2vCQBTE74LfYXmCN92kiJY0GymCxItCtS09vmZf&#10;/tDs2zS7avz2XUHocZiZ3zDpejCtuFDvGssK4nkEgriwuuFKwftpO3sG4TyyxtYyKbiRg3U2HqWY&#10;aHvlN7ocfSUChF2CCmrvu0RKV9Rk0M1tRxy80vYGfZB9JXWP1wA3rXyKoqU02HBYqLGjTU3Fz/Fs&#10;FHzEp/Nn7g7f/FX+rhZ7nx/KKldqOhleX0B4Gvx/+NHeaQXLRbyC+5vwBG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DVMgcYAAADdAAAADwAAAAAAAAAAAAAAAACYAgAAZHJz&#10;L2Rvd25yZXYueG1sUEsFBgAAAAAEAAQA9QAAAIsDAAAAAA=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пили в ВУЗы</w:t>
                              </w:r>
                            </w:p>
                          </w:txbxContent>
                        </v:textbox>
                      </v:rect>
                      <v:rect id="Rectangle 6418" o:spid="_x0000_s1218" style="position:absolute;left:1008;top:-1153;width:586;height:260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rY88IA&#10;AADdAAAADwAAAGRycy9kb3ducmV2LnhtbERPy4rCMBTdD/gP4QruxrQijlSjiCB1M8L4wuW1uX1g&#10;c1ObqJ2/nywGXB7Oe77sTC2e1LrKsoJ4GIEgzqyuuFBwPGw+pyCcR9ZYWyYFv+Rgueh9zDHR9sU/&#10;9Nz7QoQQdgkqKL1vEildVpJBN7QNceBy2xr0AbaF1C2+Qrip5SiKJtJgxaGhxIbWJWW3/cMoOMWH&#10;xzl1uytf8vvX+Nunu7xIlRr0u9UMhKfOv8X/7q1WMBnHYW54E56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qtjzwgAAAN0AAAAPAAAAAAAAAAAAAAAAAJgCAABkcnMvZG93&#10;bnJldi54bWxQSwUGAAAAAAQABAD1AAAAhwMAAAAA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1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libri" w:eastAsia="Calibri" w:hAnsi="Calibri" w:cs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195754" cy="1635506"/>
                      <wp:effectExtent l="0" t="0" r="0" b="0"/>
                      <wp:docPr id="54148" name="Group 541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5754" cy="1635506"/>
                                <a:chOff x="0" y="0"/>
                                <a:chExt cx="195754" cy="1635506"/>
                              </a:xfrm>
                            </wpg:grpSpPr>
                            <wps:wsp>
                              <wps:cNvPr id="6421" name="Rectangle 6421"/>
                              <wps:cNvSpPr/>
                              <wps:spPr>
                                <a:xfrm rot="-5399999">
                                  <a:off x="78986" y="1465670"/>
                                  <a:ext cx="125791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п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22" name="Rectangle 6422"/>
                              <wps:cNvSpPr/>
                              <wps:spPr>
                                <a:xfrm rot="-5399999">
                                  <a:off x="-78898" y="1213296"/>
                                  <a:ext cx="441561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осту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23" name="Rectangle 6423"/>
                              <wps:cNvSpPr/>
                              <wps:spPr>
                                <a:xfrm rot="-5399999">
                                  <a:off x="100750" y="1049256"/>
                                  <a:ext cx="58780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24" name="Rectangle 6424"/>
                              <wps:cNvSpPr/>
                              <wps:spPr>
                                <a:xfrm rot="-5399999">
                                  <a:off x="-599695" y="314547"/>
                                  <a:ext cx="1483154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пили в ССУЗы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25" name="Rectangle 6425"/>
                              <wps:cNvSpPr/>
                              <wps:spPr>
                                <a:xfrm rot="-5399999">
                                  <a:off x="100750" y="-115334"/>
                                  <a:ext cx="58780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4148" o:spid="_x0000_s1219" style="width:15.4pt;height:128.8pt;mso-position-horizontal-relative:char;mso-position-vertical-relative:line" coordsize="1957,16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">
                      <v:rect id="Rectangle 6421" o:spid="_x0000_s1220" style="position:absolute;left:790;top:14656;width:1258;height:213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y708YA&#10;AADdAAAADwAAAGRycy9kb3ducmV2LnhtbESPT2vCQBTE7wW/w/IEb3UTEVtiNlIESS8Kaisen9mX&#10;PzT7Ns2umn77rlDocZiZ3zDpajCtuFHvGssK4mkEgriwuuFKwcdx8/wKwnlkja1lUvBDDlbZ6CnF&#10;RNs77+l28JUIEHYJKqi97xIpXVGTQTe1HXHwStsb9EH2ldQ93gPctHIWRQtpsOGwUGNH65qKr8PV&#10;KPiMj9dT7nYXPpffL/Otz3dllSs1GQ9vSxCeBv8f/mu/awWL+SyGx5vwBGT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y708YAAADdAAAADwAAAAAAAAAAAAAAAACYAgAAZHJz&#10;L2Rvd25yZXYueG1sUEsFBgAAAAAEAAQA9QAAAIsDAAAAAA=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</w:t>
                              </w:r>
                            </w:p>
                          </w:txbxContent>
                        </v:textbox>
                      </v:rect>
                      <v:rect id="Rectangle 6422" o:spid="_x0000_s1221" style="position:absolute;left:-789;top:12132;width:4416;height:213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4lpMYA&#10;AADdAAAADwAAAGRycy9kb3ducmV2LnhtbESPT2vCQBTE7wW/w/IEb3VjECtpNiKCpBcFtZYeX7Mv&#10;fzD7Ns2umn77rlDocZiZ3zDpajCtuFHvGssKZtMIBHFhdcOVgvfT9nkJwnlkja1lUvBDDlbZ6CnF&#10;RNs7H+h29JUIEHYJKqi97xIpXVGTQTe1HXHwStsb9EH2ldQ93gPctDKOooU02HBYqLGjTU3F5Xg1&#10;Cs6z0/Ujd/sv/iy/X+Y7n+/LKldqMh7WryA8Df4//Nd+0woW8ziGx5vwBGT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4lpMYAAADdAAAADwAAAAAAAAAAAAAAAACYAgAAZHJz&#10;L2Rvd25yZXYueG1sUEsFBgAAAAAEAAQA9QAAAIsDAAAAAA=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осту</w:t>
                              </w:r>
                            </w:p>
                          </w:txbxContent>
                        </v:textbox>
                      </v:rect>
                      <v:rect id="Rectangle 6423" o:spid="_x0000_s1222" style="position:absolute;left:1007;top:10493;width:587;height:260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KAP8cA&#10;AADdAAAADwAAAGRycy9kb3ducmV2LnhtbESPW2vCQBSE3wX/w3IE33TjBVtSVykFiS8K1bb4eMye&#10;XGj2bMxuNP77riD0cZiZb5jlujOVuFLjSssKJuMIBHFqdcm5gq/jZvQKwnlkjZVlUnAnB+tVv7fE&#10;WNsbf9L14HMRIOxiVFB4X8dSurQgg25sa+LgZbYx6INscqkbvAW4qeQ0ihbSYMlhocCaPgpKfw+t&#10;UfA9ObY/iduf+ZRdXuY7n+yzPFFqOOje30B46vx/+NneagWL+XQGjzfhCc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igD/HAAAA3QAAAA8AAAAAAAAAAAAAAAAAmAIAAGRy&#10;cy9kb3ducmV2LnhtbFBLBQYAAAAABAAEAPUAAACMAwAAAAA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424" o:spid="_x0000_s1223" style="position:absolute;left:-5996;top:3145;width:14830;height:213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sYS8cA&#10;AADdAAAADwAAAGRycy9kb3ducmV2LnhtbESPT2vCQBTE74V+h+UVems2StASs5FSKOmlQtWKx2f2&#10;5Q/Nvk2zq8Zv7xYEj8PM/IbJlqPpxIkG11pWMIliEMSl1S3XCrabj5dXEM4ja+wsk4ILOVjmjw8Z&#10;ptqe+ZtOa1+LAGGXooLG+z6V0pUNGXSR7YmDV9nBoA9yqKUe8BzgppPTOJ5Jgy2HhQZ7em+o/F0f&#10;jYKfyea4K9zqwPvqb558+WJV1YVSz0/j2wKEp9Hfw7f2p1YwS6YJ/L8JT0D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LGEvHAAAA3QAAAA8AAAAAAAAAAAAAAAAAmAIAAGRy&#10;cy9kb3ducmV2LnhtbFBLBQYAAAAABAAEAPUAAACMAwAAAAA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пили в ССУЗы</w:t>
                              </w:r>
                            </w:p>
                          </w:txbxContent>
                        </v:textbox>
                      </v:rect>
                      <v:rect id="Rectangle 6425" o:spid="_x0000_s1224" style="position:absolute;left:1008;top:-1153;width:586;height:260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e90McA&#10;AADdAAAADwAAAGRycy9kb3ducmV2LnhtbESPW2vCQBSE3wv+h+UIfasbxUuJboIIkr4oVNvSx9Ps&#10;yQWzZ2N21fTfdwuCj8PMfMOs0t404kqdqy0rGI8iEMS51TWXCj6O25dXEM4ja2wsk4JfcpAmg6cV&#10;xtre+J2uB1+KAGEXo4LK+zaW0uUVGXQj2xIHr7CdQR9kV0rd4S3ATSMnUTSXBmsOCxW2tKkoPx0u&#10;RsHn+Hj5ytz+h7+L82K689m+KDOlnof9egnCU+8f4Xv7TSuYTycz+H8TnoBM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HvdDHAAAA3QAAAA8AAAAAAAAAAAAAAAAAmAIAAGRy&#10;cy9kb3ducmV2LnhtbFBLBQYAAAAABAAEAPUAAACMAwAAAAA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>
            <w:pPr>
              <w:spacing w:after="0" w:line="259" w:lineRule="auto"/>
              <w:ind w:left="3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libri" w:eastAsia="Calibri" w:hAnsi="Calibri" w:cs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195754" cy="1684655"/>
                      <wp:effectExtent l="0" t="0" r="0" b="0"/>
                      <wp:docPr id="54152" name="Group 541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5754" cy="1684655"/>
                                <a:chOff x="0" y="0"/>
                                <a:chExt cx="195754" cy="1684655"/>
                              </a:xfrm>
                            </wpg:grpSpPr>
                            <wps:wsp>
                              <wps:cNvPr id="6428" name="Rectangle 6428"/>
                              <wps:cNvSpPr/>
                              <wps:spPr>
                                <a:xfrm rot="-5399999">
                                  <a:off x="83101" y="1518933"/>
                                  <a:ext cx="117562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у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29" name="Rectangle 6429"/>
                              <wps:cNvSpPr/>
                              <wps:spPr>
                                <a:xfrm rot="-5399999">
                                  <a:off x="-886897" y="460542"/>
                                  <a:ext cx="2057559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строились на работу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30" name="Rectangle 6430"/>
                              <wps:cNvSpPr/>
                              <wps:spPr>
                                <a:xfrm rot="-5399999">
                                  <a:off x="100750" y="-115334"/>
                                  <a:ext cx="58780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4152" o:spid="_x0000_s1225" style="width:15.4pt;height:132.65pt;mso-position-horizontal-relative:char;mso-position-vertical-relative:line" coordsize="1957,16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">
                      <v:rect id="Rectangle 6428" o:spid="_x0000_s1226" style="position:absolute;left:831;top:15188;width:1176;height:213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YSTsQA&#10;AADdAAAADwAAAGRycy9kb3ducmV2LnhtbERPy2rCQBTdF/oPwy24ayaKpCVmlFKQuFGotsXlbebm&#10;QTN3YmZi4t93FgWXh/PONpNpxZV611hWMI9iEMSF1Q1XCj5P2+dXEM4ja2wtk4IbOdisHx8yTLUd&#10;+YOuR1+JEMIuRQW1910qpStqMugi2xEHrrS9QR9gX0nd4xjCTSsXcZxIgw2Hhho7eq+p+D0ORsHX&#10;/DR85+7ww+fy8rLc+/xQVrlSs6fpbQXC0+Tv4n/3TitIloswN7wJT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GEk7EAAAA3QAAAA8AAAAAAAAAAAAAAAAAmAIAAGRycy9k&#10;b3ducmV2LnhtbFBLBQYAAAAABAAEAPUAAACJAwAAAAA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у</w:t>
                              </w:r>
                            </w:p>
                          </w:txbxContent>
                        </v:textbox>
                      </v:rect>
                      <v:rect id="Rectangle 6429" o:spid="_x0000_s1227" style="position:absolute;left:-8868;top:4605;width:20574;height:213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q31cYA&#10;AADdAAAADwAAAGRycy9kb3ducmV2LnhtbESPW2vCQBSE3wv9D8sp+NZsFNGaukopSHyp4BUfj9mT&#10;C82ejdlV03/vCkIfh5n5hpnOO1OLK7WusqygH8UgiDOrKy4U7LaL9w8QziNrrC2Tgj9yMJ+9vkwx&#10;0fbGa7pufCEChF2CCkrvm0RKl5Vk0EW2IQ5ebluDPsi2kLrFW4CbWg7ieCQNVhwWSmzou6Tsd3Mx&#10;Cvb97eWQutWJj/l5PPzx6SovUqV6b93XJwhPnf8PP9tLrWA0HEzg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Iq31cYAAADdAAAADwAAAAAAAAAAAAAAAACYAgAAZHJz&#10;L2Rvd25yZXYueG1sUEsFBgAAAAAEAAQA9QAAAIsDAAAAAA=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строились на работу</w:t>
                              </w:r>
                            </w:p>
                          </w:txbxContent>
                        </v:textbox>
                      </v:rect>
                      <v:rect id="Rectangle 6430" o:spid="_x0000_s1228" style="position:absolute;left:1008;top:-1153;width:586;height:260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mIlcQA&#10;AADdAAAADwAAAGRycy9kb3ducmV2LnhtbERPy2rCQBTdC/2H4Ra600ms2JI6hiKUuDHQ2IrL28zN&#10;g2bupJlR4987i4LLw3mv0tF04kyDay0riGcRCOLS6pZrBV/7j+krCOeRNXaWScGVHKTrh8kKE20v&#10;/EnnwtcihLBLUEHjfZ9I6cqGDLqZ7YkDV9nBoA9wqKUe8BLCTSfnUbSUBlsODQ32tGmo/C1ORsF3&#10;vD8dMpf/8LH6e1nsfJZXdabU0+P4/gbC0+jv4n/3VitYLp7D/vAmPAG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piJXEAAAA3QAAAA8AAAAAAAAAAAAAAAAAmAIAAGRycy9k&#10;b3ducmV2LnhtbFBLBQYAAAAABAAEAPUAAACJAwAAAAA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libri" w:eastAsia="Calibri" w:hAnsi="Calibri" w:cs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406447" cy="1519682"/>
                      <wp:effectExtent l="0" t="0" r="0" b="0"/>
                      <wp:docPr id="54156" name="Group 541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6447" cy="1519682"/>
                                <a:chOff x="0" y="0"/>
                                <a:chExt cx="406447" cy="1519682"/>
                              </a:xfrm>
                            </wpg:grpSpPr>
                            <wps:wsp>
                              <wps:cNvPr id="6433" name="Rectangle 6433"/>
                              <wps:cNvSpPr/>
                              <wps:spPr>
                                <a:xfrm rot="-5399999">
                                  <a:off x="78986" y="1349846"/>
                                  <a:ext cx="125791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п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34" name="Rectangle 6434"/>
                              <wps:cNvSpPr/>
                              <wps:spPr>
                                <a:xfrm rot="-5399999">
                                  <a:off x="-772745" y="403625"/>
                                  <a:ext cx="1829255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ошли на срочную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35" name="Rectangle 6435"/>
                              <wps:cNvSpPr/>
                              <wps:spPr>
                                <a:xfrm rot="-5399999">
                                  <a:off x="100750" y="-115334"/>
                                  <a:ext cx="58780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37" name="Rectangle 6437"/>
                              <wps:cNvSpPr/>
                              <wps:spPr>
                                <a:xfrm rot="-5399999">
                                  <a:off x="-623890" y="436277"/>
                                  <a:ext cx="1952930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службу по призыву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38" name="Rectangle 6438"/>
                              <wps:cNvSpPr/>
                              <wps:spPr>
                                <a:xfrm rot="-5399999">
                                  <a:off x="311443" y="-112285"/>
                                  <a:ext cx="58780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619C3" w:rsidRDefault="00E619C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4156" o:spid="_x0000_s1229" style="width:32pt;height:119.65pt;mso-position-horizontal-relative:char;mso-position-vertical-relative:line" coordsize="4064,15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">
                      <v:rect id="Rectangle 6433" o:spid="_x0000_s1230" style="position:absolute;left:790;top:13497;width:1258;height:213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sW4sYA&#10;AADdAAAADwAAAGRycy9kb3ducmV2LnhtbESPW2vCQBSE3wv9D8sp9K1urKISsxERSvpSwSt9PM2e&#10;XDB7Ns2umv57tyD4OMzMN0yy6E0jLtS52rKC4SACQZxbXXOpYL/7eJuBcB5ZY2OZFPyRg0X6/JRg&#10;rO2VN3TZ+lIECLsYFVTet7GULq/IoBvYljh4he0M+iC7UuoOrwFuGvkeRRNpsOawUGFLq4ry0/Zs&#10;FByGu/Mxc+sf/i5+p+Mvn62LMlPq9aVfzkF46v0jfG9/agWT8WgE/2/CE5Dp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LsW4sYAAADdAAAADwAAAAAAAAAAAAAAAACYAgAAZHJz&#10;L2Rvd25yZXYueG1sUEsFBgAAAAAEAAQA9QAAAIsDAAAAAA=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</w:t>
                              </w:r>
                            </w:p>
                          </w:txbxContent>
                        </v:textbox>
                      </v:rect>
                      <v:rect id="Rectangle 6434" o:spid="_x0000_s1231" style="position:absolute;left:-7727;top:4036;width:18291;height:213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KOlsYA&#10;AADdAAAADwAAAGRycy9kb3ducmV2LnhtbESPT2vCQBTE70K/w/IK3nSjBluiqxRB4kVBbUuPz+zL&#10;H5p9G7Orpt/eLQgeh5n5DTNfdqYWV2pdZVnBaBiBIM6srrhQ8HlcD95BOI+ssbZMCv7IwXLx0ptj&#10;ou2N93Q9+EIECLsEFZTeN4mULivJoBvahjh4uW0N+iDbQuoWbwFuajmOoqk0WHFYKLGhVUnZ7+Fi&#10;FHyNjpfv1O1O/JOf3+KtT3d5kSrVf+0+ZiA8df4ZfrQ3WsE0nsTw/yY8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1KOlsYAAADdAAAADwAAAAAAAAAAAAAAAACYAgAAZHJz&#10;L2Rvd25yZXYueG1sUEsFBgAAAAAEAAQA9QAAAIsDAAAAAA=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ошли на срочную </w:t>
                              </w:r>
                            </w:p>
                          </w:txbxContent>
                        </v:textbox>
                      </v:rect>
                      <v:rect id="Rectangle 6435" o:spid="_x0000_s1232" style="position:absolute;left:1008;top:-1153;width:586;height:260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4rDcYA&#10;AADdAAAADwAAAGRycy9kb3ducmV2LnhtbESPT2sCMRTE74LfITzBm2at1spqlFIo60VBbYvH5+bt&#10;H7p52W6irt++EQSPw8z8hlmsWlOJCzWutKxgNIxAEKdWl5wr+Dp8DmYgnEfWWFkmBTdysFp2OwuM&#10;tb3yji57n4sAYRejgsL7OpbSpQUZdENbEwcvs41BH2STS93gNcBNJV+iaCoNlhwWCqzpo6D0d382&#10;Cr5Hh/NP4rYnPmZ/b5ONT7ZZnijV77XvcxCeWv8MP9prrWA6Gb/C/U14AnL5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B4rDcYAAADdAAAADwAAAAAAAAAAAAAAAACYAgAAZHJz&#10;L2Rvd25yZXYueG1sUEsFBgAAAAAEAAQA9QAAAIsDAAAAAA=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437" o:spid="_x0000_s1233" style="position:absolute;left:-6238;top:4362;width:19528;height:213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AQ4ccA&#10;AADdAAAADwAAAGRycy9kb3ducmV2LnhtbESPT2vCQBTE74V+h+UJvdWNVlRiVilCiReFahWPz+zL&#10;H8y+TbMbTb99tyD0OMzMb5hk1Zta3Kh1lWUFo2EEgjizuuJCwdfh43UOwnlkjbVlUvBDDlbL56cE&#10;Y23v/Em3vS9EgLCLUUHpfRNL6bKSDLqhbYiDl9vWoA+yLaRu8R7gppbjKJpKgxWHhRIbWpeUXfed&#10;UXAcHbpT6nYXPuffs8nWp7u8SJV6GfTvCxCeev8ffrQ3WsF08jaDvzfh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eAEOHHAAAA3QAAAA8AAAAAAAAAAAAAAAAAmAIAAGRy&#10;cy9kb3ducmV2LnhtbFBLBQYAAAAABAAEAPUAAACMAwAAAAA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службу по призыву</w:t>
                              </w:r>
                            </w:p>
                          </w:txbxContent>
                        </v:textbox>
                      </v:rect>
                      <v:rect id="Rectangle 6438" o:spid="_x0000_s1234" style="position:absolute;left:3114;top:-1123;width:587;height:260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+Ek8QA&#10;AADdAAAADwAAAGRycy9kb3ducmV2LnhtbERPy2rCQBTdC/2H4Ra600ms2JI6hiKUuDHQ2IrL28zN&#10;g2bupJlR4987i4LLw3mv0tF04kyDay0riGcRCOLS6pZrBV/7j+krCOeRNXaWScGVHKTrh8kKE20v&#10;/EnnwtcihLBLUEHjfZ9I6cqGDLqZ7YkDV9nBoA9wqKUe8BLCTSfnUbSUBlsODQ32tGmo/C1ORsF3&#10;vD8dMpf/8LH6e1nsfJZXdabU0+P4/gbC0+jv4n/3VitYLp7D3PAmPAG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fhJPEAAAA3QAAAA8AAAAAAAAAAAAAAAAAmAIAAGRycy9k&#10;b3ducmV2LnhtbFBLBQYAAAAABAAEAPUAAACJAwAAAAA=&#10;" filled="f" stroked="f">
                        <v:textbox inset="0,0,0,0">
                          <w:txbxContent>
                            <w:p w:rsidR="00E619C3" w:rsidRDefault="00E619C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593454" w:rsidRPr="006A311F">
        <w:trPr>
          <w:trHeight w:val="355"/>
        </w:trPr>
        <w:tc>
          <w:tcPr>
            <w:tcW w:w="11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354592">
            <w:pPr>
              <w:spacing w:after="0" w:line="259" w:lineRule="auto"/>
              <w:ind w:left="121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2019</w:t>
            </w:r>
            <w:r w:rsidR="006A311F"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7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354592">
            <w:pPr>
              <w:spacing w:after="0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9B6F3A">
            <w:pPr>
              <w:spacing w:after="0" w:line="259" w:lineRule="auto"/>
              <w:ind w:left="0" w:right="1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9B6F3A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9B6F3A">
            <w:pPr>
              <w:spacing w:after="0" w:line="259" w:lineRule="auto"/>
              <w:ind w:left="0" w:right="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2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354592">
            <w:pPr>
              <w:spacing w:after="0" w:line="259" w:lineRule="auto"/>
              <w:ind w:left="0" w:right="1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02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354592">
            <w:pPr>
              <w:spacing w:after="0" w:line="259" w:lineRule="auto"/>
              <w:ind w:left="0" w:right="1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354592">
            <w:pPr>
              <w:spacing w:after="0" w:line="259" w:lineRule="auto"/>
              <w:ind w:left="0" w:right="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354592">
            <w:pPr>
              <w:spacing w:after="0" w:line="259" w:lineRule="auto"/>
              <w:ind w:left="0" w:right="1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9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0 </w:t>
            </w:r>
          </w:p>
        </w:tc>
      </w:tr>
      <w:tr w:rsidR="00593454" w:rsidRPr="006A311F">
        <w:trPr>
          <w:trHeight w:val="341"/>
        </w:trPr>
        <w:tc>
          <w:tcPr>
            <w:tcW w:w="11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 w:rsidP="00354592">
            <w:pPr>
              <w:spacing w:after="0" w:line="259" w:lineRule="auto"/>
              <w:ind w:left="121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>20</w:t>
            </w:r>
            <w:r w:rsidR="00354592">
              <w:rPr>
                <w:rFonts w:ascii="Cambria" w:eastAsia="Cambria" w:hAnsi="Cambria" w:cs="Cambria"/>
                <w:b/>
                <w:sz w:val="24"/>
                <w:szCs w:val="24"/>
              </w:rPr>
              <w:t>20</w:t>
            </w: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7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354592">
            <w:pPr>
              <w:spacing w:after="0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354592">
            <w:pPr>
              <w:spacing w:after="0" w:line="259" w:lineRule="auto"/>
              <w:ind w:left="0" w:right="1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9B6F3A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9B6F3A">
            <w:pPr>
              <w:spacing w:after="0" w:line="259" w:lineRule="auto"/>
              <w:ind w:left="0" w:right="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2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354592">
            <w:pPr>
              <w:spacing w:after="0" w:line="259" w:lineRule="auto"/>
              <w:ind w:left="0" w:right="1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2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354592">
            <w:pPr>
              <w:spacing w:after="0" w:line="259" w:lineRule="auto"/>
              <w:ind w:left="0" w:right="1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354592">
            <w:pPr>
              <w:spacing w:after="0" w:line="259" w:lineRule="auto"/>
              <w:ind w:left="0" w:right="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354592">
            <w:pPr>
              <w:spacing w:after="0" w:line="259" w:lineRule="auto"/>
              <w:ind w:left="0" w:right="1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>
            <w:pPr>
              <w:spacing w:after="0" w:line="259" w:lineRule="auto"/>
              <w:ind w:left="0" w:right="9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0 </w:t>
            </w:r>
          </w:p>
        </w:tc>
      </w:tr>
      <w:tr w:rsidR="00593454" w:rsidRPr="006A311F">
        <w:trPr>
          <w:trHeight w:val="363"/>
        </w:trPr>
        <w:tc>
          <w:tcPr>
            <w:tcW w:w="1150" w:type="dxa"/>
            <w:tcBorders>
              <w:top w:val="single" w:sz="8" w:space="0" w:color="4BACC6"/>
              <w:left w:val="single" w:sz="8" w:space="0" w:color="4BACC6"/>
              <w:bottom w:val="single" w:sz="15" w:space="0" w:color="4BACC6"/>
              <w:right w:val="single" w:sz="8" w:space="0" w:color="4BACC6"/>
            </w:tcBorders>
          </w:tcPr>
          <w:p w:rsidR="00593454" w:rsidRPr="006A311F" w:rsidRDefault="00354592">
            <w:pPr>
              <w:spacing w:after="0" w:line="259" w:lineRule="auto"/>
              <w:ind w:left="121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2021</w:t>
            </w:r>
            <w:r w:rsidR="006A311F"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74" w:type="dxa"/>
            <w:tcBorders>
              <w:top w:val="single" w:sz="8" w:space="0" w:color="4BACC6"/>
              <w:left w:val="single" w:sz="8" w:space="0" w:color="4BACC6"/>
              <w:bottom w:val="single" w:sz="15" w:space="0" w:color="4BACC6"/>
              <w:right w:val="single" w:sz="8" w:space="0" w:color="4BACC6"/>
            </w:tcBorders>
          </w:tcPr>
          <w:p w:rsidR="00593454" w:rsidRPr="006A311F" w:rsidRDefault="00354592">
            <w:pPr>
              <w:spacing w:after="0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8" w:space="0" w:color="4BACC6"/>
              <w:left w:val="single" w:sz="8" w:space="0" w:color="4BACC6"/>
              <w:bottom w:val="single" w:sz="15" w:space="0" w:color="4BACC6"/>
              <w:right w:val="single" w:sz="8" w:space="0" w:color="4BACC6"/>
            </w:tcBorders>
          </w:tcPr>
          <w:p w:rsidR="00593454" w:rsidRPr="006A311F" w:rsidRDefault="00354592">
            <w:pPr>
              <w:spacing w:after="0" w:line="259" w:lineRule="auto"/>
              <w:ind w:left="0" w:right="1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4BACC6"/>
              <w:left w:val="single" w:sz="8" w:space="0" w:color="4BACC6"/>
              <w:bottom w:val="single" w:sz="15" w:space="0" w:color="4BACC6"/>
              <w:right w:val="single" w:sz="8" w:space="0" w:color="4BACC6"/>
            </w:tcBorders>
          </w:tcPr>
          <w:p w:rsidR="00593454" w:rsidRPr="006A311F" w:rsidRDefault="009B6F3A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4BACC6"/>
              <w:left w:val="single" w:sz="8" w:space="0" w:color="4BACC6"/>
              <w:bottom w:val="single" w:sz="15" w:space="0" w:color="4BACC6"/>
              <w:right w:val="single" w:sz="8" w:space="0" w:color="4BACC6"/>
            </w:tcBorders>
          </w:tcPr>
          <w:p w:rsidR="00593454" w:rsidRPr="006A311F" w:rsidRDefault="009B6F3A">
            <w:pPr>
              <w:spacing w:after="0" w:line="259" w:lineRule="auto"/>
              <w:ind w:left="0" w:right="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21" w:type="dxa"/>
            <w:tcBorders>
              <w:top w:val="single" w:sz="8" w:space="0" w:color="4BACC6"/>
              <w:left w:val="single" w:sz="8" w:space="0" w:color="4BACC6"/>
              <w:bottom w:val="single" w:sz="15" w:space="0" w:color="4BACC6"/>
              <w:right w:val="single" w:sz="8" w:space="0" w:color="4BACC6"/>
            </w:tcBorders>
          </w:tcPr>
          <w:p w:rsidR="00354592" w:rsidRDefault="00354592">
            <w:pPr>
              <w:spacing w:after="0" w:line="259" w:lineRule="auto"/>
              <w:ind w:left="0" w:right="1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:rsidR="00593454" w:rsidRPr="006A311F" w:rsidRDefault="006A311F">
            <w:pPr>
              <w:spacing w:after="0" w:line="259" w:lineRule="auto"/>
              <w:ind w:left="0" w:right="12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23" w:type="dxa"/>
            <w:tcBorders>
              <w:top w:val="single" w:sz="8" w:space="0" w:color="4BACC6"/>
              <w:left w:val="single" w:sz="8" w:space="0" w:color="4BACC6"/>
              <w:bottom w:val="single" w:sz="15" w:space="0" w:color="4BACC6"/>
              <w:right w:val="single" w:sz="8" w:space="0" w:color="4BACC6"/>
            </w:tcBorders>
          </w:tcPr>
          <w:p w:rsidR="00593454" w:rsidRPr="006A311F" w:rsidRDefault="00354592">
            <w:pPr>
              <w:spacing w:after="0" w:line="259" w:lineRule="auto"/>
              <w:ind w:left="0" w:right="1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8" w:space="0" w:color="4BACC6"/>
              <w:left w:val="single" w:sz="8" w:space="0" w:color="4BACC6"/>
              <w:bottom w:val="single" w:sz="15" w:space="0" w:color="4BACC6"/>
              <w:right w:val="single" w:sz="8" w:space="0" w:color="4BACC6"/>
            </w:tcBorders>
          </w:tcPr>
          <w:p w:rsidR="00593454" w:rsidRPr="006A311F" w:rsidRDefault="00354592">
            <w:pPr>
              <w:spacing w:after="0" w:line="259" w:lineRule="auto"/>
              <w:ind w:left="0" w:right="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4BACC6"/>
              <w:left w:val="single" w:sz="8" w:space="0" w:color="4BACC6"/>
              <w:bottom w:val="single" w:sz="15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9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- </w:t>
            </w:r>
          </w:p>
        </w:tc>
        <w:tc>
          <w:tcPr>
            <w:tcW w:w="992" w:type="dxa"/>
            <w:tcBorders>
              <w:top w:val="single" w:sz="8" w:space="0" w:color="4BACC6"/>
              <w:left w:val="single" w:sz="8" w:space="0" w:color="4BACC6"/>
              <w:bottom w:val="single" w:sz="15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9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1 </w:t>
            </w:r>
          </w:p>
        </w:tc>
      </w:tr>
    </w:tbl>
    <w:p w:rsidR="00593454" w:rsidRPr="006A311F" w:rsidRDefault="006A311F">
      <w:pPr>
        <w:spacing w:after="16" w:line="259" w:lineRule="auto"/>
        <w:ind w:right="0" w:firstLine="0"/>
        <w:jc w:val="left"/>
        <w:rPr>
          <w:sz w:val="24"/>
          <w:szCs w:val="24"/>
        </w:rPr>
      </w:pPr>
      <w:r w:rsidRPr="006A311F">
        <w:rPr>
          <w:sz w:val="24"/>
          <w:szCs w:val="24"/>
        </w:rPr>
        <w:lastRenderedPageBreak/>
        <w:t xml:space="preserve"> </w:t>
      </w:r>
    </w:p>
    <w:p w:rsidR="00593454" w:rsidRPr="006A311F" w:rsidRDefault="006A311F">
      <w:pPr>
        <w:ind w:left="-1" w:right="73"/>
        <w:rPr>
          <w:sz w:val="24"/>
          <w:szCs w:val="24"/>
        </w:rPr>
      </w:pPr>
      <w:r w:rsidRPr="006A311F">
        <w:rPr>
          <w:sz w:val="24"/>
          <w:szCs w:val="24"/>
        </w:rPr>
        <w:t>Из приведенной таблицы видно, что на протяжении трех лет все выпускники 9-х классов охвачены средн</w:t>
      </w:r>
      <w:r w:rsidR="009B6F3A">
        <w:rPr>
          <w:sz w:val="24"/>
          <w:szCs w:val="24"/>
        </w:rPr>
        <w:t>им образованием, при этом растет</w:t>
      </w:r>
      <w:r w:rsidRPr="006A311F">
        <w:rPr>
          <w:sz w:val="24"/>
          <w:szCs w:val="24"/>
        </w:rPr>
        <w:t xml:space="preserve"> доля выпускников, предпочитающих получать среднее профессиональное образование. Приведенные данные свидетельствуют, что выпускники 11 класса также стремятся продолжить обучение. Доля выпускников, поступающих в ВУЗы, стабильно растет из года в год, в 2020 году она составила 85%. </w:t>
      </w:r>
    </w:p>
    <w:p w:rsidR="00593454" w:rsidRPr="006A311F" w:rsidRDefault="006A311F">
      <w:pPr>
        <w:spacing w:after="78" w:line="259" w:lineRule="auto"/>
        <w:ind w:right="0" w:firstLine="0"/>
        <w:jc w:val="left"/>
        <w:rPr>
          <w:sz w:val="24"/>
          <w:szCs w:val="24"/>
        </w:rPr>
      </w:pPr>
      <w:r w:rsidRPr="006A311F">
        <w:rPr>
          <w:sz w:val="24"/>
          <w:szCs w:val="24"/>
        </w:rPr>
        <w:t xml:space="preserve"> </w:t>
      </w:r>
    </w:p>
    <w:p w:rsidR="00593454" w:rsidRPr="006A311F" w:rsidRDefault="006A311F">
      <w:pPr>
        <w:pStyle w:val="3"/>
        <w:tabs>
          <w:tab w:val="center" w:pos="2635"/>
          <w:tab w:val="center" w:pos="5345"/>
        </w:tabs>
        <w:spacing w:after="29"/>
        <w:ind w:left="0" w:firstLine="0"/>
        <w:jc w:val="left"/>
        <w:rPr>
          <w:sz w:val="24"/>
          <w:szCs w:val="24"/>
        </w:rPr>
      </w:pPr>
      <w:r w:rsidRPr="006A311F">
        <w:rPr>
          <w:rFonts w:ascii="Calibri" w:eastAsia="Calibri" w:hAnsi="Calibri" w:cs="Calibri"/>
          <w:b w:val="0"/>
          <w:sz w:val="24"/>
          <w:szCs w:val="24"/>
        </w:rPr>
        <w:tab/>
      </w:r>
      <w:r w:rsidRPr="006A311F">
        <w:rPr>
          <w:sz w:val="24"/>
          <w:szCs w:val="24"/>
        </w:rPr>
        <w:t>VI.</w:t>
      </w:r>
      <w:r w:rsidRPr="006A311F">
        <w:rPr>
          <w:rFonts w:ascii="Arial" w:eastAsia="Arial" w:hAnsi="Arial" w:cs="Arial"/>
          <w:sz w:val="24"/>
          <w:szCs w:val="24"/>
        </w:rPr>
        <w:t xml:space="preserve"> </w:t>
      </w:r>
      <w:r w:rsidRPr="006A311F">
        <w:rPr>
          <w:rFonts w:ascii="Arial" w:eastAsia="Arial" w:hAnsi="Arial" w:cs="Arial"/>
          <w:sz w:val="24"/>
          <w:szCs w:val="24"/>
        </w:rPr>
        <w:tab/>
      </w:r>
      <w:r w:rsidRPr="006A311F">
        <w:rPr>
          <w:sz w:val="24"/>
          <w:szCs w:val="24"/>
        </w:rPr>
        <w:t xml:space="preserve">Оценка кадрового обеспечения </w:t>
      </w:r>
    </w:p>
    <w:p w:rsidR="00593454" w:rsidRPr="006A311F" w:rsidRDefault="006A311F">
      <w:pPr>
        <w:spacing w:after="21" w:line="259" w:lineRule="auto"/>
        <w:ind w:left="2617" w:right="0" w:firstLine="0"/>
        <w:jc w:val="center"/>
        <w:rPr>
          <w:sz w:val="24"/>
          <w:szCs w:val="24"/>
        </w:rPr>
      </w:pPr>
      <w:r w:rsidRPr="006A311F">
        <w:rPr>
          <w:sz w:val="24"/>
          <w:szCs w:val="24"/>
        </w:rPr>
        <w:t xml:space="preserve"> </w:t>
      </w:r>
    </w:p>
    <w:p w:rsidR="00593454" w:rsidRPr="006A311F" w:rsidRDefault="006A311F">
      <w:pPr>
        <w:ind w:left="-1" w:right="73" w:firstLine="706"/>
        <w:rPr>
          <w:sz w:val="24"/>
          <w:szCs w:val="24"/>
        </w:rPr>
      </w:pPr>
      <w:r w:rsidRPr="006A311F">
        <w:rPr>
          <w:sz w:val="24"/>
          <w:szCs w:val="24"/>
        </w:rPr>
        <w:t xml:space="preserve">На период самообследования в Школе работали </w:t>
      </w:r>
      <w:r w:rsidR="009B6F3A">
        <w:rPr>
          <w:sz w:val="24"/>
          <w:szCs w:val="24"/>
        </w:rPr>
        <w:t>39 педагогов, из них 5</w:t>
      </w:r>
      <w:r w:rsidRPr="006A311F">
        <w:rPr>
          <w:sz w:val="24"/>
          <w:szCs w:val="24"/>
        </w:rPr>
        <w:t xml:space="preserve"> человек – административные работники.  </w:t>
      </w:r>
    </w:p>
    <w:p w:rsidR="00593454" w:rsidRPr="006A311F" w:rsidRDefault="009B6F3A">
      <w:pPr>
        <w:ind w:left="-1" w:right="73" w:firstLine="0"/>
        <w:rPr>
          <w:sz w:val="24"/>
          <w:szCs w:val="24"/>
        </w:rPr>
      </w:pPr>
      <w:r>
        <w:rPr>
          <w:sz w:val="24"/>
          <w:szCs w:val="24"/>
        </w:rPr>
        <w:t>34 человек (87</w:t>
      </w:r>
      <w:r w:rsidR="006A311F" w:rsidRPr="006A311F">
        <w:rPr>
          <w:sz w:val="24"/>
          <w:szCs w:val="24"/>
        </w:rPr>
        <w:t>,3%) имеют высшее</w:t>
      </w:r>
      <w:r>
        <w:rPr>
          <w:sz w:val="24"/>
          <w:szCs w:val="24"/>
        </w:rPr>
        <w:t xml:space="preserve"> профессиональное образование, 4 человек (10,2</w:t>
      </w:r>
      <w:r w:rsidR="006A311F" w:rsidRPr="006A311F">
        <w:rPr>
          <w:sz w:val="24"/>
          <w:szCs w:val="24"/>
        </w:rPr>
        <w:t xml:space="preserve">%) имеют среднее  профессиональное образование. </w:t>
      </w:r>
    </w:p>
    <w:p w:rsidR="00593454" w:rsidRPr="006A311F" w:rsidRDefault="006A311F">
      <w:pPr>
        <w:ind w:left="-1" w:right="73" w:firstLine="706"/>
        <w:rPr>
          <w:sz w:val="24"/>
          <w:szCs w:val="24"/>
        </w:rPr>
      </w:pPr>
      <w:r w:rsidRPr="006A311F">
        <w:rPr>
          <w:sz w:val="24"/>
          <w:szCs w:val="24"/>
        </w:rPr>
        <w:t xml:space="preserve"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 </w:t>
      </w:r>
    </w:p>
    <w:p w:rsidR="00593454" w:rsidRPr="006A311F" w:rsidRDefault="006A311F">
      <w:pPr>
        <w:spacing w:after="48"/>
        <w:ind w:left="720" w:right="73" w:firstLine="0"/>
        <w:rPr>
          <w:sz w:val="24"/>
          <w:szCs w:val="24"/>
        </w:rPr>
      </w:pPr>
      <w:r w:rsidRPr="006A311F">
        <w:rPr>
          <w:sz w:val="24"/>
          <w:szCs w:val="24"/>
        </w:rPr>
        <w:t xml:space="preserve">Основные принципы кадровой политики направлены: </w:t>
      </w:r>
    </w:p>
    <w:p w:rsidR="00593454" w:rsidRPr="006A311F" w:rsidRDefault="006A311F">
      <w:pPr>
        <w:ind w:left="725" w:right="73" w:firstLine="0"/>
        <w:rPr>
          <w:sz w:val="24"/>
          <w:szCs w:val="24"/>
        </w:rPr>
      </w:pPr>
      <w:r w:rsidRPr="006A311F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6A311F">
        <w:rPr>
          <w:rFonts w:ascii="Arial" w:eastAsia="Arial" w:hAnsi="Arial" w:cs="Arial"/>
          <w:sz w:val="24"/>
          <w:szCs w:val="24"/>
        </w:rPr>
        <w:t xml:space="preserve"> </w:t>
      </w:r>
      <w:r w:rsidRPr="006A311F">
        <w:rPr>
          <w:sz w:val="24"/>
          <w:szCs w:val="24"/>
        </w:rPr>
        <w:t xml:space="preserve">на сохранение, укрепление и развитие кадрового потенциала; </w:t>
      </w:r>
    </w:p>
    <w:p w:rsidR="00593454" w:rsidRPr="006A311F" w:rsidRDefault="006A311F">
      <w:pPr>
        <w:spacing w:after="39"/>
        <w:ind w:left="1085" w:right="73" w:hanging="360"/>
        <w:rPr>
          <w:sz w:val="24"/>
          <w:szCs w:val="24"/>
        </w:rPr>
      </w:pPr>
      <w:r w:rsidRPr="006A311F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6A311F">
        <w:rPr>
          <w:rFonts w:ascii="Arial" w:eastAsia="Arial" w:hAnsi="Arial" w:cs="Arial"/>
          <w:sz w:val="24"/>
          <w:szCs w:val="24"/>
        </w:rPr>
        <w:t xml:space="preserve"> </w:t>
      </w:r>
      <w:r w:rsidRPr="006A311F">
        <w:rPr>
          <w:sz w:val="24"/>
          <w:szCs w:val="24"/>
        </w:rPr>
        <w:t xml:space="preserve">создание квалифицированного коллектива, способного работать в современных условиях; </w:t>
      </w:r>
    </w:p>
    <w:p w:rsidR="00593454" w:rsidRPr="006A311F" w:rsidRDefault="006A311F">
      <w:pPr>
        <w:ind w:left="725" w:right="73" w:firstLine="0"/>
        <w:rPr>
          <w:sz w:val="24"/>
          <w:szCs w:val="24"/>
        </w:rPr>
      </w:pPr>
      <w:r w:rsidRPr="006A311F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6A311F">
        <w:rPr>
          <w:rFonts w:ascii="Arial" w:eastAsia="Arial" w:hAnsi="Arial" w:cs="Arial"/>
          <w:sz w:val="24"/>
          <w:szCs w:val="24"/>
        </w:rPr>
        <w:t xml:space="preserve"> </w:t>
      </w:r>
      <w:r w:rsidRPr="006A311F">
        <w:rPr>
          <w:sz w:val="24"/>
          <w:szCs w:val="24"/>
        </w:rPr>
        <w:t xml:space="preserve">повышения уровня квалификации персонала. </w:t>
      </w:r>
    </w:p>
    <w:p w:rsidR="00593454" w:rsidRPr="006A311F" w:rsidRDefault="006A311F">
      <w:pPr>
        <w:spacing w:after="15" w:line="305" w:lineRule="auto"/>
        <w:ind w:left="730" w:right="0" w:hanging="10"/>
        <w:jc w:val="left"/>
        <w:rPr>
          <w:sz w:val="24"/>
          <w:szCs w:val="24"/>
        </w:rPr>
      </w:pPr>
      <w:r w:rsidRPr="006A311F">
        <w:rPr>
          <w:sz w:val="24"/>
          <w:szCs w:val="24"/>
        </w:rPr>
        <w:t xml:space="preserve">Согласно </w:t>
      </w:r>
      <w:r w:rsidRPr="006A311F">
        <w:rPr>
          <w:sz w:val="24"/>
          <w:szCs w:val="24"/>
        </w:rPr>
        <w:tab/>
        <w:t xml:space="preserve">штатному </w:t>
      </w:r>
      <w:r w:rsidRPr="006A311F">
        <w:rPr>
          <w:sz w:val="24"/>
          <w:szCs w:val="24"/>
        </w:rPr>
        <w:tab/>
        <w:t xml:space="preserve">расписанию, </w:t>
      </w:r>
      <w:r w:rsidRPr="006A311F">
        <w:rPr>
          <w:sz w:val="24"/>
          <w:szCs w:val="24"/>
        </w:rPr>
        <w:tab/>
        <w:t xml:space="preserve">укомплектованность </w:t>
      </w:r>
      <w:r w:rsidRPr="006A311F">
        <w:rPr>
          <w:sz w:val="24"/>
          <w:szCs w:val="24"/>
        </w:rPr>
        <w:tab/>
        <w:t xml:space="preserve">школы педагогическими кадрами в 2020 году  составила 97,8% (есть вакансия учителя русского языка и литературы).  </w:t>
      </w:r>
    </w:p>
    <w:p w:rsidR="00593454" w:rsidRPr="006A311F" w:rsidRDefault="006A311F">
      <w:pPr>
        <w:ind w:left="-1" w:right="73" w:firstLine="0"/>
        <w:rPr>
          <w:sz w:val="24"/>
          <w:szCs w:val="24"/>
        </w:rPr>
      </w:pPr>
      <w:r w:rsidRPr="006A311F">
        <w:rPr>
          <w:sz w:val="24"/>
          <w:szCs w:val="24"/>
        </w:rPr>
        <w:t xml:space="preserve"> Кадровый потенциал является наиболее важным ресурсом, позволяющим обеспечивать качество образования.  </w:t>
      </w:r>
    </w:p>
    <w:p w:rsidR="00593454" w:rsidRPr="006A311F" w:rsidRDefault="006A311F">
      <w:pPr>
        <w:ind w:left="-1" w:right="73" w:firstLine="0"/>
        <w:rPr>
          <w:sz w:val="24"/>
          <w:szCs w:val="24"/>
        </w:rPr>
      </w:pPr>
      <w:r w:rsidRPr="006A311F">
        <w:rPr>
          <w:sz w:val="24"/>
          <w:szCs w:val="24"/>
        </w:rPr>
        <w:t xml:space="preserve">            В Школе имеется перспективный план курсовой подготовки. Ежегодно составляется график прохождения педагогическими работниками курсов ПК согласно индивидуальным запросам педагогов (персонифицированная система). Повышение квалификации педагогов и руководителей влияет на рост методического мастерства и их профессионал</w:t>
      </w:r>
      <w:r w:rsidR="009B6F3A">
        <w:rPr>
          <w:sz w:val="24"/>
          <w:szCs w:val="24"/>
        </w:rPr>
        <w:t>ьную компетентность. Так, в 2021</w:t>
      </w:r>
      <w:r w:rsidRPr="006A311F">
        <w:rPr>
          <w:sz w:val="24"/>
          <w:szCs w:val="24"/>
        </w:rPr>
        <w:t xml:space="preserve"> году </w:t>
      </w:r>
      <w:r w:rsidR="00315FAE">
        <w:rPr>
          <w:sz w:val="24"/>
          <w:szCs w:val="24"/>
        </w:rPr>
        <w:t>14</w:t>
      </w:r>
      <w:r w:rsidRPr="006A311F">
        <w:rPr>
          <w:sz w:val="24"/>
          <w:szCs w:val="24"/>
        </w:rPr>
        <w:t xml:space="preserve"> человек (3</w:t>
      </w:r>
      <w:r w:rsidR="00315FAE">
        <w:rPr>
          <w:sz w:val="24"/>
          <w:szCs w:val="24"/>
        </w:rPr>
        <w:t>5,8</w:t>
      </w:r>
      <w:r w:rsidRPr="006A311F">
        <w:rPr>
          <w:sz w:val="24"/>
          <w:szCs w:val="24"/>
        </w:rPr>
        <w:t xml:space="preserve">%) педагогов и администрация  ОУ прошли курсы повышения квалификации\профессиональную переподготовку по современному содержанию образования (в том числе ФГОС для детей ОВЗ) и инновационным технологиям.  </w:t>
      </w:r>
    </w:p>
    <w:p w:rsidR="00593454" w:rsidRPr="006A311F" w:rsidRDefault="006A311F">
      <w:pPr>
        <w:ind w:left="-1" w:right="73" w:firstLine="0"/>
        <w:rPr>
          <w:sz w:val="24"/>
          <w:szCs w:val="24"/>
        </w:rPr>
      </w:pPr>
      <w:r w:rsidRPr="006A311F">
        <w:rPr>
          <w:sz w:val="24"/>
          <w:szCs w:val="24"/>
        </w:rPr>
        <w:t xml:space="preserve"> В школе созданы благоприятные условия для поддержки профессионального развития педагогов, продолжения традиций, сложившихся в коллективе, внедрения инновационных идей. </w:t>
      </w:r>
    </w:p>
    <w:p w:rsidR="00593454" w:rsidRPr="006A311F" w:rsidRDefault="006A311F">
      <w:pPr>
        <w:ind w:left="-1" w:right="73" w:firstLine="0"/>
        <w:rPr>
          <w:sz w:val="24"/>
          <w:szCs w:val="24"/>
        </w:rPr>
      </w:pPr>
      <w:r w:rsidRPr="006A311F">
        <w:rPr>
          <w:sz w:val="24"/>
          <w:szCs w:val="24"/>
        </w:rPr>
        <w:t xml:space="preserve">        Анализ кадрового состава педагогов показывает положительную динамику роста уровня профессиональной компетентности. Школа представляет собой творческий коллектив, в котором работают опытные учителя, обладающие высоким профессионализмом.  </w:t>
      </w:r>
    </w:p>
    <w:p w:rsidR="00593454" w:rsidRPr="006A311F" w:rsidRDefault="006A311F">
      <w:pPr>
        <w:ind w:left="-1" w:right="73" w:firstLine="0"/>
        <w:rPr>
          <w:sz w:val="24"/>
          <w:szCs w:val="24"/>
        </w:rPr>
      </w:pPr>
      <w:r w:rsidRPr="006A311F">
        <w:rPr>
          <w:sz w:val="24"/>
          <w:szCs w:val="24"/>
        </w:rPr>
        <w:lastRenderedPageBreak/>
        <w:t xml:space="preserve">Из </w:t>
      </w:r>
      <w:r w:rsidR="009B6F3A">
        <w:rPr>
          <w:sz w:val="24"/>
          <w:szCs w:val="24"/>
        </w:rPr>
        <w:t>39</w:t>
      </w:r>
      <w:r w:rsidRPr="006A311F">
        <w:rPr>
          <w:sz w:val="24"/>
          <w:szCs w:val="24"/>
        </w:rPr>
        <w:t xml:space="preserve"> педагогических работ</w:t>
      </w:r>
      <w:r w:rsidR="009B6F3A">
        <w:rPr>
          <w:sz w:val="24"/>
          <w:szCs w:val="24"/>
        </w:rPr>
        <w:t>ников имеют высшую категорию – 3</w:t>
      </w:r>
      <w:r w:rsidRPr="006A311F">
        <w:rPr>
          <w:sz w:val="24"/>
          <w:szCs w:val="24"/>
        </w:rPr>
        <w:t xml:space="preserve"> человека (</w:t>
      </w:r>
      <w:r w:rsidR="009B6F3A">
        <w:rPr>
          <w:sz w:val="24"/>
          <w:szCs w:val="24"/>
        </w:rPr>
        <w:t>7,6</w:t>
      </w:r>
      <w:r w:rsidRPr="006A311F">
        <w:rPr>
          <w:sz w:val="24"/>
          <w:szCs w:val="24"/>
        </w:rPr>
        <w:t xml:space="preserve">%), первую категорию – </w:t>
      </w:r>
      <w:r w:rsidR="009B6F3A">
        <w:rPr>
          <w:sz w:val="24"/>
          <w:szCs w:val="24"/>
        </w:rPr>
        <w:t>25</w:t>
      </w:r>
      <w:r w:rsidRPr="006A311F">
        <w:rPr>
          <w:sz w:val="24"/>
          <w:szCs w:val="24"/>
        </w:rPr>
        <w:t xml:space="preserve"> человека (</w:t>
      </w:r>
      <w:r w:rsidR="009B6F3A">
        <w:rPr>
          <w:sz w:val="24"/>
          <w:szCs w:val="24"/>
        </w:rPr>
        <w:t>64,1</w:t>
      </w:r>
      <w:r w:rsidRPr="006A311F">
        <w:rPr>
          <w:sz w:val="24"/>
          <w:szCs w:val="24"/>
        </w:rPr>
        <w:t xml:space="preserve">%). Всего категорийность педагогического состава составляет – </w:t>
      </w:r>
      <w:r w:rsidR="009B6F3A">
        <w:rPr>
          <w:sz w:val="24"/>
          <w:szCs w:val="24"/>
        </w:rPr>
        <w:t>28 человек (71</w:t>
      </w:r>
      <w:r w:rsidRPr="006A311F">
        <w:rPr>
          <w:sz w:val="24"/>
          <w:szCs w:val="24"/>
        </w:rPr>
        <w:t xml:space="preserve">,7%),. </w:t>
      </w:r>
    </w:p>
    <w:p w:rsidR="00593454" w:rsidRPr="006A311F" w:rsidRDefault="006A311F">
      <w:pPr>
        <w:spacing w:after="80" w:line="259" w:lineRule="auto"/>
        <w:ind w:left="0" w:right="0" w:firstLine="0"/>
        <w:jc w:val="left"/>
        <w:rPr>
          <w:sz w:val="24"/>
          <w:szCs w:val="24"/>
        </w:rPr>
      </w:pPr>
      <w:r w:rsidRPr="006A311F">
        <w:rPr>
          <w:sz w:val="24"/>
          <w:szCs w:val="24"/>
        </w:rPr>
        <w:t xml:space="preserve">  </w:t>
      </w:r>
    </w:p>
    <w:p w:rsidR="00593454" w:rsidRPr="006A311F" w:rsidRDefault="006A311F">
      <w:pPr>
        <w:pStyle w:val="2"/>
        <w:ind w:left="9"/>
        <w:rPr>
          <w:sz w:val="24"/>
          <w:szCs w:val="24"/>
        </w:rPr>
      </w:pPr>
      <w:r w:rsidRPr="006A311F">
        <w:rPr>
          <w:sz w:val="24"/>
          <w:szCs w:val="24"/>
        </w:rPr>
        <w:t xml:space="preserve">Таблица квалификационных категорий педагогов за 2020 год </w:t>
      </w:r>
    </w:p>
    <w:tbl>
      <w:tblPr>
        <w:tblStyle w:val="TableGrid"/>
        <w:tblW w:w="9971" w:type="dxa"/>
        <w:tblInd w:w="-94" w:type="dxa"/>
        <w:tblCellMar>
          <w:top w:w="27" w:type="dxa"/>
          <w:left w:w="154" w:type="dxa"/>
          <w:right w:w="97" w:type="dxa"/>
        </w:tblCellMar>
        <w:tblLook w:val="04A0" w:firstRow="1" w:lastRow="0" w:firstColumn="1" w:lastColumn="0" w:noHBand="0" w:noVBand="1"/>
      </w:tblPr>
      <w:tblGrid>
        <w:gridCol w:w="1280"/>
        <w:gridCol w:w="1704"/>
        <w:gridCol w:w="1686"/>
        <w:gridCol w:w="1637"/>
        <w:gridCol w:w="1763"/>
        <w:gridCol w:w="1901"/>
      </w:tblGrid>
      <w:tr w:rsidR="00593454" w:rsidRPr="006A311F">
        <w:trPr>
          <w:trHeight w:val="1175"/>
        </w:trPr>
        <w:tc>
          <w:tcPr>
            <w:tcW w:w="1280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70" w:firstLine="0"/>
              <w:jc w:val="center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1704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686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121" w:right="0" w:firstLine="115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Из них имеют высшую </w:t>
            </w:r>
          </w:p>
        </w:tc>
        <w:tc>
          <w:tcPr>
            <w:tcW w:w="1637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154" w:right="0" w:firstLine="58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Из них имеют первую </w:t>
            </w:r>
          </w:p>
        </w:tc>
        <w:tc>
          <w:tcPr>
            <w:tcW w:w="1763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10" w:right="0" w:firstLine="481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Без категории </w:t>
            </w:r>
          </w:p>
        </w:tc>
        <w:tc>
          <w:tcPr>
            <w:tcW w:w="1901" w:type="dxa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Ни разу не проходили аттестацию </w:t>
            </w:r>
          </w:p>
        </w:tc>
      </w:tr>
      <w:tr w:rsidR="00593454" w:rsidRPr="006A311F">
        <w:trPr>
          <w:trHeight w:val="1505"/>
        </w:trPr>
        <w:tc>
          <w:tcPr>
            <w:tcW w:w="1280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9B6F3A">
            <w:pPr>
              <w:spacing w:after="0" w:line="259" w:lineRule="auto"/>
              <w:ind w:left="0" w:right="68" w:firstLine="0"/>
              <w:jc w:val="center"/>
              <w:rPr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2021</w:t>
            </w:r>
            <w:r w:rsidR="006A311F"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4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9B6F3A">
            <w:pPr>
              <w:spacing w:after="0" w:line="259" w:lineRule="auto"/>
              <w:ind w:left="48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6A311F" w:rsidRPr="006A311F">
              <w:rPr>
                <w:sz w:val="24"/>
                <w:szCs w:val="24"/>
              </w:rPr>
              <w:t xml:space="preserve"> человек </w:t>
            </w:r>
          </w:p>
        </w:tc>
        <w:tc>
          <w:tcPr>
            <w:tcW w:w="1686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9B6F3A">
            <w:pPr>
              <w:spacing w:after="0" w:line="259" w:lineRule="auto"/>
              <w:ind w:left="0" w:right="6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9B6F3A">
            <w:pPr>
              <w:spacing w:after="0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6A311F" w:rsidRPr="006A31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63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73139A">
            <w:pPr>
              <w:spacing w:after="0" w:line="259" w:lineRule="auto"/>
              <w:ind w:left="0" w:right="7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A311F" w:rsidRPr="006A311F">
              <w:rPr>
                <w:sz w:val="24"/>
                <w:szCs w:val="24"/>
              </w:rPr>
              <w:t xml:space="preserve"> (СЗД) </w:t>
            </w:r>
          </w:p>
        </w:tc>
        <w:tc>
          <w:tcPr>
            <w:tcW w:w="1901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73139A">
            <w:pPr>
              <w:spacing w:after="50" w:line="275" w:lineRule="auto"/>
              <w:ind w:left="0" w:right="0" w:firstLine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A311F" w:rsidRPr="006A311F">
              <w:rPr>
                <w:sz w:val="24"/>
                <w:szCs w:val="24"/>
              </w:rPr>
              <w:t xml:space="preserve"> (молодые специалисты со стажем до </w:t>
            </w:r>
          </w:p>
          <w:p w:rsidR="00593454" w:rsidRPr="006A311F" w:rsidRDefault="006A311F">
            <w:pPr>
              <w:spacing w:after="0" w:line="259" w:lineRule="auto"/>
              <w:ind w:left="0" w:right="61" w:firstLine="0"/>
              <w:jc w:val="center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 xml:space="preserve">2 лет) </w:t>
            </w:r>
          </w:p>
        </w:tc>
      </w:tr>
    </w:tbl>
    <w:p w:rsidR="00593454" w:rsidRPr="006A311F" w:rsidRDefault="006A311F">
      <w:pPr>
        <w:spacing w:after="21" w:line="259" w:lineRule="auto"/>
        <w:ind w:left="0" w:right="0" w:firstLine="0"/>
        <w:jc w:val="left"/>
        <w:rPr>
          <w:sz w:val="24"/>
          <w:szCs w:val="24"/>
        </w:rPr>
      </w:pPr>
      <w:r w:rsidRPr="006A311F">
        <w:rPr>
          <w:sz w:val="24"/>
          <w:szCs w:val="24"/>
        </w:rPr>
        <w:t xml:space="preserve"> </w:t>
      </w:r>
    </w:p>
    <w:p w:rsidR="00593454" w:rsidRPr="006A311F" w:rsidRDefault="006A311F">
      <w:pPr>
        <w:ind w:left="-1" w:right="73"/>
        <w:rPr>
          <w:sz w:val="24"/>
          <w:szCs w:val="24"/>
        </w:rPr>
      </w:pPr>
      <w:r w:rsidRPr="006A311F">
        <w:rPr>
          <w:sz w:val="24"/>
          <w:szCs w:val="24"/>
        </w:rPr>
        <w:t xml:space="preserve">Аттестация является фактором, который позволяет выявлять и развивать индивидуальные особенности в педагогической деятельности учителя, обеспечивающие в дальнейшем индивидуальность стиля его работы с обучающимися. </w:t>
      </w:r>
    </w:p>
    <w:p w:rsidR="00593454" w:rsidRPr="006A311F" w:rsidRDefault="006A311F">
      <w:pPr>
        <w:pStyle w:val="2"/>
        <w:ind w:left="9"/>
        <w:rPr>
          <w:sz w:val="24"/>
          <w:szCs w:val="24"/>
        </w:rPr>
      </w:pPr>
      <w:r w:rsidRPr="006A311F">
        <w:rPr>
          <w:sz w:val="24"/>
          <w:szCs w:val="24"/>
        </w:rPr>
        <w:t xml:space="preserve">Возраст работников  </w:t>
      </w:r>
    </w:p>
    <w:tbl>
      <w:tblPr>
        <w:tblStyle w:val="TableGrid"/>
        <w:tblW w:w="9023" w:type="dxa"/>
        <w:tblInd w:w="382" w:type="dxa"/>
        <w:tblCellMar>
          <w:top w:w="60" w:type="dxa"/>
          <w:left w:w="103" w:type="dxa"/>
          <w:right w:w="54" w:type="dxa"/>
        </w:tblCellMar>
        <w:tblLook w:val="04A0" w:firstRow="1" w:lastRow="0" w:firstColumn="1" w:lastColumn="0" w:noHBand="0" w:noVBand="1"/>
      </w:tblPr>
      <w:tblGrid>
        <w:gridCol w:w="2283"/>
        <w:gridCol w:w="3479"/>
        <w:gridCol w:w="3261"/>
      </w:tblGrid>
      <w:tr w:rsidR="00593454" w:rsidRPr="006A311F">
        <w:trPr>
          <w:trHeight w:val="416"/>
        </w:trPr>
        <w:tc>
          <w:tcPr>
            <w:tcW w:w="2283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nil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Возраст </w:t>
            </w:r>
          </w:p>
        </w:tc>
        <w:tc>
          <w:tcPr>
            <w:tcW w:w="6740" w:type="dxa"/>
            <w:gridSpan w:val="2"/>
            <w:tcBorders>
              <w:top w:val="single" w:sz="8" w:space="0" w:color="4BACC6"/>
              <w:left w:val="single" w:sz="8" w:space="0" w:color="4BACC6"/>
              <w:bottom w:val="single" w:sz="17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                            Календарный год </w:t>
            </w:r>
          </w:p>
        </w:tc>
      </w:tr>
      <w:tr w:rsidR="00593454" w:rsidRPr="006A311F">
        <w:trPr>
          <w:trHeight w:val="393"/>
        </w:trPr>
        <w:tc>
          <w:tcPr>
            <w:tcW w:w="0" w:type="auto"/>
            <w:vMerge/>
            <w:tcBorders>
              <w:top w:val="nil"/>
              <w:left w:val="single" w:sz="8" w:space="0" w:color="4BACC6"/>
              <w:bottom w:val="single" w:sz="8" w:space="0" w:color="4BACC6"/>
              <w:right w:val="nil"/>
            </w:tcBorders>
          </w:tcPr>
          <w:p w:rsidR="00593454" w:rsidRPr="006A311F" w:rsidRDefault="00593454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79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 w:rsidP="0073139A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sz w:val="24"/>
                <w:szCs w:val="24"/>
              </w:rPr>
              <w:t>20</w:t>
            </w:r>
            <w:r w:rsidR="0073139A">
              <w:rPr>
                <w:sz w:val="24"/>
                <w:szCs w:val="24"/>
              </w:rPr>
              <w:t>20</w:t>
            </w:r>
            <w:r w:rsidRPr="006A311F">
              <w:rPr>
                <w:sz w:val="24"/>
                <w:szCs w:val="24"/>
              </w:rPr>
              <w:t xml:space="preserve"> (53 человека) </w:t>
            </w:r>
          </w:p>
        </w:tc>
        <w:tc>
          <w:tcPr>
            <w:tcW w:w="3261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73139A" w:rsidP="0073139A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="006A311F" w:rsidRPr="006A311F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39</w:t>
            </w:r>
            <w:r w:rsidR="006A311F" w:rsidRPr="006A311F">
              <w:rPr>
                <w:sz w:val="24"/>
                <w:szCs w:val="24"/>
              </w:rPr>
              <w:t xml:space="preserve"> человек) </w:t>
            </w:r>
          </w:p>
        </w:tc>
      </w:tr>
      <w:tr w:rsidR="00593454" w:rsidRPr="006A311F">
        <w:trPr>
          <w:trHeight w:val="403"/>
        </w:trPr>
        <w:tc>
          <w:tcPr>
            <w:tcW w:w="228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До 30 лет </w:t>
            </w:r>
          </w:p>
        </w:tc>
        <w:tc>
          <w:tcPr>
            <w:tcW w:w="347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73139A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A311F" w:rsidRPr="006A311F">
              <w:rPr>
                <w:sz w:val="24"/>
                <w:szCs w:val="24"/>
              </w:rPr>
              <w:t xml:space="preserve"> человек (9,4%) </w:t>
            </w:r>
          </w:p>
        </w:tc>
        <w:tc>
          <w:tcPr>
            <w:tcW w:w="326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73139A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A311F" w:rsidRPr="006A311F">
              <w:rPr>
                <w:sz w:val="24"/>
                <w:szCs w:val="24"/>
              </w:rPr>
              <w:t xml:space="preserve"> человек (10,6%) </w:t>
            </w:r>
          </w:p>
        </w:tc>
      </w:tr>
      <w:tr w:rsidR="00593454" w:rsidRPr="006A311F">
        <w:trPr>
          <w:trHeight w:val="394"/>
        </w:trPr>
        <w:tc>
          <w:tcPr>
            <w:tcW w:w="228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6A311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30-55 лет </w:t>
            </w:r>
          </w:p>
        </w:tc>
        <w:tc>
          <w:tcPr>
            <w:tcW w:w="347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73139A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6A311F" w:rsidRPr="006A311F">
              <w:rPr>
                <w:sz w:val="24"/>
                <w:szCs w:val="24"/>
              </w:rPr>
              <w:t xml:space="preserve"> человека (64%) </w:t>
            </w:r>
          </w:p>
        </w:tc>
        <w:tc>
          <w:tcPr>
            <w:tcW w:w="326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93454" w:rsidRPr="006A311F" w:rsidRDefault="0073139A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6A311F" w:rsidRPr="006A311F">
              <w:rPr>
                <w:sz w:val="24"/>
                <w:szCs w:val="24"/>
              </w:rPr>
              <w:t xml:space="preserve"> человека (59,5%) </w:t>
            </w:r>
          </w:p>
        </w:tc>
      </w:tr>
      <w:tr w:rsidR="00593454" w:rsidRPr="006A311F">
        <w:trPr>
          <w:trHeight w:val="401"/>
        </w:trPr>
        <w:tc>
          <w:tcPr>
            <w:tcW w:w="228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6A311F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6A311F"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55 и свыше лет </w:t>
            </w:r>
          </w:p>
        </w:tc>
        <w:tc>
          <w:tcPr>
            <w:tcW w:w="347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73139A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6A311F" w:rsidRPr="006A311F">
              <w:rPr>
                <w:sz w:val="24"/>
                <w:szCs w:val="24"/>
              </w:rPr>
              <w:t xml:space="preserve"> человек (26,4%) </w:t>
            </w:r>
          </w:p>
        </w:tc>
        <w:tc>
          <w:tcPr>
            <w:tcW w:w="326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3454" w:rsidRPr="006A311F" w:rsidRDefault="0073139A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6A311F" w:rsidRPr="006A311F">
              <w:rPr>
                <w:sz w:val="24"/>
                <w:szCs w:val="24"/>
              </w:rPr>
              <w:t xml:space="preserve"> человек (29,78%) </w:t>
            </w:r>
          </w:p>
        </w:tc>
      </w:tr>
    </w:tbl>
    <w:p w:rsidR="00593454" w:rsidRPr="006A311F" w:rsidRDefault="006A311F">
      <w:pPr>
        <w:spacing w:after="74" w:line="259" w:lineRule="auto"/>
        <w:ind w:left="0" w:right="0" w:firstLine="0"/>
        <w:jc w:val="left"/>
        <w:rPr>
          <w:sz w:val="24"/>
          <w:szCs w:val="24"/>
        </w:rPr>
      </w:pPr>
      <w:r w:rsidRPr="006A311F">
        <w:rPr>
          <w:sz w:val="24"/>
          <w:szCs w:val="24"/>
        </w:rPr>
        <w:t xml:space="preserve"> </w:t>
      </w:r>
    </w:p>
    <w:p w:rsidR="00593454" w:rsidRPr="006A311F" w:rsidRDefault="006A311F">
      <w:pPr>
        <w:ind w:left="-1" w:right="73"/>
        <w:rPr>
          <w:sz w:val="24"/>
          <w:szCs w:val="24"/>
        </w:rPr>
      </w:pPr>
      <w:r w:rsidRPr="006A311F">
        <w:rPr>
          <w:sz w:val="24"/>
          <w:szCs w:val="24"/>
        </w:rPr>
        <w:t>По педагогическому стажу:</w:t>
      </w:r>
      <w:r w:rsidRPr="006A311F">
        <w:rPr>
          <w:b/>
          <w:sz w:val="24"/>
          <w:szCs w:val="24"/>
        </w:rPr>
        <w:t xml:space="preserve"> </w:t>
      </w:r>
      <w:r w:rsidRPr="006A311F">
        <w:rPr>
          <w:sz w:val="24"/>
          <w:szCs w:val="24"/>
        </w:rPr>
        <w:t xml:space="preserve"> большая часть педагогов школы- 29 человек (</w:t>
      </w:r>
      <w:r w:rsidR="0073139A">
        <w:rPr>
          <w:sz w:val="24"/>
          <w:szCs w:val="24"/>
        </w:rPr>
        <w:t>70</w:t>
      </w:r>
      <w:r w:rsidRPr="006A311F">
        <w:rPr>
          <w:sz w:val="24"/>
          <w:szCs w:val="24"/>
        </w:rPr>
        <w:t>,7%) имеет педагогический стаж свыше 20 лет; до 20 лет стажа имеет 12 чел</w:t>
      </w:r>
      <w:r w:rsidR="0073139A">
        <w:rPr>
          <w:sz w:val="24"/>
          <w:szCs w:val="24"/>
        </w:rPr>
        <w:t>овек (33,9%); до 5 лет стажа - 5</w:t>
      </w:r>
      <w:r w:rsidRPr="006A311F">
        <w:rPr>
          <w:sz w:val="24"/>
          <w:szCs w:val="24"/>
        </w:rPr>
        <w:t xml:space="preserve"> человек (12,76%). </w:t>
      </w:r>
    </w:p>
    <w:p w:rsidR="00593454" w:rsidRPr="006A311F" w:rsidRDefault="006A311F">
      <w:pPr>
        <w:ind w:left="-1" w:right="73"/>
        <w:rPr>
          <w:sz w:val="24"/>
          <w:szCs w:val="24"/>
        </w:rPr>
      </w:pPr>
      <w:r w:rsidRPr="006A311F">
        <w:rPr>
          <w:sz w:val="24"/>
          <w:szCs w:val="24"/>
        </w:rPr>
        <w:t>За 202</w:t>
      </w:r>
      <w:r w:rsidR="0073139A">
        <w:rPr>
          <w:sz w:val="24"/>
          <w:szCs w:val="24"/>
        </w:rPr>
        <w:t>1</w:t>
      </w:r>
      <w:r w:rsidRPr="006A311F">
        <w:rPr>
          <w:sz w:val="24"/>
          <w:szCs w:val="24"/>
        </w:rPr>
        <w:t xml:space="preserve"> год  педагоги нашей школы  принимали участие в международных, городских, районных семинарах, олимпиадах,   тестированиях, исследованиях как в очном режиме, так и в дистанционном формате.  Самообразовывались через вебинары и  дистанционные мастер-классы; принимали участие в научнопрактических конференциях международного и  межрегионального уровней. </w:t>
      </w:r>
    </w:p>
    <w:p w:rsidR="00593454" w:rsidRPr="006A311F" w:rsidRDefault="0073139A">
      <w:pPr>
        <w:ind w:left="-1" w:right="73"/>
        <w:rPr>
          <w:sz w:val="24"/>
          <w:szCs w:val="24"/>
        </w:rPr>
      </w:pPr>
      <w:r>
        <w:rPr>
          <w:sz w:val="24"/>
          <w:szCs w:val="24"/>
        </w:rPr>
        <w:t>За 2021</w:t>
      </w:r>
      <w:r w:rsidR="006A311F" w:rsidRPr="006A311F">
        <w:rPr>
          <w:sz w:val="24"/>
          <w:szCs w:val="24"/>
        </w:rPr>
        <w:t xml:space="preserve"> год наши педагоги посещали  все  региональные семинары и заседания РМО. </w:t>
      </w:r>
    </w:p>
    <w:p w:rsidR="00593454" w:rsidRPr="006A311F" w:rsidRDefault="006A311F">
      <w:pPr>
        <w:spacing w:after="74" w:line="259" w:lineRule="auto"/>
        <w:ind w:left="10" w:right="69" w:hanging="10"/>
        <w:jc w:val="right"/>
        <w:rPr>
          <w:sz w:val="24"/>
          <w:szCs w:val="24"/>
        </w:rPr>
      </w:pPr>
      <w:r w:rsidRPr="006A311F">
        <w:rPr>
          <w:sz w:val="24"/>
          <w:szCs w:val="24"/>
        </w:rPr>
        <w:t xml:space="preserve"> Наши учителя - мастера своего дела, имеют заслуженные звания и награды. </w:t>
      </w:r>
    </w:p>
    <w:p w:rsidR="00593454" w:rsidRPr="006A311F" w:rsidRDefault="006A311F">
      <w:pPr>
        <w:numPr>
          <w:ilvl w:val="0"/>
          <w:numId w:val="6"/>
        </w:numPr>
        <w:ind w:right="73" w:firstLine="725"/>
        <w:rPr>
          <w:sz w:val="24"/>
          <w:szCs w:val="24"/>
        </w:rPr>
      </w:pPr>
      <w:r w:rsidRPr="006A311F">
        <w:rPr>
          <w:sz w:val="24"/>
          <w:szCs w:val="24"/>
        </w:rPr>
        <w:t xml:space="preserve">3 учителя имеют Нагрудный знак «За заслуги в образовании»; </w:t>
      </w:r>
    </w:p>
    <w:p w:rsidR="00593454" w:rsidRPr="006A311F" w:rsidRDefault="006A311F">
      <w:pPr>
        <w:numPr>
          <w:ilvl w:val="0"/>
          <w:numId w:val="6"/>
        </w:numPr>
        <w:ind w:right="73" w:firstLine="725"/>
        <w:rPr>
          <w:sz w:val="24"/>
          <w:szCs w:val="24"/>
        </w:rPr>
      </w:pPr>
      <w:r w:rsidRPr="006A311F">
        <w:rPr>
          <w:sz w:val="24"/>
          <w:szCs w:val="24"/>
        </w:rPr>
        <w:t xml:space="preserve">1 учитель награжден Почетным знаком «Отличник народного просвещения»; </w:t>
      </w:r>
    </w:p>
    <w:p w:rsidR="00593454" w:rsidRPr="006A311F" w:rsidRDefault="0073139A">
      <w:pPr>
        <w:numPr>
          <w:ilvl w:val="0"/>
          <w:numId w:val="6"/>
        </w:numPr>
        <w:ind w:right="73" w:firstLine="725"/>
        <w:rPr>
          <w:sz w:val="24"/>
          <w:szCs w:val="24"/>
        </w:rPr>
      </w:pPr>
      <w:r>
        <w:rPr>
          <w:sz w:val="24"/>
          <w:szCs w:val="24"/>
        </w:rPr>
        <w:t>1</w:t>
      </w:r>
      <w:r w:rsidR="006A311F" w:rsidRPr="006A311F">
        <w:rPr>
          <w:sz w:val="24"/>
          <w:szCs w:val="24"/>
        </w:rPr>
        <w:t xml:space="preserve"> учителя имеют Нагрудный знак «Почетный работник общего образования Российской Федерации»; </w:t>
      </w:r>
    </w:p>
    <w:p w:rsidR="00593454" w:rsidRPr="006A311F" w:rsidRDefault="0073139A">
      <w:pPr>
        <w:numPr>
          <w:ilvl w:val="0"/>
          <w:numId w:val="6"/>
        </w:numPr>
        <w:ind w:right="73" w:firstLine="725"/>
        <w:rPr>
          <w:sz w:val="24"/>
          <w:szCs w:val="24"/>
        </w:rPr>
      </w:pPr>
      <w:r>
        <w:rPr>
          <w:sz w:val="24"/>
          <w:szCs w:val="24"/>
        </w:rPr>
        <w:t>3</w:t>
      </w:r>
      <w:r w:rsidR="006A311F" w:rsidRPr="006A311F">
        <w:rPr>
          <w:sz w:val="24"/>
          <w:szCs w:val="24"/>
        </w:rPr>
        <w:t xml:space="preserve"> учителя имеют Медаль «В память 1000-летия Казани»; </w:t>
      </w:r>
    </w:p>
    <w:p w:rsidR="00593454" w:rsidRPr="006A311F" w:rsidRDefault="0073139A">
      <w:pPr>
        <w:numPr>
          <w:ilvl w:val="0"/>
          <w:numId w:val="6"/>
        </w:numPr>
        <w:ind w:right="73" w:firstLine="725"/>
        <w:rPr>
          <w:sz w:val="24"/>
          <w:szCs w:val="24"/>
        </w:rPr>
      </w:pPr>
      <w:r>
        <w:rPr>
          <w:sz w:val="24"/>
          <w:szCs w:val="24"/>
        </w:rPr>
        <w:lastRenderedPageBreak/>
        <w:t>3</w:t>
      </w:r>
      <w:r w:rsidR="006A311F" w:rsidRPr="006A311F">
        <w:rPr>
          <w:sz w:val="24"/>
          <w:szCs w:val="24"/>
        </w:rPr>
        <w:t xml:space="preserve"> учителя награждены  Почетной грамотой Министерства образования и науки Российской Федерации; </w:t>
      </w:r>
    </w:p>
    <w:p w:rsidR="00593454" w:rsidRPr="006A311F" w:rsidRDefault="0073139A">
      <w:pPr>
        <w:numPr>
          <w:ilvl w:val="0"/>
          <w:numId w:val="6"/>
        </w:numPr>
        <w:ind w:right="73" w:firstLine="725"/>
        <w:rPr>
          <w:sz w:val="24"/>
          <w:szCs w:val="24"/>
        </w:rPr>
      </w:pPr>
      <w:r>
        <w:rPr>
          <w:sz w:val="24"/>
          <w:szCs w:val="24"/>
        </w:rPr>
        <w:t>10</w:t>
      </w:r>
      <w:r w:rsidR="006A311F" w:rsidRPr="006A311F">
        <w:rPr>
          <w:sz w:val="24"/>
          <w:szCs w:val="24"/>
        </w:rPr>
        <w:t xml:space="preserve"> учителя награждены  Почетной грамотой Министерства образования и науки Республики Татарстан. </w:t>
      </w:r>
    </w:p>
    <w:p w:rsidR="00593454" w:rsidRPr="006A311F" w:rsidRDefault="006A311F">
      <w:pPr>
        <w:ind w:left="-1" w:right="73"/>
        <w:rPr>
          <w:sz w:val="24"/>
          <w:szCs w:val="24"/>
        </w:rPr>
      </w:pPr>
      <w:r w:rsidRPr="006A311F">
        <w:rPr>
          <w:sz w:val="24"/>
          <w:szCs w:val="24"/>
        </w:rPr>
        <w:t xml:space="preserve">Учителя нашей школы принимают активное участие в методической работе на муниципальном и региональном уровнях. </w:t>
      </w:r>
    </w:p>
    <w:p w:rsidR="00593454" w:rsidRPr="006A311F" w:rsidRDefault="006A311F">
      <w:pPr>
        <w:ind w:left="-1" w:right="73" w:firstLine="725"/>
        <w:rPr>
          <w:sz w:val="24"/>
          <w:szCs w:val="24"/>
        </w:rPr>
      </w:pPr>
      <w:r w:rsidRPr="006A311F">
        <w:rPr>
          <w:sz w:val="24"/>
          <w:szCs w:val="24"/>
        </w:rPr>
        <w:t xml:space="preserve"> Так, </w:t>
      </w:r>
      <w:r w:rsidR="0073139A">
        <w:rPr>
          <w:sz w:val="24"/>
          <w:szCs w:val="24"/>
        </w:rPr>
        <w:t>2</w:t>
      </w:r>
      <w:r w:rsidRPr="006A311F">
        <w:rPr>
          <w:sz w:val="24"/>
          <w:szCs w:val="24"/>
        </w:rPr>
        <w:t xml:space="preserve"> учителя нашей школы являются экспертами ЕГЭ и ОГЭ по </w:t>
      </w:r>
      <w:r w:rsidR="00953980">
        <w:rPr>
          <w:sz w:val="24"/>
          <w:szCs w:val="24"/>
        </w:rPr>
        <w:t>биологии</w:t>
      </w:r>
      <w:r w:rsidRPr="006A311F">
        <w:rPr>
          <w:sz w:val="24"/>
          <w:szCs w:val="24"/>
        </w:rPr>
        <w:t xml:space="preserve">, математике; </w:t>
      </w:r>
    </w:p>
    <w:p w:rsidR="00593454" w:rsidRPr="006A311F" w:rsidRDefault="006A311F">
      <w:pPr>
        <w:ind w:left="-1" w:right="73"/>
        <w:rPr>
          <w:sz w:val="24"/>
          <w:szCs w:val="24"/>
        </w:rPr>
      </w:pPr>
      <w:r w:rsidRPr="006A311F">
        <w:rPr>
          <w:sz w:val="24"/>
          <w:szCs w:val="24"/>
        </w:rPr>
        <w:t xml:space="preserve">Образовательные учреждение укомплектовано педагогическими кадрами, уровень образования педагогических работников соответствует требованиям занимаемых должностей. Повышение квалификации педагогических работников  осуществляется на основе перспективного плана курсовой подготовки с учётом запросов педагогов, результатов их педагогической деятельности, с учётом целей и задач, стоящих перед образовательным учреждением.                                      </w:t>
      </w:r>
    </w:p>
    <w:p w:rsidR="00593454" w:rsidRPr="006A311F" w:rsidRDefault="006A311F">
      <w:pPr>
        <w:ind w:left="-1" w:right="73"/>
        <w:rPr>
          <w:sz w:val="24"/>
          <w:szCs w:val="24"/>
        </w:rPr>
      </w:pPr>
      <w:r w:rsidRPr="006A311F">
        <w:rPr>
          <w:sz w:val="24"/>
          <w:szCs w:val="24"/>
        </w:rPr>
        <w:t xml:space="preserve">Однако, необходимо заметить, что школа испытывает нехватку  педагогических кадров, в том числе с высшей категорией, для осуществления обучения по профильным и расширенным программам.  </w:t>
      </w:r>
    </w:p>
    <w:p w:rsidR="00593454" w:rsidRPr="006A311F" w:rsidRDefault="006A311F">
      <w:pPr>
        <w:ind w:left="-1" w:right="73"/>
        <w:rPr>
          <w:sz w:val="24"/>
          <w:szCs w:val="24"/>
        </w:rPr>
      </w:pPr>
      <w:r w:rsidRPr="006A311F">
        <w:rPr>
          <w:sz w:val="24"/>
          <w:szCs w:val="24"/>
        </w:rPr>
        <w:t xml:space="preserve"> Для устранения данной проблемы ведется систематическая работа по переподготовке  и повышению квалификации педагогических кадров.              </w:t>
      </w:r>
    </w:p>
    <w:p w:rsidR="00593454" w:rsidRPr="006A311F" w:rsidRDefault="006A311F">
      <w:pPr>
        <w:ind w:left="-1" w:right="73"/>
        <w:rPr>
          <w:sz w:val="24"/>
          <w:szCs w:val="24"/>
        </w:rPr>
      </w:pPr>
      <w:r w:rsidRPr="006A311F">
        <w:rPr>
          <w:sz w:val="24"/>
          <w:szCs w:val="24"/>
        </w:rPr>
        <w:t xml:space="preserve">Основные направления повышения квалификации педагогических работников школы:  </w:t>
      </w:r>
    </w:p>
    <w:p w:rsidR="00593454" w:rsidRPr="006A311F" w:rsidRDefault="006A311F">
      <w:pPr>
        <w:numPr>
          <w:ilvl w:val="0"/>
          <w:numId w:val="7"/>
        </w:numPr>
        <w:ind w:right="73"/>
        <w:rPr>
          <w:sz w:val="24"/>
          <w:szCs w:val="24"/>
        </w:rPr>
      </w:pPr>
      <w:r w:rsidRPr="006A311F">
        <w:rPr>
          <w:sz w:val="24"/>
          <w:szCs w:val="24"/>
        </w:rPr>
        <w:t xml:space="preserve">Совершенствование теоретических знаний в области педагогики и психологии.  </w:t>
      </w:r>
    </w:p>
    <w:p w:rsidR="00593454" w:rsidRPr="006A311F" w:rsidRDefault="006A311F">
      <w:pPr>
        <w:numPr>
          <w:ilvl w:val="0"/>
          <w:numId w:val="7"/>
        </w:numPr>
        <w:ind w:right="73"/>
        <w:rPr>
          <w:sz w:val="24"/>
          <w:szCs w:val="24"/>
        </w:rPr>
      </w:pPr>
      <w:r w:rsidRPr="006A311F">
        <w:rPr>
          <w:sz w:val="24"/>
          <w:szCs w:val="24"/>
        </w:rPr>
        <w:t xml:space="preserve">Совершенствование технологической подготовки учителей, в том числе в области информационно-коммуникационных технологий.  </w:t>
      </w:r>
    </w:p>
    <w:p w:rsidR="00593454" w:rsidRPr="006A311F" w:rsidRDefault="006A311F">
      <w:pPr>
        <w:numPr>
          <w:ilvl w:val="0"/>
          <w:numId w:val="7"/>
        </w:numPr>
        <w:ind w:right="73"/>
        <w:rPr>
          <w:sz w:val="24"/>
          <w:szCs w:val="24"/>
        </w:rPr>
      </w:pPr>
      <w:r w:rsidRPr="006A311F">
        <w:rPr>
          <w:sz w:val="24"/>
          <w:szCs w:val="24"/>
        </w:rPr>
        <w:t xml:space="preserve">Совершенствование методической подготовки учителей в условиях модернизации системы образования, переходы на новые образовательные стандарты. </w:t>
      </w:r>
    </w:p>
    <w:p w:rsidR="00953980" w:rsidRPr="007B169F" w:rsidRDefault="00953980" w:rsidP="00953980">
      <w:pPr>
        <w:spacing w:after="0" w:line="360" w:lineRule="auto"/>
        <w:rPr>
          <w:color w:val="000000" w:themeColor="text1"/>
          <w:sz w:val="24"/>
          <w:szCs w:val="24"/>
        </w:rPr>
      </w:pPr>
      <w:r w:rsidRPr="00953980">
        <w:rPr>
          <w:b/>
          <w:sz w:val="24"/>
          <w:szCs w:val="24"/>
        </w:rPr>
        <w:t>VII</w:t>
      </w:r>
      <w:r w:rsidR="006A311F" w:rsidRPr="00953980">
        <w:rPr>
          <w:b/>
          <w:sz w:val="24"/>
          <w:szCs w:val="24"/>
        </w:rPr>
        <w:t xml:space="preserve">. </w:t>
      </w:r>
      <w:r w:rsidRPr="007B169F">
        <w:rPr>
          <w:b/>
          <w:bCs/>
          <w:color w:val="000000" w:themeColor="text1"/>
          <w:sz w:val="24"/>
          <w:szCs w:val="24"/>
        </w:rPr>
        <w:t xml:space="preserve"> Оценка качества учебно-методического и библиотечно-информационного обеспечения</w:t>
      </w:r>
    </w:p>
    <w:p w:rsidR="00953980" w:rsidRPr="007B169F" w:rsidRDefault="00953980" w:rsidP="00953980">
      <w:pPr>
        <w:spacing w:after="0" w:line="360" w:lineRule="auto"/>
        <w:rPr>
          <w:color w:val="000000" w:themeColor="text1"/>
          <w:sz w:val="24"/>
          <w:szCs w:val="24"/>
        </w:rPr>
      </w:pPr>
      <w:r w:rsidRPr="007B169F">
        <w:rPr>
          <w:iCs/>
          <w:color w:val="000000" w:themeColor="text1"/>
          <w:sz w:val="24"/>
          <w:szCs w:val="24"/>
        </w:rPr>
        <w:t>Общая характеристика:</w:t>
      </w:r>
    </w:p>
    <w:p w:rsidR="00953980" w:rsidRPr="007B169F" w:rsidRDefault="00953980" w:rsidP="00953980">
      <w:pPr>
        <w:numPr>
          <w:ilvl w:val="0"/>
          <w:numId w:val="14"/>
        </w:numPr>
        <w:spacing w:after="0" w:line="360" w:lineRule="auto"/>
        <w:ind w:right="0"/>
        <w:rPr>
          <w:color w:val="000000" w:themeColor="text1"/>
          <w:sz w:val="24"/>
          <w:szCs w:val="24"/>
        </w:rPr>
      </w:pPr>
      <w:r w:rsidRPr="007B169F">
        <w:rPr>
          <w:iCs/>
          <w:color w:val="000000" w:themeColor="text1"/>
          <w:sz w:val="24"/>
          <w:szCs w:val="24"/>
        </w:rPr>
        <w:t>объем библиотечного фонда – 20315единица;</w:t>
      </w:r>
    </w:p>
    <w:p w:rsidR="00953980" w:rsidRPr="007B169F" w:rsidRDefault="00953980" w:rsidP="00953980">
      <w:pPr>
        <w:numPr>
          <w:ilvl w:val="0"/>
          <w:numId w:val="14"/>
        </w:numPr>
        <w:spacing w:after="0" w:line="360" w:lineRule="auto"/>
        <w:ind w:right="0"/>
        <w:rPr>
          <w:color w:val="000000" w:themeColor="text1"/>
          <w:sz w:val="24"/>
          <w:szCs w:val="24"/>
        </w:rPr>
      </w:pPr>
      <w:r w:rsidRPr="007B169F">
        <w:rPr>
          <w:iCs/>
          <w:color w:val="000000" w:themeColor="text1"/>
          <w:sz w:val="24"/>
          <w:szCs w:val="24"/>
        </w:rPr>
        <w:t>книгообеспеченность – 100 процентов;</w:t>
      </w:r>
    </w:p>
    <w:p w:rsidR="00953980" w:rsidRPr="007B169F" w:rsidRDefault="00953980" w:rsidP="00953980">
      <w:pPr>
        <w:numPr>
          <w:ilvl w:val="0"/>
          <w:numId w:val="14"/>
        </w:numPr>
        <w:spacing w:after="0" w:line="360" w:lineRule="auto"/>
        <w:ind w:right="0"/>
        <w:rPr>
          <w:color w:val="000000" w:themeColor="text1"/>
          <w:sz w:val="24"/>
          <w:szCs w:val="24"/>
        </w:rPr>
      </w:pPr>
      <w:r w:rsidRPr="007B169F">
        <w:rPr>
          <w:iCs/>
          <w:color w:val="000000" w:themeColor="text1"/>
          <w:sz w:val="24"/>
          <w:szCs w:val="24"/>
        </w:rPr>
        <w:t>обращаемость – 3578 единиц в год;</w:t>
      </w:r>
    </w:p>
    <w:p w:rsidR="00953980" w:rsidRPr="007B169F" w:rsidRDefault="00953980" w:rsidP="00953980">
      <w:pPr>
        <w:numPr>
          <w:ilvl w:val="0"/>
          <w:numId w:val="14"/>
        </w:numPr>
        <w:spacing w:after="0" w:line="360" w:lineRule="auto"/>
        <w:ind w:right="0"/>
        <w:rPr>
          <w:color w:val="000000" w:themeColor="text1"/>
          <w:sz w:val="24"/>
          <w:szCs w:val="24"/>
        </w:rPr>
      </w:pPr>
      <w:r w:rsidRPr="007B169F">
        <w:rPr>
          <w:iCs/>
          <w:color w:val="000000" w:themeColor="text1"/>
          <w:sz w:val="24"/>
          <w:szCs w:val="24"/>
        </w:rPr>
        <w:t>объем учебного фонда – 12815 единиц.</w:t>
      </w:r>
    </w:p>
    <w:p w:rsidR="00953980" w:rsidRPr="007B169F" w:rsidRDefault="00953980" w:rsidP="00953980">
      <w:pPr>
        <w:spacing w:after="0" w:line="360" w:lineRule="auto"/>
        <w:rPr>
          <w:iCs/>
          <w:color w:val="000000" w:themeColor="text1"/>
          <w:sz w:val="24"/>
          <w:szCs w:val="24"/>
        </w:rPr>
      </w:pPr>
      <w:r w:rsidRPr="007B169F">
        <w:rPr>
          <w:iCs/>
          <w:color w:val="000000" w:themeColor="text1"/>
          <w:sz w:val="24"/>
          <w:szCs w:val="24"/>
        </w:rPr>
        <w:t>Фонд библиотеки формируется за счет федерального, республиканского бюджетов.</w:t>
      </w:r>
    </w:p>
    <w:p w:rsidR="00953980" w:rsidRPr="007B169F" w:rsidRDefault="00953980" w:rsidP="00953980">
      <w:pPr>
        <w:spacing w:after="0" w:line="360" w:lineRule="auto"/>
        <w:rPr>
          <w:color w:val="000000" w:themeColor="text1"/>
          <w:sz w:val="24"/>
          <w:szCs w:val="24"/>
        </w:rPr>
      </w:pPr>
    </w:p>
    <w:p w:rsidR="00953980" w:rsidRPr="007B169F" w:rsidRDefault="00953980" w:rsidP="00953980">
      <w:pPr>
        <w:spacing w:after="0" w:line="360" w:lineRule="auto"/>
        <w:jc w:val="center"/>
        <w:rPr>
          <w:b/>
          <w:color w:val="000000" w:themeColor="text1"/>
          <w:sz w:val="24"/>
          <w:szCs w:val="24"/>
        </w:rPr>
      </w:pPr>
    </w:p>
    <w:p w:rsidR="00953980" w:rsidRPr="007B169F" w:rsidRDefault="00953980" w:rsidP="00953980">
      <w:pPr>
        <w:spacing w:after="0" w:line="360" w:lineRule="auto"/>
        <w:jc w:val="center"/>
        <w:rPr>
          <w:b/>
          <w:color w:val="000000" w:themeColor="text1"/>
          <w:sz w:val="24"/>
          <w:szCs w:val="24"/>
        </w:rPr>
      </w:pPr>
    </w:p>
    <w:p w:rsidR="00953980" w:rsidRPr="007B169F" w:rsidRDefault="00953980" w:rsidP="00953980">
      <w:pPr>
        <w:spacing w:after="0" w:line="360" w:lineRule="auto"/>
        <w:jc w:val="center"/>
        <w:rPr>
          <w:b/>
          <w:color w:val="000000" w:themeColor="text1"/>
          <w:sz w:val="24"/>
          <w:szCs w:val="24"/>
        </w:rPr>
      </w:pPr>
      <w:r w:rsidRPr="007B169F">
        <w:rPr>
          <w:b/>
          <w:color w:val="000000" w:themeColor="text1"/>
          <w:sz w:val="24"/>
          <w:szCs w:val="24"/>
        </w:rPr>
        <w:t>Состав фонда и его использование</w:t>
      </w:r>
    </w:p>
    <w:tbl>
      <w:tblPr>
        <w:tblW w:w="5000" w:type="pct"/>
        <w:jc w:val="center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8"/>
        <w:gridCol w:w="3594"/>
        <w:gridCol w:w="2387"/>
        <w:gridCol w:w="2762"/>
      </w:tblGrid>
      <w:tr w:rsidR="00953980" w:rsidRPr="007B169F" w:rsidTr="004349BF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3980" w:rsidRPr="007B169F" w:rsidRDefault="00953980" w:rsidP="004349BF">
            <w:pPr>
              <w:spacing w:after="0" w:line="360" w:lineRule="auto"/>
              <w:rPr>
                <w:color w:val="000000" w:themeColor="text1"/>
                <w:sz w:val="24"/>
                <w:szCs w:val="24"/>
              </w:rPr>
            </w:pPr>
            <w:r w:rsidRPr="007B169F">
              <w:rPr>
                <w:iCs/>
                <w:color w:val="000000" w:themeColor="text1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3980" w:rsidRPr="007B169F" w:rsidRDefault="00953980" w:rsidP="004349BF">
            <w:pPr>
              <w:spacing w:after="0" w:line="360" w:lineRule="auto"/>
              <w:rPr>
                <w:color w:val="000000" w:themeColor="text1"/>
                <w:sz w:val="24"/>
                <w:szCs w:val="24"/>
              </w:rPr>
            </w:pPr>
            <w:r w:rsidRPr="007B169F">
              <w:rPr>
                <w:iCs/>
                <w:color w:val="000000" w:themeColor="text1"/>
                <w:sz w:val="24"/>
                <w:szCs w:val="24"/>
              </w:rPr>
              <w:t>Вид литературы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3980" w:rsidRPr="007B169F" w:rsidRDefault="00953980" w:rsidP="004349BF">
            <w:pPr>
              <w:spacing w:after="0" w:line="360" w:lineRule="auto"/>
              <w:rPr>
                <w:color w:val="000000" w:themeColor="text1"/>
                <w:sz w:val="24"/>
                <w:szCs w:val="24"/>
              </w:rPr>
            </w:pPr>
            <w:r w:rsidRPr="007B169F">
              <w:rPr>
                <w:iCs/>
                <w:color w:val="000000" w:themeColor="text1"/>
                <w:sz w:val="24"/>
                <w:szCs w:val="24"/>
              </w:rPr>
              <w:t>Количество единиц в фонде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3980" w:rsidRPr="007B169F" w:rsidRDefault="00953980" w:rsidP="004349BF">
            <w:pPr>
              <w:spacing w:after="0" w:line="360" w:lineRule="auto"/>
              <w:rPr>
                <w:color w:val="000000" w:themeColor="text1"/>
                <w:sz w:val="24"/>
                <w:szCs w:val="24"/>
              </w:rPr>
            </w:pPr>
            <w:r w:rsidRPr="007B169F">
              <w:rPr>
                <w:iCs/>
                <w:color w:val="000000" w:themeColor="text1"/>
                <w:sz w:val="24"/>
                <w:szCs w:val="24"/>
              </w:rPr>
              <w:t>Сколько экземпляров выдавалось за год</w:t>
            </w:r>
          </w:p>
        </w:tc>
      </w:tr>
      <w:tr w:rsidR="00953980" w:rsidRPr="007B169F" w:rsidTr="004349BF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3980" w:rsidRPr="007B169F" w:rsidRDefault="00953980" w:rsidP="004349BF">
            <w:pPr>
              <w:spacing w:after="0" w:line="360" w:lineRule="auto"/>
              <w:rPr>
                <w:color w:val="000000" w:themeColor="text1"/>
                <w:sz w:val="24"/>
                <w:szCs w:val="24"/>
              </w:rPr>
            </w:pPr>
            <w:r w:rsidRPr="007B169F">
              <w:rPr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3980" w:rsidRPr="007B169F" w:rsidRDefault="00953980" w:rsidP="004349BF">
            <w:pPr>
              <w:spacing w:after="0" w:line="360" w:lineRule="auto"/>
              <w:rPr>
                <w:color w:val="000000" w:themeColor="text1"/>
                <w:sz w:val="24"/>
                <w:szCs w:val="24"/>
              </w:rPr>
            </w:pPr>
            <w:r w:rsidRPr="007B169F">
              <w:rPr>
                <w:iCs/>
                <w:color w:val="000000" w:themeColor="text1"/>
                <w:sz w:val="24"/>
                <w:szCs w:val="24"/>
              </w:rPr>
              <w:t>Учебная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3980" w:rsidRPr="007B169F" w:rsidRDefault="00953980" w:rsidP="004349BF">
            <w:pPr>
              <w:spacing w:after="0" w:line="360" w:lineRule="auto"/>
              <w:rPr>
                <w:color w:val="000000" w:themeColor="text1"/>
                <w:sz w:val="24"/>
                <w:szCs w:val="24"/>
              </w:rPr>
            </w:pPr>
            <w:r w:rsidRPr="007B169F">
              <w:rPr>
                <w:iCs/>
                <w:color w:val="000000" w:themeColor="text1"/>
                <w:sz w:val="24"/>
                <w:szCs w:val="24"/>
              </w:rPr>
              <w:t>12815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3980" w:rsidRPr="007B169F" w:rsidRDefault="00953980" w:rsidP="004349BF">
            <w:pPr>
              <w:spacing w:after="0" w:line="360" w:lineRule="auto"/>
              <w:rPr>
                <w:color w:val="000000" w:themeColor="text1"/>
                <w:sz w:val="24"/>
                <w:szCs w:val="24"/>
              </w:rPr>
            </w:pPr>
            <w:r w:rsidRPr="007B169F">
              <w:rPr>
                <w:iCs/>
                <w:color w:val="000000" w:themeColor="text1"/>
                <w:sz w:val="24"/>
                <w:szCs w:val="24"/>
              </w:rPr>
              <w:t>2139</w:t>
            </w:r>
          </w:p>
        </w:tc>
      </w:tr>
      <w:tr w:rsidR="00953980" w:rsidRPr="007B169F" w:rsidTr="004349BF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3980" w:rsidRPr="007B169F" w:rsidRDefault="00953980" w:rsidP="004349BF">
            <w:pPr>
              <w:spacing w:after="0" w:line="360" w:lineRule="auto"/>
              <w:rPr>
                <w:color w:val="000000" w:themeColor="text1"/>
                <w:sz w:val="24"/>
                <w:szCs w:val="24"/>
              </w:rPr>
            </w:pPr>
            <w:r w:rsidRPr="007B169F">
              <w:rPr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3980" w:rsidRPr="007B169F" w:rsidRDefault="00953980" w:rsidP="004349BF">
            <w:pPr>
              <w:spacing w:after="0" w:line="360" w:lineRule="auto"/>
              <w:rPr>
                <w:color w:val="000000" w:themeColor="text1"/>
                <w:sz w:val="24"/>
                <w:szCs w:val="24"/>
              </w:rPr>
            </w:pPr>
            <w:r w:rsidRPr="007B169F">
              <w:rPr>
                <w:iCs/>
                <w:color w:val="000000" w:themeColor="text1"/>
                <w:sz w:val="24"/>
                <w:szCs w:val="24"/>
              </w:rPr>
              <w:t>Педагогическая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3980" w:rsidRPr="007B169F" w:rsidRDefault="00953980" w:rsidP="004349BF">
            <w:pPr>
              <w:spacing w:after="0" w:line="360" w:lineRule="auto"/>
              <w:rPr>
                <w:color w:val="000000" w:themeColor="text1"/>
                <w:sz w:val="24"/>
                <w:szCs w:val="24"/>
              </w:rPr>
            </w:pPr>
            <w:r w:rsidRPr="007B169F">
              <w:rPr>
                <w:iCs/>
                <w:color w:val="000000" w:themeColor="text1"/>
                <w:sz w:val="24"/>
                <w:szCs w:val="24"/>
              </w:rPr>
              <w:t>236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3980" w:rsidRPr="007B169F" w:rsidRDefault="00953980" w:rsidP="004349BF">
            <w:pPr>
              <w:spacing w:after="0" w:line="360" w:lineRule="auto"/>
              <w:rPr>
                <w:color w:val="000000" w:themeColor="text1"/>
                <w:sz w:val="24"/>
                <w:szCs w:val="24"/>
              </w:rPr>
            </w:pPr>
            <w:r w:rsidRPr="007B169F">
              <w:rPr>
                <w:iCs/>
                <w:color w:val="000000" w:themeColor="text1"/>
                <w:sz w:val="24"/>
                <w:szCs w:val="24"/>
              </w:rPr>
              <w:t>90</w:t>
            </w:r>
          </w:p>
        </w:tc>
      </w:tr>
      <w:tr w:rsidR="00953980" w:rsidRPr="007B169F" w:rsidTr="004349BF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3980" w:rsidRPr="007B169F" w:rsidRDefault="00953980" w:rsidP="004349BF">
            <w:pPr>
              <w:spacing w:after="0" w:line="360" w:lineRule="auto"/>
              <w:rPr>
                <w:color w:val="000000" w:themeColor="text1"/>
                <w:sz w:val="24"/>
                <w:szCs w:val="24"/>
              </w:rPr>
            </w:pPr>
            <w:r w:rsidRPr="007B169F">
              <w:rPr>
                <w:i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3980" w:rsidRPr="007B169F" w:rsidRDefault="00953980" w:rsidP="004349BF">
            <w:pPr>
              <w:spacing w:after="0" w:line="360" w:lineRule="auto"/>
              <w:rPr>
                <w:color w:val="000000" w:themeColor="text1"/>
                <w:sz w:val="24"/>
                <w:szCs w:val="24"/>
              </w:rPr>
            </w:pPr>
            <w:r w:rsidRPr="007B169F">
              <w:rPr>
                <w:iCs/>
                <w:color w:val="000000" w:themeColor="text1"/>
                <w:sz w:val="24"/>
                <w:szCs w:val="24"/>
              </w:rPr>
              <w:t>Художественная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3980" w:rsidRPr="007B169F" w:rsidRDefault="00953980" w:rsidP="004349BF">
            <w:pPr>
              <w:spacing w:after="0" w:line="360" w:lineRule="auto"/>
              <w:rPr>
                <w:color w:val="000000" w:themeColor="text1"/>
                <w:sz w:val="24"/>
                <w:szCs w:val="24"/>
              </w:rPr>
            </w:pPr>
            <w:r w:rsidRPr="007B169F">
              <w:rPr>
                <w:iCs/>
                <w:color w:val="000000" w:themeColor="text1"/>
                <w:sz w:val="24"/>
                <w:szCs w:val="24"/>
              </w:rPr>
              <w:t>6036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3980" w:rsidRPr="007B169F" w:rsidRDefault="00953980" w:rsidP="004349BF">
            <w:pPr>
              <w:spacing w:after="0" w:line="360" w:lineRule="auto"/>
              <w:rPr>
                <w:color w:val="000000" w:themeColor="text1"/>
                <w:sz w:val="24"/>
                <w:szCs w:val="24"/>
              </w:rPr>
            </w:pPr>
            <w:r w:rsidRPr="007B169F">
              <w:rPr>
                <w:iCs/>
                <w:color w:val="000000" w:themeColor="text1"/>
                <w:sz w:val="24"/>
                <w:szCs w:val="24"/>
              </w:rPr>
              <w:t>3000</w:t>
            </w:r>
          </w:p>
        </w:tc>
      </w:tr>
      <w:tr w:rsidR="00953980" w:rsidRPr="007B169F" w:rsidTr="004349BF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3980" w:rsidRPr="007B169F" w:rsidRDefault="00953980" w:rsidP="004349BF">
            <w:pPr>
              <w:spacing w:after="0" w:line="360" w:lineRule="auto"/>
              <w:rPr>
                <w:color w:val="000000" w:themeColor="text1"/>
                <w:sz w:val="24"/>
                <w:szCs w:val="24"/>
              </w:rPr>
            </w:pPr>
            <w:r w:rsidRPr="007B169F">
              <w:rPr>
                <w:i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3980" w:rsidRPr="007B169F" w:rsidRDefault="00953980" w:rsidP="004349BF">
            <w:pPr>
              <w:spacing w:after="0" w:line="360" w:lineRule="auto"/>
              <w:rPr>
                <w:color w:val="000000" w:themeColor="text1"/>
                <w:sz w:val="24"/>
                <w:szCs w:val="24"/>
              </w:rPr>
            </w:pPr>
            <w:r w:rsidRPr="007B169F">
              <w:rPr>
                <w:iCs/>
                <w:color w:val="000000" w:themeColor="text1"/>
                <w:sz w:val="24"/>
                <w:szCs w:val="24"/>
              </w:rPr>
              <w:t>Справочная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3980" w:rsidRPr="007B169F" w:rsidRDefault="00953980" w:rsidP="004349BF">
            <w:pPr>
              <w:spacing w:after="0" w:line="360" w:lineRule="auto"/>
              <w:rPr>
                <w:color w:val="000000" w:themeColor="text1"/>
                <w:sz w:val="24"/>
                <w:szCs w:val="24"/>
              </w:rPr>
            </w:pPr>
            <w:r w:rsidRPr="007B169F">
              <w:rPr>
                <w:iCs/>
                <w:color w:val="000000" w:themeColor="text1"/>
                <w:sz w:val="24"/>
                <w:szCs w:val="24"/>
              </w:rPr>
              <w:t>291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3980" w:rsidRPr="007B169F" w:rsidRDefault="00953980" w:rsidP="004349BF">
            <w:pPr>
              <w:spacing w:after="0" w:line="360" w:lineRule="auto"/>
              <w:rPr>
                <w:color w:val="000000" w:themeColor="text1"/>
                <w:sz w:val="24"/>
                <w:szCs w:val="24"/>
              </w:rPr>
            </w:pPr>
            <w:r w:rsidRPr="007B169F">
              <w:rPr>
                <w:iCs/>
                <w:color w:val="000000" w:themeColor="text1"/>
                <w:sz w:val="24"/>
                <w:szCs w:val="24"/>
              </w:rPr>
              <w:t>150</w:t>
            </w:r>
          </w:p>
        </w:tc>
      </w:tr>
      <w:tr w:rsidR="00953980" w:rsidRPr="007B169F" w:rsidTr="004349BF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3980" w:rsidRPr="007B169F" w:rsidRDefault="00953980" w:rsidP="004349BF">
            <w:pPr>
              <w:spacing w:after="0" w:line="360" w:lineRule="auto"/>
              <w:rPr>
                <w:color w:val="000000" w:themeColor="text1"/>
                <w:sz w:val="24"/>
                <w:szCs w:val="24"/>
              </w:rPr>
            </w:pPr>
            <w:r w:rsidRPr="007B169F">
              <w:rPr>
                <w:i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3980" w:rsidRPr="007B169F" w:rsidRDefault="00953980" w:rsidP="004349BF">
            <w:pPr>
              <w:spacing w:after="0" w:line="360" w:lineRule="auto"/>
              <w:rPr>
                <w:color w:val="000000" w:themeColor="text1"/>
                <w:sz w:val="24"/>
                <w:szCs w:val="24"/>
              </w:rPr>
            </w:pPr>
            <w:r w:rsidRPr="007B169F">
              <w:rPr>
                <w:iCs/>
                <w:color w:val="000000" w:themeColor="text1"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3980" w:rsidRPr="007B169F" w:rsidRDefault="00953980" w:rsidP="004349BF">
            <w:pPr>
              <w:spacing w:after="0" w:line="360" w:lineRule="auto"/>
              <w:rPr>
                <w:color w:val="000000" w:themeColor="text1"/>
                <w:sz w:val="24"/>
                <w:szCs w:val="24"/>
              </w:rPr>
            </w:pPr>
            <w:r w:rsidRPr="007B169F">
              <w:rPr>
                <w:iCs/>
                <w:color w:val="000000" w:themeColor="text1"/>
                <w:sz w:val="24"/>
                <w:szCs w:val="24"/>
              </w:rPr>
              <w:t>424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3980" w:rsidRPr="007B169F" w:rsidRDefault="00953980" w:rsidP="004349BF">
            <w:pPr>
              <w:spacing w:after="0" w:line="360" w:lineRule="auto"/>
              <w:rPr>
                <w:color w:val="000000" w:themeColor="text1"/>
                <w:sz w:val="24"/>
                <w:szCs w:val="24"/>
              </w:rPr>
            </w:pPr>
            <w:r w:rsidRPr="007B169F">
              <w:rPr>
                <w:iCs/>
                <w:color w:val="000000" w:themeColor="text1"/>
                <w:sz w:val="24"/>
                <w:szCs w:val="24"/>
              </w:rPr>
              <w:t>120</w:t>
            </w:r>
          </w:p>
        </w:tc>
      </w:tr>
      <w:tr w:rsidR="00953980" w:rsidRPr="007B169F" w:rsidTr="004349BF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3980" w:rsidRPr="007B169F" w:rsidRDefault="00953980" w:rsidP="004349BF">
            <w:pPr>
              <w:spacing w:after="0" w:line="360" w:lineRule="auto"/>
              <w:rPr>
                <w:color w:val="000000" w:themeColor="text1"/>
                <w:sz w:val="24"/>
                <w:szCs w:val="24"/>
              </w:rPr>
            </w:pPr>
            <w:r w:rsidRPr="007B169F">
              <w:rPr>
                <w:i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3980" w:rsidRPr="007B169F" w:rsidRDefault="00953980" w:rsidP="004349BF">
            <w:pPr>
              <w:spacing w:after="0" w:line="360" w:lineRule="auto"/>
              <w:rPr>
                <w:color w:val="000000" w:themeColor="text1"/>
                <w:sz w:val="24"/>
                <w:szCs w:val="24"/>
              </w:rPr>
            </w:pPr>
            <w:r w:rsidRPr="007B169F">
              <w:rPr>
                <w:iCs/>
                <w:color w:val="000000" w:themeColor="text1"/>
                <w:sz w:val="24"/>
                <w:szCs w:val="24"/>
              </w:rPr>
              <w:t>Естественно-научная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3980" w:rsidRPr="007B169F" w:rsidRDefault="00953980" w:rsidP="004349BF">
            <w:pPr>
              <w:spacing w:after="0" w:line="360" w:lineRule="auto"/>
              <w:rPr>
                <w:color w:val="000000" w:themeColor="text1"/>
                <w:sz w:val="24"/>
                <w:szCs w:val="24"/>
              </w:rPr>
            </w:pPr>
            <w:r w:rsidRPr="007B169F">
              <w:rPr>
                <w:iCs/>
                <w:color w:val="000000" w:themeColor="text1"/>
                <w:sz w:val="24"/>
                <w:szCs w:val="24"/>
              </w:rPr>
              <w:t>171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3980" w:rsidRPr="007B169F" w:rsidRDefault="00953980" w:rsidP="004349BF">
            <w:pPr>
              <w:spacing w:after="0" w:line="360" w:lineRule="auto"/>
              <w:rPr>
                <w:color w:val="000000" w:themeColor="text1"/>
                <w:sz w:val="24"/>
                <w:szCs w:val="24"/>
              </w:rPr>
            </w:pPr>
            <w:r w:rsidRPr="007B169F">
              <w:rPr>
                <w:iCs/>
                <w:color w:val="000000" w:themeColor="text1"/>
                <w:sz w:val="24"/>
                <w:szCs w:val="24"/>
              </w:rPr>
              <w:t>35</w:t>
            </w:r>
          </w:p>
        </w:tc>
      </w:tr>
      <w:tr w:rsidR="00953980" w:rsidRPr="007B169F" w:rsidTr="004349BF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3980" w:rsidRPr="007B169F" w:rsidRDefault="00953980" w:rsidP="004349BF">
            <w:pPr>
              <w:spacing w:after="0" w:line="360" w:lineRule="auto"/>
              <w:rPr>
                <w:color w:val="000000" w:themeColor="text1"/>
                <w:sz w:val="24"/>
                <w:szCs w:val="24"/>
              </w:rPr>
            </w:pPr>
            <w:r w:rsidRPr="007B169F">
              <w:rPr>
                <w:i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3980" w:rsidRPr="007B169F" w:rsidRDefault="00953980" w:rsidP="004349BF">
            <w:pPr>
              <w:spacing w:after="0" w:line="360" w:lineRule="auto"/>
              <w:rPr>
                <w:color w:val="000000" w:themeColor="text1"/>
                <w:sz w:val="24"/>
                <w:szCs w:val="24"/>
              </w:rPr>
            </w:pPr>
            <w:r w:rsidRPr="007B169F">
              <w:rPr>
                <w:iCs/>
                <w:color w:val="000000" w:themeColor="text1"/>
                <w:sz w:val="24"/>
                <w:szCs w:val="24"/>
              </w:rPr>
              <w:t>Техническая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3980" w:rsidRPr="007B169F" w:rsidRDefault="00953980" w:rsidP="004349BF">
            <w:pPr>
              <w:spacing w:after="0" w:line="360" w:lineRule="auto"/>
              <w:rPr>
                <w:color w:val="000000" w:themeColor="text1"/>
                <w:sz w:val="24"/>
                <w:szCs w:val="24"/>
              </w:rPr>
            </w:pPr>
            <w:r w:rsidRPr="007B169F">
              <w:rPr>
                <w:iCs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3980" w:rsidRPr="007B169F" w:rsidRDefault="00953980" w:rsidP="004349BF">
            <w:pPr>
              <w:spacing w:after="0" w:line="360" w:lineRule="auto"/>
              <w:rPr>
                <w:color w:val="000000" w:themeColor="text1"/>
                <w:sz w:val="24"/>
                <w:szCs w:val="24"/>
              </w:rPr>
            </w:pPr>
            <w:r w:rsidRPr="007B169F">
              <w:rPr>
                <w:i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953980" w:rsidRPr="007B169F" w:rsidTr="004349BF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3980" w:rsidRPr="007B169F" w:rsidRDefault="00953980" w:rsidP="004349BF">
            <w:pPr>
              <w:spacing w:after="0" w:line="360" w:lineRule="auto"/>
              <w:rPr>
                <w:color w:val="000000" w:themeColor="text1"/>
                <w:sz w:val="24"/>
                <w:szCs w:val="24"/>
              </w:rPr>
            </w:pPr>
            <w:r w:rsidRPr="007B169F">
              <w:rPr>
                <w:i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3980" w:rsidRPr="007B169F" w:rsidRDefault="00953980" w:rsidP="004349BF">
            <w:pPr>
              <w:spacing w:after="0" w:line="360" w:lineRule="auto"/>
              <w:rPr>
                <w:color w:val="000000" w:themeColor="text1"/>
                <w:sz w:val="24"/>
                <w:szCs w:val="24"/>
              </w:rPr>
            </w:pPr>
            <w:r w:rsidRPr="007B169F">
              <w:rPr>
                <w:iCs/>
                <w:color w:val="000000" w:themeColor="text1"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3980" w:rsidRPr="007B169F" w:rsidRDefault="00953980" w:rsidP="004349BF">
            <w:pPr>
              <w:spacing w:after="0" w:line="360" w:lineRule="auto"/>
              <w:rPr>
                <w:color w:val="000000" w:themeColor="text1"/>
                <w:sz w:val="24"/>
                <w:szCs w:val="24"/>
              </w:rPr>
            </w:pPr>
            <w:r w:rsidRPr="007B169F">
              <w:rPr>
                <w:iCs/>
                <w:color w:val="000000" w:themeColor="text1"/>
                <w:sz w:val="24"/>
                <w:szCs w:val="24"/>
              </w:rPr>
              <w:t>303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3980" w:rsidRPr="007B169F" w:rsidRDefault="00953980" w:rsidP="004349BF">
            <w:pPr>
              <w:spacing w:after="0" w:line="360" w:lineRule="auto"/>
              <w:rPr>
                <w:color w:val="000000" w:themeColor="text1"/>
                <w:sz w:val="24"/>
                <w:szCs w:val="24"/>
              </w:rPr>
            </w:pPr>
            <w:r w:rsidRPr="007B169F">
              <w:rPr>
                <w:iCs/>
                <w:color w:val="000000" w:themeColor="text1"/>
                <w:sz w:val="24"/>
                <w:szCs w:val="24"/>
              </w:rPr>
              <w:t>73</w:t>
            </w:r>
          </w:p>
        </w:tc>
      </w:tr>
    </w:tbl>
    <w:p w:rsidR="00953980" w:rsidRPr="007B169F" w:rsidRDefault="00953980" w:rsidP="00953980">
      <w:pPr>
        <w:spacing w:after="0" w:line="360" w:lineRule="auto"/>
        <w:rPr>
          <w:color w:val="000000" w:themeColor="text1"/>
          <w:sz w:val="24"/>
          <w:szCs w:val="24"/>
        </w:rPr>
      </w:pPr>
      <w:r w:rsidRPr="007B169F">
        <w:rPr>
          <w:color w:val="000000" w:themeColor="text1"/>
          <w:sz w:val="24"/>
          <w:szCs w:val="24"/>
        </w:rPr>
        <w:t>Фонд библиотеки соответствует требованиям ФГОС, учебники фонда входят в федеральный перечень, утвержденный приказом Минпросвещения России от 20.05.2020 № 254.</w:t>
      </w:r>
    </w:p>
    <w:p w:rsidR="00953980" w:rsidRPr="007B169F" w:rsidRDefault="00953980" w:rsidP="00953980">
      <w:pPr>
        <w:spacing w:after="0" w:line="360" w:lineRule="auto"/>
        <w:rPr>
          <w:color w:val="000000" w:themeColor="text1"/>
          <w:sz w:val="24"/>
          <w:szCs w:val="24"/>
        </w:rPr>
      </w:pPr>
      <w:r w:rsidRPr="007B169F">
        <w:rPr>
          <w:iCs/>
          <w:color w:val="000000" w:themeColor="text1"/>
          <w:sz w:val="24"/>
          <w:szCs w:val="24"/>
        </w:rPr>
        <w:t>В библиотеке имеются электронные образовательные ресурсы – 65 дисков;. Мультимедийные средства (презентации,)-93 Средний уровень посещаемости библиотеки – 40 человек в день.</w:t>
      </w:r>
    </w:p>
    <w:p w:rsidR="00953980" w:rsidRPr="007B169F" w:rsidRDefault="00953980" w:rsidP="00953980">
      <w:pPr>
        <w:spacing w:after="0" w:line="360" w:lineRule="auto"/>
        <w:rPr>
          <w:color w:val="000000" w:themeColor="text1"/>
          <w:sz w:val="24"/>
          <w:szCs w:val="24"/>
        </w:rPr>
      </w:pPr>
      <w:r w:rsidRPr="007B169F">
        <w:rPr>
          <w:iCs/>
          <w:color w:val="000000" w:themeColor="text1"/>
          <w:sz w:val="24"/>
          <w:szCs w:val="24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953980" w:rsidRPr="007B169F" w:rsidRDefault="00953980" w:rsidP="00953980">
      <w:pPr>
        <w:spacing w:after="0" w:line="360" w:lineRule="auto"/>
        <w:rPr>
          <w:iCs/>
          <w:color w:val="000000" w:themeColor="text1"/>
          <w:sz w:val="24"/>
          <w:szCs w:val="24"/>
        </w:rPr>
      </w:pPr>
      <w:r w:rsidRPr="007B169F">
        <w:rPr>
          <w:iCs/>
          <w:color w:val="000000" w:themeColor="text1"/>
          <w:sz w:val="24"/>
          <w:szCs w:val="24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953980" w:rsidRPr="007B169F" w:rsidRDefault="00953980" w:rsidP="00953980">
      <w:pPr>
        <w:spacing w:after="0" w:line="360" w:lineRule="auto"/>
        <w:rPr>
          <w:color w:val="000000" w:themeColor="text1"/>
          <w:sz w:val="24"/>
          <w:szCs w:val="24"/>
        </w:rPr>
      </w:pPr>
    </w:p>
    <w:p w:rsidR="00593454" w:rsidRPr="00953980" w:rsidRDefault="006A311F" w:rsidP="00953980">
      <w:pPr>
        <w:spacing w:after="57" w:line="271" w:lineRule="auto"/>
        <w:ind w:left="581" w:right="508" w:hanging="130"/>
        <w:jc w:val="left"/>
        <w:rPr>
          <w:i/>
          <w:sz w:val="24"/>
          <w:szCs w:val="24"/>
        </w:rPr>
      </w:pPr>
      <w:r w:rsidRPr="00953980">
        <w:rPr>
          <w:sz w:val="24"/>
          <w:szCs w:val="24"/>
        </w:rPr>
        <w:t xml:space="preserve">IX. </w:t>
      </w:r>
      <w:r w:rsidRPr="00953980">
        <w:rPr>
          <w:b/>
          <w:sz w:val="24"/>
          <w:szCs w:val="24"/>
        </w:rPr>
        <w:t>Оценка материально-технической базы</w:t>
      </w:r>
      <w:r w:rsidRPr="00953980">
        <w:rPr>
          <w:i/>
          <w:sz w:val="24"/>
          <w:szCs w:val="24"/>
        </w:rPr>
        <w:t xml:space="preserve"> </w:t>
      </w:r>
    </w:p>
    <w:p w:rsidR="00593454" w:rsidRPr="00953980" w:rsidRDefault="006A311F">
      <w:pPr>
        <w:spacing w:after="32" w:line="259" w:lineRule="auto"/>
        <w:ind w:right="0" w:firstLine="0"/>
        <w:jc w:val="center"/>
        <w:rPr>
          <w:sz w:val="24"/>
          <w:szCs w:val="24"/>
        </w:rPr>
      </w:pPr>
      <w:r w:rsidRPr="00953980">
        <w:rPr>
          <w:sz w:val="24"/>
          <w:szCs w:val="24"/>
        </w:rPr>
        <w:t xml:space="preserve"> </w:t>
      </w:r>
    </w:p>
    <w:p w:rsidR="00593454" w:rsidRPr="00953980" w:rsidRDefault="00953980">
      <w:pPr>
        <w:ind w:left="-1" w:right="73" w:firstLine="706"/>
        <w:rPr>
          <w:sz w:val="24"/>
          <w:szCs w:val="24"/>
        </w:rPr>
      </w:pPr>
      <w:r w:rsidRPr="00953980">
        <w:rPr>
          <w:sz w:val="24"/>
          <w:szCs w:val="24"/>
        </w:rPr>
        <w:t>В 2021</w:t>
      </w:r>
      <w:r w:rsidR="006A311F" w:rsidRPr="00953980">
        <w:rPr>
          <w:sz w:val="24"/>
          <w:szCs w:val="24"/>
        </w:rPr>
        <w:t xml:space="preserve"> году была продолжена работа по укреплению материально</w:t>
      </w:r>
      <w:r w:rsidRPr="00953980">
        <w:rPr>
          <w:sz w:val="24"/>
          <w:szCs w:val="24"/>
        </w:rPr>
        <w:t xml:space="preserve"> </w:t>
      </w:r>
      <w:r w:rsidR="006A311F" w:rsidRPr="00953980">
        <w:rPr>
          <w:sz w:val="24"/>
          <w:szCs w:val="24"/>
        </w:rPr>
        <w:t xml:space="preserve">технической базы образовательного учреждения, по созданию современных условий обучения.  </w:t>
      </w:r>
    </w:p>
    <w:p w:rsidR="00593454" w:rsidRPr="00953980" w:rsidRDefault="006A311F">
      <w:pPr>
        <w:ind w:left="-1" w:right="73"/>
        <w:rPr>
          <w:sz w:val="24"/>
          <w:szCs w:val="24"/>
        </w:rPr>
      </w:pPr>
      <w:r w:rsidRPr="00953980">
        <w:rPr>
          <w:sz w:val="24"/>
          <w:szCs w:val="24"/>
        </w:rPr>
        <w:t xml:space="preserve">Материально-техническая база школы  соответствует нормативным требованиям для реализации образовательных программ. Учебные кабинеты оснащены необходимым учебно-дидактическим комплексом.  </w:t>
      </w:r>
    </w:p>
    <w:p w:rsidR="00593454" w:rsidRPr="00953980" w:rsidRDefault="006A311F">
      <w:pPr>
        <w:ind w:left="-1" w:right="73"/>
        <w:rPr>
          <w:sz w:val="24"/>
          <w:szCs w:val="24"/>
        </w:rPr>
      </w:pPr>
      <w:r w:rsidRPr="00953980">
        <w:rPr>
          <w:sz w:val="24"/>
          <w:szCs w:val="24"/>
        </w:rPr>
        <w:t xml:space="preserve">Работа по развитию и пополнению учебных кабинетов проводится постоянно. Учебные кабинеты паспортизированы, дважды в год проводятся смотры кабинетов, творческих лабораторий учителей.  </w:t>
      </w:r>
    </w:p>
    <w:p w:rsidR="00593454" w:rsidRPr="00953980" w:rsidRDefault="006A311F">
      <w:pPr>
        <w:ind w:left="-1" w:right="73"/>
        <w:rPr>
          <w:sz w:val="24"/>
          <w:szCs w:val="24"/>
        </w:rPr>
      </w:pPr>
      <w:r w:rsidRPr="00953980">
        <w:rPr>
          <w:sz w:val="24"/>
          <w:szCs w:val="24"/>
        </w:rPr>
        <w:lastRenderedPageBreak/>
        <w:t xml:space="preserve">Рабочие места учителей и учащихся оборудованы с учетом санитарногигиенических норм и условий техники безопасности. Материально-техническая база соответствует типу образовательной программы учреждения. </w:t>
      </w:r>
    </w:p>
    <w:p w:rsidR="00593454" w:rsidRPr="00953980" w:rsidRDefault="006A311F">
      <w:pPr>
        <w:ind w:left="-1" w:right="73"/>
        <w:rPr>
          <w:sz w:val="24"/>
          <w:szCs w:val="24"/>
        </w:rPr>
      </w:pPr>
      <w:r w:rsidRPr="00953980">
        <w:rPr>
          <w:sz w:val="24"/>
          <w:szCs w:val="24"/>
        </w:rPr>
        <w:t xml:space="preserve">Изменения в материально-техническом состоянии школы проходят за счет бюджетного и бюджетного финансирования.  </w:t>
      </w:r>
    </w:p>
    <w:p w:rsidR="00593454" w:rsidRPr="00953980" w:rsidRDefault="006A311F">
      <w:pPr>
        <w:ind w:left="-1" w:right="73"/>
        <w:rPr>
          <w:sz w:val="24"/>
          <w:szCs w:val="24"/>
        </w:rPr>
      </w:pPr>
      <w:r w:rsidRPr="00953980">
        <w:rPr>
          <w:sz w:val="24"/>
          <w:szCs w:val="24"/>
        </w:rPr>
        <w:t xml:space="preserve">По результатам аттестации рабочих мест педагогических работников установлен 1 и 2 классы условий труда, что соответствует допустимому уровню.  Обеспечен 100% доступ учебных кабинетов к сети Интернет. С целью защиты учащихся образовательного учреждения от противоправного и агррессивного контента Интернет-провайдером «Таттелеком» обеспечивается контентная фильтрация, которая блокирует определенные IP по своим спискам, исключает доступ к Интернет-ресурсам, несовместимым с задачами воспитания и образования обучающихся.    </w:t>
      </w:r>
    </w:p>
    <w:p w:rsidR="00593454" w:rsidRPr="00953980" w:rsidRDefault="006A311F">
      <w:pPr>
        <w:ind w:left="-1" w:right="73"/>
        <w:rPr>
          <w:sz w:val="24"/>
          <w:szCs w:val="24"/>
        </w:rPr>
      </w:pPr>
      <w:r w:rsidRPr="00953980">
        <w:rPr>
          <w:sz w:val="24"/>
          <w:szCs w:val="24"/>
        </w:rPr>
        <w:t xml:space="preserve">Условия безопасного пребывания учащихся в школе, ликвидация угрозы для жизни детей, сохранение и укрепление здоровья учащихся в основном соответствуют требованиям: автоматическая пожарная сигнализация; кнопка тревожной сигнализации; мониторинг состояния пожарной сигнализации через пульт централизованного наблюдения, первичные средства пожаротушения.   В здании школы и по периметру здания установлена система видеонаблюдения, что соответствует п.5.2 приказа Рособразования от 11.11.2009 года № 2013 «О мерах по обеспечению пожарной и антитеррористической безопасности в образовательных учреждениях». </w:t>
      </w:r>
    </w:p>
    <w:p w:rsidR="00593454" w:rsidRPr="00953980" w:rsidRDefault="006A311F">
      <w:pPr>
        <w:ind w:left="-1" w:right="73"/>
        <w:rPr>
          <w:sz w:val="24"/>
          <w:szCs w:val="24"/>
        </w:rPr>
      </w:pPr>
      <w:r w:rsidRPr="00953980">
        <w:rPr>
          <w:sz w:val="24"/>
          <w:szCs w:val="24"/>
        </w:rPr>
        <w:t xml:space="preserve">Материально-техническая  база  школы соответствует действующим санитарным, строительным,  противопожарным нормам и правилам. Материально-техническое обеспечение образовательного процесса позволяет реализовать в школе образовательные программы, определяющие его статус. Все учащиеся школы обеспечены учебниками.  </w:t>
      </w:r>
    </w:p>
    <w:p w:rsidR="00593454" w:rsidRPr="00953980" w:rsidRDefault="006A311F">
      <w:pPr>
        <w:ind w:left="-1" w:right="73"/>
        <w:rPr>
          <w:sz w:val="24"/>
          <w:szCs w:val="24"/>
        </w:rPr>
      </w:pPr>
      <w:r w:rsidRPr="00953980">
        <w:rPr>
          <w:sz w:val="24"/>
          <w:szCs w:val="24"/>
        </w:rPr>
        <w:t xml:space="preserve">Пути решения: 1) продолжить укрепление материально-технической базы учреждения, используя различные источники финансирования, в том числе и внебюджетные средства;  2)  продолжить разработку модели образовательной среды школы. </w:t>
      </w:r>
    </w:p>
    <w:p w:rsidR="00593454" w:rsidRPr="00953980" w:rsidRDefault="006A311F">
      <w:pPr>
        <w:spacing w:after="79" w:line="259" w:lineRule="auto"/>
        <w:ind w:left="581" w:right="0" w:firstLine="0"/>
        <w:jc w:val="left"/>
        <w:rPr>
          <w:sz w:val="24"/>
          <w:szCs w:val="24"/>
        </w:rPr>
      </w:pPr>
      <w:r w:rsidRPr="00953980">
        <w:rPr>
          <w:sz w:val="24"/>
          <w:szCs w:val="24"/>
        </w:rPr>
        <w:t xml:space="preserve"> </w:t>
      </w:r>
    </w:p>
    <w:p w:rsidR="00593454" w:rsidRPr="00953980" w:rsidRDefault="006A311F">
      <w:pPr>
        <w:pStyle w:val="3"/>
        <w:spacing w:after="4" w:line="322" w:lineRule="auto"/>
        <w:ind w:left="3775" w:hanging="3194"/>
        <w:jc w:val="left"/>
        <w:rPr>
          <w:sz w:val="24"/>
          <w:szCs w:val="24"/>
        </w:rPr>
      </w:pPr>
      <w:r w:rsidRPr="00953980">
        <w:rPr>
          <w:sz w:val="24"/>
          <w:szCs w:val="24"/>
        </w:rPr>
        <w:t>VII.</w:t>
      </w:r>
      <w:r w:rsidRPr="00953980">
        <w:rPr>
          <w:rFonts w:ascii="Arial" w:eastAsia="Arial" w:hAnsi="Arial" w:cs="Arial"/>
          <w:sz w:val="24"/>
          <w:szCs w:val="24"/>
        </w:rPr>
        <w:t xml:space="preserve"> </w:t>
      </w:r>
      <w:r w:rsidRPr="00953980">
        <w:rPr>
          <w:sz w:val="24"/>
          <w:szCs w:val="24"/>
        </w:rPr>
        <w:t xml:space="preserve">Оценка функционирования внутренней системы оценки </w:t>
      </w:r>
      <w:r w:rsidRPr="00953980">
        <w:rPr>
          <w:b w:val="0"/>
          <w:sz w:val="24"/>
          <w:szCs w:val="24"/>
        </w:rPr>
        <w:t xml:space="preserve"> </w:t>
      </w:r>
      <w:r w:rsidRPr="00953980">
        <w:rPr>
          <w:sz w:val="24"/>
          <w:szCs w:val="24"/>
        </w:rPr>
        <w:t>качества образования</w:t>
      </w:r>
      <w:r w:rsidRPr="00953980">
        <w:rPr>
          <w:b w:val="0"/>
          <w:sz w:val="24"/>
          <w:szCs w:val="24"/>
        </w:rPr>
        <w:t xml:space="preserve"> </w:t>
      </w:r>
    </w:p>
    <w:p w:rsidR="00593454" w:rsidRPr="00953980" w:rsidRDefault="006A311F">
      <w:pPr>
        <w:spacing w:after="21" w:line="259" w:lineRule="auto"/>
        <w:ind w:left="581" w:right="0" w:firstLine="0"/>
        <w:jc w:val="left"/>
        <w:rPr>
          <w:sz w:val="24"/>
          <w:szCs w:val="24"/>
        </w:rPr>
      </w:pPr>
      <w:r w:rsidRPr="00953980">
        <w:rPr>
          <w:sz w:val="24"/>
          <w:szCs w:val="24"/>
        </w:rPr>
        <w:t xml:space="preserve"> </w:t>
      </w:r>
    </w:p>
    <w:p w:rsidR="00593454" w:rsidRPr="00953980" w:rsidRDefault="006A311F">
      <w:pPr>
        <w:ind w:left="-1" w:right="73"/>
        <w:rPr>
          <w:sz w:val="24"/>
          <w:szCs w:val="24"/>
        </w:rPr>
      </w:pPr>
      <w:r w:rsidRPr="00953980">
        <w:rPr>
          <w:sz w:val="24"/>
          <w:szCs w:val="24"/>
        </w:rPr>
        <w:t xml:space="preserve">С целью полноценного функционирования внутренней системы оценки качества образования разработан план реализации внутренней системы оценки качества образования. Внутренняя оценка качества образования в школе осуществляется на основе существующей системы критериев, показателей, уровней, характеризующих основные аспекты качества образования:   </w:t>
      </w:r>
    </w:p>
    <w:p w:rsidR="00593454" w:rsidRPr="00953980" w:rsidRDefault="006A311F">
      <w:pPr>
        <w:ind w:left="-1" w:right="73" w:firstLine="0"/>
        <w:rPr>
          <w:sz w:val="24"/>
          <w:szCs w:val="24"/>
        </w:rPr>
      </w:pPr>
      <w:r w:rsidRPr="00953980">
        <w:rPr>
          <w:sz w:val="24"/>
          <w:szCs w:val="24"/>
        </w:rPr>
        <w:t xml:space="preserve">-качество образовательных результатов; </w:t>
      </w:r>
    </w:p>
    <w:p w:rsidR="00593454" w:rsidRPr="00953980" w:rsidRDefault="006A311F">
      <w:pPr>
        <w:ind w:left="-1" w:right="73" w:firstLine="0"/>
        <w:rPr>
          <w:sz w:val="24"/>
          <w:szCs w:val="24"/>
        </w:rPr>
      </w:pPr>
      <w:r w:rsidRPr="00953980">
        <w:rPr>
          <w:sz w:val="24"/>
          <w:szCs w:val="24"/>
        </w:rPr>
        <w:t xml:space="preserve">-качество образовательного процесса; </w:t>
      </w:r>
    </w:p>
    <w:p w:rsidR="00593454" w:rsidRPr="00953980" w:rsidRDefault="006A311F">
      <w:pPr>
        <w:ind w:left="-1" w:right="73" w:firstLine="0"/>
        <w:rPr>
          <w:sz w:val="24"/>
          <w:szCs w:val="24"/>
        </w:rPr>
      </w:pPr>
      <w:r w:rsidRPr="00953980">
        <w:rPr>
          <w:sz w:val="24"/>
          <w:szCs w:val="24"/>
        </w:rPr>
        <w:t xml:space="preserve">-качество условий реализации образовательных программ. </w:t>
      </w:r>
    </w:p>
    <w:p w:rsidR="00593454" w:rsidRPr="00953980" w:rsidRDefault="006A311F">
      <w:pPr>
        <w:ind w:left="-1" w:right="73"/>
        <w:rPr>
          <w:sz w:val="24"/>
          <w:szCs w:val="24"/>
        </w:rPr>
      </w:pPr>
      <w:r w:rsidRPr="00953980">
        <w:rPr>
          <w:sz w:val="24"/>
          <w:szCs w:val="24"/>
        </w:rPr>
        <w:t xml:space="preserve">Объектами оценки качества реализации образовательного процесса являются:  </w:t>
      </w:r>
    </w:p>
    <w:p w:rsidR="00593454" w:rsidRPr="00953980" w:rsidRDefault="006A311F">
      <w:pPr>
        <w:ind w:left="581" w:right="73" w:firstLine="0"/>
        <w:rPr>
          <w:sz w:val="24"/>
          <w:szCs w:val="24"/>
        </w:rPr>
      </w:pPr>
      <w:r w:rsidRPr="00953980">
        <w:rPr>
          <w:sz w:val="24"/>
          <w:szCs w:val="24"/>
        </w:rPr>
        <w:t xml:space="preserve">-основная образовательная программа начального общего образования;  </w:t>
      </w:r>
    </w:p>
    <w:p w:rsidR="00593454" w:rsidRPr="00953980" w:rsidRDefault="006A311F">
      <w:pPr>
        <w:ind w:left="581" w:right="73" w:firstLine="0"/>
        <w:rPr>
          <w:sz w:val="24"/>
          <w:szCs w:val="24"/>
        </w:rPr>
      </w:pPr>
      <w:r w:rsidRPr="00953980">
        <w:rPr>
          <w:sz w:val="24"/>
          <w:szCs w:val="24"/>
        </w:rPr>
        <w:t xml:space="preserve">-рабочие программы по предметам;  </w:t>
      </w:r>
    </w:p>
    <w:p w:rsidR="00593454" w:rsidRPr="00953980" w:rsidRDefault="006A311F">
      <w:pPr>
        <w:ind w:left="581" w:right="73" w:firstLine="0"/>
        <w:rPr>
          <w:sz w:val="24"/>
          <w:szCs w:val="24"/>
        </w:rPr>
      </w:pPr>
      <w:r w:rsidRPr="00953980">
        <w:rPr>
          <w:sz w:val="24"/>
          <w:szCs w:val="24"/>
        </w:rPr>
        <w:lastRenderedPageBreak/>
        <w:t xml:space="preserve"> -программы внеурочной деятельности; </w:t>
      </w:r>
    </w:p>
    <w:p w:rsidR="00593454" w:rsidRPr="00953980" w:rsidRDefault="006A311F">
      <w:pPr>
        <w:ind w:left="581" w:right="73" w:firstLine="0"/>
        <w:rPr>
          <w:sz w:val="24"/>
          <w:szCs w:val="24"/>
        </w:rPr>
      </w:pPr>
      <w:r w:rsidRPr="00953980">
        <w:rPr>
          <w:sz w:val="24"/>
          <w:szCs w:val="24"/>
        </w:rPr>
        <w:t xml:space="preserve"> -качество уроков и занятий внеурочной деятельности;  </w:t>
      </w:r>
    </w:p>
    <w:p w:rsidR="00593454" w:rsidRPr="00953980" w:rsidRDefault="006A311F">
      <w:pPr>
        <w:ind w:left="581" w:right="73" w:firstLine="0"/>
        <w:rPr>
          <w:sz w:val="24"/>
          <w:szCs w:val="24"/>
        </w:rPr>
      </w:pPr>
      <w:r w:rsidRPr="00953980">
        <w:rPr>
          <w:sz w:val="24"/>
          <w:szCs w:val="24"/>
        </w:rPr>
        <w:t xml:space="preserve">-удовлетворенность родителей учебно-воспитательным процессом. </w:t>
      </w:r>
    </w:p>
    <w:p w:rsidR="00593454" w:rsidRPr="00953980" w:rsidRDefault="006A311F">
      <w:pPr>
        <w:spacing w:after="36"/>
        <w:ind w:left="-1" w:right="73"/>
        <w:rPr>
          <w:sz w:val="24"/>
          <w:szCs w:val="24"/>
        </w:rPr>
      </w:pPr>
      <w:r w:rsidRPr="00953980">
        <w:rPr>
          <w:sz w:val="24"/>
          <w:szCs w:val="24"/>
        </w:rPr>
        <w:t xml:space="preserve">Инструменты, используемые в системе внутренней оценки контроля качеством образования:  </w:t>
      </w:r>
    </w:p>
    <w:p w:rsidR="00593454" w:rsidRPr="00953980" w:rsidRDefault="006A311F">
      <w:pPr>
        <w:numPr>
          <w:ilvl w:val="0"/>
          <w:numId w:val="13"/>
        </w:numPr>
        <w:ind w:right="73" w:firstLine="0"/>
        <w:rPr>
          <w:sz w:val="24"/>
          <w:szCs w:val="24"/>
        </w:rPr>
      </w:pPr>
      <w:r w:rsidRPr="00953980">
        <w:rPr>
          <w:sz w:val="24"/>
          <w:szCs w:val="24"/>
        </w:rPr>
        <w:t xml:space="preserve">оценка качества нормативной правовой базы школы;  </w:t>
      </w:r>
    </w:p>
    <w:p w:rsidR="00593454" w:rsidRPr="00953980" w:rsidRDefault="006A311F">
      <w:pPr>
        <w:numPr>
          <w:ilvl w:val="0"/>
          <w:numId w:val="13"/>
        </w:numPr>
        <w:ind w:right="73" w:firstLine="0"/>
        <w:rPr>
          <w:sz w:val="24"/>
          <w:szCs w:val="24"/>
        </w:rPr>
      </w:pPr>
      <w:r w:rsidRPr="00953980">
        <w:rPr>
          <w:sz w:val="24"/>
          <w:szCs w:val="24"/>
        </w:rPr>
        <w:t xml:space="preserve">образовательных программ школы;  </w:t>
      </w:r>
    </w:p>
    <w:p w:rsidR="00593454" w:rsidRPr="00953980" w:rsidRDefault="006A311F">
      <w:pPr>
        <w:numPr>
          <w:ilvl w:val="0"/>
          <w:numId w:val="13"/>
        </w:numPr>
        <w:ind w:right="73" w:firstLine="0"/>
        <w:rPr>
          <w:sz w:val="24"/>
          <w:szCs w:val="24"/>
        </w:rPr>
      </w:pPr>
      <w:r w:rsidRPr="00953980">
        <w:rPr>
          <w:sz w:val="24"/>
          <w:szCs w:val="24"/>
        </w:rPr>
        <w:t xml:space="preserve">достижений </w:t>
      </w:r>
      <w:r w:rsidRPr="00953980">
        <w:rPr>
          <w:sz w:val="24"/>
          <w:szCs w:val="24"/>
        </w:rPr>
        <w:tab/>
        <w:t xml:space="preserve">обучающихся </w:t>
      </w:r>
      <w:r w:rsidRPr="00953980">
        <w:rPr>
          <w:sz w:val="24"/>
          <w:szCs w:val="24"/>
        </w:rPr>
        <w:tab/>
        <w:t xml:space="preserve">в </w:t>
      </w:r>
      <w:r w:rsidRPr="00953980">
        <w:rPr>
          <w:sz w:val="24"/>
          <w:szCs w:val="24"/>
        </w:rPr>
        <w:tab/>
        <w:t xml:space="preserve">информальном </w:t>
      </w:r>
      <w:r w:rsidRPr="00953980">
        <w:rPr>
          <w:sz w:val="24"/>
          <w:szCs w:val="24"/>
        </w:rPr>
        <w:tab/>
        <w:t xml:space="preserve">образовании </w:t>
      </w:r>
    </w:p>
    <w:p w:rsidR="00593454" w:rsidRPr="00953980" w:rsidRDefault="006A311F">
      <w:pPr>
        <w:spacing w:after="48"/>
        <w:ind w:left="-1" w:right="73" w:firstLine="0"/>
        <w:rPr>
          <w:sz w:val="24"/>
          <w:szCs w:val="24"/>
        </w:rPr>
      </w:pPr>
      <w:r w:rsidRPr="00953980">
        <w:rPr>
          <w:sz w:val="24"/>
          <w:szCs w:val="24"/>
        </w:rPr>
        <w:t xml:space="preserve">(дополнительное образование и внеурочная деятельность); </w:t>
      </w:r>
    </w:p>
    <w:p w:rsidR="00593454" w:rsidRPr="00953980" w:rsidRDefault="006A311F">
      <w:pPr>
        <w:numPr>
          <w:ilvl w:val="0"/>
          <w:numId w:val="13"/>
        </w:numPr>
        <w:ind w:right="73" w:firstLine="0"/>
        <w:rPr>
          <w:sz w:val="24"/>
          <w:szCs w:val="24"/>
        </w:rPr>
      </w:pPr>
      <w:r w:rsidRPr="00953980">
        <w:rPr>
          <w:sz w:val="24"/>
          <w:szCs w:val="24"/>
        </w:rPr>
        <w:t xml:space="preserve">оценка качества образовательных услуг; </w:t>
      </w:r>
    </w:p>
    <w:p w:rsidR="00593454" w:rsidRPr="00953980" w:rsidRDefault="006A311F">
      <w:pPr>
        <w:numPr>
          <w:ilvl w:val="0"/>
          <w:numId w:val="13"/>
        </w:numPr>
        <w:ind w:right="73" w:firstLine="0"/>
        <w:rPr>
          <w:sz w:val="24"/>
          <w:szCs w:val="24"/>
        </w:rPr>
      </w:pPr>
      <w:r w:rsidRPr="00953980">
        <w:rPr>
          <w:sz w:val="24"/>
          <w:szCs w:val="24"/>
        </w:rPr>
        <w:t xml:space="preserve">условий для осуществления образовательного процесса;  </w:t>
      </w:r>
      <w:r w:rsidRPr="00953980">
        <w:rPr>
          <w:rFonts w:ascii="Segoe UI Symbol" w:eastAsia="Segoe UI Symbol" w:hAnsi="Segoe UI Symbol" w:cs="Segoe UI Symbol"/>
          <w:sz w:val="24"/>
          <w:szCs w:val="24"/>
        </w:rPr>
        <w:t>•</w:t>
      </w:r>
      <w:r w:rsidRPr="00953980">
        <w:rPr>
          <w:rFonts w:ascii="Arial" w:eastAsia="Arial" w:hAnsi="Arial" w:cs="Arial"/>
          <w:sz w:val="24"/>
          <w:szCs w:val="24"/>
        </w:rPr>
        <w:t xml:space="preserve"> </w:t>
      </w:r>
      <w:r w:rsidRPr="00953980">
        <w:rPr>
          <w:sz w:val="24"/>
          <w:szCs w:val="24"/>
        </w:rPr>
        <w:t xml:space="preserve">работы педагогов. </w:t>
      </w:r>
    </w:p>
    <w:p w:rsidR="00593454" w:rsidRPr="00953980" w:rsidRDefault="006A311F">
      <w:pPr>
        <w:ind w:left="-1" w:right="73"/>
        <w:rPr>
          <w:sz w:val="24"/>
          <w:szCs w:val="24"/>
        </w:rPr>
      </w:pPr>
      <w:r w:rsidRPr="00953980">
        <w:rPr>
          <w:sz w:val="24"/>
          <w:szCs w:val="24"/>
        </w:rPr>
        <w:t xml:space="preserve">Школа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ребенка. Повышается информационная открытость образовательного учреждения посредством публичного отчета, отчета самообследования, ежегодно размещаемого на школьном сайте. Анализ результатов деятельности школы позволяет сделать вывод о том, что школа сохраняет основные параметры, стабильно функционирует и динамично развивается, обеспечивая конституционные права граждан на образование, выбор учебных программ, дополнительные образовательные услуги в комфортной, безопасной, здоровьесберегающей среде. </w:t>
      </w:r>
    </w:p>
    <w:p w:rsidR="00593454" w:rsidRPr="00953980" w:rsidRDefault="006A311F">
      <w:pPr>
        <w:spacing w:after="0" w:line="259" w:lineRule="auto"/>
        <w:ind w:right="0" w:firstLine="0"/>
        <w:jc w:val="left"/>
        <w:rPr>
          <w:sz w:val="24"/>
          <w:szCs w:val="24"/>
        </w:rPr>
      </w:pPr>
      <w:r w:rsidRPr="00953980">
        <w:rPr>
          <w:rFonts w:ascii="Arial" w:eastAsia="Arial" w:hAnsi="Arial" w:cs="Arial"/>
          <w:color w:val="FF0000"/>
          <w:sz w:val="24"/>
          <w:szCs w:val="24"/>
        </w:rPr>
        <w:t xml:space="preserve"> </w:t>
      </w:r>
    </w:p>
    <w:p w:rsidR="00593454" w:rsidRPr="00953980" w:rsidRDefault="006A311F">
      <w:pPr>
        <w:spacing w:after="52" w:line="259" w:lineRule="auto"/>
        <w:ind w:right="0" w:firstLine="0"/>
        <w:jc w:val="left"/>
        <w:rPr>
          <w:sz w:val="24"/>
          <w:szCs w:val="24"/>
        </w:rPr>
      </w:pPr>
      <w:r w:rsidRPr="00953980">
        <w:rPr>
          <w:rFonts w:ascii="Arial" w:eastAsia="Arial" w:hAnsi="Arial" w:cs="Arial"/>
          <w:color w:val="FF0000"/>
          <w:sz w:val="24"/>
          <w:szCs w:val="24"/>
        </w:rPr>
        <w:t xml:space="preserve"> </w:t>
      </w:r>
    </w:p>
    <w:p w:rsidR="00593454" w:rsidRPr="00953980" w:rsidRDefault="006A311F">
      <w:pPr>
        <w:spacing w:after="21" w:line="259" w:lineRule="auto"/>
        <w:ind w:right="0" w:firstLine="0"/>
        <w:jc w:val="left"/>
        <w:rPr>
          <w:sz w:val="24"/>
          <w:szCs w:val="24"/>
        </w:rPr>
      </w:pPr>
      <w:r w:rsidRPr="00953980">
        <w:rPr>
          <w:color w:val="FF0000"/>
          <w:sz w:val="24"/>
          <w:szCs w:val="24"/>
        </w:rPr>
        <w:t xml:space="preserve"> </w:t>
      </w:r>
    </w:p>
    <w:p w:rsidR="00593454" w:rsidRPr="00953980" w:rsidRDefault="006A311F">
      <w:pPr>
        <w:spacing w:after="22" w:line="259" w:lineRule="auto"/>
        <w:ind w:right="0" w:firstLine="0"/>
        <w:jc w:val="left"/>
        <w:rPr>
          <w:sz w:val="24"/>
          <w:szCs w:val="24"/>
        </w:rPr>
      </w:pPr>
      <w:r w:rsidRPr="00953980">
        <w:rPr>
          <w:color w:val="FF0000"/>
          <w:sz w:val="24"/>
          <w:szCs w:val="24"/>
        </w:rPr>
        <w:t xml:space="preserve"> </w:t>
      </w:r>
    </w:p>
    <w:p w:rsidR="00593454" w:rsidRDefault="006A311F">
      <w:pPr>
        <w:spacing w:after="26" w:line="259" w:lineRule="auto"/>
        <w:ind w:right="0" w:firstLine="0"/>
        <w:jc w:val="left"/>
      </w:pPr>
      <w:r>
        <w:rPr>
          <w:color w:val="FF0000"/>
        </w:rPr>
        <w:t xml:space="preserve"> </w:t>
      </w:r>
    </w:p>
    <w:p w:rsidR="00593454" w:rsidRDefault="006A311F">
      <w:pPr>
        <w:spacing w:after="21" w:line="259" w:lineRule="auto"/>
        <w:ind w:right="0" w:firstLine="0"/>
        <w:jc w:val="left"/>
      </w:pPr>
      <w:r>
        <w:rPr>
          <w:color w:val="FF0000"/>
        </w:rPr>
        <w:t xml:space="preserve"> </w:t>
      </w:r>
    </w:p>
    <w:p w:rsidR="00593454" w:rsidRDefault="006A311F">
      <w:pPr>
        <w:spacing w:after="21" w:line="259" w:lineRule="auto"/>
        <w:ind w:right="0" w:firstLine="0"/>
        <w:jc w:val="left"/>
      </w:pPr>
      <w:r>
        <w:rPr>
          <w:color w:val="FF0000"/>
        </w:rPr>
        <w:t xml:space="preserve"> </w:t>
      </w:r>
    </w:p>
    <w:p w:rsidR="00593454" w:rsidRDefault="006A311F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:rsidR="00593454" w:rsidRDefault="006A311F">
      <w:pPr>
        <w:spacing w:after="0" w:line="259" w:lineRule="auto"/>
        <w:ind w:right="0" w:firstLine="0"/>
        <w:jc w:val="left"/>
      </w:pPr>
      <w:r>
        <w:rPr>
          <w:rFonts w:ascii="Arial" w:eastAsia="Arial" w:hAnsi="Arial" w:cs="Arial"/>
          <w:color w:val="FF0000"/>
          <w:sz w:val="20"/>
        </w:rPr>
        <w:t xml:space="preserve"> </w:t>
      </w:r>
    </w:p>
    <w:p w:rsidR="00593454" w:rsidRDefault="006A311F">
      <w:pPr>
        <w:spacing w:after="0" w:line="259" w:lineRule="auto"/>
        <w:ind w:right="0" w:firstLine="0"/>
        <w:jc w:val="left"/>
      </w:pPr>
      <w:r>
        <w:rPr>
          <w:rFonts w:ascii="Arial" w:eastAsia="Arial" w:hAnsi="Arial" w:cs="Arial"/>
          <w:color w:val="FF0000"/>
          <w:sz w:val="20"/>
        </w:rPr>
        <w:t xml:space="preserve"> </w:t>
      </w:r>
    </w:p>
    <w:p w:rsidR="00593454" w:rsidRDefault="006A311F">
      <w:pPr>
        <w:spacing w:line="259" w:lineRule="auto"/>
        <w:ind w:right="0" w:firstLine="0"/>
        <w:jc w:val="left"/>
      </w:pPr>
      <w:r>
        <w:rPr>
          <w:rFonts w:ascii="Arial" w:eastAsia="Arial" w:hAnsi="Arial" w:cs="Arial"/>
          <w:b/>
          <w:i/>
          <w:sz w:val="20"/>
        </w:rPr>
        <w:t xml:space="preserve"> </w:t>
      </w:r>
    </w:p>
    <w:p w:rsidR="00593454" w:rsidRDefault="006A311F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593454" w:rsidRDefault="006A311F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593454" w:rsidRDefault="006A311F">
      <w:pPr>
        <w:spacing w:after="12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593454" w:rsidRDefault="006A311F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:rsidR="00593454" w:rsidRDefault="006A311F">
      <w:pPr>
        <w:spacing w:after="0" w:line="259" w:lineRule="auto"/>
        <w:ind w:right="0" w:firstLine="0"/>
        <w:jc w:val="center"/>
      </w:pPr>
      <w:r>
        <w:rPr>
          <w:b/>
        </w:rPr>
        <w:t xml:space="preserve"> </w:t>
      </w:r>
    </w:p>
    <w:p w:rsidR="00593454" w:rsidRDefault="00593454">
      <w:pPr>
        <w:sectPr w:rsidR="00593454">
          <w:pgSz w:w="11909" w:h="16838"/>
          <w:pgMar w:top="1042" w:right="920" w:bottom="1001" w:left="1148" w:header="720" w:footer="720" w:gutter="0"/>
          <w:cols w:space="720"/>
        </w:sectPr>
      </w:pPr>
    </w:p>
    <w:p w:rsidR="00593454" w:rsidRDefault="006A311F">
      <w:pPr>
        <w:spacing w:after="248" w:line="259" w:lineRule="auto"/>
        <w:ind w:left="283" w:right="0" w:firstLine="0"/>
        <w:jc w:val="left"/>
      </w:pPr>
      <w:r>
        <w:lastRenderedPageBreak/>
        <w:t xml:space="preserve"> </w:t>
      </w:r>
    </w:p>
    <w:p w:rsidR="00593454" w:rsidRDefault="006A311F">
      <w:pPr>
        <w:pStyle w:val="4"/>
      </w:pPr>
      <w:r>
        <w:t xml:space="preserve">Показатели деятельности </w:t>
      </w:r>
    </w:p>
    <w:p w:rsidR="00593454" w:rsidRDefault="006A311F">
      <w:pPr>
        <w:spacing w:after="0" w:line="299" w:lineRule="auto"/>
        <w:ind w:left="581" w:right="0" w:firstLine="735"/>
      </w:pPr>
      <w:r>
        <w:rPr>
          <w:b/>
          <w:sz w:val="26"/>
        </w:rPr>
        <w:t xml:space="preserve">муниципального бюджетного общеобразовательного учреждения "Средняя общеобразовательная татарско-русская школа № </w:t>
      </w:r>
      <w:r w:rsidR="00953980">
        <w:rPr>
          <w:b/>
          <w:sz w:val="26"/>
        </w:rPr>
        <w:t>43</w:t>
      </w:r>
      <w:r>
        <w:rPr>
          <w:b/>
          <w:sz w:val="26"/>
        </w:rPr>
        <w:t xml:space="preserve">" </w:t>
      </w:r>
      <w:r w:rsidR="00953980">
        <w:rPr>
          <w:b/>
          <w:sz w:val="26"/>
        </w:rPr>
        <w:t>Ново-Савиновского района г.Казани за 2021</w:t>
      </w:r>
      <w:r>
        <w:rPr>
          <w:b/>
          <w:sz w:val="26"/>
        </w:rPr>
        <w:t xml:space="preserve">г. </w:t>
      </w:r>
    </w:p>
    <w:p w:rsidR="00593454" w:rsidRDefault="006A311F">
      <w:pPr>
        <w:spacing w:after="0" w:line="259" w:lineRule="auto"/>
        <w:ind w:left="283" w:right="0" w:firstLine="0"/>
        <w:jc w:val="left"/>
      </w:pPr>
      <w:r>
        <w:rPr>
          <w:sz w:val="26"/>
        </w:rPr>
        <w:t xml:space="preserve"> </w:t>
      </w:r>
    </w:p>
    <w:tbl>
      <w:tblPr>
        <w:tblStyle w:val="TableGrid"/>
        <w:tblW w:w="9753" w:type="dxa"/>
        <w:tblInd w:w="283" w:type="dxa"/>
        <w:tblCellMar>
          <w:top w:w="65" w:type="dxa"/>
          <w:left w:w="106" w:type="dxa"/>
          <w:bottom w:w="6" w:type="dxa"/>
          <w:right w:w="85" w:type="dxa"/>
        </w:tblCellMar>
        <w:tblLook w:val="04A0" w:firstRow="1" w:lastRow="0" w:firstColumn="1" w:lastColumn="0" w:noHBand="0" w:noVBand="1"/>
      </w:tblPr>
      <w:tblGrid>
        <w:gridCol w:w="1119"/>
        <w:gridCol w:w="6257"/>
        <w:gridCol w:w="2377"/>
      </w:tblGrid>
      <w:tr w:rsidR="00593454">
        <w:trPr>
          <w:trHeight w:val="610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6"/>
              </w:rPr>
              <w:t xml:space="preserve">N п/п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6"/>
              </w:rPr>
              <w:t xml:space="preserve">Показатели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26"/>
              </w:rPr>
              <w:t xml:space="preserve">Единица измерения </w:t>
            </w:r>
          </w:p>
        </w:tc>
      </w:tr>
      <w:tr w:rsidR="00593454">
        <w:trPr>
          <w:trHeight w:val="629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93454" w:rsidRDefault="006A311F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6"/>
              </w:rPr>
              <w:t xml:space="preserve">1.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color w:val="26282F"/>
                <w:sz w:val="26"/>
              </w:rPr>
              <w:t>Образовательная деятельность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593454">
        <w:trPr>
          <w:trHeight w:val="308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6"/>
              </w:rPr>
              <w:t xml:space="preserve">1.1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 xml:space="preserve">Общая численность учащихся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 w:rsidP="000278DD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6"/>
              </w:rPr>
              <w:t xml:space="preserve"> </w:t>
            </w:r>
            <w:r w:rsidR="000278DD">
              <w:rPr>
                <w:sz w:val="26"/>
              </w:rPr>
              <w:t>807</w:t>
            </w:r>
            <w:r>
              <w:rPr>
                <w:sz w:val="26"/>
              </w:rPr>
              <w:t xml:space="preserve"> человек </w:t>
            </w:r>
          </w:p>
        </w:tc>
      </w:tr>
      <w:tr w:rsidR="00593454">
        <w:trPr>
          <w:trHeight w:val="610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6"/>
              </w:rPr>
              <w:t xml:space="preserve">1.2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0278DD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6"/>
              </w:rPr>
              <w:t>420</w:t>
            </w:r>
            <w:r w:rsidR="006A311F">
              <w:rPr>
                <w:sz w:val="26"/>
              </w:rPr>
              <w:t xml:space="preserve"> человек </w:t>
            </w:r>
          </w:p>
        </w:tc>
      </w:tr>
      <w:tr w:rsidR="00593454">
        <w:trPr>
          <w:trHeight w:val="605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6"/>
              </w:rPr>
              <w:t xml:space="preserve">1.3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 w:rsidP="000278DD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6"/>
              </w:rPr>
              <w:t>3</w:t>
            </w:r>
            <w:r w:rsidR="000278DD">
              <w:rPr>
                <w:sz w:val="26"/>
              </w:rPr>
              <w:t>48</w:t>
            </w:r>
            <w:r>
              <w:rPr>
                <w:sz w:val="26"/>
              </w:rPr>
              <w:t xml:space="preserve">человек </w:t>
            </w:r>
          </w:p>
        </w:tc>
      </w:tr>
      <w:tr w:rsidR="00593454">
        <w:trPr>
          <w:trHeight w:val="610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6"/>
              </w:rPr>
              <w:t xml:space="preserve">1.4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0278DD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6"/>
              </w:rPr>
              <w:t>39</w:t>
            </w:r>
            <w:r w:rsidR="006A311F">
              <w:rPr>
                <w:sz w:val="26"/>
              </w:rPr>
              <w:t xml:space="preserve"> человек </w:t>
            </w:r>
          </w:p>
        </w:tc>
      </w:tr>
      <w:tr w:rsidR="00593454">
        <w:trPr>
          <w:trHeight w:val="1205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6"/>
              </w:rPr>
              <w:t xml:space="preserve">1.5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0278DD" w:rsidP="000278DD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6"/>
              </w:rPr>
              <w:t>331</w:t>
            </w:r>
            <w:r w:rsidR="006A311F">
              <w:rPr>
                <w:sz w:val="26"/>
              </w:rPr>
              <w:t xml:space="preserve"> челове</w:t>
            </w:r>
            <w:r>
              <w:rPr>
                <w:sz w:val="26"/>
              </w:rPr>
              <w:t>к/4</w:t>
            </w:r>
            <w:r w:rsidR="006A311F">
              <w:rPr>
                <w:sz w:val="26"/>
              </w:rPr>
              <w:t xml:space="preserve">1% </w:t>
            </w:r>
          </w:p>
        </w:tc>
      </w:tr>
      <w:tr w:rsidR="00593454">
        <w:trPr>
          <w:trHeight w:val="610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6"/>
              </w:rPr>
              <w:t xml:space="preserve">1.6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0278DD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6"/>
              </w:rPr>
              <w:t>4,1</w:t>
            </w:r>
            <w:r w:rsidR="006A311F">
              <w:rPr>
                <w:sz w:val="26"/>
              </w:rPr>
              <w:t xml:space="preserve">  </w:t>
            </w:r>
          </w:p>
        </w:tc>
      </w:tr>
      <w:tr w:rsidR="00593454">
        <w:trPr>
          <w:trHeight w:val="610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6"/>
              </w:rPr>
              <w:t xml:space="preserve">1.7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0278DD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6"/>
              </w:rPr>
              <w:t>3,9</w:t>
            </w:r>
            <w:r w:rsidR="006A311F">
              <w:rPr>
                <w:sz w:val="26"/>
              </w:rPr>
              <w:t xml:space="preserve">  </w:t>
            </w:r>
          </w:p>
        </w:tc>
      </w:tr>
      <w:tr w:rsidR="00593454">
        <w:trPr>
          <w:trHeight w:val="605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6"/>
              </w:rPr>
              <w:t xml:space="preserve">1.8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0278DD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6"/>
              </w:rPr>
              <w:t>75,5</w:t>
            </w:r>
            <w:r w:rsidR="006A311F">
              <w:rPr>
                <w:sz w:val="26"/>
              </w:rPr>
              <w:t xml:space="preserve"> балл </w:t>
            </w:r>
          </w:p>
        </w:tc>
      </w:tr>
      <w:tr w:rsidR="00593454">
        <w:trPr>
          <w:trHeight w:val="610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6"/>
              </w:rPr>
              <w:t xml:space="preserve">1.9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 xml:space="preserve">Средний балл единого государственного экзамена выпускников 11 класса по математике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0278DD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6"/>
              </w:rPr>
              <w:t>49,7</w:t>
            </w:r>
            <w:r w:rsidR="006A311F">
              <w:rPr>
                <w:sz w:val="26"/>
              </w:rPr>
              <w:t xml:space="preserve"> балл </w:t>
            </w:r>
          </w:p>
        </w:tc>
      </w:tr>
      <w:tr w:rsidR="00593454">
        <w:trPr>
          <w:trHeight w:val="1503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6"/>
              </w:rPr>
              <w:t xml:space="preserve">1.10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0" w:firstLine="0"/>
            </w:pPr>
            <w:r>
              <w:rPr>
                <w:sz w:val="26"/>
              </w:rPr>
              <w:t xml:space="preserve">Численность/удельный вес численности выпускников </w:t>
            </w:r>
          </w:p>
          <w:p w:rsidR="00593454" w:rsidRDefault="006A311F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 xml:space="preserve">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6"/>
              </w:rPr>
              <w:t xml:space="preserve">- </w:t>
            </w:r>
          </w:p>
        </w:tc>
      </w:tr>
      <w:tr w:rsidR="00593454">
        <w:trPr>
          <w:trHeight w:val="1507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6"/>
              </w:rPr>
              <w:t xml:space="preserve">1.11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0" w:firstLine="0"/>
            </w:pPr>
            <w:r>
              <w:rPr>
                <w:sz w:val="26"/>
              </w:rPr>
              <w:t xml:space="preserve">Численность/удельный вес численности выпускников </w:t>
            </w:r>
          </w:p>
          <w:p w:rsidR="00593454" w:rsidRDefault="006A311F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 xml:space="preserve">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6"/>
              </w:rPr>
              <w:t xml:space="preserve">-  </w:t>
            </w:r>
          </w:p>
        </w:tc>
      </w:tr>
      <w:tr w:rsidR="00593454">
        <w:trPr>
          <w:trHeight w:val="1503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6"/>
              </w:rPr>
              <w:lastRenderedPageBreak/>
              <w:t xml:space="preserve">1.12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0" w:firstLine="0"/>
            </w:pPr>
            <w:r>
              <w:rPr>
                <w:sz w:val="26"/>
              </w:rPr>
              <w:t xml:space="preserve">Численность/удельный вес численности выпускников </w:t>
            </w:r>
          </w:p>
          <w:p w:rsidR="00593454" w:rsidRDefault="006A311F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 xml:space="preserve">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6"/>
              </w:rPr>
              <w:t xml:space="preserve">0 человек/0% </w:t>
            </w:r>
          </w:p>
        </w:tc>
      </w:tr>
      <w:tr w:rsidR="00593454">
        <w:trPr>
          <w:trHeight w:val="1508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6"/>
              </w:rPr>
              <w:t xml:space="preserve">1.13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0" w:firstLine="0"/>
            </w:pPr>
            <w:r>
              <w:rPr>
                <w:sz w:val="26"/>
              </w:rPr>
              <w:t xml:space="preserve">Численность/удельный вес численности выпускников </w:t>
            </w:r>
          </w:p>
          <w:p w:rsidR="00593454" w:rsidRDefault="006A311F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 xml:space="preserve">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0278DD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6"/>
              </w:rPr>
              <w:t xml:space="preserve">0 человек/0% </w:t>
            </w:r>
            <w:r w:rsidR="006A311F">
              <w:rPr>
                <w:sz w:val="26"/>
              </w:rPr>
              <w:t xml:space="preserve"> </w:t>
            </w:r>
          </w:p>
        </w:tc>
      </w:tr>
    </w:tbl>
    <w:p w:rsidR="00593454" w:rsidRDefault="00593454">
      <w:pPr>
        <w:spacing w:after="0" w:line="259" w:lineRule="auto"/>
        <w:ind w:left="-994" w:right="10761" w:firstLine="0"/>
        <w:jc w:val="left"/>
      </w:pPr>
    </w:p>
    <w:tbl>
      <w:tblPr>
        <w:tblStyle w:val="TableGrid"/>
        <w:tblW w:w="9753" w:type="dxa"/>
        <w:tblInd w:w="283" w:type="dxa"/>
        <w:tblCellMar>
          <w:top w:w="65" w:type="dxa"/>
          <w:left w:w="106" w:type="dxa"/>
          <w:right w:w="71" w:type="dxa"/>
        </w:tblCellMar>
        <w:tblLook w:val="04A0" w:firstRow="1" w:lastRow="0" w:firstColumn="1" w:lastColumn="0" w:noHBand="0" w:noVBand="1"/>
      </w:tblPr>
      <w:tblGrid>
        <w:gridCol w:w="1119"/>
        <w:gridCol w:w="6257"/>
        <w:gridCol w:w="2377"/>
      </w:tblGrid>
      <w:tr w:rsidR="00593454">
        <w:trPr>
          <w:trHeight w:val="1205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6"/>
              </w:rPr>
              <w:t xml:space="preserve">1.14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6"/>
              </w:rPr>
              <w:t xml:space="preserve">0 человек/0% </w:t>
            </w:r>
          </w:p>
        </w:tc>
      </w:tr>
      <w:tr w:rsidR="00593454">
        <w:trPr>
          <w:trHeight w:val="1205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6"/>
              </w:rPr>
              <w:t xml:space="preserve">1.15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6"/>
              </w:rPr>
              <w:t xml:space="preserve">0 человек/0 % </w:t>
            </w:r>
          </w:p>
        </w:tc>
      </w:tr>
      <w:tr w:rsidR="00593454">
        <w:trPr>
          <w:trHeight w:val="1210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6"/>
              </w:rPr>
              <w:t xml:space="preserve">1.16 </w:t>
            </w:r>
          </w:p>
          <w:p w:rsidR="00593454" w:rsidRDefault="006A311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0278DD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6"/>
              </w:rPr>
              <w:t>0 человек/0%</w:t>
            </w:r>
          </w:p>
        </w:tc>
      </w:tr>
      <w:tr w:rsidR="00593454">
        <w:trPr>
          <w:trHeight w:val="1205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6"/>
              </w:rPr>
              <w:t xml:space="preserve">1.17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0278DD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6"/>
              </w:rPr>
              <w:t>2/8,6%</w:t>
            </w:r>
            <w:r w:rsidR="006A311F">
              <w:rPr>
                <w:sz w:val="26"/>
              </w:rPr>
              <w:t xml:space="preserve"> </w:t>
            </w:r>
          </w:p>
        </w:tc>
      </w:tr>
      <w:tr w:rsidR="00593454">
        <w:trPr>
          <w:trHeight w:val="908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6"/>
              </w:rPr>
              <w:t xml:space="preserve">1.18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 w:rsidP="000278DD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6"/>
              </w:rPr>
              <w:t>3</w:t>
            </w:r>
            <w:r w:rsidR="000278DD">
              <w:rPr>
                <w:sz w:val="26"/>
              </w:rPr>
              <w:t>31</w:t>
            </w:r>
            <w:r>
              <w:rPr>
                <w:sz w:val="26"/>
              </w:rPr>
              <w:t xml:space="preserve"> человек/</w:t>
            </w:r>
            <w:r w:rsidR="000278DD">
              <w:rPr>
                <w:sz w:val="26"/>
              </w:rPr>
              <w:t>41</w:t>
            </w:r>
            <w:r>
              <w:rPr>
                <w:sz w:val="26"/>
              </w:rPr>
              <w:t xml:space="preserve">,5% </w:t>
            </w:r>
          </w:p>
        </w:tc>
      </w:tr>
      <w:tr w:rsidR="00593454">
        <w:trPr>
          <w:trHeight w:val="1205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6"/>
              </w:rPr>
              <w:t xml:space="preserve">1.19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 xml:space="preserve">Численность/удельный вес численности учащихсяпобедителей и призеров олимпиад, смотров, конкурсов, в общей численности учащихся, в том числе: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DA264E" w:rsidP="00DA264E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6"/>
              </w:rPr>
              <w:t>15</w:t>
            </w:r>
            <w:r w:rsidR="000278DD">
              <w:rPr>
                <w:sz w:val="26"/>
              </w:rPr>
              <w:t xml:space="preserve"> человек/</w:t>
            </w:r>
            <w:r>
              <w:rPr>
                <w:sz w:val="26"/>
              </w:rPr>
              <w:t>1,8</w:t>
            </w:r>
            <w:r w:rsidR="000278DD">
              <w:rPr>
                <w:sz w:val="26"/>
              </w:rPr>
              <w:t>%</w:t>
            </w:r>
          </w:p>
        </w:tc>
      </w:tr>
      <w:tr w:rsidR="00593454">
        <w:trPr>
          <w:trHeight w:val="307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6"/>
              </w:rPr>
              <w:t xml:space="preserve">1.19.1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 xml:space="preserve">Регионального уровня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DA264E">
            <w:pPr>
              <w:spacing w:after="0" w:line="259" w:lineRule="auto"/>
              <w:ind w:left="0" w:right="37" w:firstLine="0"/>
              <w:jc w:val="center"/>
            </w:pPr>
            <w:r>
              <w:t>1</w:t>
            </w:r>
          </w:p>
        </w:tc>
      </w:tr>
      <w:tr w:rsidR="00593454">
        <w:trPr>
          <w:trHeight w:val="31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6"/>
              </w:rPr>
              <w:t xml:space="preserve">1.19.2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 xml:space="preserve">Федерального уровня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0278DD">
            <w:pPr>
              <w:spacing w:after="0" w:line="259" w:lineRule="auto"/>
              <w:ind w:left="0" w:right="37" w:firstLine="0"/>
              <w:jc w:val="center"/>
            </w:pPr>
            <w:r>
              <w:t>-</w:t>
            </w:r>
          </w:p>
        </w:tc>
      </w:tr>
      <w:tr w:rsidR="00593454">
        <w:trPr>
          <w:trHeight w:val="307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6"/>
              </w:rPr>
              <w:t xml:space="preserve">1.19.3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 xml:space="preserve">Международного уровня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593454">
            <w:pPr>
              <w:spacing w:after="0" w:line="259" w:lineRule="auto"/>
              <w:ind w:left="0" w:right="42" w:firstLine="0"/>
              <w:jc w:val="center"/>
            </w:pPr>
          </w:p>
        </w:tc>
      </w:tr>
      <w:tr w:rsidR="00593454">
        <w:trPr>
          <w:trHeight w:val="1205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6"/>
              </w:rPr>
              <w:t xml:space="preserve">1.20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6"/>
              </w:rPr>
              <w:t xml:space="preserve">0 человек/0% </w:t>
            </w:r>
          </w:p>
        </w:tc>
      </w:tr>
      <w:tr w:rsidR="00593454">
        <w:trPr>
          <w:trHeight w:val="908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6"/>
              </w:rPr>
              <w:t xml:space="preserve">1.21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6"/>
              </w:rPr>
              <w:t xml:space="preserve">0 человек/0% </w:t>
            </w:r>
          </w:p>
        </w:tc>
      </w:tr>
      <w:tr w:rsidR="00593454">
        <w:trPr>
          <w:trHeight w:val="1210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6"/>
              </w:rPr>
              <w:lastRenderedPageBreak/>
              <w:t xml:space="preserve">1.22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50" w:firstLine="0"/>
              <w:jc w:val="left"/>
            </w:pPr>
            <w:r>
              <w:rPr>
                <w:sz w:val="26"/>
              </w:rP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6"/>
              </w:rPr>
              <w:t xml:space="preserve">0 человек/0% </w:t>
            </w:r>
          </w:p>
        </w:tc>
      </w:tr>
      <w:tr w:rsidR="00593454">
        <w:trPr>
          <w:trHeight w:val="907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6"/>
              </w:rPr>
              <w:t xml:space="preserve">1.23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DA264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6"/>
              </w:rPr>
              <w:t>242человек/29,9%</w:t>
            </w:r>
            <w:r w:rsidR="006A311F">
              <w:rPr>
                <w:sz w:val="26"/>
              </w:rPr>
              <w:t xml:space="preserve"> </w:t>
            </w:r>
          </w:p>
        </w:tc>
      </w:tr>
      <w:tr w:rsidR="00593454">
        <w:trPr>
          <w:trHeight w:val="605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6"/>
              </w:rPr>
              <w:t xml:space="preserve">1.24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0" w:firstLine="0"/>
            </w:pPr>
            <w:r>
              <w:rPr>
                <w:sz w:val="26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DA264E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6"/>
              </w:rPr>
              <w:t>39</w:t>
            </w:r>
            <w:r w:rsidR="006A311F">
              <w:rPr>
                <w:sz w:val="26"/>
              </w:rPr>
              <w:t xml:space="preserve"> человек </w:t>
            </w:r>
          </w:p>
        </w:tc>
      </w:tr>
      <w:tr w:rsidR="00593454">
        <w:trPr>
          <w:trHeight w:val="1205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6"/>
              </w:rPr>
              <w:t xml:space="preserve">1.25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DA264E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6"/>
              </w:rPr>
              <w:t>35</w:t>
            </w:r>
            <w:r w:rsidR="006A311F">
              <w:rPr>
                <w:sz w:val="26"/>
              </w:rPr>
              <w:t xml:space="preserve"> человек/89,3 % </w:t>
            </w:r>
          </w:p>
        </w:tc>
      </w:tr>
      <w:tr w:rsidR="00593454">
        <w:trPr>
          <w:trHeight w:val="1508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6"/>
              </w:rPr>
              <w:t xml:space="preserve">1.26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DA264E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6"/>
              </w:rPr>
              <w:t>35</w:t>
            </w:r>
            <w:r w:rsidR="006A311F">
              <w:rPr>
                <w:sz w:val="26"/>
              </w:rPr>
              <w:t xml:space="preserve"> человек/89,3 % </w:t>
            </w:r>
          </w:p>
        </w:tc>
      </w:tr>
    </w:tbl>
    <w:p w:rsidR="00593454" w:rsidRDefault="00593454">
      <w:pPr>
        <w:spacing w:after="0" w:line="259" w:lineRule="auto"/>
        <w:ind w:left="-994" w:right="10761" w:firstLine="0"/>
        <w:jc w:val="left"/>
      </w:pPr>
    </w:p>
    <w:tbl>
      <w:tblPr>
        <w:tblStyle w:val="TableGrid"/>
        <w:tblW w:w="9753" w:type="dxa"/>
        <w:tblInd w:w="283" w:type="dxa"/>
        <w:tblCellMar>
          <w:top w:w="65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1119"/>
        <w:gridCol w:w="6257"/>
        <w:gridCol w:w="2377"/>
      </w:tblGrid>
      <w:tr w:rsidR="00593454">
        <w:trPr>
          <w:trHeight w:val="1205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6"/>
              </w:rPr>
              <w:t xml:space="preserve">1.27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DA264E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6"/>
              </w:rPr>
              <w:t>4 человек/10,2</w:t>
            </w:r>
            <w:r w:rsidR="006A311F">
              <w:rPr>
                <w:sz w:val="26"/>
              </w:rPr>
              <w:t xml:space="preserve">% </w:t>
            </w:r>
          </w:p>
        </w:tc>
      </w:tr>
      <w:tr w:rsidR="00593454">
        <w:trPr>
          <w:trHeight w:val="1508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6"/>
              </w:rPr>
              <w:t xml:space="preserve">1.28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DA264E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6"/>
              </w:rPr>
              <w:t>4 человек/10,2</w:t>
            </w:r>
            <w:r w:rsidR="006A311F">
              <w:rPr>
                <w:sz w:val="26"/>
              </w:rPr>
              <w:t xml:space="preserve">% </w:t>
            </w:r>
          </w:p>
        </w:tc>
      </w:tr>
      <w:tr w:rsidR="00593454">
        <w:trPr>
          <w:trHeight w:val="1503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6"/>
              </w:rPr>
              <w:t xml:space="preserve">1.29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27" w:firstLine="0"/>
              <w:jc w:val="left"/>
            </w:pPr>
            <w:r>
              <w:rPr>
                <w:sz w:val="26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DA264E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6"/>
              </w:rPr>
              <w:t>28 человек/% 71</w:t>
            </w:r>
            <w:r w:rsidR="006A311F">
              <w:rPr>
                <w:sz w:val="26"/>
              </w:rPr>
              <w:t xml:space="preserve">,7 </w:t>
            </w:r>
          </w:p>
        </w:tc>
      </w:tr>
      <w:tr w:rsidR="00593454">
        <w:trPr>
          <w:trHeight w:val="31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6"/>
              </w:rPr>
              <w:t xml:space="preserve">1.29.1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 xml:space="preserve">Высшая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DA264E" w:rsidP="00DA264E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6"/>
              </w:rPr>
              <w:t>3</w:t>
            </w:r>
            <w:r w:rsidR="006A311F">
              <w:rPr>
                <w:sz w:val="26"/>
              </w:rPr>
              <w:t xml:space="preserve"> человек/</w:t>
            </w:r>
            <w:r>
              <w:rPr>
                <w:sz w:val="26"/>
              </w:rPr>
              <w:t>5,1</w:t>
            </w:r>
            <w:r w:rsidR="006A311F">
              <w:rPr>
                <w:sz w:val="26"/>
              </w:rPr>
              <w:t xml:space="preserve">% </w:t>
            </w:r>
          </w:p>
        </w:tc>
      </w:tr>
      <w:tr w:rsidR="00593454">
        <w:trPr>
          <w:trHeight w:val="307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6"/>
              </w:rPr>
              <w:t xml:space="preserve">1.29.2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 xml:space="preserve">Первая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DA264E" w:rsidP="00DA264E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6"/>
              </w:rPr>
              <w:t>25</w:t>
            </w:r>
            <w:r w:rsidR="006A311F">
              <w:rPr>
                <w:sz w:val="26"/>
              </w:rPr>
              <w:t xml:space="preserve"> человек/</w:t>
            </w:r>
            <w:r>
              <w:rPr>
                <w:sz w:val="26"/>
              </w:rPr>
              <w:t>64</w:t>
            </w:r>
            <w:r w:rsidR="006A311F">
              <w:rPr>
                <w:sz w:val="26"/>
              </w:rPr>
              <w:t xml:space="preserve">% </w:t>
            </w:r>
          </w:p>
        </w:tc>
      </w:tr>
      <w:tr w:rsidR="00593454">
        <w:trPr>
          <w:trHeight w:val="1205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6"/>
              </w:rPr>
              <w:t xml:space="preserve">1.30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315FAE" w:rsidP="00315FAE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6"/>
              </w:rPr>
              <w:t>23</w:t>
            </w:r>
            <w:r w:rsidR="006A311F">
              <w:rPr>
                <w:sz w:val="26"/>
              </w:rPr>
              <w:t xml:space="preserve"> человек/</w:t>
            </w:r>
            <w:r>
              <w:rPr>
                <w:sz w:val="26"/>
              </w:rPr>
              <w:t>58,9</w:t>
            </w:r>
            <w:r w:rsidR="006A311F">
              <w:rPr>
                <w:sz w:val="26"/>
              </w:rPr>
              <w:t xml:space="preserve">3% </w:t>
            </w:r>
          </w:p>
        </w:tc>
      </w:tr>
      <w:tr w:rsidR="00593454">
        <w:trPr>
          <w:trHeight w:val="31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6"/>
              </w:rPr>
              <w:t xml:space="preserve">1.30.1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 xml:space="preserve">До 5 лет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DA264E" w:rsidP="00DA264E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6"/>
              </w:rPr>
              <w:t>4</w:t>
            </w:r>
            <w:r w:rsidR="006A311F">
              <w:rPr>
                <w:sz w:val="26"/>
              </w:rPr>
              <w:t xml:space="preserve"> человек/1</w:t>
            </w:r>
            <w:r>
              <w:rPr>
                <w:sz w:val="26"/>
              </w:rPr>
              <w:t>0</w:t>
            </w:r>
            <w:r w:rsidR="006A311F">
              <w:rPr>
                <w:sz w:val="26"/>
              </w:rPr>
              <w:t>,</w:t>
            </w:r>
            <w:r>
              <w:rPr>
                <w:sz w:val="26"/>
              </w:rPr>
              <w:t>2</w:t>
            </w:r>
            <w:r w:rsidR="006A311F">
              <w:rPr>
                <w:sz w:val="26"/>
              </w:rPr>
              <w:t xml:space="preserve">% </w:t>
            </w:r>
          </w:p>
        </w:tc>
      </w:tr>
      <w:tr w:rsidR="00593454">
        <w:trPr>
          <w:trHeight w:val="307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6"/>
              </w:rPr>
              <w:t xml:space="preserve">1.30.2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 xml:space="preserve">Свыше 30 лет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DA264E" w:rsidP="00DA264E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6"/>
              </w:rPr>
              <w:t>12</w:t>
            </w:r>
            <w:r w:rsidR="006A311F">
              <w:rPr>
                <w:sz w:val="26"/>
              </w:rPr>
              <w:t xml:space="preserve"> человек/</w:t>
            </w:r>
            <w:r>
              <w:rPr>
                <w:sz w:val="26"/>
              </w:rPr>
              <w:t>30,7</w:t>
            </w:r>
            <w:r w:rsidR="006A311F">
              <w:rPr>
                <w:sz w:val="26"/>
              </w:rPr>
              <w:t xml:space="preserve">% </w:t>
            </w:r>
          </w:p>
        </w:tc>
      </w:tr>
      <w:tr w:rsidR="00593454">
        <w:trPr>
          <w:trHeight w:val="908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6"/>
              </w:rPr>
              <w:t xml:space="preserve">1.31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DA264E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6"/>
              </w:rPr>
              <w:t>4 человек/10,2</w:t>
            </w:r>
            <w:r w:rsidR="006A311F">
              <w:rPr>
                <w:sz w:val="26"/>
              </w:rPr>
              <w:t xml:space="preserve"> % </w:t>
            </w:r>
          </w:p>
        </w:tc>
      </w:tr>
      <w:tr w:rsidR="00593454">
        <w:trPr>
          <w:trHeight w:val="907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6"/>
              </w:rPr>
              <w:lastRenderedPageBreak/>
              <w:t xml:space="preserve">1.32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4349BF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6"/>
              </w:rPr>
              <w:t>12</w:t>
            </w:r>
            <w:r w:rsidR="00315FAE">
              <w:rPr>
                <w:sz w:val="26"/>
              </w:rPr>
              <w:t xml:space="preserve"> человек/23</w:t>
            </w:r>
            <w:r w:rsidR="006A311F">
              <w:rPr>
                <w:sz w:val="26"/>
              </w:rPr>
              <w:t xml:space="preserve">,78% </w:t>
            </w:r>
          </w:p>
        </w:tc>
      </w:tr>
      <w:tr w:rsidR="00593454">
        <w:trPr>
          <w:trHeight w:val="2703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6"/>
              </w:rPr>
              <w:t xml:space="preserve">1.33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административнохозяйственных работников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4349BF" w:rsidP="004349BF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6"/>
              </w:rPr>
              <w:t>39</w:t>
            </w:r>
            <w:r w:rsidR="006A311F">
              <w:rPr>
                <w:sz w:val="26"/>
              </w:rPr>
              <w:t xml:space="preserve"> человек/</w:t>
            </w:r>
            <w:r>
              <w:rPr>
                <w:sz w:val="26"/>
              </w:rPr>
              <w:t>100</w:t>
            </w:r>
            <w:r w:rsidR="006A311F">
              <w:rPr>
                <w:sz w:val="26"/>
              </w:rPr>
              <w:t xml:space="preserve">% </w:t>
            </w:r>
          </w:p>
        </w:tc>
      </w:tr>
      <w:tr w:rsidR="00593454">
        <w:trPr>
          <w:trHeight w:val="2103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6"/>
              </w:rPr>
              <w:t xml:space="preserve">1.34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33" w:firstLine="0"/>
              <w:jc w:val="left"/>
            </w:pPr>
            <w:r>
              <w:rPr>
                <w:sz w:val="26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4349BF" w:rsidP="004349BF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6"/>
              </w:rPr>
              <w:t>39</w:t>
            </w:r>
            <w:r w:rsidR="006A311F">
              <w:rPr>
                <w:sz w:val="26"/>
              </w:rPr>
              <w:t xml:space="preserve"> человек/</w:t>
            </w:r>
            <w:r>
              <w:rPr>
                <w:sz w:val="26"/>
              </w:rPr>
              <w:t>100</w:t>
            </w:r>
            <w:r w:rsidR="006A311F">
              <w:rPr>
                <w:sz w:val="26"/>
              </w:rPr>
              <w:t xml:space="preserve">% </w:t>
            </w:r>
          </w:p>
        </w:tc>
      </w:tr>
      <w:tr w:rsidR="00593454">
        <w:trPr>
          <w:trHeight w:val="624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93454" w:rsidRDefault="006A311F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6"/>
              </w:rPr>
              <w:t xml:space="preserve">2.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color w:val="26282F"/>
                <w:sz w:val="26"/>
              </w:rPr>
              <w:t>Инфраструктура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  <w:tr w:rsidR="00593454">
        <w:trPr>
          <w:trHeight w:val="610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6"/>
              </w:rPr>
              <w:t xml:space="preserve">2.1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4349BF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6"/>
              </w:rPr>
              <w:t>0,03</w:t>
            </w:r>
            <w:r w:rsidR="006A311F">
              <w:rPr>
                <w:sz w:val="26"/>
              </w:rPr>
              <w:t xml:space="preserve"> единиц </w:t>
            </w:r>
          </w:p>
        </w:tc>
      </w:tr>
      <w:tr w:rsidR="00593454">
        <w:trPr>
          <w:trHeight w:val="907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6"/>
              </w:rPr>
              <w:t xml:space="preserve">2.2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 xml:space="preserve">Количество экземпляров учебной и учебнометодической литературы из общего количества единиц хранения библиотечного фонда, состоящих на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4349BF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6"/>
              </w:rPr>
              <w:t>2,7</w:t>
            </w:r>
            <w:r w:rsidR="006A311F">
              <w:rPr>
                <w:sz w:val="26"/>
              </w:rPr>
              <w:t xml:space="preserve"> единиц </w:t>
            </w:r>
          </w:p>
        </w:tc>
      </w:tr>
      <w:tr w:rsidR="00593454">
        <w:trPr>
          <w:trHeight w:val="308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5934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учете, в расчете на одного учащегося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4349BF" w:rsidP="004349BF">
            <w:pPr>
              <w:spacing w:after="160" w:line="259" w:lineRule="auto"/>
              <w:ind w:left="0" w:right="0" w:firstLine="0"/>
              <w:jc w:val="center"/>
            </w:pPr>
            <w:r>
              <w:t>25,3единиц</w:t>
            </w:r>
          </w:p>
        </w:tc>
      </w:tr>
      <w:tr w:rsidR="00593454">
        <w:trPr>
          <w:trHeight w:val="610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6"/>
              </w:rPr>
              <w:t xml:space="preserve">2.3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6"/>
              </w:rPr>
              <w:t xml:space="preserve">да </w:t>
            </w:r>
          </w:p>
        </w:tc>
      </w:tr>
      <w:tr w:rsidR="00593454">
        <w:trPr>
          <w:trHeight w:val="307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6"/>
              </w:rPr>
              <w:t xml:space="preserve">2.4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Наличие читального зала библиотеки, в том числе: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6"/>
              </w:rPr>
              <w:t xml:space="preserve">да </w:t>
            </w:r>
          </w:p>
        </w:tc>
      </w:tr>
      <w:tr w:rsidR="00593454">
        <w:trPr>
          <w:trHeight w:val="908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6"/>
              </w:rPr>
              <w:t xml:space="preserve">2.4.1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6"/>
              </w:rPr>
              <w:t xml:space="preserve">нет </w:t>
            </w:r>
          </w:p>
        </w:tc>
      </w:tr>
      <w:tr w:rsidR="00593454">
        <w:trPr>
          <w:trHeight w:val="31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6"/>
              </w:rPr>
              <w:t xml:space="preserve">2.4.2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С медиатекой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6"/>
              </w:rPr>
              <w:t xml:space="preserve">нет </w:t>
            </w:r>
          </w:p>
        </w:tc>
      </w:tr>
      <w:tr w:rsidR="00593454">
        <w:trPr>
          <w:trHeight w:val="605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6"/>
              </w:rPr>
              <w:t xml:space="preserve">2.4.3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6"/>
              </w:rPr>
              <w:t xml:space="preserve">да </w:t>
            </w:r>
          </w:p>
        </w:tc>
      </w:tr>
      <w:tr w:rsidR="00593454">
        <w:trPr>
          <w:trHeight w:val="610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6"/>
              </w:rPr>
              <w:t xml:space="preserve">2.4.4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6"/>
              </w:rPr>
              <w:t xml:space="preserve">нет </w:t>
            </w:r>
          </w:p>
        </w:tc>
      </w:tr>
      <w:tr w:rsidR="00593454">
        <w:trPr>
          <w:trHeight w:val="610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6"/>
              </w:rPr>
              <w:t xml:space="preserve">2.4.5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С контролируемой распечаткой бумажных материалов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6"/>
              </w:rPr>
              <w:t xml:space="preserve">нет </w:t>
            </w:r>
          </w:p>
        </w:tc>
      </w:tr>
      <w:tr w:rsidR="00593454">
        <w:trPr>
          <w:trHeight w:val="1205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6"/>
              </w:rPr>
              <w:lastRenderedPageBreak/>
              <w:t xml:space="preserve">2.5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6"/>
              </w:rPr>
              <w:t xml:space="preserve">737 человек/100% </w:t>
            </w:r>
          </w:p>
        </w:tc>
      </w:tr>
      <w:tr w:rsidR="00593454">
        <w:trPr>
          <w:trHeight w:val="908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6"/>
              </w:rPr>
              <w:t xml:space="preserve">2.6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6A311F">
            <w:pPr>
              <w:spacing w:after="0" w:line="259" w:lineRule="auto"/>
              <w:ind w:left="0" w:right="597" w:firstLine="0"/>
            </w:pPr>
            <w:r>
              <w:rPr>
                <w:sz w:val="26"/>
              </w:rPr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54" w:rsidRDefault="009051B0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6"/>
              </w:rPr>
              <w:t>3</w:t>
            </w:r>
            <w:r w:rsidR="006A311F">
              <w:rPr>
                <w:sz w:val="26"/>
              </w:rPr>
              <w:t xml:space="preserve"> кв.м </w:t>
            </w:r>
          </w:p>
        </w:tc>
      </w:tr>
    </w:tbl>
    <w:p w:rsidR="00593454" w:rsidRDefault="006A311F">
      <w:pPr>
        <w:spacing w:after="0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:rsidR="00593454" w:rsidRDefault="006A311F">
      <w:pPr>
        <w:spacing w:after="0" w:line="259" w:lineRule="auto"/>
        <w:ind w:left="0" w:right="9414" w:firstLine="0"/>
        <w:jc w:val="right"/>
      </w:pPr>
      <w:r>
        <w:t xml:space="preserve"> </w:t>
      </w:r>
    </w:p>
    <w:sectPr w:rsidR="00593454">
      <w:pgSz w:w="11904" w:h="16838"/>
      <w:pgMar w:top="725" w:right="1143" w:bottom="668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15F2F"/>
    <w:multiLevelType w:val="hybridMultilevel"/>
    <w:tmpl w:val="D09ECEA0"/>
    <w:lvl w:ilvl="0" w:tplc="4A0057B0">
      <w:start w:val="1"/>
      <w:numFmt w:val="bullet"/>
      <w:lvlText w:val="✓"/>
      <w:lvlJc w:val="left"/>
      <w:pPr>
        <w:ind w:left="1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14A76C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9667A0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0ED542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D669A2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DE1C06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443A54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FE984E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782608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367EA7"/>
    <w:multiLevelType w:val="multilevel"/>
    <w:tmpl w:val="26724D26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76082A"/>
    <w:multiLevelType w:val="hybridMultilevel"/>
    <w:tmpl w:val="EE20F42E"/>
    <w:lvl w:ilvl="0" w:tplc="1C52CC1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5A9BD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EEF6E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40AF7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BA38EC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5C47A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386C9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122F3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48960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090E52"/>
    <w:multiLevelType w:val="hybridMultilevel"/>
    <w:tmpl w:val="FE48BD66"/>
    <w:lvl w:ilvl="0" w:tplc="7D721F3E">
      <w:start w:val="1"/>
      <w:numFmt w:val="decimal"/>
      <w:lvlText w:val="%1."/>
      <w:lvlJc w:val="left"/>
      <w:pPr>
        <w:ind w:left="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98D0A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0A6CE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90BEC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62EAC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68B6E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4092A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38891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7B2B85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CAC5E15"/>
    <w:multiLevelType w:val="hybridMultilevel"/>
    <w:tmpl w:val="2D5EF482"/>
    <w:lvl w:ilvl="0" w:tplc="EACC191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08DD6E">
      <w:start w:val="2"/>
      <w:numFmt w:val="decimal"/>
      <w:lvlText w:val="%2)"/>
      <w:lvlJc w:val="left"/>
      <w:pPr>
        <w:ind w:left="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3A47F6">
      <w:start w:val="1"/>
      <w:numFmt w:val="lowerRoman"/>
      <w:lvlText w:val="%3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FC393E">
      <w:start w:val="1"/>
      <w:numFmt w:val="decimal"/>
      <w:lvlText w:val="%4"/>
      <w:lvlJc w:val="left"/>
      <w:pPr>
        <w:ind w:left="2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F0B36E">
      <w:start w:val="1"/>
      <w:numFmt w:val="lowerLetter"/>
      <w:lvlText w:val="%5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44C31A">
      <w:start w:val="1"/>
      <w:numFmt w:val="lowerRoman"/>
      <w:lvlText w:val="%6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2A83F2">
      <w:start w:val="1"/>
      <w:numFmt w:val="decimal"/>
      <w:lvlText w:val="%7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0C451A">
      <w:start w:val="1"/>
      <w:numFmt w:val="lowerLetter"/>
      <w:lvlText w:val="%8"/>
      <w:lvlJc w:val="left"/>
      <w:pPr>
        <w:ind w:left="5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E8CA5A">
      <w:start w:val="1"/>
      <w:numFmt w:val="lowerRoman"/>
      <w:lvlText w:val="%9"/>
      <w:lvlJc w:val="left"/>
      <w:pPr>
        <w:ind w:left="6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EA3C6E"/>
    <w:multiLevelType w:val="hybridMultilevel"/>
    <w:tmpl w:val="21A2BC6A"/>
    <w:lvl w:ilvl="0" w:tplc="D5803B10">
      <w:start w:val="1"/>
      <w:numFmt w:val="bullet"/>
      <w:lvlText w:val="✓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72390E">
      <w:start w:val="1"/>
      <w:numFmt w:val="bullet"/>
      <w:lvlText w:val="o"/>
      <w:lvlJc w:val="left"/>
      <w:pPr>
        <w:ind w:left="1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C6D684">
      <w:start w:val="1"/>
      <w:numFmt w:val="bullet"/>
      <w:lvlText w:val="▪"/>
      <w:lvlJc w:val="left"/>
      <w:pPr>
        <w:ind w:left="2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1051B0">
      <w:start w:val="1"/>
      <w:numFmt w:val="bullet"/>
      <w:lvlText w:val="•"/>
      <w:lvlJc w:val="left"/>
      <w:pPr>
        <w:ind w:left="29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4EEDB2">
      <w:start w:val="1"/>
      <w:numFmt w:val="bullet"/>
      <w:lvlText w:val="o"/>
      <w:lvlJc w:val="left"/>
      <w:pPr>
        <w:ind w:left="36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346466">
      <w:start w:val="1"/>
      <w:numFmt w:val="bullet"/>
      <w:lvlText w:val="▪"/>
      <w:lvlJc w:val="left"/>
      <w:pPr>
        <w:ind w:left="43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A2199A">
      <w:start w:val="1"/>
      <w:numFmt w:val="bullet"/>
      <w:lvlText w:val="•"/>
      <w:lvlJc w:val="left"/>
      <w:pPr>
        <w:ind w:left="51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CAA440">
      <w:start w:val="1"/>
      <w:numFmt w:val="bullet"/>
      <w:lvlText w:val="o"/>
      <w:lvlJc w:val="left"/>
      <w:pPr>
        <w:ind w:left="58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580F3E">
      <w:start w:val="1"/>
      <w:numFmt w:val="bullet"/>
      <w:lvlText w:val="▪"/>
      <w:lvlJc w:val="left"/>
      <w:pPr>
        <w:ind w:left="65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1F75AC2"/>
    <w:multiLevelType w:val="hybridMultilevel"/>
    <w:tmpl w:val="2BBE6338"/>
    <w:lvl w:ilvl="0" w:tplc="DB9479B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F2242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2E6DF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C49E6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A0A79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CA3B9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F08E1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A65EF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DE228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B263E71"/>
    <w:multiLevelType w:val="hybridMultilevel"/>
    <w:tmpl w:val="45AEA770"/>
    <w:lvl w:ilvl="0" w:tplc="0BDA2D7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08C0A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4AFB5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5A031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A8998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76937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EE9A8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DA4E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2AA69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75C1A05"/>
    <w:multiLevelType w:val="hybridMultilevel"/>
    <w:tmpl w:val="C63A3E7C"/>
    <w:lvl w:ilvl="0" w:tplc="73B43360">
      <w:start w:val="1"/>
      <w:numFmt w:val="bullet"/>
      <w:lvlText w:val="•"/>
      <w:lvlJc w:val="left"/>
      <w:pPr>
        <w:ind w:left="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100880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6487FA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DE362A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7EF6C2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FAB69A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1434F0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6AC64A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7260F0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9252347"/>
    <w:multiLevelType w:val="hybridMultilevel"/>
    <w:tmpl w:val="14CE832C"/>
    <w:lvl w:ilvl="0" w:tplc="B1C09810">
      <w:start w:val="1"/>
      <w:numFmt w:val="bullet"/>
      <w:lvlText w:val="✓"/>
      <w:lvlJc w:val="left"/>
      <w:pPr>
        <w:ind w:left="14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EE692C">
      <w:start w:val="1"/>
      <w:numFmt w:val="bullet"/>
      <w:lvlText w:val="o"/>
      <w:lvlJc w:val="left"/>
      <w:pPr>
        <w:ind w:left="19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267AA6">
      <w:start w:val="1"/>
      <w:numFmt w:val="bullet"/>
      <w:lvlText w:val="▪"/>
      <w:lvlJc w:val="left"/>
      <w:pPr>
        <w:ind w:left="26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986F4C">
      <w:start w:val="1"/>
      <w:numFmt w:val="bullet"/>
      <w:lvlText w:val="•"/>
      <w:lvlJc w:val="left"/>
      <w:pPr>
        <w:ind w:left="33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765CB6">
      <w:start w:val="1"/>
      <w:numFmt w:val="bullet"/>
      <w:lvlText w:val="o"/>
      <w:lvlJc w:val="left"/>
      <w:pPr>
        <w:ind w:left="40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521286">
      <w:start w:val="1"/>
      <w:numFmt w:val="bullet"/>
      <w:lvlText w:val="▪"/>
      <w:lvlJc w:val="left"/>
      <w:pPr>
        <w:ind w:left="48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F8AE64">
      <w:start w:val="1"/>
      <w:numFmt w:val="bullet"/>
      <w:lvlText w:val="•"/>
      <w:lvlJc w:val="left"/>
      <w:pPr>
        <w:ind w:left="55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EEF018">
      <w:start w:val="1"/>
      <w:numFmt w:val="bullet"/>
      <w:lvlText w:val="o"/>
      <w:lvlJc w:val="left"/>
      <w:pPr>
        <w:ind w:left="62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C0476C">
      <w:start w:val="1"/>
      <w:numFmt w:val="bullet"/>
      <w:lvlText w:val="▪"/>
      <w:lvlJc w:val="left"/>
      <w:pPr>
        <w:ind w:left="69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AD902E3"/>
    <w:multiLevelType w:val="hybridMultilevel"/>
    <w:tmpl w:val="BD2E1BE6"/>
    <w:lvl w:ilvl="0" w:tplc="CE3A283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00E8C4">
      <w:start w:val="1"/>
      <w:numFmt w:val="bullet"/>
      <w:lvlText w:val="o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F4F360">
      <w:start w:val="1"/>
      <w:numFmt w:val="bullet"/>
      <w:lvlText w:val="▪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06A88E">
      <w:start w:val="1"/>
      <w:numFmt w:val="bullet"/>
      <w:lvlText w:val="•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345CCE">
      <w:start w:val="1"/>
      <w:numFmt w:val="bullet"/>
      <w:lvlText w:val="o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12C8BC">
      <w:start w:val="1"/>
      <w:numFmt w:val="bullet"/>
      <w:lvlText w:val="▪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CA5A5E">
      <w:start w:val="1"/>
      <w:numFmt w:val="bullet"/>
      <w:lvlText w:val="•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301482">
      <w:start w:val="1"/>
      <w:numFmt w:val="bullet"/>
      <w:lvlText w:val="o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FE24EE">
      <w:start w:val="1"/>
      <w:numFmt w:val="bullet"/>
      <w:lvlText w:val="▪"/>
      <w:lvlJc w:val="left"/>
      <w:pPr>
        <w:ind w:left="6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0FD0DB2"/>
    <w:multiLevelType w:val="hybridMultilevel"/>
    <w:tmpl w:val="CC207BFC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64BE1E45"/>
    <w:multiLevelType w:val="hybridMultilevel"/>
    <w:tmpl w:val="F864997E"/>
    <w:lvl w:ilvl="0" w:tplc="E00013F2">
      <w:start w:val="1"/>
      <w:numFmt w:val="bullet"/>
      <w:lvlText w:val="*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78AEC8">
      <w:start w:val="1"/>
      <w:numFmt w:val="bullet"/>
      <w:lvlText w:val="o"/>
      <w:lvlJc w:val="left"/>
      <w:pPr>
        <w:ind w:left="1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62F044">
      <w:start w:val="1"/>
      <w:numFmt w:val="bullet"/>
      <w:lvlText w:val="▪"/>
      <w:lvlJc w:val="left"/>
      <w:pPr>
        <w:ind w:left="2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723678">
      <w:start w:val="1"/>
      <w:numFmt w:val="bullet"/>
      <w:lvlText w:val="•"/>
      <w:lvlJc w:val="left"/>
      <w:pPr>
        <w:ind w:left="2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E46B88">
      <w:start w:val="1"/>
      <w:numFmt w:val="bullet"/>
      <w:lvlText w:val="o"/>
      <w:lvlJc w:val="left"/>
      <w:pPr>
        <w:ind w:left="3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CAC7A6">
      <w:start w:val="1"/>
      <w:numFmt w:val="bullet"/>
      <w:lvlText w:val="▪"/>
      <w:lvlJc w:val="left"/>
      <w:pPr>
        <w:ind w:left="4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4214DC">
      <w:start w:val="1"/>
      <w:numFmt w:val="bullet"/>
      <w:lvlText w:val="•"/>
      <w:lvlJc w:val="left"/>
      <w:pPr>
        <w:ind w:left="5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30A6BE">
      <w:start w:val="1"/>
      <w:numFmt w:val="bullet"/>
      <w:lvlText w:val="o"/>
      <w:lvlJc w:val="left"/>
      <w:pPr>
        <w:ind w:left="5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482714">
      <w:start w:val="1"/>
      <w:numFmt w:val="bullet"/>
      <w:lvlText w:val="▪"/>
      <w:lvlJc w:val="left"/>
      <w:pPr>
        <w:ind w:left="6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8A35DD3"/>
    <w:multiLevelType w:val="hybridMultilevel"/>
    <w:tmpl w:val="6F14C3E0"/>
    <w:lvl w:ilvl="0" w:tplc="0E985168">
      <w:start w:val="1"/>
      <w:numFmt w:val="decimal"/>
      <w:lvlText w:val="%1."/>
      <w:lvlJc w:val="left"/>
      <w:pPr>
        <w:ind w:left="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80F28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705AE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0A44A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940C8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5EF34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BE454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B00A1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1C6E6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C830181"/>
    <w:multiLevelType w:val="hybridMultilevel"/>
    <w:tmpl w:val="A8680B38"/>
    <w:lvl w:ilvl="0" w:tplc="DF4E6EA2">
      <w:start w:val="1"/>
      <w:numFmt w:val="decimal"/>
      <w:lvlText w:val="%1."/>
      <w:lvlJc w:val="left"/>
      <w:pPr>
        <w:ind w:left="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281646">
      <w:start w:val="1"/>
      <w:numFmt w:val="bullet"/>
      <w:lvlText w:val="-"/>
      <w:lvlJc w:val="left"/>
      <w:pPr>
        <w:ind w:left="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E8A332">
      <w:start w:val="1"/>
      <w:numFmt w:val="bullet"/>
      <w:lvlText w:val="▪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00F980">
      <w:start w:val="1"/>
      <w:numFmt w:val="bullet"/>
      <w:lvlText w:val="•"/>
      <w:lvlJc w:val="left"/>
      <w:pPr>
        <w:ind w:left="2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A4D5D8">
      <w:start w:val="1"/>
      <w:numFmt w:val="bullet"/>
      <w:lvlText w:val="o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2406C0">
      <w:start w:val="1"/>
      <w:numFmt w:val="bullet"/>
      <w:lvlText w:val="▪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B09B7C">
      <w:start w:val="1"/>
      <w:numFmt w:val="bullet"/>
      <w:lvlText w:val="•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2AEB2A">
      <w:start w:val="1"/>
      <w:numFmt w:val="bullet"/>
      <w:lvlText w:val="o"/>
      <w:lvlJc w:val="left"/>
      <w:pPr>
        <w:ind w:left="5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5A6950">
      <w:start w:val="1"/>
      <w:numFmt w:val="bullet"/>
      <w:lvlText w:val="▪"/>
      <w:lvlJc w:val="left"/>
      <w:pPr>
        <w:ind w:left="6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9"/>
  </w:num>
  <w:num w:numId="3">
    <w:abstractNumId w:val="5"/>
  </w:num>
  <w:num w:numId="4">
    <w:abstractNumId w:val="0"/>
  </w:num>
  <w:num w:numId="5">
    <w:abstractNumId w:val="3"/>
  </w:num>
  <w:num w:numId="6">
    <w:abstractNumId w:val="10"/>
  </w:num>
  <w:num w:numId="7">
    <w:abstractNumId w:val="2"/>
  </w:num>
  <w:num w:numId="8">
    <w:abstractNumId w:val="6"/>
  </w:num>
  <w:num w:numId="9">
    <w:abstractNumId w:val="13"/>
  </w:num>
  <w:num w:numId="10">
    <w:abstractNumId w:val="14"/>
  </w:num>
  <w:num w:numId="11">
    <w:abstractNumId w:val="4"/>
  </w:num>
  <w:num w:numId="12">
    <w:abstractNumId w:val="7"/>
  </w:num>
  <w:num w:numId="13">
    <w:abstractNumId w:val="8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454"/>
    <w:rsid w:val="000278DD"/>
    <w:rsid w:val="00086687"/>
    <w:rsid w:val="002639ED"/>
    <w:rsid w:val="00297E09"/>
    <w:rsid w:val="002E0494"/>
    <w:rsid w:val="00315FAE"/>
    <w:rsid w:val="00354592"/>
    <w:rsid w:val="003E0497"/>
    <w:rsid w:val="004349BF"/>
    <w:rsid w:val="004D462D"/>
    <w:rsid w:val="00593454"/>
    <w:rsid w:val="00672160"/>
    <w:rsid w:val="00684324"/>
    <w:rsid w:val="006A311F"/>
    <w:rsid w:val="006C36D5"/>
    <w:rsid w:val="0073139A"/>
    <w:rsid w:val="009051B0"/>
    <w:rsid w:val="009218DB"/>
    <w:rsid w:val="00953980"/>
    <w:rsid w:val="009926A4"/>
    <w:rsid w:val="009B6F3A"/>
    <w:rsid w:val="009F10EA"/>
    <w:rsid w:val="009F1A2D"/>
    <w:rsid w:val="00A651D5"/>
    <w:rsid w:val="00AA67B6"/>
    <w:rsid w:val="00AC43C4"/>
    <w:rsid w:val="00B67012"/>
    <w:rsid w:val="00BD47C0"/>
    <w:rsid w:val="00C8495D"/>
    <w:rsid w:val="00CC3841"/>
    <w:rsid w:val="00D143B6"/>
    <w:rsid w:val="00D52135"/>
    <w:rsid w:val="00D94097"/>
    <w:rsid w:val="00DA264E"/>
    <w:rsid w:val="00E619C3"/>
    <w:rsid w:val="00E72E0D"/>
    <w:rsid w:val="00EF63E4"/>
    <w:rsid w:val="00F64771"/>
    <w:rsid w:val="00FD0BC1"/>
    <w:rsid w:val="00FD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81D634-3771-4B93-8642-4CF963165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307" w:lineRule="auto"/>
      <w:ind w:left="14" w:right="77" w:firstLine="571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1"/>
      <w:ind w:left="24" w:hanging="10"/>
      <w:outlineLvl w:val="0"/>
    </w:pPr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 w:line="271" w:lineRule="auto"/>
      <w:ind w:left="2416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2416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28"/>
      <w:ind w:left="574"/>
      <w:jc w:val="center"/>
      <w:outlineLvl w:val="3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6A311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E0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0497"/>
    <w:rPr>
      <w:rFonts w:ascii="Tahoma" w:eastAsia="Times New Roman" w:hAnsi="Tahoma" w:cs="Tahoma"/>
      <w:color w:val="000000"/>
      <w:sz w:val="16"/>
      <w:szCs w:val="16"/>
    </w:rPr>
  </w:style>
  <w:style w:type="paragraph" w:styleId="a6">
    <w:name w:val="No Spacing"/>
    <w:uiPriority w:val="1"/>
    <w:qFormat/>
    <w:rsid w:val="003E0497"/>
    <w:pPr>
      <w:spacing w:after="0" w:line="240" w:lineRule="auto"/>
      <w:ind w:left="14" w:right="77" w:firstLine="571"/>
      <w:jc w:val="both"/>
    </w:pPr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2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moskow/page2269.htm" TargetMode="External"/><Relationship Id="rId13" Type="http://schemas.openxmlformats.org/officeDocument/2006/relationships/image" Target="media/image30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edu.tatar.ru/moskow/page2269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nsav/page2304.htm" TargetMode="External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8;&#1083;&#1100;&#1075;&#1072;&#1084;&#1080;&#1103;\Desktop\11111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738</c:v>
                </c:pt>
                <c:pt idx="1">
                  <c:v>783</c:v>
                </c:pt>
                <c:pt idx="2">
                  <c:v>807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155066048"/>
        <c:axId val="-1155067680"/>
        <c:axId val="0"/>
      </c:bar3DChart>
      <c:catAx>
        <c:axId val="-1155066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155067680"/>
        <c:crosses val="autoZero"/>
        <c:auto val="1"/>
        <c:lblAlgn val="ctr"/>
        <c:lblOffset val="100"/>
        <c:noMultiLvlLbl val="0"/>
      </c:catAx>
      <c:valAx>
        <c:axId val="-1155067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155066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7DF23-62C4-42CC-87AD-78C297E34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7117</Words>
  <Characters>40569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ОТЧЁТ                                                                                  О РЕЗУЛЬТАТАХ САМООБСЛЕДОВАНИЯ</vt:lpstr>
    </vt:vector>
  </TitlesOfParts>
  <Company/>
  <LinksUpToDate>false</LinksUpToDate>
  <CharactersWithSpaces>47591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                                                                                  О РЕЗУЛЬТАТАХ САМООБСЛЕДОВАНИЯ</dc:title>
  <dc:subject>муниципального бюджетного общеобразовательного учреждения                    «Средняя общеобразовательная                         татарско-русская школа №34»                             Московского района г. Казани                                         за 2020 год</dc:subject>
  <dc:creator>1</dc:creator>
  <cp:keywords/>
  <cp:lastModifiedBy>Учетная запись Майкрософт</cp:lastModifiedBy>
  <cp:revision>4</cp:revision>
  <dcterms:created xsi:type="dcterms:W3CDTF">2022-04-12T11:02:00Z</dcterms:created>
  <dcterms:modified xsi:type="dcterms:W3CDTF">2022-04-12T11:08:00Z</dcterms:modified>
</cp:coreProperties>
</file>